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355E" w14:textId="771EABE3" w:rsidR="00396414" w:rsidRDefault="009462C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A4F128" wp14:editId="7E4D4B82">
            <wp:extent cx="5610225" cy="3057525"/>
            <wp:effectExtent l="0" t="0" r="9525" b="9525"/>
            <wp:docPr id="65716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3D13" w14:textId="4D508C24" w:rsidR="009462CF" w:rsidRDefault="009462CF" w:rsidP="009462CF">
      <w:pPr>
        <w:rPr>
          <w:lang w:val="es-ES"/>
        </w:rPr>
      </w:pPr>
      <w:r>
        <w:rPr>
          <w:lang w:val="es-ES"/>
        </w:rPr>
        <w:t>ERRORES:</w:t>
      </w:r>
    </w:p>
    <w:p w14:paraId="45CC78F9" w14:textId="4154BED9" w:rsidR="009462CF" w:rsidRDefault="009462CF" w:rsidP="009462CF">
      <w:pPr>
        <w:rPr>
          <w:lang w:val="es-ES"/>
        </w:rPr>
      </w:pPr>
      <w:r>
        <w:rPr>
          <w:lang w:val="es-ES"/>
        </w:rPr>
        <w:t xml:space="preserve">1-No lleva </w:t>
      </w:r>
      <w:proofErr w:type="spellStart"/>
      <w:r>
        <w:rPr>
          <w:lang w:val="es-ES"/>
        </w:rPr>
        <w:t>arnes</w:t>
      </w:r>
      <w:proofErr w:type="spellEnd"/>
      <w:r>
        <w:rPr>
          <w:lang w:val="es-ES"/>
        </w:rPr>
        <w:t xml:space="preserve"> ni eslinga </w:t>
      </w:r>
    </w:p>
    <w:p w14:paraId="1DA5528B" w14:textId="3100F4A9" w:rsidR="009462CF" w:rsidRDefault="009462CF" w:rsidP="009462CF">
      <w:pPr>
        <w:rPr>
          <w:lang w:val="es-ES"/>
        </w:rPr>
      </w:pPr>
      <w:r>
        <w:rPr>
          <w:lang w:val="es-ES"/>
        </w:rPr>
        <w:t>2-No lleva casco ni gafas</w:t>
      </w:r>
    </w:p>
    <w:p w14:paraId="65AA1F8F" w14:textId="3B9361FF" w:rsidR="009462CF" w:rsidRDefault="009462CF" w:rsidP="009462CF">
      <w:pPr>
        <w:rPr>
          <w:lang w:val="es-ES"/>
        </w:rPr>
      </w:pPr>
      <w:r>
        <w:rPr>
          <w:lang w:val="es-ES"/>
        </w:rPr>
        <w:t>3-Escalera mal posicionada</w:t>
      </w:r>
    </w:p>
    <w:p w14:paraId="06238A34" w14:textId="28CD5B28" w:rsidR="009462CF" w:rsidRDefault="009462CF" w:rsidP="009462CF">
      <w:pPr>
        <w:rPr>
          <w:lang w:val="es-ES"/>
        </w:rPr>
      </w:pPr>
      <w:r>
        <w:rPr>
          <w:lang w:val="es-ES"/>
        </w:rPr>
        <w:t xml:space="preserve">4-Esta jalando la fibra el solo, al igual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una posición que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riesgo</w:t>
      </w:r>
    </w:p>
    <w:p w14:paraId="443BBE0B" w14:textId="7AAA3CF1" w:rsidR="009462CF" w:rsidRDefault="009462CF" w:rsidP="009462CF">
      <w:pPr>
        <w:rPr>
          <w:lang w:val="es-ES"/>
        </w:rPr>
      </w:pPr>
      <w:r>
        <w:rPr>
          <w:lang w:val="es-ES"/>
        </w:rPr>
        <w:t xml:space="preserve">5-No tiene señalizada la zona de trabajo, ejemplo con conos ni cinta de advertencia </w:t>
      </w:r>
    </w:p>
    <w:p w14:paraId="07C308C2" w14:textId="71C3E0CC" w:rsidR="009462CF" w:rsidRDefault="009462CF" w:rsidP="009462CF">
      <w:pPr>
        <w:rPr>
          <w:lang w:val="es-ES"/>
        </w:rPr>
      </w:pPr>
      <w:r>
        <w:rPr>
          <w:lang w:val="es-ES"/>
        </w:rPr>
        <w:t xml:space="preserve">6-El carrete de fibra no tiene el burro para poder jalar la fibra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fácilmente </w:t>
      </w:r>
    </w:p>
    <w:p w14:paraId="009E5A92" w14:textId="2E16DD79" w:rsidR="009462CF" w:rsidRDefault="009462CF" w:rsidP="009462CF">
      <w:pPr>
        <w:rPr>
          <w:lang w:val="es-ES"/>
        </w:rPr>
      </w:pPr>
      <w:r>
        <w:rPr>
          <w:lang w:val="es-ES"/>
        </w:rPr>
        <w:t>7-No se limpio la zona antes de hacer el trabajo, ejemplo: quitar esa basura que esta debajo de la escalera</w:t>
      </w:r>
    </w:p>
    <w:p w14:paraId="5AF2C926" w14:textId="73E40E7A" w:rsidR="00747E57" w:rsidRDefault="00747E57" w:rsidP="009462CF">
      <w:pPr>
        <w:rPr>
          <w:lang w:val="es-ES"/>
        </w:rPr>
      </w:pPr>
      <w:r>
        <w:rPr>
          <w:lang w:val="es-ES"/>
        </w:rPr>
        <w:t xml:space="preserve">8-No tiene </w:t>
      </w:r>
      <w:proofErr w:type="spellStart"/>
      <w:r>
        <w:rPr>
          <w:lang w:val="es-ES"/>
        </w:rPr>
        <w:t>chaleto</w:t>
      </w:r>
      <w:proofErr w:type="spellEnd"/>
      <w:r>
        <w:rPr>
          <w:lang w:val="es-ES"/>
        </w:rPr>
        <w:t xml:space="preserve"> reflectivo</w:t>
      </w:r>
    </w:p>
    <w:p w14:paraId="5512089D" w14:textId="4B70F42B" w:rsidR="00747E57" w:rsidRDefault="00747E57" w:rsidP="009462CF">
      <w:pPr>
        <w:rPr>
          <w:lang w:val="es-ES"/>
        </w:rPr>
      </w:pPr>
      <w:r>
        <w:rPr>
          <w:lang w:val="es-ES"/>
        </w:rPr>
        <w:t xml:space="preserve">9-Lleva guantes no apto para este tipo de trabajos </w:t>
      </w:r>
    </w:p>
    <w:p w14:paraId="79438373" w14:textId="6BE7CC58" w:rsidR="009462CF" w:rsidRDefault="00747E57" w:rsidP="009462C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3BDF8D6" wp14:editId="55F79FB4">
            <wp:extent cx="6052126" cy="3000375"/>
            <wp:effectExtent l="0" t="0" r="6350" b="0"/>
            <wp:docPr id="1327467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33" cy="300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CCED" w14:textId="73EECA92" w:rsidR="00747E57" w:rsidRDefault="00747E57" w:rsidP="009462CF">
      <w:pPr>
        <w:rPr>
          <w:lang w:val="es-ES"/>
        </w:rPr>
      </w:pPr>
      <w:r>
        <w:rPr>
          <w:lang w:val="es-ES"/>
        </w:rPr>
        <w:t>ERRORES</w:t>
      </w:r>
    </w:p>
    <w:p w14:paraId="28E0D4A3" w14:textId="016E61BB" w:rsidR="00747E57" w:rsidRDefault="00747E57" w:rsidP="009462CF">
      <w:pPr>
        <w:rPr>
          <w:lang w:val="es-ES"/>
        </w:rPr>
      </w:pPr>
      <w:r>
        <w:rPr>
          <w:lang w:val="es-ES"/>
        </w:rPr>
        <w:t xml:space="preserve">1-No lleva </w:t>
      </w:r>
      <w:proofErr w:type="spellStart"/>
      <w:r>
        <w:rPr>
          <w:lang w:val="es-ES"/>
        </w:rPr>
        <w:t>arnes</w:t>
      </w:r>
      <w:proofErr w:type="spellEnd"/>
      <w:r>
        <w:rPr>
          <w:lang w:val="es-ES"/>
        </w:rPr>
        <w:t xml:space="preserve"> de seguridad </w:t>
      </w:r>
    </w:p>
    <w:p w14:paraId="7E6325CF" w14:textId="56ED6220" w:rsidR="00747E57" w:rsidRDefault="00747E57" w:rsidP="009462CF">
      <w:pPr>
        <w:rPr>
          <w:lang w:val="es-ES"/>
        </w:rPr>
      </w:pPr>
      <w:r>
        <w:rPr>
          <w:lang w:val="es-ES"/>
        </w:rPr>
        <w:t xml:space="preserve">2-No tiene chaleco reflectivo </w:t>
      </w:r>
    </w:p>
    <w:p w14:paraId="7B8922DA" w14:textId="3266CD8E" w:rsidR="00747E57" w:rsidRDefault="00747E57" w:rsidP="009462CF">
      <w:pPr>
        <w:rPr>
          <w:lang w:val="es-ES"/>
        </w:rPr>
      </w:pPr>
      <w:r>
        <w:rPr>
          <w:lang w:val="es-ES"/>
        </w:rPr>
        <w:t xml:space="preserve">3-No lleva guantes </w:t>
      </w:r>
    </w:p>
    <w:p w14:paraId="72B296AE" w14:textId="0671BF54" w:rsidR="00747E57" w:rsidRDefault="00747E57" w:rsidP="009462CF">
      <w:pPr>
        <w:rPr>
          <w:lang w:val="es-ES"/>
        </w:rPr>
      </w:pPr>
      <w:r>
        <w:rPr>
          <w:lang w:val="es-ES"/>
        </w:rPr>
        <w:t>4-No lleva ropa adecuada para el trabajo</w:t>
      </w:r>
    </w:p>
    <w:p w14:paraId="3EE390EE" w14:textId="38D153BE" w:rsidR="00747E57" w:rsidRDefault="00747E57" w:rsidP="009462CF">
      <w:pPr>
        <w:rPr>
          <w:lang w:val="es-ES"/>
        </w:rPr>
      </w:pPr>
      <w:r>
        <w:rPr>
          <w:lang w:val="es-ES"/>
        </w:rPr>
        <w:t xml:space="preserve">5-No lleva botas adecuadas para el trabajo: </w:t>
      </w:r>
      <w:proofErr w:type="spellStart"/>
      <w:r>
        <w:rPr>
          <w:lang w:val="es-ES"/>
        </w:rPr>
        <w:t>Antiestaticas</w:t>
      </w:r>
      <w:proofErr w:type="spellEnd"/>
      <w:r>
        <w:rPr>
          <w:lang w:val="es-ES"/>
        </w:rPr>
        <w:t xml:space="preserve"> </w:t>
      </w:r>
    </w:p>
    <w:p w14:paraId="2E45ED3C" w14:textId="03E7A837" w:rsidR="00747E57" w:rsidRDefault="00747E57" w:rsidP="009462CF">
      <w:pPr>
        <w:rPr>
          <w:lang w:val="es-ES"/>
        </w:rPr>
      </w:pPr>
      <w:r>
        <w:rPr>
          <w:lang w:val="es-ES"/>
        </w:rPr>
        <w:t xml:space="preserve">6-No lleva gafas, el casco no va hacia atrás esta mal puesto </w:t>
      </w:r>
    </w:p>
    <w:p w14:paraId="313CCD53" w14:textId="282E011E" w:rsidR="00747E57" w:rsidRPr="009462CF" w:rsidRDefault="00747E57" w:rsidP="009462CF">
      <w:pPr>
        <w:rPr>
          <w:lang w:val="es-ES"/>
        </w:rPr>
      </w:pPr>
      <w:r>
        <w:rPr>
          <w:lang w:val="es-ES"/>
        </w:rPr>
        <w:t xml:space="preserve">7-Tapavocas mas colocado </w:t>
      </w:r>
    </w:p>
    <w:sectPr w:rsidR="00747E57" w:rsidRPr="009462CF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CF"/>
    <w:rsid w:val="00014041"/>
    <w:rsid w:val="00147B48"/>
    <w:rsid w:val="00396414"/>
    <w:rsid w:val="006A2F24"/>
    <w:rsid w:val="007322A1"/>
    <w:rsid w:val="00747E57"/>
    <w:rsid w:val="00843B5B"/>
    <w:rsid w:val="00856C73"/>
    <w:rsid w:val="00937A29"/>
    <w:rsid w:val="009462CF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5BA8"/>
  <w15:chartTrackingRefBased/>
  <w15:docId w15:val="{3909EBAE-7079-4EFB-88C3-3CF89DB4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2026-04-18T00:11:00Z</dcterms:created>
  <dcterms:modified xsi:type="dcterms:W3CDTF">2026-04-18T00:33:00Z</dcterms:modified>
</cp:coreProperties>
</file>