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B2A7C" w14:textId="77777777" w:rsidR="006C3F29" w:rsidRDefault="00215827">
      <w:pPr>
        <w:spacing w:after="0" w:line="380" w:lineRule="auto"/>
        <w:ind w:left="2848" w:right="1053" w:hanging="827"/>
      </w:pPr>
      <w:r>
        <w:rPr>
          <w:rFonts w:ascii="Arial" w:eastAsia="Arial" w:hAnsi="Arial" w:cs="Arial"/>
          <w:b/>
          <w:color w:val="600000"/>
          <w:sz w:val="32"/>
        </w:rPr>
        <w:t xml:space="preserve"> OBJETOS PROGRAMABLES</w:t>
      </w:r>
      <w:r>
        <w:rPr>
          <w:rFonts w:ascii="Arial" w:eastAsia="Arial" w:hAnsi="Arial" w:cs="Arial"/>
          <w:b/>
          <w:color w:val="600000"/>
          <w:sz w:val="28"/>
        </w:rPr>
        <w:t xml:space="preserve"> </w:t>
      </w:r>
      <w:r>
        <w:rPr>
          <w:rFonts w:ascii="Arial" w:eastAsia="Arial" w:hAnsi="Arial" w:cs="Arial"/>
          <w:b/>
          <w:sz w:val="32"/>
        </w:rPr>
        <w:t xml:space="preserve">BASE DE DATOS I </w:t>
      </w:r>
    </w:p>
    <w:p w14:paraId="7F299E73" w14:textId="77777777" w:rsidR="006C3F29" w:rsidRDefault="00215827">
      <w:pPr>
        <w:spacing w:after="111"/>
        <w:ind w:left="88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7AB0A5F3" w14:textId="3E099377" w:rsidR="006C3F29" w:rsidRDefault="00215827">
      <w:pPr>
        <w:tabs>
          <w:tab w:val="center" w:pos="4421"/>
          <w:tab w:val="right" w:pos="8505"/>
        </w:tabs>
        <w:spacing w:after="187"/>
      </w:pPr>
      <w:r>
        <w:tab/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  <w:t>Fecha de entrega</w:t>
      </w:r>
      <w:r>
        <w:rPr>
          <w:rFonts w:ascii="Arial" w:eastAsia="Arial" w:hAnsi="Arial" w:cs="Arial"/>
          <w:sz w:val="24"/>
        </w:rPr>
        <w:t xml:space="preserve"> [</w:t>
      </w:r>
      <w:r w:rsidR="00AB1FB6">
        <w:rPr>
          <w:rFonts w:ascii="Arial" w:eastAsia="Arial" w:hAnsi="Arial" w:cs="Arial"/>
          <w:sz w:val="24"/>
        </w:rPr>
        <w:t>25</w:t>
      </w:r>
      <w:r>
        <w:rPr>
          <w:rFonts w:ascii="Arial" w:eastAsia="Arial" w:hAnsi="Arial" w:cs="Arial"/>
          <w:sz w:val="24"/>
        </w:rPr>
        <w:t>/06/2025]</w:t>
      </w:r>
      <w:r>
        <w:rPr>
          <w:rFonts w:ascii="Arial" w:eastAsia="Arial" w:hAnsi="Arial" w:cs="Arial"/>
          <w:b/>
          <w:sz w:val="24"/>
        </w:rPr>
        <w:t xml:space="preserve">   </w:t>
      </w:r>
    </w:p>
    <w:p w14:paraId="65DB4500" w14:textId="77777777" w:rsidR="006C3F29" w:rsidRDefault="00215827">
      <w:pPr>
        <w:spacing w:after="18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Daniel Sierra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27F2F63B" w14:textId="77777777" w:rsidR="006C3F29" w:rsidRDefault="00215827">
      <w:pPr>
        <w:spacing w:after="183"/>
        <w:ind w:left="-5" w:hanging="10"/>
      </w:pPr>
      <w:r>
        <w:rPr>
          <w:rFonts w:ascii="Arial" w:eastAsia="Arial" w:hAnsi="Arial" w:cs="Arial"/>
          <w:b/>
          <w:sz w:val="24"/>
        </w:rPr>
        <w:t xml:space="preserve">Carrera: </w:t>
      </w:r>
      <w:r>
        <w:rPr>
          <w:rFonts w:ascii="Arial" w:eastAsia="Arial" w:hAnsi="Arial" w:cs="Arial"/>
          <w:sz w:val="24"/>
        </w:rPr>
        <w:t>Ing. Software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2EDCF81F" w14:textId="77777777" w:rsidR="006C3F29" w:rsidRDefault="00215827">
      <w:pPr>
        <w:tabs>
          <w:tab w:val="center" w:pos="6058"/>
        </w:tabs>
        <w:spacing w:after="183"/>
        <w:ind w:left="-15"/>
      </w:pPr>
      <w:r>
        <w:rPr>
          <w:rFonts w:ascii="Arial" w:eastAsia="Arial" w:hAnsi="Arial" w:cs="Arial"/>
          <w:b/>
          <w:sz w:val="24"/>
        </w:rPr>
        <w:t xml:space="preserve">Dirigido a:  </w:t>
      </w:r>
      <w:r>
        <w:rPr>
          <w:rFonts w:ascii="Arial" w:eastAsia="Arial" w:hAnsi="Arial" w:cs="Arial"/>
          <w:sz w:val="24"/>
        </w:rPr>
        <w:t xml:space="preserve">Ana María Pazmiño D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6E278A10" w14:textId="77777777" w:rsidR="006C3F29" w:rsidRDefault="00215827">
      <w:pPr>
        <w:spacing w:after="180"/>
      </w:pPr>
      <w:r>
        <w:rPr>
          <w:rFonts w:ascii="Arial" w:eastAsia="Arial" w:hAnsi="Arial" w:cs="Arial"/>
          <w:b/>
          <w:color w:val="540000"/>
          <w:sz w:val="24"/>
        </w:rPr>
        <w:t xml:space="preserve">OBJETIVO PROPUESTO DE ESTUDIO:  </w:t>
      </w:r>
    </w:p>
    <w:p w14:paraId="7DE8689E" w14:textId="77777777" w:rsidR="006C3F29" w:rsidRDefault="00215827">
      <w:pPr>
        <w:spacing w:after="0"/>
      </w:pPr>
      <w:r>
        <w:rPr>
          <w:rFonts w:ascii="Arial" w:eastAsia="Arial" w:hAnsi="Arial" w:cs="Arial"/>
          <w:color w:val="202124"/>
          <w:sz w:val="24"/>
        </w:rPr>
        <w:t xml:space="preserve">Demostrar dominio sobre el conocimiento de objetos programables en SQL </w:t>
      </w:r>
      <w:r>
        <w:rPr>
          <w:rFonts w:ascii="Arial" w:eastAsia="Arial" w:hAnsi="Arial" w:cs="Arial"/>
          <w:b/>
          <w:sz w:val="24"/>
        </w:rPr>
        <w:t xml:space="preserve">Ejercicios de desarrollo: </w:t>
      </w:r>
    </w:p>
    <w:tbl>
      <w:tblPr>
        <w:tblStyle w:val="TableGrid"/>
        <w:tblW w:w="8496" w:type="dxa"/>
        <w:tblInd w:w="5" w:type="dxa"/>
        <w:tblCellMar>
          <w:top w:w="5" w:type="dxa"/>
          <w:left w:w="107" w:type="dxa"/>
          <w:right w:w="7" w:type="dxa"/>
        </w:tblCellMar>
        <w:tblLook w:val="04A0" w:firstRow="1" w:lastRow="0" w:firstColumn="1" w:lastColumn="0" w:noHBand="0" w:noVBand="1"/>
      </w:tblPr>
      <w:tblGrid>
        <w:gridCol w:w="8499"/>
      </w:tblGrid>
      <w:tr w:rsidR="006C3F29" w14:paraId="6F8EFBE6" w14:textId="77777777">
        <w:trPr>
          <w:trHeight w:val="328"/>
        </w:trPr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26950" w14:textId="77777777" w:rsidR="006C3F29" w:rsidRDefault="00215827">
            <w:r>
              <w:rPr>
                <w:rFonts w:ascii="Arial" w:eastAsia="Arial" w:hAnsi="Arial" w:cs="Arial"/>
                <w:b/>
                <w:color w:val="540000"/>
                <w:sz w:val="24"/>
              </w:rPr>
              <w:t xml:space="preserve">Enunciado:  </w:t>
            </w:r>
          </w:p>
        </w:tc>
      </w:tr>
      <w:tr w:rsidR="006C3F29" w14:paraId="716AE064" w14:textId="77777777">
        <w:trPr>
          <w:trHeight w:val="961"/>
        </w:trPr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29E97" w14:textId="77777777" w:rsidR="006C3F29" w:rsidRDefault="00215827">
            <w:pPr>
              <w:ind w:right="65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Sobre la tabla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Orders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Details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de la base de datos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Northwind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se requiere realizar un objeto programable que valide la cantidad de registros a eliminar, este número no debe exceder a 1 por cada eliminación </w:t>
            </w:r>
          </w:p>
        </w:tc>
      </w:tr>
      <w:tr w:rsidR="006C3F29" w14:paraId="3056BB38" w14:textId="77777777">
        <w:trPr>
          <w:trHeight w:val="328"/>
        </w:trPr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F5EDB" w14:textId="77777777" w:rsidR="006C3F29" w:rsidRDefault="00215827">
            <w:r>
              <w:rPr>
                <w:rFonts w:ascii="Arial" w:eastAsia="Arial" w:hAnsi="Arial" w:cs="Arial"/>
                <w:b/>
                <w:color w:val="540000"/>
                <w:sz w:val="24"/>
              </w:rPr>
              <w:t xml:space="preserve">Argumentación:  </w:t>
            </w:r>
          </w:p>
        </w:tc>
      </w:tr>
      <w:tr w:rsidR="006C3F29" w14:paraId="1A46D453" w14:textId="77777777">
        <w:trPr>
          <w:trHeight w:val="1253"/>
        </w:trPr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92E03" w14:textId="77777777" w:rsidR="006C3F29" w:rsidRDefault="00215827">
            <w:pPr>
              <w:ind w:right="68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se utiliza un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trigger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porque es el mecanismo adecuado para controlar y validar las operaciones que se realizan directamente sobre una tabla en la base de datos, de forma automática y transparente para el usuario. </w:t>
            </w:r>
          </w:p>
        </w:tc>
      </w:tr>
      <w:tr w:rsidR="006C3F29" w14:paraId="4B3C47C0" w14:textId="77777777">
        <w:trPr>
          <w:trHeight w:val="326"/>
        </w:trPr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C4693" w14:textId="77777777" w:rsidR="006C3F29" w:rsidRDefault="00215827">
            <w:r>
              <w:rPr>
                <w:rFonts w:ascii="Arial" w:eastAsia="Arial" w:hAnsi="Arial" w:cs="Arial"/>
                <w:b/>
                <w:color w:val="540000"/>
                <w:sz w:val="24"/>
              </w:rPr>
              <w:t xml:space="preserve">Scripts: </w:t>
            </w:r>
          </w:p>
        </w:tc>
      </w:tr>
      <w:tr w:rsidR="006C3F29" w:rsidRPr="00AB1FB6" w14:paraId="06BAAEFF" w14:textId="77777777">
        <w:trPr>
          <w:trHeight w:val="3604"/>
        </w:trPr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95C20" w14:textId="77777777" w:rsidR="006C3F29" w:rsidRPr="0026278F" w:rsidRDefault="00215827">
            <w:pPr>
              <w:rPr>
                <w:lang w:val="en-US"/>
              </w:rPr>
            </w:pPr>
            <w:r w:rsidRPr="0026278F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CREATE</w:t>
            </w:r>
            <w:r w:rsidRPr="0026278F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  <w:r w:rsidRPr="0026278F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TRIGGER</w:t>
            </w:r>
            <w:r w:rsidRPr="0026278F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  <w:proofErr w:type="spellStart"/>
            <w:r w:rsidRPr="0026278F">
              <w:rPr>
                <w:rFonts w:ascii="Consolas" w:eastAsia="Consolas" w:hAnsi="Consolas" w:cs="Consolas"/>
                <w:sz w:val="19"/>
                <w:lang w:val="en-US"/>
              </w:rPr>
              <w:t>ValidacionEliminacion</w:t>
            </w:r>
            <w:proofErr w:type="spellEnd"/>
            <w:r w:rsidRPr="0026278F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14:paraId="30702D7D" w14:textId="77777777" w:rsidR="006C3F29" w:rsidRPr="0026278F" w:rsidRDefault="00215827">
            <w:pPr>
              <w:rPr>
                <w:lang w:val="en-US"/>
              </w:rPr>
            </w:pPr>
            <w:r w:rsidRPr="0026278F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ON</w:t>
            </w:r>
            <w:r w:rsidRPr="0026278F">
              <w:rPr>
                <w:rFonts w:ascii="Consolas" w:eastAsia="Consolas" w:hAnsi="Consolas" w:cs="Consolas"/>
                <w:sz w:val="19"/>
                <w:lang w:val="en-US"/>
              </w:rPr>
              <w:t xml:space="preserve"> [Order Details] </w:t>
            </w:r>
          </w:p>
          <w:p w14:paraId="5A8DE388" w14:textId="77777777" w:rsidR="006C3F29" w:rsidRPr="0026278F" w:rsidRDefault="00215827">
            <w:pPr>
              <w:rPr>
                <w:lang w:val="en-US"/>
              </w:rPr>
            </w:pPr>
            <w:r w:rsidRPr="0026278F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AFTER</w:t>
            </w:r>
            <w:r w:rsidRPr="0026278F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  <w:r w:rsidRPr="0026278F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DELETE</w:t>
            </w:r>
            <w:r w:rsidRPr="0026278F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14:paraId="105ED16B" w14:textId="77777777" w:rsidR="006C3F29" w:rsidRPr="0026278F" w:rsidRDefault="00215827">
            <w:pPr>
              <w:rPr>
                <w:lang w:val="en-US"/>
              </w:rPr>
            </w:pPr>
            <w:r w:rsidRPr="0026278F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AS</w:t>
            </w:r>
            <w:r w:rsidRPr="0026278F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14:paraId="2094B6C3" w14:textId="77777777" w:rsidR="006C3F29" w:rsidRPr="0026278F" w:rsidRDefault="00215827">
            <w:pPr>
              <w:rPr>
                <w:lang w:val="en-US"/>
              </w:rPr>
            </w:pPr>
            <w:r w:rsidRPr="0026278F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BEGIN</w:t>
            </w:r>
            <w:r w:rsidRPr="0026278F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14:paraId="043415DC" w14:textId="77777777" w:rsidR="006C3F29" w:rsidRPr="0026278F" w:rsidRDefault="00215827">
            <w:pPr>
              <w:tabs>
                <w:tab w:val="center" w:pos="2642"/>
              </w:tabs>
              <w:rPr>
                <w:lang w:val="en-US"/>
              </w:rPr>
            </w:pPr>
            <w:r w:rsidRPr="0026278F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  <w:r w:rsidRPr="0026278F">
              <w:rPr>
                <w:rFonts w:ascii="Consolas" w:eastAsia="Consolas" w:hAnsi="Consolas" w:cs="Consolas"/>
                <w:sz w:val="19"/>
                <w:lang w:val="en-US"/>
              </w:rPr>
              <w:tab/>
            </w:r>
            <w:r w:rsidRPr="0026278F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IF </w:t>
            </w:r>
            <w:r w:rsidRPr="0026278F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(</w:t>
            </w:r>
            <w:r w:rsidRPr="0026278F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SELECT</w:t>
            </w:r>
            <w:r w:rsidRPr="0026278F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  <w:r w:rsidRPr="0026278F">
              <w:rPr>
                <w:rFonts w:ascii="Consolas" w:eastAsia="Consolas" w:hAnsi="Consolas" w:cs="Consolas"/>
                <w:color w:val="FF00FF"/>
                <w:sz w:val="19"/>
                <w:lang w:val="en-US"/>
              </w:rPr>
              <w:t>COUNT</w:t>
            </w:r>
            <w:r w:rsidRPr="0026278F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 </w:t>
            </w:r>
            <w:r w:rsidRPr="0026278F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(*)</w:t>
            </w:r>
            <w:r w:rsidRPr="0026278F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  <w:r w:rsidRPr="0026278F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FROM</w:t>
            </w:r>
            <w:r w:rsidRPr="0026278F">
              <w:rPr>
                <w:rFonts w:ascii="Consolas" w:eastAsia="Consolas" w:hAnsi="Consolas" w:cs="Consolas"/>
                <w:sz w:val="19"/>
                <w:lang w:val="en-US"/>
              </w:rPr>
              <w:t xml:space="preserve"> deleted</w:t>
            </w:r>
            <w:r w:rsidRPr="0026278F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)</w:t>
            </w:r>
            <w:r w:rsidRPr="0026278F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  <w:r w:rsidRPr="0026278F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&gt;</w:t>
            </w:r>
            <w:r w:rsidRPr="0026278F">
              <w:rPr>
                <w:rFonts w:ascii="Consolas" w:eastAsia="Consolas" w:hAnsi="Consolas" w:cs="Consolas"/>
                <w:sz w:val="19"/>
                <w:lang w:val="en-US"/>
              </w:rPr>
              <w:t xml:space="preserve">1 </w:t>
            </w:r>
          </w:p>
          <w:p w14:paraId="5D37432E" w14:textId="77777777" w:rsidR="006C3F29" w:rsidRDefault="00215827">
            <w:pPr>
              <w:tabs>
                <w:tab w:val="center" w:pos="970"/>
              </w:tabs>
            </w:pPr>
            <w:r w:rsidRPr="0026278F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  <w:r w:rsidRPr="0026278F">
              <w:rPr>
                <w:rFonts w:ascii="Consolas" w:eastAsia="Consolas" w:hAnsi="Consolas" w:cs="Consolas"/>
                <w:sz w:val="19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BEGIN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14:paraId="2C1926A3" w14:textId="77777777" w:rsidR="006C3F29" w:rsidRDefault="00215827">
            <w:pPr>
              <w:tabs>
                <w:tab w:val="center" w:pos="709"/>
                <w:tab w:val="center" w:pos="4761"/>
              </w:tabs>
            </w:pP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9"/>
              </w:rPr>
              <w:tab/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9"/>
              </w:rPr>
              <w:t>RAISERROR</w:t>
            </w:r>
            <w:r>
              <w:rPr>
                <w:rFonts w:ascii="Consolas" w:eastAsia="Consolas" w:hAnsi="Consolas" w:cs="Consolas"/>
                <w:color w:val="808080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0000"/>
                <w:sz w:val="19"/>
              </w:rPr>
              <w:t>'NO SE PUEDE ELIMINAR UN RESGISTRO MAS DE UNA VEZ'</w:t>
            </w:r>
            <w:r>
              <w:rPr>
                <w:rFonts w:ascii="Consolas" w:eastAsia="Consolas" w:hAnsi="Consolas" w:cs="Consolas"/>
                <w:color w:val="808080"/>
                <w:sz w:val="19"/>
              </w:rPr>
              <w:t>,</w:t>
            </w:r>
            <w:r>
              <w:rPr>
                <w:rFonts w:ascii="Consolas" w:eastAsia="Consolas" w:hAnsi="Consolas" w:cs="Consolas"/>
                <w:sz w:val="19"/>
              </w:rPr>
              <w:t>16</w:t>
            </w:r>
            <w:r>
              <w:rPr>
                <w:rFonts w:ascii="Consolas" w:eastAsia="Consolas" w:hAnsi="Consolas" w:cs="Consolas"/>
                <w:color w:val="808080"/>
                <w:sz w:val="19"/>
              </w:rPr>
              <w:t>,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14:paraId="5BEBF668" w14:textId="77777777" w:rsidR="006C3F29" w:rsidRPr="0026278F" w:rsidRDefault="00215827">
            <w:pPr>
              <w:rPr>
                <w:lang w:val="en-US"/>
              </w:rPr>
            </w:pPr>
            <w:r w:rsidRPr="0026278F">
              <w:rPr>
                <w:rFonts w:ascii="Consolas" w:eastAsia="Consolas" w:hAnsi="Consolas" w:cs="Consolas"/>
                <w:sz w:val="19"/>
                <w:lang w:val="en-US"/>
              </w:rPr>
              <w:t>1</w:t>
            </w:r>
            <w:r w:rsidRPr="0026278F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)</w:t>
            </w:r>
            <w:r w:rsidRPr="0026278F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14:paraId="0658E0A8" w14:textId="77777777" w:rsidR="006C3F29" w:rsidRPr="0026278F" w:rsidRDefault="00215827">
            <w:pPr>
              <w:tabs>
                <w:tab w:val="center" w:pos="709"/>
                <w:tab w:val="center" w:pos="1834"/>
              </w:tabs>
              <w:rPr>
                <w:lang w:val="en-US"/>
              </w:rPr>
            </w:pPr>
            <w:r w:rsidRPr="0026278F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  <w:r w:rsidRPr="0026278F">
              <w:rPr>
                <w:rFonts w:ascii="Consolas" w:eastAsia="Consolas" w:hAnsi="Consolas" w:cs="Consolas"/>
                <w:sz w:val="19"/>
                <w:lang w:val="en-US"/>
              </w:rPr>
              <w:tab/>
              <w:t xml:space="preserve"> </w:t>
            </w:r>
            <w:r w:rsidRPr="0026278F">
              <w:rPr>
                <w:rFonts w:ascii="Consolas" w:eastAsia="Consolas" w:hAnsi="Consolas" w:cs="Consolas"/>
                <w:sz w:val="19"/>
                <w:lang w:val="en-US"/>
              </w:rPr>
              <w:tab/>
            </w:r>
            <w:r w:rsidRPr="0026278F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ROLLBACK</w:t>
            </w:r>
            <w:r w:rsidRPr="0026278F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14:paraId="1AAF3D96" w14:textId="77777777" w:rsidR="006C3F29" w:rsidRPr="0026278F" w:rsidRDefault="00215827">
            <w:pPr>
              <w:tabs>
                <w:tab w:val="center" w:pos="865"/>
              </w:tabs>
              <w:rPr>
                <w:lang w:val="en-US"/>
              </w:rPr>
            </w:pPr>
            <w:r w:rsidRPr="0026278F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  <w:r w:rsidRPr="0026278F">
              <w:rPr>
                <w:rFonts w:ascii="Consolas" w:eastAsia="Consolas" w:hAnsi="Consolas" w:cs="Consolas"/>
                <w:sz w:val="19"/>
                <w:lang w:val="en-US"/>
              </w:rPr>
              <w:tab/>
            </w:r>
            <w:r w:rsidRPr="0026278F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END</w:t>
            </w:r>
            <w:r w:rsidRPr="0026278F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14:paraId="4FDA71F1" w14:textId="77777777" w:rsidR="006C3F29" w:rsidRPr="0026278F" w:rsidRDefault="00215827">
            <w:pPr>
              <w:tabs>
                <w:tab w:val="center" w:pos="918"/>
              </w:tabs>
              <w:rPr>
                <w:lang w:val="en-US"/>
              </w:rPr>
            </w:pPr>
            <w:r w:rsidRPr="0026278F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  <w:r w:rsidRPr="0026278F">
              <w:rPr>
                <w:rFonts w:ascii="Consolas" w:eastAsia="Consolas" w:hAnsi="Consolas" w:cs="Consolas"/>
                <w:sz w:val="19"/>
                <w:lang w:val="en-US"/>
              </w:rPr>
              <w:tab/>
            </w:r>
            <w:r w:rsidRPr="0026278F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ELSE</w:t>
            </w:r>
            <w:r w:rsidRPr="0026278F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14:paraId="0A520B36" w14:textId="77777777" w:rsidR="006C3F29" w:rsidRPr="0026278F" w:rsidRDefault="00215827">
            <w:pPr>
              <w:tabs>
                <w:tab w:val="center" w:pos="970"/>
              </w:tabs>
              <w:rPr>
                <w:lang w:val="en-US"/>
              </w:rPr>
            </w:pPr>
            <w:r w:rsidRPr="0026278F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  <w:r w:rsidRPr="0026278F">
              <w:rPr>
                <w:rFonts w:ascii="Consolas" w:eastAsia="Consolas" w:hAnsi="Consolas" w:cs="Consolas"/>
                <w:sz w:val="19"/>
                <w:lang w:val="en-US"/>
              </w:rPr>
              <w:tab/>
            </w:r>
            <w:r w:rsidRPr="0026278F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BEGIN</w:t>
            </w:r>
            <w:r w:rsidRPr="0026278F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14:paraId="0884D63C" w14:textId="77777777" w:rsidR="006C3F29" w:rsidRPr="0026278F" w:rsidRDefault="00215827">
            <w:pPr>
              <w:tabs>
                <w:tab w:val="center" w:pos="709"/>
                <w:tab w:val="center" w:pos="2983"/>
              </w:tabs>
              <w:rPr>
                <w:lang w:val="en-US"/>
              </w:rPr>
            </w:pPr>
            <w:r w:rsidRPr="0026278F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  <w:r w:rsidRPr="0026278F">
              <w:rPr>
                <w:rFonts w:ascii="Consolas" w:eastAsia="Consolas" w:hAnsi="Consolas" w:cs="Consolas"/>
                <w:sz w:val="19"/>
                <w:lang w:val="en-US"/>
              </w:rPr>
              <w:tab/>
              <w:t xml:space="preserve"> </w:t>
            </w:r>
            <w:r w:rsidRPr="0026278F">
              <w:rPr>
                <w:rFonts w:ascii="Consolas" w:eastAsia="Consolas" w:hAnsi="Consolas" w:cs="Consolas"/>
                <w:sz w:val="19"/>
                <w:lang w:val="en-US"/>
              </w:rPr>
              <w:tab/>
            </w:r>
            <w:r w:rsidRPr="0026278F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PRINT</w:t>
            </w:r>
            <w:r w:rsidRPr="0026278F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  <w:r w:rsidRPr="0026278F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'La </w:t>
            </w:r>
            <w:proofErr w:type="spellStart"/>
            <w:r w:rsidRPr="0026278F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>eliminacion</w:t>
            </w:r>
            <w:proofErr w:type="spellEnd"/>
            <w:r w:rsidRPr="0026278F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se </w:t>
            </w:r>
            <w:proofErr w:type="spellStart"/>
            <w:r w:rsidRPr="0026278F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>hizo</w:t>
            </w:r>
            <w:proofErr w:type="spellEnd"/>
            <w:r w:rsidRPr="0026278F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>'</w:t>
            </w:r>
            <w:r w:rsidRPr="0026278F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14:paraId="6B1B7770" w14:textId="77777777" w:rsidR="006C3F29" w:rsidRPr="0026278F" w:rsidRDefault="00215827">
            <w:pPr>
              <w:tabs>
                <w:tab w:val="center" w:pos="865"/>
              </w:tabs>
              <w:spacing w:after="46"/>
              <w:rPr>
                <w:lang w:val="en-US"/>
              </w:rPr>
            </w:pPr>
            <w:r w:rsidRPr="0026278F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  <w:r w:rsidRPr="0026278F">
              <w:rPr>
                <w:rFonts w:ascii="Consolas" w:eastAsia="Consolas" w:hAnsi="Consolas" w:cs="Consolas"/>
                <w:sz w:val="19"/>
                <w:lang w:val="en-US"/>
              </w:rPr>
              <w:tab/>
            </w:r>
            <w:r w:rsidRPr="0026278F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END</w:t>
            </w:r>
            <w:r w:rsidRPr="0026278F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14:paraId="17C1F402" w14:textId="77777777" w:rsidR="006C3F29" w:rsidRPr="0026278F" w:rsidRDefault="00215827">
            <w:pPr>
              <w:rPr>
                <w:lang w:val="en-US"/>
              </w:rPr>
            </w:pPr>
            <w:r w:rsidRPr="0026278F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END</w:t>
            </w:r>
            <w:r w:rsidRPr="0026278F">
              <w:rPr>
                <w:rFonts w:ascii="Arial" w:eastAsia="Arial" w:hAnsi="Arial" w:cs="Arial"/>
                <w:sz w:val="24"/>
                <w:lang w:val="en-US"/>
              </w:rPr>
              <w:t xml:space="preserve"> </w:t>
            </w:r>
          </w:p>
        </w:tc>
      </w:tr>
      <w:tr w:rsidR="006C3F29" w14:paraId="78016DF4" w14:textId="77777777">
        <w:trPr>
          <w:trHeight w:val="328"/>
        </w:trPr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81DF1" w14:textId="77777777" w:rsidR="006C3F29" w:rsidRDefault="00215827">
            <w:r>
              <w:rPr>
                <w:rFonts w:ascii="Arial" w:eastAsia="Arial" w:hAnsi="Arial" w:cs="Arial"/>
                <w:b/>
                <w:color w:val="540000"/>
                <w:sz w:val="24"/>
              </w:rPr>
              <w:t xml:space="preserve">Resultado por error: </w:t>
            </w:r>
          </w:p>
        </w:tc>
      </w:tr>
      <w:tr w:rsidR="006C3F29" w14:paraId="3199CBAD" w14:textId="77777777">
        <w:trPr>
          <w:trHeight w:val="3166"/>
        </w:trPr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E42DD0" w14:textId="77777777" w:rsidR="006C3F29" w:rsidRDefault="00215827">
            <w:pPr>
              <w:spacing w:after="50"/>
            </w:pPr>
            <w:r>
              <w:rPr>
                <w:noProof/>
              </w:rPr>
              <w:lastRenderedPageBreak/>
              <w:drawing>
                <wp:inline distT="0" distB="0" distL="0" distR="0" wp14:anchorId="15B5785A" wp14:editId="6DD6DA9A">
                  <wp:extent cx="5324857" cy="1776984"/>
                  <wp:effectExtent l="0" t="0" r="0" b="0"/>
                  <wp:docPr id="4324" name="Picture 43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4" name="Picture 432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857" cy="1776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BE6E49" w14:textId="77777777" w:rsidR="006C3F29" w:rsidRDefault="00215827">
            <w:pPr>
              <w:ind w:left="1"/>
            </w:pPr>
            <w:r>
              <w:rPr>
                <w:rFonts w:ascii="Arial" w:eastAsia="Arial" w:hAnsi="Arial" w:cs="Arial"/>
                <w:b/>
                <w:color w:val="540000"/>
                <w:sz w:val="24"/>
              </w:rPr>
              <w:t xml:space="preserve"> </w:t>
            </w:r>
          </w:p>
        </w:tc>
      </w:tr>
      <w:tr w:rsidR="006C3F29" w14:paraId="26C2B657" w14:textId="77777777">
        <w:trPr>
          <w:trHeight w:val="326"/>
        </w:trPr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767B6" w14:textId="77777777" w:rsidR="006C3F29" w:rsidRDefault="00215827">
            <w:pPr>
              <w:ind w:left="1"/>
            </w:pPr>
            <w:r>
              <w:rPr>
                <w:rFonts w:ascii="Arial" w:eastAsia="Arial" w:hAnsi="Arial" w:cs="Arial"/>
                <w:b/>
                <w:color w:val="540000"/>
                <w:sz w:val="24"/>
              </w:rPr>
              <w:t xml:space="preserve">Resultado por acierto: </w:t>
            </w:r>
          </w:p>
        </w:tc>
      </w:tr>
      <w:tr w:rsidR="006C3F29" w14:paraId="443CC6AC" w14:textId="77777777">
        <w:trPr>
          <w:trHeight w:val="3082"/>
        </w:trPr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D9FFF3" w14:textId="77777777" w:rsidR="006C3F29" w:rsidRDefault="00215827">
            <w:pPr>
              <w:ind w:right="377"/>
              <w:jc w:val="right"/>
            </w:pPr>
            <w:r>
              <w:rPr>
                <w:noProof/>
              </w:rPr>
              <w:drawing>
                <wp:inline distT="0" distB="0" distL="0" distR="0" wp14:anchorId="668D31D7" wp14:editId="51BDF486">
                  <wp:extent cx="5038725" cy="1924050"/>
                  <wp:effectExtent l="0" t="0" r="0" b="0"/>
                  <wp:docPr id="315" name="Picture 3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" name="Picture 31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color w:val="540000"/>
                <w:sz w:val="24"/>
              </w:rPr>
              <w:t xml:space="preserve"> </w:t>
            </w:r>
          </w:p>
        </w:tc>
      </w:tr>
      <w:tr w:rsidR="006C3F29" w14:paraId="60900EC5" w14:textId="77777777">
        <w:trPr>
          <w:trHeight w:val="2812"/>
        </w:trPr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9E9391" w14:textId="77777777" w:rsidR="006C3F29" w:rsidRDefault="00215827">
            <w:pPr>
              <w:ind w:right="513"/>
              <w:jc w:val="right"/>
            </w:pPr>
            <w:r>
              <w:rPr>
                <w:noProof/>
              </w:rPr>
              <w:drawing>
                <wp:inline distT="0" distB="0" distL="0" distR="0" wp14:anchorId="7F5A9656" wp14:editId="51466364">
                  <wp:extent cx="4953000" cy="1752600"/>
                  <wp:effectExtent l="0" t="0" r="0" b="0"/>
                  <wp:docPr id="317" name="Picture 3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" name="Picture 31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</w:p>
        </w:tc>
      </w:tr>
      <w:tr w:rsidR="006C3F29" w14:paraId="63BDC96A" w14:textId="77777777">
        <w:trPr>
          <w:trHeight w:val="328"/>
        </w:trPr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38764" w14:textId="77777777" w:rsidR="006C3F29" w:rsidRDefault="00215827">
            <w:pPr>
              <w:ind w:left="1"/>
            </w:pPr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</w:p>
        </w:tc>
      </w:tr>
    </w:tbl>
    <w:p w14:paraId="02E4C94B" w14:textId="77777777" w:rsidR="006C3F29" w:rsidRDefault="00215827">
      <w:pPr>
        <w:spacing w:after="0"/>
        <w:jc w:val="both"/>
      </w:pPr>
      <w:r>
        <w:rPr>
          <w:rFonts w:ascii="Arial" w:eastAsia="Arial" w:hAnsi="Arial" w:cs="Arial"/>
          <w:color w:val="202124"/>
          <w:sz w:val="24"/>
        </w:rPr>
        <w:t xml:space="preserve"> </w:t>
      </w:r>
    </w:p>
    <w:tbl>
      <w:tblPr>
        <w:tblStyle w:val="TableGrid"/>
        <w:tblW w:w="8496" w:type="dxa"/>
        <w:tblInd w:w="5" w:type="dxa"/>
        <w:tblCellMar>
          <w:top w:w="13" w:type="dxa"/>
          <w:left w:w="108" w:type="dxa"/>
          <w:right w:w="47" w:type="dxa"/>
        </w:tblCellMar>
        <w:tblLook w:val="04A0" w:firstRow="1" w:lastRow="0" w:firstColumn="1" w:lastColumn="0" w:noHBand="0" w:noVBand="1"/>
      </w:tblPr>
      <w:tblGrid>
        <w:gridCol w:w="8659"/>
      </w:tblGrid>
      <w:tr w:rsidR="006C3F29" w14:paraId="25BDE92B" w14:textId="77777777">
        <w:trPr>
          <w:trHeight w:val="328"/>
        </w:trPr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AF74C" w14:textId="77777777" w:rsidR="006C3F29" w:rsidRDefault="00215827">
            <w:r>
              <w:rPr>
                <w:rFonts w:ascii="Arial" w:eastAsia="Arial" w:hAnsi="Arial" w:cs="Arial"/>
                <w:b/>
                <w:color w:val="540000"/>
                <w:sz w:val="24"/>
              </w:rPr>
              <w:t xml:space="preserve">Enunciado:  </w:t>
            </w:r>
          </w:p>
        </w:tc>
      </w:tr>
      <w:tr w:rsidR="006C3F29" w14:paraId="788C9CC4" w14:textId="77777777">
        <w:trPr>
          <w:trHeight w:val="644"/>
        </w:trPr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6D6D7" w14:textId="77777777" w:rsidR="006C3F29" w:rsidRDefault="00215827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Se requiere hacer un objeto programable que permita el reporte de las ventas totales por empleados </w:t>
            </w:r>
          </w:p>
        </w:tc>
      </w:tr>
      <w:tr w:rsidR="006C3F29" w14:paraId="1B9B042D" w14:textId="77777777">
        <w:trPr>
          <w:trHeight w:val="328"/>
        </w:trPr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700EB" w14:textId="77777777" w:rsidR="006C3F29" w:rsidRDefault="00215827">
            <w:r>
              <w:rPr>
                <w:rFonts w:ascii="Arial" w:eastAsia="Arial" w:hAnsi="Arial" w:cs="Arial"/>
                <w:b/>
                <w:color w:val="540000"/>
                <w:sz w:val="24"/>
              </w:rPr>
              <w:t xml:space="preserve">Argumentación:  </w:t>
            </w:r>
          </w:p>
        </w:tc>
      </w:tr>
      <w:tr w:rsidR="006C3F29" w14:paraId="7F4A3E5F" w14:textId="77777777">
        <w:trPr>
          <w:trHeight w:val="645"/>
        </w:trPr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7F54B" w14:textId="5F9C2384" w:rsidR="006C3F29" w:rsidRPr="00C01E87" w:rsidRDefault="00C01E87" w:rsidP="00C01E87">
            <w:r w:rsidRPr="00C01E87">
              <w:t>Se utiliza una vista porque permite encapsular y reutilizar la consulta que calcula las ventas totales por empleado, facilitando el acceso a la información sin necesidad de reescribir el código. Además, mejora la legibilidad, seguridad y mantenimiento del sistema al brindar una forma estructurada y consistente de consultar datos resumidos.</w:t>
            </w:r>
          </w:p>
        </w:tc>
      </w:tr>
      <w:tr w:rsidR="006C3F29" w14:paraId="7FC6D217" w14:textId="77777777">
        <w:trPr>
          <w:trHeight w:val="328"/>
        </w:trPr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7B3BA" w14:textId="77777777" w:rsidR="006C3F29" w:rsidRDefault="00215827">
            <w:r>
              <w:rPr>
                <w:rFonts w:ascii="Arial" w:eastAsia="Arial" w:hAnsi="Arial" w:cs="Arial"/>
                <w:b/>
                <w:color w:val="540000"/>
                <w:sz w:val="24"/>
              </w:rPr>
              <w:t xml:space="preserve">Scripts: </w:t>
            </w:r>
          </w:p>
        </w:tc>
      </w:tr>
      <w:tr w:rsidR="006C3F29" w:rsidRPr="00AB1FB6" w14:paraId="292FC2AA" w14:textId="77777777">
        <w:trPr>
          <w:trHeight w:val="871"/>
        </w:trPr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608D8" w14:textId="77777777" w:rsidR="0026278F" w:rsidRDefault="0026278F" w:rsidP="0026278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lastRenderedPageBreak/>
              <w:t>USE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Northwind</w:t>
            </w:r>
            <w:proofErr w:type="spellEnd"/>
          </w:p>
          <w:p w14:paraId="1D4E3331" w14:textId="77777777" w:rsidR="0026278F" w:rsidRDefault="0026278F" w:rsidP="0026278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GO</w:t>
            </w:r>
          </w:p>
          <w:p w14:paraId="5C0EA7C8" w14:textId="77777777" w:rsidR="0026278F" w:rsidRDefault="0026278F" w:rsidP="0026278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--Se requiere hacer un objeto programable que permita el reporte de las ventas totales por empleados</w:t>
            </w:r>
          </w:p>
          <w:p w14:paraId="39477A59" w14:textId="77777777" w:rsidR="0026278F" w:rsidRDefault="0026278F" w:rsidP="0026278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14:paraId="062D883E" w14:textId="77777777" w:rsidR="0026278F" w:rsidRPr="0026278F" w:rsidRDefault="0026278F" w:rsidP="0026278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  <w:r w:rsidRPr="0026278F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E</w:t>
            </w:r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FirstName</w:t>
            </w:r>
            <w:proofErr w:type="spellEnd"/>
            <w:proofErr w:type="gramEnd"/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</w:t>
            </w:r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26278F">
              <w:rPr>
                <w:rFonts w:ascii="Consolas" w:eastAsiaTheme="minorEastAsia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E</w:t>
            </w:r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LastName</w:t>
            </w:r>
            <w:proofErr w:type="spellEnd"/>
            <w:proofErr w:type="gramEnd"/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</w:t>
            </w:r>
            <w:r w:rsidRPr="0026278F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NombreEmpleado</w:t>
            </w:r>
            <w:proofErr w:type="spellEnd"/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</w:t>
            </w:r>
          </w:p>
          <w:p w14:paraId="1BD0792F" w14:textId="77777777" w:rsidR="0026278F" w:rsidRPr="0026278F" w:rsidRDefault="0026278F" w:rsidP="0026278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  <w:r w:rsidRPr="0026278F">
              <w:rPr>
                <w:rFonts w:ascii="Consolas" w:eastAsiaTheme="minorEastAsia" w:hAnsi="Consolas" w:cs="Consolas"/>
                <w:color w:val="FF00FF"/>
                <w:sz w:val="19"/>
                <w:szCs w:val="19"/>
                <w:lang w:val="en-US"/>
              </w:rPr>
              <w:t>ROUND</w:t>
            </w:r>
            <w:r w:rsidRPr="0026278F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Start"/>
            <w:r w:rsidRPr="0026278F">
              <w:rPr>
                <w:rFonts w:ascii="Consolas" w:eastAsiaTheme="minorEastAsia" w:hAnsi="Consolas" w:cs="Consolas"/>
                <w:color w:val="FF00FF"/>
                <w:sz w:val="19"/>
                <w:szCs w:val="19"/>
                <w:lang w:val="en-US"/>
              </w:rPr>
              <w:t>SUM</w:t>
            </w:r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OD</w:t>
            </w:r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Quantity</w:t>
            </w:r>
            <w:proofErr w:type="spellEnd"/>
            <w:proofErr w:type="gramEnd"/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</w:t>
            </w:r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OD</w:t>
            </w:r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UnitPrice</w:t>
            </w:r>
            <w:proofErr w:type="spellEnd"/>
            <w:proofErr w:type="gramEnd"/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)</w:t>
            </w:r>
            <w:proofErr w:type="gramStart"/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/(</w:t>
            </w:r>
            <w:proofErr w:type="gramEnd"/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1</w:t>
            </w:r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OD</w:t>
            </w:r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Discount</w:t>
            </w:r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)),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2</w:t>
            </w:r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</w:t>
            </w:r>
            <w:r w:rsidRPr="0026278F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VentaTotal</w:t>
            </w:r>
            <w:proofErr w:type="spellEnd"/>
          </w:p>
          <w:p w14:paraId="27C5BE91" w14:textId="77777777" w:rsidR="0026278F" w:rsidRPr="0026278F" w:rsidRDefault="0026278F" w:rsidP="0026278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  <w:r w:rsidRPr="0026278F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Orders O</w:t>
            </w:r>
          </w:p>
          <w:p w14:paraId="682C86E2" w14:textId="77777777" w:rsidR="0026278F" w:rsidRPr="0026278F" w:rsidRDefault="0026278F" w:rsidP="0026278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</w:t>
            </w:r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Employees E </w:t>
            </w:r>
            <w:r w:rsidRPr="0026278F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O</w:t>
            </w:r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EmployeeID</w:t>
            </w:r>
            <w:proofErr w:type="spellEnd"/>
            <w:proofErr w:type="gramEnd"/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</w:t>
            </w:r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E</w:t>
            </w:r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EmployeeID</w:t>
            </w:r>
            <w:proofErr w:type="spellEnd"/>
            <w:proofErr w:type="gramEnd"/>
          </w:p>
          <w:p w14:paraId="0F3F6D83" w14:textId="77777777" w:rsidR="0026278F" w:rsidRPr="0026278F" w:rsidRDefault="0026278F" w:rsidP="0026278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</w:t>
            </w:r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[Order Details] OD </w:t>
            </w:r>
            <w:r w:rsidRPr="0026278F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O</w:t>
            </w:r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OrderID</w:t>
            </w:r>
            <w:proofErr w:type="spellEnd"/>
            <w:proofErr w:type="gramEnd"/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</w:t>
            </w:r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OD</w:t>
            </w:r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OrderID</w:t>
            </w:r>
            <w:proofErr w:type="spellEnd"/>
            <w:proofErr w:type="gramEnd"/>
          </w:p>
          <w:p w14:paraId="0F58F32A" w14:textId="77777777" w:rsidR="0026278F" w:rsidRPr="0026278F" w:rsidRDefault="0026278F" w:rsidP="0026278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  <w:r w:rsidRPr="0026278F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GROUP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</w:t>
            </w:r>
            <w:r w:rsidRPr="0026278F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E</w:t>
            </w:r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FirstName</w:t>
            </w:r>
            <w:proofErr w:type="spellEnd"/>
            <w:proofErr w:type="gramEnd"/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E</w:t>
            </w:r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LastName</w:t>
            </w:r>
            <w:proofErr w:type="spellEnd"/>
            <w:proofErr w:type="gramEnd"/>
          </w:p>
          <w:p w14:paraId="62754B0D" w14:textId="77777777" w:rsidR="0026278F" w:rsidRPr="0026278F" w:rsidRDefault="0026278F" w:rsidP="0026278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</w:p>
          <w:p w14:paraId="48CD25C9" w14:textId="77777777" w:rsidR="0026278F" w:rsidRPr="0026278F" w:rsidRDefault="0026278F" w:rsidP="0026278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  <w:r w:rsidRPr="0026278F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</w:t>
            </w:r>
            <w:r w:rsidRPr="0026278F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VIEW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VW_VtaEmpleadoTotal</w:t>
            </w:r>
            <w:proofErr w:type="spellEnd"/>
          </w:p>
          <w:p w14:paraId="012F77B9" w14:textId="77777777" w:rsidR="0026278F" w:rsidRPr="0026278F" w:rsidRDefault="0026278F" w:rsidP="0026278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  <w:r w:rsidRPr="0026278F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1510B6AC" w14:textId="77777777" w:rsidR="0026278F" w:rsidRPr="0026278F" w:rsidRDefault="0026278F" w:rsidP="0026278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ab/>
            </w:r>
            <w:r w:rsidRPr="0026278F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E</w:t>
            </w:r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FirstName</w:t>
            </w:r>
            <w:proofErr w:type="spellEnd"/>
            <w:proofErr w:type="gramEnd"/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</w:t>
            </w:r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26278F">
              <w:rPr>
                <w:rFonts w:ascii="Consolas" w:eastAsiaTheme="minorEastAsia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E</w:t>
            </w:r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LastName</w:t>
            </w:r>
            <w:proofErr w:type="spellEnd"/>
            <w:proofErr w:type="gramEnd"/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</w:t>
            </w:r>
            <w:r w:rsidRPr="0026278F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NombreEmpleado</w:t>
            </w:r>
            <w:proofErr w:type="spellEnd"/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</w:t>
            </w:r>
          </w:p>
          <w:p w14:paraId="3D3C9C62" w14:textId="77777777" w:rsidR="0026278F" w:rsidRPr="0026278F" w:rsidRDefault="0026278F" w:rsidP="0026278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ab/>
            </w:r>
            <w:r w:rsidRPr="0026278F">
              <w:rPr>
                <w:rFonts w:ascii="Consolas" w:eastAsiaTheme="minorEastAsia" w:hAnsi="Consolas" w:cs="Consolas"/>
                <w:color w:val="FF00FF"/>
                <w:sz w:val="19"/>
                <w:szCs w:val="19"/>
                <w:lang w:val="en-US"/>
              </w:rPr>
              <w:t>ROUND</w:t>
            </w:r>
            <w:r w:rsidRPr="0026278F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Start"/>
            <w:r w:rsidRPr="0026278F">
              <w:rPr>
                <w:rFonts w:ascii="Consolas" w:eastAsiaTheme="minorEastAsia" w:hAnsi="Consolas" w:cs="Consolas"/>
                <w:color w:val="FF00FF"/>
                <w:sz w:val="19"/>
                <w:szCs w:val="19"/>
                <w:lang w:val="en-US"/>
              </w:rPr>
              <w:t>SUM</w:t>
            </w:r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OD</w:t>
            </w:r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Quantity</w:t>
            </w:r>
            <w:proofErr w:type="spellEnd"/>
            <w:proofErr w:type="gramEnd"/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</w:t>
            </w:r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OD</w:t>
            </w:r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UnitPrice</w:t>
            </w:r>
            <w:proofErr w:type="spellEnd"/>
            <w:proofErr w:type="gramEnd"/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)</w:t>
            </w:r>
            <w:proofErr w:type="gramStart"/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/(</w:t>
            </w:r>
            <w:proofErr w:type="gramEnd"/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1</w:t>
            </w:r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OD</w:t>
            </w:r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Discount</w:t>
            </w:r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)),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2</w:t>
            </w:r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</w:t>
            </w:r>
            <w:r w:rsidRPr="0026278F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VentaTotal</w:t>
            </w:r>
            <w:proofErr w:type="spellEnd"/>
          </w:p>
          <w:p w14:paraId="59482DE9" w14:textId="77777777" w:rsidR="0026278F" w:rsidRPr="0026278F" w:rsidRDefault="0026278F" w:rsidP="0026278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ab/>
            </w:r>
            <w:r w:rsidRPr="0026278F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Orders O</w:t>
            </w:r>
          </w:p>
          <w:p w14:paraId="41161EC2" w14:textId="77777777" w:rsidR="0026278F" w:rsidRPr="0026278F" w:rsidRDefault="0026278F" w:rsidP="0026278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ab/>
            </w:r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</w:t>
            </w:r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Employees E </w:t>
            </w:r>
            <w:r w:rsidRPr="0026278F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O</w:t>
            </w:r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EmployeeID</w:t>
            </w:r>
            <w:proofErr w:type="spellEnd"/>
            <w:proofErr w:type="gramEnd"/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</w:t>
            </w:r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E</w:t>
            </w:r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EmployeeID</w:t>
            </w:r>
            <w:proofErr w:type="spellEnd"/>
            <w:proofErr w:type="gramEnd"/>
          </w:p>
          <w:p w14:paraId="08A6CD86" w14:textId="77777777" w:rsidR="0026278F" w:rsidRPr="0026278F" w:rsidRDefault="0026278F" w:rsidP="0026278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ab/>
            </w:r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</w:t>
            </w:r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[Order Details] OD </w:t>
            </w:r>
            <w:r w:rsidRPr="0026278F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O</w:t>
            </w:r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OrderID</w:t>
            </w:r>
            <w:proofErr w:type="spellEnd"/>
            <w:proofErr w:type="gramEnd"/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</w:t>
            </w:r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OD</w:t>
            </w:r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OrderID</w:t>
            </w:r>
            <w:proofErr w:type="spellEnd"/>
            <w:proofErr w:type="gramEnd"/>
          </w:p>
          <w:p w14:paraId="0976AF4D" w14:textId="02274761" w:rsidR="006C3F29" w:rsidRPr="0026278F" w:rsidRDefault="0026278F" w:rsidP="0026278F">
            <w:pPr>
              <w:jc w:val="both"/>
              <w:rPr>
                <w:lang w:val="en-US"/>
              </w:rPr>
            </w:pP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ab/>
            </w:r>
            <w:r w:rsidRPr="0026278F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GROUP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</w:t>
            </w:r>
            <w:r w:rsidRPr="0026278F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E</w:t>
            </w:r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FirstName</w:t>
            </w:r>
            <w:proofErr w:type="spellEnd"/>
            <w:proofErr w:type="gramEnd"/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E</w:t>
            </w:r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LastName</w:t>
            </w:r>
            <w:proofErr w:type="spellEnd"/>
            <w:proofErr w:type="gramEnd"/>
            <w:r w:rsidR="00215827" w:rsidRPr="0026278F">
              <w:rPr>
                <w:rFonts w:ascii="Arial" w:eastAsia="Arial" w:hAnsi="Arial" w:cs="Arial"/>
                <w:i/>
                <w:sz w:val="24"/>
                <w:lang w:val="en-US"/>
              </w:rPr>
              <w:t xml:space="preserve"> </w:t>
            </w:r>
          </w:p>
        </w:tc>
      </w:tr>
      <w:tr w:rsidR="006C3F29" w14:paraId="7B750248" w14:textId="77777777">
        <w:trPr>
          <w:trHeight w:val="328"/>
        </w:trPr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BB53F" w14:textId="77777777" w:rsidR="006C3F29" w:rsidRDefault="00215827">
            <w:r>
              <w:rPr>
                <w:rFonts w:ascii="Arial" w:eastAsia="Arial" w:hAnsi="Arial" w:cs="Arial"/>
                <w:b/>
                <w:color w:val="540000"/>
                <w:sz w:val="24"/>
              </w:rPr>
              <w:t xml:space="preserve">Resultado por error: </w:t>
            </w:r>
          </w:p>
        </w:tc>
      </w:tr>
      <w:tr w:rsidR="006C3F29" w14:paraId="735E4CAE" w14:textId="77777777">
        <w:trPr>
          <w:trHeight w:val="645"/>
        </w:trPr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58089" w14:textId="77777777" w:rsidR="006C3F29" w:rsidRDefault="00215827">
            <w:pPr>
              <w:spacing w:after="20"/>
            </w:pPr>
            <w:r>
              <w:rPr>
                <w:rFonts w:ascii="Arial" w:eastAsia="Arial" w:hAnsi="Arial" w:cs="Arial"/>
                <w:i/>
                <w:sz w:val="24"/>
              </w:rPr>
              <w:t xml:space="preserve">[Captura la o las imágenes que del resultado del procedimiento realizado.] </w:t>
            </w:r>
          </w:p>
          <w:p w14:paraId="4980F5B0" w14:textId="77777777" w:rsidR="006C3F29" w:rsidRDefault="00215827">
            <w:r>
              <w:rPr>
                <w:rFonts w:ascii="Arial" w:eastAsia="Arial" w:hAnsi="Arial" w:cs="Arial"/>
                <w:b/>
                <w:color w:val="540000"/>
                <w:sz w:val="24"/>
              </w:rPr>
              <w:t xml:space="preserve"> </w:t>
            </w:r>
          </w:p>
        </w:tc>
      </w:tr>
      <w:tr w:rsidR="006C3F29" w14:paraId="2D6B7A11" w14:textId="77777777">
        <w:trPr>
          <w:trHeight w:val="328"/>
        </w:trPr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0B70F" w14:textId="77777777" w:rsidR="006C3F29" w:rsidRDefault="00215827">
            <w:r>
              <w:rPr>
                <w:rFonts w:ascii="Arial" w:eastAsia="Arial" w:hAnsi="Arial" w:cs="Arial"/>
                <w:b/>
                <w:color w:val="540000"/>
                <w:sz w:val="24"/>
              </w:rPr>
              <w:t xml:space="preserve">Resultado por acierto: </w:t>
            </w:r>
          </w:p>
        </w:tc>
      </w:tr>
      <w:tr w:rsidR="006C3F29" w:rsidRPr="00AB1FB6" w14:paraId="73C94A13" w14:textId="77777777">
        <w:trPr>
          <w:trHeight w:val="646"/>
        </w:trPr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554B4" w14:textId="77777777" w:rsidR="0026278F" w:rsidRPr="0026278F" w:rsidRDefault="0026278F" w:rsidP="0026278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  <w:r w:rsidRPr="0026278F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</w:t>
            </w:r>
            <w:r w:rsidRPr="0026278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</w:t>
            </w:r>
            <w:r w:rsidRPr="0026278F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VW_VtaEmpleadoTotal</w:t>
            </w:r>
            <w:proofErr w:type="spellEnd"/>
          </w:p>
          <w:p w14:paraId="3CB7D73E" w14:textId="5C9F6038" w:rsidR="006C3F29" w:rsidRPr="0026278F" w:rsidRDefault="0026278F" w:rsidP="0026278F">
            <w:pPr>
              <w:rPr>
                <w:lang w:val="en-US"/>
              </w:rPr>
            </w:pPr>
            <w:r w:rsidRPr="0026278F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</w:t>
            </w:r>
            <w:r w:rsidRPr="0026278F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VentaTotal</w:t>
            </w:r>
            <w:proofErr w:type="spellEnd"/>
            <w:r w:rsidRPr="0026278F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</w:t>
            </w:r>
            <w:r w:rsidRPr="0026278F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DESC</w:t>
            </w:r>
            <w:r w:rsidR="00215827" w:rsidRPr="0026278F">
              <w:rPr>
                <w:rFonts w:ascii="Arial" w:eastAsia="Arial" w:hAnsi="Arial" w:cs="Arial"/>
                <w:b/>
                <w:color w:val="540000"/>
                <w:sz w:val="24"/>
                <w:lang w:val="en-US"/>
              </w:rPr>
              <w:t xml:space="preserve"> </w:t>
            </w:r>
          </w:p>
        </w:tc>
      </w:tr>
      <w:tr w:rsidR="006C3F29" w14:paraId="3FE6CD48" w14:textId="77777777">
        <w:trPr>
          <w:trHeight w:val="961"/>
        </w:trPr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71C56" w14:textId="644C843B" w:rsidR="006C3F29" w:rsidRDefault="0026278F">
            <w:pPr>
              <w:jc w:val="both"/>
            </w:pPr>
            <w:r w:rsidRPr="0026278F">
              <w:rPr>
                <w:rFonts w:ascii="Arial" w:eastAsia="Arial" w:hAnsi="Arial" w:cs="Arial"/>
                <w:i/>
                <w:noProof/>
                <w:sz w:val="24"/>
              </w:rPr>
              <w:drawing>
                <wp:inline distT="0" distB="0" distL="0" distR="0" wp14:anchorId="6679B348" wp14:editId="65DFC7EA">
                  <wp:extent cx="5400040" cy="143383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43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vertAnchor="page" w:horzAnchor="page" w:tblpX="1707" w:tblpY="12705"/>
        <w:tblOverlap w:val="never"/>
        <w:tblW w:w="8496" w:type="dxa"/>
        <w:tblInd w:w="0" w:type="dxa"/>
        <w:tblCellMar>
          <w:top w:w="13" w:type="dxa"/>
          <w:left w:w="108" w:type="dxa"/>
          <w:right w:w="46" w:type="dxa"/>
        </w:tblCellMar>
        <w:tblLook w:val="04A0" w:firstRow="1" w:lastRow="0" w:firstColumn="1" w:lastColumn="0" w:noHBand="0" w:noVBand="1"/>
      </w:tblPr>
      <w:tblGrid>
        <w:gridCol w:w="8828"/>
      </w:tblGrid>
      <w:tr w:rsidR="006C3F29" w14:paraId="3DA7EE05" w14:textId="77777777">
        <w:trPr>
          <w:trHeight w:val="328"/>
        </w:trPr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pPr w:leftFromText="141" w:rightFromText="141" w:vertAnchor="text" w:horzAnchor="page" w:tblpX="1" w:tblpY="-11010"/>
              <w:tblW w:w="8496" w:type="dxa"/>
              <w:tblInd w:w="0" w:type="dxa"/>
              <w:tblCellMar>
                <w:top w:w="13" w:type="dxa"/>
                <w:left w:w="108" w:type="dxa"/>
                <w:right w:w="46" w:type="dxa"/>
              </w:tblCellMar>
              <w:tblLook w:val="04A0" w:firstRow="1" w:lastRow="0" w:firstColumn="1" w:lastColumn="0" w:noHBand="0" w:noVBand="1"/>
            </w:tblPr>
            <w:tblGrid>
              <w:gridCol w:w="8496"/>
            </w:tblGrid>
            <w:tr w:rsidR="006C754F" w14:paraId="6A34AB85" w14:textId="77777777" w:rsidTr="006C754F">
              <w:trPr>
                <w:trHeight w:val="328"/>
              </w:trPr>
              <w:tc>
                <w:tcPr>
                  <w:tcW w:w="8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0F3A19" w14:textId="77777777" w:rsidR="006C754F" w:rsidRDefault="006C754F" w:rsidP="006C754F">
                  <w:r>
                    <w:rPr>
                      <w:rFonts w:ascii="Arial" w:eastAsia="Arial" w:hAnsi="Arial" w:cs="Arial"/>
                      <w:b/>
                      <w:color w:val="540000"/>
                      <w:sz w:val="24"/>
                    </w:rPr>
                    <w:t xml:space="preserve">Enunciado:  </w:t>
                  </w:r>
                </w:p>
              </w:tc>
            </w:tr>
            <w:tr w:rsidR="006C754F" w14:paraId="2FA64B4C" w14:textId="77777777" w:rsidTr="006C754F">
              <w:trPr>
                <w:trHeight w:val="962"/>
              </w:trPr>
              <w:tc>
                <w:tcPr>
                  <w:tcW w:w="8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A4F060" w14:textId="77777777" w:rsidR="006C754F" w:rsidRDefault="006C754F" w:rsidP="006C754F">
                  <w:r>
                    <w:rPr>
                      <w:rFonts w:ascii="Arial" w:eastAsia="Arial" w:hAnsi="Arial" w:cs="Arial"/>
                      <w:sz w:val="24"/>
                    </w:rPr>
                    <w:t xml:space="preserve">Se requiere hacer un objeto programable que permita el acceso a parámetros de rango de fechas para realizar un reporte de ventas totales por empleado </w:t>
                  </w:r>
                </w:p>
              </w:tc>
            </w:tr>
            <w:tr w:rsidR="006C754F" w14:paraId="2E9F93D3" w14:textId="77777777" w:rsidTr="006C754F">
              <w:trPr>
                <w:trHeight w:val="328"/>
              </w:trPr>
              <w:tc>
                <w:tcPr>
                  <w:tcW w:w="8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9A373D6" w14:textId="77777777" w:rsidR="006C754F" w:rsidRDefault="006C754F" w:rsidP="006C754F">
                  <w:r>
                    <w:rPr>
                      <w:rFonts w:ascii="Arial" w:eastAsia="Arial" w:hAnsi="Arial" w:cs="Arial"/>
                      <w:b/>
                      <w:color w:val="540000"/>
                      <w:sz w:val="24"/>
                    </w:rPr>
                    <w:t xml:space="preserve">Argumentación:  </w:t>
                  </w:r>
                </w:p>
              </w:tc>
            </w:tr>
            <w:tr w:rsidR="006C754F" w14:paraId="25C08550" w14:textId="77777777" w:rsidTr="006C754F">
              <w:trPr>
                <w:trHeight w:val="644"/>
              </w:trPr>
              <w:tc>
                <w:tcPr>
                  <w:tcW w:w="8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51F8BF" w14:textId="6D7506C0" w:rsidR="006C754F" w:rsidRDefault="00C01E87" w:rsidP="006C754F">
                  <w:r w:rsidRPr="00C01E87">
                    <w:t>Se utiliza un procedimiento almacenado porque permite ejecutar una consulta parametrizada para generar reportes dinámicos según un rango de fechas definido por el usuario. Esto mejora la flexibilidad, reutilización y seguridad del</w:t>
                  </w:r>
                  <w:r w:rsidRPr="00C01E87">
                    <w:rPr>
                      <w:rFonts w:ascii="Arial" w:eastAsia="Arial" w:hAnsi="Arial" w:cs="Arial"/>
                      <w:i/>
                      <w:sz w:val="24"/>
                    </w:rPr>
                    <w:t xml:space="preserve"> </w:t>
                  </w:r>
                  <w:r w:rsidRPr="00C01E87">
                    <w:t>acceso a los datos, al mismo tiempo que permite validar las fechas antes de ejecutar la consulta.</w:t>
                  </w:r>
                </w:p>
              </w:tc>
            </w:tr>
            <w:tr w:rsidR="006C754F" w14:paraId="23C8A0CD" w14:textId="77777777" w:rsidTr="006C754F">
              <w:trPr>
                <w:trHeight w:val="328"/>
              </w:trPr>
              <w:tc>
                <w:tcPr>
                  <w:tcW w:w="8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C7244E" w14:textId="77777777" w:rsidR="006C754F" w:rsidRDefault="006C754F" w:rsidP="006C754F">
                  <w:r>
                    <w:rPr>
                      <w:rFonts w:ascii="Arial" w:eastAsia="Arial" w:hAnsi="Arial" w:cs="Arial"/>
                      <w:b/>
                      <w:color w:val="540000"/>
                      <w:sz w:val="24"/>
                    </w:rPr>
                    <w:lastRenderedPageBreak/>
                    <w:t xml:space="preserve">Scripts: </w:t>
                  </w:r>
                </w:p>
              </w:tc>
            </w:tr>
            <w:tr w:rsidR="006C754F" w14:paraId="03537162" w14:textId="77777777" w:rsidTr="006C754F">
              <w:trPr>
                <w:trHeight w:val="872"/>
              </w:trPr>
              <w:tc>
                <w:tcPr>
                  <w:tcW w:w="8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0EF3E5" w14:textId="77777777" w:rsidR="006C754F" w:rsidRDefault="006C754F" w:rsidP="006C754F">
                  <w:pPr>
                    <w:autoSpaceDE w:val="0"/>
                    <w:autoSpaceDN w:val="0"/>
                    <w:adjustRightInd w:val="0"/>
                    <w:rPr>
                      <w:rFonts w:ascii="Consolas" w:eastAsiaTheme="minorEastAsia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eastAsiaTheme="minorEastAsia" w:hAnsi="Consolas" w:cs="Consolas"/>
                      <w:color w:val="008000"/>
                      <w:sz w:val="19"/>
                      <w:szCs w:val="19"/>
                    </w:rPr>
                    <w:t xml:space="preserve">--Se requiere hacer un objeto programable que permita el acceso a parámetros de rango de fechas para realizar un reporte de ventas totales por empleado </w:t>
                  </w:r>
                </w:p>
                <w:p w14:paraId="3AAF7CE5" w14:textId="77777777" w:rsidR="006C754F" w:rsidRDefault="006C754F" w:rsidP="006C754F">
                  <w:pPr>
                    <w:autoSpaceDE w:val="0"/>
                    <w:autoSpaceDN w:val="0"/>
                    <w:adjustRightInd w:val="0"/>
                    <w:rPr>
                      <w:rFonts w:ascii="Consolas" w:eastAsiaTheme="minorEastAsia" w:hAnsi="Consolas" w:cs="Consolas"/>
                      <w:sz w:val="19"/>
                      <w:szCs w:val="19"/>
                    </w:rPr>
                  </w:pPr>
                </w:p>
                <w:p w14:paraId="79573BD3" w14:textId="77777777" w:rsidR="006C754F" w:rsidRPr="006C754F" w:rsidRDefault="006C754F" w:rsidP="006C754F">
                  <w:pPr>
                    <w:autoSpaceDE w:val="0"/>
                    <w:autoSpaceDN w:val="0"/>
                    <w:adjustRightInd w:val="0"/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</w:pPr>
                  <w:r w:rsidRPr="006C754F"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  <w:lang w:val="en-US"/>
                    </w:rPr>
                    <w:t>CREATE</w:t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6C754F"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  <w:lang w:val="en-US"/>
                    </w:rPr>
                    <w:t>PROCEDURE</w:t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SP_Q_VtaEmpleadoTotalFechas</w:t>
                  </w:r>
                  <w:proofErr w:type="spellEnd"/>
                </w:p>
                <w:p w14:paraId="229EF74E" w14:textId="77777777" w:rsidR="006C754F" w:rsidRPr="006C754F" w:rsidRDefault="006C754F" w:rsidP="006C754F">
                  <w:pPr>
                    <w:autoSpaceDE w:val="0"/>
                    <w:autoSpaceDN w:val="0"/>
                    <w:adjustRightInd w:val="0"/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</w:pPr>
                  <w:proofErr w:type="gramStart"/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@FechaInicio</w:t>
                  </w:r>
                  <w:proofErr w:type="gramEnd"/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6C754F"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  <w:lang w:val="en-US"/>
                    </w:rPr>
                    <w:t>as</w:t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gramStart"/>
                  <w:r w:rsidRPr="006C754F"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  <w:lang w:val="en-US"/>
                    </w:rPr>
                    <w:t>VARCHAR</w:t>
                  </w:r>
                  <w:r w:rsidRPr="006C754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(</w:t>
                  </w:r>
                  <w:proofErr w:type="gramEnd"/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10</w:t>
                  </w:r>
                  <w:r w:rsidRPr="006C754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),</w:t>
                  </w:r>
                </w:p>
                <w:p w14:paraId="4782234F" w14:textId="77777777" w:rsidR="006C754F" w:rsidRPr="006C754F" w:rsidRDefault="006C754F" w:rsidP="006C754F">
                  <w:pPr>
                    <w:autoSpaceDE w:val="0"/>
                    <w:autoSpaceDN w:val="0"/>
                    <w:adjustRightInd w:val="0"/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</w:pPr>
                  <w:proofErr w:type="gramStart"/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@FechaFin</w:t>
                  </w:r>
                  <w:proofErr w:type="gramEnd"/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gramStart"/>
                  <w:r w:rsidRPr="006C754F"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  <w:lang w:val="en-US"/>
                    </w:rPr>
                    <w:t>VARCHAR</w:t>
                  </w:r>
                  <w:r w:rsidRPr="006C754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(</w:t>
                  </w:r>
                  <w:proofErr w:type="gramEnd"/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10</w:t>
                  </w:r>
                  <w:r w:rsidRPr="006C754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)</w:t>
                  </w:r>
                </w:p>
                <w:p w14:paraId="66915B79" w14:textId="77777777" w:rsidR="006C754F" w:rsidRPr="006C754F" w:rsidRDefault="006C754F" w:rsidP="006C754F">
                  <w:pPr>
                    <w:autoSpaceDE w:val="0"/>
                    <w:autoSpaceDN w:val="0"/>
                    <w:adjustRightInd w:val="0"/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</w:pPr>
                  <w:r w:rsidRPr="006C754F"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  <w:lang w:val="en-US"/>
                    </w:rPr>
                    <w:t>AS</w:t>
                  </w:r>
                </w:p>
                <w:p w14:paraId="716F1FA0" w14:textId="77777777" w:rsidR="006C754F" w:rsidRPr="006C754F" w:rsidRDefault="006C754F" w:rsidP="006C754F">
                  <w:pPr>
                    <w:autoSpaceDE w:val="0"/>
                    <w:autoSpaceDN w:val="0"/>
                    <w:adjustRightInd w:val="0"/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</w:pPr>
                  <w:r w:rsidRPr="006C754F"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  <w:lang w:val="en-US"/>
                    </w:rPr>
                    <w:t>BEGIN</w:t>
                  </w:r>
                </w:p>
                <w:p w14:paraId="4F1D21D4" w14:textId="77777777" w:rsidR="006C754F" w:rsidRPr="006C754F" w:rsidRDefault="006C754F" w:rsidP="006C754F">
                  <w:pPr>
                    <w:autoSpaceDE w:val="0"/>
                    <w:autoSpaceDN w:val="0"/>
                    <w:adjustRightInd w:val="0"/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</w:pP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6C754F"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@FechaInicio </w:t>
                  </w:r>
                  <w:r w:rsidRPr="006C754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&gt;</w:t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@FechaFin</w:t>
                  </w:r>
                </w:p>
                <w:p w14:paraId="2BA7A0A7" w14:textId="77777777" w:rsidR="006C754F" w:rsidRPr="00AB1FB6" w:rsidRDefault="006C754F" w:rsidP="006C754F">
                  <w:pPr>
                    <w:autoSpaceDE w:val="0"/>
                    <w:autoSpaceDN w:val="0"/>
                    <w:adjustRightInd w:val="0"/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</w:pP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AB1FB6"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  <w:lang w:val="en-US"/>
                    </w:rPr>
                    <w:t>BEGIN</w:t>
                  </w:r>
                </w:p>
                <w:p w14:paraId="58CAE9F4" w14:textId="77777777" w:rsidR="006C754F" w:rsidRDefault="006C754F" w:rsidP="006C754F">
                  <w:pPr>
                    <w:autoSpaceDE w:val="0"/>
                    <w:autoSpaceDN w:val="0"/>
                    <w:adjustRightInd w:val="0"/>
                    <w:rPr>
                      <w:rFonts w:ascii="Consolas" w:eastAsiaTheme="minorEastAsia" w:hAnsi="Consolas" w:cs="Consolas"/>
                      <w:sz w:val="19"/>
                      <w:szCs w:val="19"/>
                    </w:rPr>
                  </w:pPr>
                  <w:r w:rsidRPr="00AB1FB6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AB1FB6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</w:rPr>
                    <w:t>PRINT</w:t>
                  </w:r>
                  <w:r>
                    <w:rPr>
                      <w:rFonts w:ascii="Consolas" w:eastAsiaTheme="minorEastAsia" w:hAnsi="Consolas" w:cs="Consolas"/>
                      <w:color w:val="FF0000"/>
                      <w:sz w:val="19"/>
                      <w:szCs w:val="19"/>
                    </w:rPr>
                    <w:t>'La</w:t>
                  </w:r>
                  <w:proofErr w:type="spellEnd"/>
                  <w:r>
                    <w:rPr>
                      <w:rFonts w:ascii="Consolas" w:eastAsiaTheme="minorEastAsia" w:hAnsi="Consolas" w:cs="Consolas"/>
                      <w:color w:val="FF0000"/>
                      <w:sz w:val="19"/>
                      <w:szCs w:val="19"/>
                    </w:rPr>
                    <w:t xml:space="preserve"> fecha inicio no puede ser mayor a la fecha fin, </w:t>
                  </w:r>
                  <w:proofErr w:type="spellStart"/>
                  <w:r>
                    <w:rPr>
                      <w:rFonts w:ascii="Consolas" w:eastAsiaTheme="minorEastAsia" w:hAnsi="Consolas" w:cs="Consolas"/>
                      <w:color w:val="FF0000"/>
                      <w:sz w:val="19"/>
                      <w:szCs w:val="19"/>
                    </w:rPr>
                    <w:t>velva</w:t>
                  </w:r>
                  <w:proofErr w:type="spellEnd"/>
                  <w:r>
                    <w:rPr>
                      <w:rFonts w:ascii="Consolas" w:eastAsiaTheme="minorEastAsia" w:hAnsi="Consolas" w:cs="Consolas"/>
                      <w:color w:val="FF0000"/>
                      <w:sz w:val="19"/>
                      <w:szCs w:val="19"/>
                    </w:rPr>
                    <w:t xml:space="preserve"> a intentar'</w:t>
                  </w:r>
                </w:p>
                <w:p w14:paraId="7B7E13D2" w14:textId="77777777" w:rsidR="006C754F" w:rsidRPr="006C754F" w:rsidRDefault="006C754F" w:rsidP="006C754F">
                  <w:pPr>
                    <w:autoSpaceDE w:val="0"/>
                    <w:autoSpaceDN w:val="0"/>
                    <w:adjustRightInd w:val="0"/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eastAsiaTheme="minorEastAsia" w:hAnsi="Consolas" w:cs="Consolas"/>
                      <w:sz w:val="19"/>
                      <w:szCs w:val="19"/>
                    </w:rPr>
                    <w:tab/>
                  </w:r>
                  <w:r w:rsidRPr="006C754F"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  <w:lang w:val="en-US"/>
                    </w:rPr>
                    <w:t>END</w:t>
                  </w:r>
                </w:p>
                <w:p w14:paraId="2ECB6BDB" w14:textId="77777777" w:rsidR="006C754F" w:rsidRPr="006C754F" w:rsidRDefault="006C754F" w:rsidP="006C754F">
                  <w:pPr>
                    <w:autoSpaceDE w:val="0"/>
                    <w:autoSpaceDN w:val="0"/>
                    <w:adjustRightInd w:val="0"/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</w:pP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6C754F"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  <w:lang w:val="en-US"/>
                    </w:rPr>
                    <w:t>ELSE</w:t>
                  </w:r>
                </w:p>
                <w:p w14:paraId="4CF5811B" w14:textId="77777777" w:rsidR="006C754F" w:rsidRPr="006C754F" w:rsidRDefault="006C754F" w:rsidP="006C754F">
                  <w:pPr>
                    <w:autoSpaceDE w:val="0"/>
                    <w:autoSpaceDN w:val="0"/>
                    <w:adjustRightInd w:val="0"/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</w:pP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6C754F"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  <w:lang w:val="en-US"/>
                    </w:rPr>
                    <w:t>BEGIN</w:t>
                  </w:r>
                </w:p>
                <w:p w14:paraId="0166CCC4" w14:textId="77777777" w:rsidR="006C754F" w:rsidRPr="006C754F" w:rsidRDefault="006C754F" w:rsidP="006C754F">
                  <w:pPr>
                    <w:autoSpaceDE w:val="0"/>
                    <w:autoSpaceDN w:val="0"/>
                    <w:adjustRightInd w:val="0"/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</w:pP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6C754F"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  <w:lang w:val="en-US"/>
                    </w:rPr>
                    <w:t>SELECT</w:t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E</w:t>
                  </w:r>
                  <w:r w:rsidRPr="006C754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.</w:t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FirstName</w:t>
                  </w:r>
                  <w:proofErr w:type="spellEnd"/>
                  <w:proofErr w:type="gramEnd"/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6C754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+</w:t>
                  </w:r>
                  <w:r w:rsidRPr="006C754F">
                    <w:rPr>
                      <w:rFonts w:ascii="Consolas" w:eastAsiaTheme="minorEastAsia" w:hAnsi="Consolas" w:cs="Consolas"/>
                      <w:color w:val="FF0000"/>
                      <w:sz w:val="19"/>
                      <w:szCs w:val="19"/>
                      <w:lang w:val="en-US"/>
                    </w:rPr>
                    <w:t>' '</w:t>
                  </w:r>
                  <w:r w:rsidRPr="006C754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+</w:t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E</w:t>
                  </w:r>
                  <w:r w:rsidRPr="006C754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.</w:t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LastName</w:t>
                  </w:r>
                  <w:proofErr w:type="spellEnd"/>
                  <w:proofErr w:type="gramEnd"/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6C754F"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  <w:lang w:val="en-US"/>
                    </w:rPr>
                    <w:t>AS</w:t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NombreEmpleado</w:t>
                  </w:r>
                  <w:proofErr w:type="spellEnd"/>
                  <w:r w:rsidRPr="006C754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,</w:t>
                  </w:r>
                </w:p>
                <w:p w14:paraId="5FCA3A84" w14:textId="77777777" w:rsidR="006C754F" w:rsidRPr="006C754F" w:rsidRDefault="006C754F" w:rsidP="006C754F">
                  <w:pPr>
                    <w:autoSpaceDE w:val="0"/>
                    <w:autoSpaceDN w:val="0"/>
                    <w:adjustRightInd w:val="0"/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</w:pP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O</w:t>
                  </w:r>
                  <w:r w:rsidRPr="006C754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.</w:t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OrderDate</w:t>
                  </w:r>
                  <w:proofErr w:type="spellEnd"/>
                  <w:proofErr w:type="gramEnd"/>
                  <w:r w:rsidRPr="006C754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,</w:t>
                  </w:r>
                </w:p>
                <w:p w14:paraId="6C33C673" w14:textId="77777777" w:rsidR="006C754F" w:rsidRPr="006C754F" w:rsidRDefault="006C754F" w:rsidP="006C754F">
                  <w:pPr>
                    <w:autoSpaceDE w:val="0"/>
                    <w:autoSpaceDN w:val="0"/>
                    <w:adjustRightInd w:val="0"/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</w:pP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6C754F">
                    <w:rPr>
                      <w:rFonts w:ascii="Consolas" w:eastAsiaTheme="minorEastAsia" w:hAnsi="Consolas" w:cs="Consolas"/>
                      <w:color w:val="FF00FF"/>
                      <w:sz w:val="19"/>
                      <w:szCs w:val="19"/>
                      <w:lang w:val="en-US"/>
                    </w:rPr>
                    <w:t>ROUND</w:t>
                  </w:r>
                  <w:r w:rsidRPr="006C754F"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</w:t>
                  </w:r>
                  <w:r w:rsidRPr="006C754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(</w:t>
                  </w:r>
                  <w:proofErr w:type="gramStart"/>
                  <w:r w:rsidRPr="006C754F">
                    <w:rPr>
                      <w:rFonts w:ascii="Consolas" w:eastAsiaTheme="minorEastAsia" w:hAnsi="Consolas" w:cs="Consolas"/>
                      <w:color w:val="FF00FF"/>
                      <w:sz w:val="19"/>
                      <w:szCs w:val="19"/>
                      <w:lang w:val="en-US"/>
                    </w:rPr>
                    <w:t>SUM</w:t>
                  </w:r>
                  <w:r w:rsidRPr="006C754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(</w:t>
                  </w:r>
                  <w:proofErr w:type="gramEnd"/>
                  <w:r w:rsidRPr="006C754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(</w:t>
                  </w:r>
                  <w:proofErr w:type="spellStart"/>
                  <w:proofErr w:type="gramStart"/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OD</w:t>
                  </w:r>
                  <w:r w:rsidRPr="006C754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.</w:t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Quantity</w:t>
                  </w:r>
                  <w:proofErr w:type="spellEnd"/>
                  <w:proofErr w:type="gramEnd"/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6C754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*</w:t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OD</w:t>
                  </w:r>
                  <w:r w:rsidRPr="006C754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.</w:t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UnitPrice</w:t>
                  </w:r>
                  <w:proofErr w:type="spellEnd"/>
                  <w:proofErr w:type="gramEnd"/>
                  <w:r w:rsidRPr="006C754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)</w:t>
                  </w:r>
                  <w:proofErr w:type="gramStart"/>
                  <w:r w:rsidRPr="006C754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/(</w:t>
                  </w:r>
                  <w:proofErr w:type="gramEnd"/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1</w:t>
                  </w:r>
                  <w:r w:rsidRPr="006C754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+</w:t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OD</w:t>
                  </w:r>
                  <w:r w:rsidRPr="006C754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.</w:t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Discount</w:t>
                  </w:r>
                  <w:r w:rsidRPr="006C754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)),</w:t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2</w:t>
                  </w:r>
                  <w:r w:rsidRPr="006C754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)</w:t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6C754F"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  <w:lang w:val="en-US"/>
                    </w:rPr>
                    <w:t>AS</w:t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VentaTotal</w:t>
                  </w:r>
                  <w:proofErr w:type="spellEnd"/>
                </w:p>
                <w:p w14:paraId="19510FAF" w14:textId="77777777" w:rsidR="006C754F" w:rsidRPr="006C754F" w:rsidRDefault="006C754F" w:rsidP="006C754F">
                  <w:pPr>
                    <w:autoSpaceDE w:val="0"/>
                    <w:autoSpaceDN w:val="0"/>
                    <w:adjustRightInd w:val="0"/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</w:pP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6C754F"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  <w:lang w:val="en-US"/>
                    </w:rPr>
                    <w:t>FROM</w:t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Orders O</w:t>
                  </w:r>
                </w:p>
                <w:p w14:paraId="55D3613F" w14:textId="77777777" w:rsidR="006C754F" w:rsidRPr="006C754F" w:rsidRDefault="006C754F" w:rsidP="006C754F">
                  <w:pPr>
                    <w:autoSpaceDE w:val="0"/>
                    <w:autoSpaceDN w:val="0"/>
                    <w:adjustRightInd w:val="0"/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</w:pP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6C754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INNER</w:t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6C754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JOIN</w:t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Employees E </w:t>
                  </w:r>
                  <w:r w:rsidRPr="006C754F"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  <w:lang w:val="en-US"/>
                    </w:rPr>
                    <w:t>ON</w:t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O</w:t>
                  </w:r>
                  <w:r w:rsidRPr="006C754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.</w:t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EmployeeID</w:t>
                  </w:r>
                  <w:proofErr w:type="spellEnd"/>
                  <w:proofErr w:type="gramEnd"/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6C754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=</w:t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E</w:t>
                  </w:r>
                  <w:r w:rsidRPr="006C754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.</w:t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EmployeeID</w:t>
                  </w:r>
                  <w:proofErr w:type="spellEnd"/>
                  <w:proofErr w:type="gramEnd"/>
                </w:p>
                <w:p w14:paraId="2946A254" w14:textId="77777777" w:rsidR="006C754F" w:rsidRPr="006C754F" w:rsidRDefault="006C754F" w:rsidP="006C754F">
                  <w:pPr>
                    <w:autoSpaceDE w:val="0"/>
                    <w:autoSpaceDN w:val="0"/>
                    <w:adjustRightInd w:val="0"/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</w:pP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6C754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INNER</w:t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6C754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JOIN</w:t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[Order Details] OD </w:t>
                  </w:r>
                  <w:r w:rsidRPr="006C754F"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  <w:lang w:val="en-US"/>
                    </w:rPr>
                    <w:t>ON</w:t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O</w:t>
                  </w:r>
                  <w:r w:rsidRPr="006C754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.</w:t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OrderID</w:t>
                  </w:r>
                  <w:proofErr w:type="spellEnd"/>
                  <w:proofErr w:type="gramEnd"/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6C754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=</w:t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OD</w:t>
                  </w:r>
                  <w:r w:rsidRPr="006C754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.</w:t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OrderID</w:t>
                  </w:r>
                  <w:proofErr w:type="spellEnd"/>
                  <w:proofErr w:type="gramEnd"/>
                </w:p>
                <w:p w14:paraId="15CE2E56" w14:textId="77777777" w:rsidR="006C754F" w:rsidRPr="006C754F" w:rsidRDefault="006C754F" w:rsidP="006C754F">
                  <w:pPr>
                    <w:autoSpaceDE w:val="0"/>
                    <w:autoSpaceDN w:val="0"/>
                    <w:adjustRightInd w:val="0"/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</w:pP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6C754F"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  <w:lang w:val="en-US"/>
                    </w:rPr>
                    <w:t>WHERE</w:t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O</w:t>
                  </w:r>
                  <w:r w:rsidRPr="006C754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.</w:t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OrderDate</w:t>
                  </w:r>
                  <w:proofErr w:type="spellEnd"/>
                  <w:proofErr w:type="gramEnd"/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6C754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BETWEEN</w:t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gramStart"/>
                  <w:r w:rsidRPr="006C754F">
                    <w:rPr>
                      <w:rFonts w:ascii="Consolas" w:eastAsiaTheme="minorEastAsia" w:hAnsi="Consolas" w:cs="Consolas"/>
                      <w:color w:val="FF00FF"/>
                      <w:sz w:val="19"/>
                      <w:szCs w:val="19"/>
                      <w:lang w:val="en-US"/>
                    </w:rPr>
                    <w:t>CONVERT</w:t>
                  </w:r>
                  <w:r w:rsidRPr="006C754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(</w:t>
                  </w:r>
                  <w:r w:rsidRPr="006C754F"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  <w:lang w:val="en-US"/>
                    </w:rPr>
                    <w:t>datetime</w:t>
                  </w:r>
                  <w:r w:rsidRPr="006C754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,</w:t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@</w:t>
                  </w:r>
                  <w:proofErr w:type="gramEnd"/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FechaInicio</w:t>
                  </w:r>
                  <w:r w:rsidRPr="006C754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,</w:t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101</w:t>
                  </w:r>
                  <w:r w:rsidRPr="006C754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)</w:t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6C754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AND</w:t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gramStart"/>
                  <w:r w:rsidRPr="006C754F">
                    <w:rPr>
                      <w:rFonts w:ascii="Consolas" w:eastAsiaTheme="minorEastAsia" w:hAnsi="Consolas" w:cs="Consolas"/>
                      <w:color w:val="FF00FF"/>
                      <w:sz w:val="19"/>
                      <w:szCs w:val="19"/>
                      <w:lang w:val="en-US"/>
                    </w:rPr>
                    <w:t>CONVERT</w:t>
                  </w:r>
                  <w:r w:rsidRPr="006C754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(</w:t>
                  </w:r>
                  <w:r w:rsidRPr="006C754F"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  <w:lang w:val="en-US"/>
                    </w:rPr>
                    <w:t>datetime</w:t>
                  </w:r>
                  <w:r w:rsidRPr="006C754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,</w:t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@</w:t>
                  </w:r>
                  <w:proofErr w:type="gramEnd"/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FechaFin</w:t>
                  </w:r>
                  <w:r w:rsidRPr="006C754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,</w:t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101</w:t>
                  </w:r>
                  <w:r w:rsidRPr="006C754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)</w:t>
                  </w:r>
                </w:p>
                <w:p w14:paraId="21D4471A" w14:textId="77777777" w:rsidR="006C754F" w:rsidRPr="006C754F" w:rsidRDefault="006C754F" w:rsidP="006C754F">
                  <w:pPr>
                    <w:autoSpaceDE w:val="0"/>
                    <w:autoSpaceDN w:val="0"/>
                    <w:adjustRightInd w:val="0"/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</w:pP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6C754F"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  <w:lang w:val="en-US"/>
                    </w:rPr>
                    <w:t>GROUP</w:t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6C754F"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  <w:lang w:val="en-US"/>
                    </w:rPr>
                    <w:t>BY</w:t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E</w:t>
                  </w:r>
                  <w:r w:rsidRPr="006C754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.</w:t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FirstName</w:t>
                  </w:r>
                  <w:proofErr w:type="spellEnd"/>
                  <w:proofErr w:type="gramEnd"/>
                  <w:r w:rsidRPr="006C754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,</w:t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E</w:t>
                  </w:r>
                  <w:r w:rsidRPr="006C754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.</w:t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LastName</w:t>
                  </w:r>
                  <w:proofErr w:type="spellEnd"/>
                  <w:proofErr w:type="gramEnd"/>
                  <w:r w:rsidRPr="006C754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,</w:t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O</w:t>
                  </w:r>
                  <w:r w:rsidRPr="006C754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.</w:t>
                  </w: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OrderDate</w:t>
                  </w:r>
                  <w:proofErr w:type="spellEnd"/>
                  <w:proofErr w:type="gramEnd"/>
                </w:p>
                <w:p w14:paraId="67B86A37" w14:textId="77777777" w:rsidR="006C754F" w:rsidRDefault="006C754F" w:rsidP="006C754F">
                  <w:pPr>
                    <w:autoSpaceDE w:val="0"/>
                    <w:autoSpaceDN w:val="0"/>
                    <w:adjustRightInd w:val="0"/>
                    <w:rPr>
                      <w:rFonts w:ascii="Consolas" w:eastAsiaTheme="minorEastAsia" w:hAnsi="Consolas" w:cs="Consolas"/>
                      <w:sz w:val="19"/>
                      <w:szCs w:val="19"/>
                    </w:rPr>
                  </w:pPr>
                  <w:r w:rsidRPr="006C754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</w:rPr>
                    <w:t>END</w:t>
                  </w:r>
                </w:p>
                <w:p w14:paraId="62CD917E" w14:textId="28CF9B8B" w:rsidR="006C754F" w:rsidRDefault="006C754F" w:rsidP="006C754F">
                  <w:pPr>
                    <w:jc w:val="both"/>
                  </w:pPr>
                  <w:r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</w:rPr>
                    <w:t>END</w:t>
                  </w:r>
                </w:p>
              </w:tc>
            </w:tr>
            <w:tr w:rsidR="006C754F" w14:paraId="0ADEFE5B" w14:textId="77777777" w:rsidTr="006C754F">
              <w:trPr>
                <w:trHeight w:val="326"/>
              </w:trPr>
              <w:tc>
                <w:tcPr>
                  <w:tcW w:w="8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317194" w14:textId="77777777" w:rsidR="006C754F" w:rsidRDefault="006C754F" w:rsidP="006C754F">
                  <w:r>
                    <w:rPr>
                      <w:rFonts w:ascii="Arial" w:eastAsia="Arial" w:hAnsi="Arial" w:cs="Arial"/>
                      <w:b/>
                      <w:color w:val="540000"/>
                      <w:sz w:val="24"/>
                    </w:rPr>
                    <w:t xml:space="preserve">Resultado por error: </w:t>
                  </w:r>
                </w:p>
              </w:tc>
            </w:tr>
            <w:tr w:rsidR="006C754F" w14:paraId="7F4AAAD6" w14:textId="77777777" w:rsidTr="006C754F">
              <w:trPr>
                <w:trHeight w:val="646"/>
              </w:trPr>
              <w:tc>
                <w:tcPr>
                  <w:tcW w:w="8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98C859" w14:textId="07D5D35E" w:rsidR="006C754F" w:rsidRDefault="006C754F" w:rsidP="006C754F">
                  <w:r w:rsidRPr="006C754F">
                    <w:rPr>
                      <w:rFonts w:ascii="Arial" w:eastAsia="Arial" w:hAnsi="Arial" w:cs="Arial"/>
                      <w:i/>
                      <w:noProof/>
                      <w:sz w:val="24"/>
                    </w:rPr>
                    <w:drawing>
                      <wp:inline distT="0" distB="0" distL="0" distR="0" wp14:anchorId="311A6D41" wp14:editId="5DDE219D">
                        <wp:extent cx="4839375" cy="1228896"/>
                        <wp:effectExtent l="0" t="0" r="0" b="9525"/>
                        <wp:docPr id="4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39375" cy="12288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C754F" w14:paraId="119C83A6" w14:textId="77777777" w:rsidTr="006C754F">
              <w:trPr>
                <w:trHeight w:val="326"/>
              </w:trPr>
              <w:tc>
                <w:tcPr>
                  <w:tcW w:w="8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88CFE5" w14:textId="77777777" w:rsidR="006C754F" w:rsidRDefault="006C754F" w:rsidP="006C754F">
                  <w:r>
                    <w:rPr>
                      <w:rFonts w:ascii="Arial" w:eastAsia="Arial" w:hAnsi="Arial" w:cs="Arial"/>
                      <w:b/>
                      <w:color w:val="540000"/>
                      <w:sz w:val="24"/>
                    </w:rPr>
                    <w:t xml:space="preserve">Resultado por acierto: </w:t>
                  </w:r>
                </w:p>
              </w:tc>
            </w:tr>
          </w:tbl>
          <w:tbl>
            <w:tblPr>
              <w:tblStyle w:val="TableGrid"/>
              <w:tblW w:w="8659" w:type="dxa"/>
              <w:tblInd w:w="5" w:type="dxa"/>
              <w:tblCellMar>
                <w:top w:w="13" w:type="dxa"/>
                <w:left w:w="108" w:type="dxa"/>
                <w:right w:w="47" w:type="dxa"/>
              </w:tblCellMar>
              <w:tblLook w:val="04A0" w:firstRow="1" w:lastRow="0" w:firstColumn="1" w:lastColumn="0" w:noHBand="0" w:noVBand="1"/>
            </w:tblPr>
            <w:tblGrid>
              <w:gridCol w:w="8659"/>
            </w:tblGrid>
            <w:tr w:rsidR="006C754F" w14:paraId="1C40F140" w14:textId="77777777" w:rsidTr="006C754F">
              <w:trPr>
                <w:trHeight w:val="328"/>
              </w:trPr>
              <w:tc>
                <w:tcPr>
                  <w:tcW w:w="8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979521" w14:textId="77777777" w:rsidR="006C754F" w:rsidRDefault="006C754F" w:rsidP="00AB1FB6">
                  <w:pPr>
                    <w:framePr w:wrap="around" w:vAnchor="page" w:hAnchor="page" w:x="1707" w:y="12705"/>
                    <w:suppressOverlap/>
                  </w:pPr>
                  <w:r>
                    <w:rPr>
                      <w:rFonts w:ascii="Arial" w:eastAsia="Arial" w:hAnsi="Arial" w:cs="Arial"/>
                      <w:b/>
                      <w:color w:val="540000"/>
                      <w:sz w:val="24"/>
                    </w:rPr>
                    <w:t xml:space="preserve">Scripts: </w:t>
                  </w:r>
                </w:p>
              </w:tc>
            </w:tr>
            <w:tr w:rsidR="006C754F" w:rsidRPr="00AB1FB6" w14:paraId="5BCB8A83" w14:textId="77777777" w:rsidTr="006C754F">
              <w:trPr>
                <w:trHeight w:val="871"/>
              </w:trPr>
              <w:tc>
                <w:tcPr>
                  <w:tcW w:w="8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73EB10" w14:textId="77777777" w:rsidR="006C754F" w:rsidRDefault="006C754F" w:rsidP="00AB1FB6">
                  <w:pPr>
                    <w:framePr w:wrap="around" w:vAnchor="page" w:hAnchor="page" w:x="1707" w:y="12705"/>
                    <w:autoSpaceDE w:val="0"/>
                    <w:autoSpaceDN w:val="0"/>
                    <w:adjustRightInd w:val="0"/>
                    <w:suppressOverlap/>
                    <w:rPr>
                      <w:rFonts w:ascii="Consolas" w:eastAsiaTheme="minorEastAsia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</w:rPr>
                    <w:t>USE</w:t>
                  </w:r>
                  <w:r>
                    <w:rPr>
                      <w:rFonts w:ascii="Consolas" w:eastAsiaTheme="minorEastAsia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eastAsiaTheme="minorEastAsia" w:hAnsi="Consolas" w:cs="Consolas"/>
                      <w:sz w:val="19"/>
                      <w:szCs w:val="19"/>
                    </w:rPr>
                    <w:t>Northwind</w:t>
                  </w:r>
                  <w:proofErr w:type="spellEnd"/>
                </w:p>
                <w:p w14:paraId="340D6AE1" w14:textId="77777777" w:rsidR="006C754F" w:rsidRDefault="006C754F" w:rsidP="00AB1FB6">
                  <w:pPr>
                    <w:framePr w:wrap="around" w:vAnchor="page" w:hAnchor="page" w:x="1707" w:y="12705"/>
                    <w:autoSpaceDE w:val="0"/>
                    <w:autoSpaceDN w:val="0"/>
                    <w:adjustRightInd w:val="0"/>
                    <w:suppressOverlap/>
                    <w:rPr>
                      <w:rFonts w:ascii="Consolas" w:eastAsiaTheme="minorEastAsia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</w:rPr>
                    <w:t>GO</w:t>
                  </w:r>
                </w:p>
                <w:p w14:paraId="01C9F7B6" w14:textId="77777777" w:rsidR="006C754F" w:rsidRDefault="006C754F" w:rsidP="00AB1FB6">
                  <w:pPr>
                    <w:framePr w:wrap="around" w:vAnchor="page" w:hAnchor="page" w:x="1707" w:y="12705"/>
                    <w:autoSpaceDE w:val="0"/>
                    <w:autoSpaceDN w:val="0"/>
                    <w:adjustRightInd w:val="0"/>
                    <w:suppressOverlap/>
                    <w:rPr>
                      <w:rFonts w:ascii="Consolas" w:eastAsiaTheme="minorEastAsia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eastAsiaTheme="minorEastAsia" w:hAnsi="Consolas" w:cs="Consolas"/>
                      <w:color w:val="008000"/>
                      <w:sz w:val="19"/>
                      <w:szCs w:val="19"/>
                    </w:rPr>
                    <w:t>--Se requiere hacer un objeto programable que permita el reporte de las ventas totales por empleados</w:t>
                  </w:r>
                </w:p>
                <w:p w14:paraId="3C30AD8D" w14:textId="77777777" w:rsidR="006C754F" w:rsidRDefault="006C754F" w:rsidP="00AB1FB6">
                  <w:pPr>
                    <w:framePr w:wrap="around" w:vAnchor="page" w:hAnchor="page" w:x="1707" w:y="12705"/>
                    <w:autoSpaceDE w:val="0"/>
                    <w:autoSpaceDN w:val="0"/>
                    <w:adjustRightInd w:val="0"/>
                    <w:suppressOverlap/>
                    <w:rPr>
                      <w:rFonts w:ascii="Consolas" w:eastAsiaTheme="minorEastAsia" w:hAnsi="Consolas" w:cs="Consolas"/>
                      <w:sz w:val="19"/>
                      <w:szCs w:val="19"/>
                    </w:rPr>
                  </w:pPr>
                </w:p>
                <w:p w14:paraId="327EC90D" w14:textId="77777777" w:rsidR="006C754F" w:rsidRPr="0026278F" w:rsidRDefault="006C754F" w:rsidP="00AB1FB6">
                  <w:pPr>
                    <w:framePr w:wrap="around" w:vAnchor="page" w:hAnchor="page" w:x="1707" w:y="12705"/>
                    <w:autoSpaceDE w:val="0"/>
                    <w:autoSpaceDN w:val="0"/>
                    <w:adjustRightInd w:val="0"/>
                    <w:suppressOverlap/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</w:pPr>
                  <w:r w:rsidRPr="0026278F"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  <w:lang w:val="en-US"/>
                    </w:rPr>
                    <w:t>SELECT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E</w:t>
                  </w:r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.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FirstName</w:t>
                  </w:r>
                  <w:proofErr w:type="spellEnd"/>
                  <w:proofErr w:type="gramEnd"/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+</w:t>
                  </w:r>
                  <w:r w:rsidRPr="0026278F">
                    <w:rPr>
                      <w:rFonts w:ascii="Consolas" w:eastAsiaTheme="minorEastAsia" w:hAnsi="Consolas" w:cs="Consolas"/>
                      <w:color w:val="FF0000"/>
                      <w:sz w:val="19"/>
                      <w:szCs w:val="19"/>
                      <w:lang w:val="en-US"/>
                    </w:rPr>
                    <w:t>' '</w:t>
                  </w:r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+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E</w:t>
                  </w:r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.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LastName</w:t>
                  </w:r>
                  <w:proofErr w:type="spellEnd"/>
                  <w:proofErr w:type="gramEnd"/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26278F"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  <w:lang w:val="en-US"/>
                    </w:rPr>
                    <w:t>AS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NombreEmpleado</w:t>
                  </w:r>
                  <w:proofErr w:type="spellEnd"/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,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</w:p>
                <w:p w14:paraId="44F3C580" w14:textId="77777777" w:rsidR="006C754F" w:rsidRPr="0026278F" w:rsidRDefault="006C754F" w:rsidP="00AB1FB6">
                  <w:pPr>
                    <w:framePr w:wrap="around" w:vAnchor="page" w:hAnchor="page" w:x="1707" w:y="12705"/>
                    <w:autoSpaceDE w:val="0"/>
                    <w:autoSpaceDN w:val="0"/>
                    <w:adjustRightInd w:val="0"/>
                    <w:suppressOverlap/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</w:pPr>
                  <w:r w:rsidRPr="0026278F">
                    <w:rPr>
                      <w:rFonts w:ascii="Consolas" w:eastAsiaTheme="minorEastAsia" w:hAnsi="Consolas" w:cs="Consolas"/>
                      <w:color w:val="FF00FF"/>
                      <w:sz w:val="19"/>
                      <w:szCs w:val="19"/>
                      <w:lang w:val="en-US"/>
                    </w:rPr>
                    <w:t>ROUND</w:t>
                  </w:r>
                  <w:r w:rsidRPr="0026278F"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</w:t>
                  </w:r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(</w:t>
                  </w:r>
                  <w:proofErr w:type="gramStart"/>
                  <w:r w:rsidRPr="0026278F">
                    <w:rPr>
                      <w:rFonts w:ascii="Consolas" w:eastAsiaTheme="minorEastAsia" w:hAnsi="Consolas" w:cs="Consolas"/>
                      <w:color w:val="FF00FF"/>
                      <w:sz w:val="19"/>
                      <w:szCs w:val="19"/>
                      <w:lang w:val="en-US"/>
                    </w:rPr>
                    <w:t>SUM</w:t>
                  </w:r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(</w:t>
                  </w:r>
                  <w:proofErr w:type="gramEnd"/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(</w:t>
                  </w:r>
                  <w:proofErr w:type="spellStart"/>
                  <w:proofErr w:type="gramStart"/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OD</w:t>
                  </w:r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.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Quantity</w:t>
                  </w:r>
                  <w:proofErr w:type="spellEnd"/>
                  <w:proofErr w:type="gramEnd"/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*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OD</w:t>
                  </w:r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.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UnitPrice</w:t>
                  </w:r>
                  <w:proofErr w:type="spellEnd"/>
                  <w:proofErr w:type="gramEnd"/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)</w:t>
                  </w:r>
                  <w:proofErr w:type="gramStart"/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/(</w:t>
                  </w:r>
                  <w:proofErr w:type="gramEnd"/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1</w:t>
                  </w:r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+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OD</w:t>
                  </w:r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.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Discount</w:t>
                  </w:r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)),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2</w:t>
                  </w:r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)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26278F"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  <w:lang w:val="en-US"/>
                    </w:rPr>
                    <w:t>AS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VentaTotal</w:t>
                  </w:r>
                  <w:proofErr w:type="spellEnd"/>
                </w:p>
                <w:p w14:paraId="56EC87CE" w14:textId="77777777" w:rsidR="006C754F" w:rsidRPr="0026278F" w:rsidRDefault="006C754F" w:rsidP="00AB1FB6">
                  <w:pPr>
                    <w:framePr w:wrap="around" w:vAnchor="page" w:hAnchor="page" w:x="1707" w:y="12705"/>
                    <w:autoSpaceDE w:val="0"/>
                    <w:autoSpaceDN w:val="0"/>
                    <w:adjustRightInd w:val="0"/>
                    <w:suppressOverlap/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</w:pPr>
                  <w:r w:rsidRPr="0026278F"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  <w:lang w:val="en-US"/>
                    </w:rPr>
                    <w:t>FROM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Orders O</w:t>
                  </w:r>
                </w:p>
                <w:p w14:paraId="4B22CE8A" w14:textId="77777777" w:rsidR="006C754F" w:rsidRPr="0026278F" w:rsidRDefault="006C754F" w:rsidP="00AB1FB6">
                  <w:pPr>
                    <w:framePr w:wrap="around" w:vAnchor="page" w:hAnchor="page" w:x="1707" w:y="12705"/>
                    <w:autoSpaceDE w:val="0"/>
                    <w:autoSpaceDN w:val="0"/>
                    <w:adjustRightInd w:val="0"/>
                    <w:suppressOverlap/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</w:pPr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INNER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JOIN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Employees E </w:t>
                  </w:r>
                  <w:r w:rsidRPr="0026278F"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  <w:lang w:val="en-US"/>
                    </w:rPr>
                    <w:t>ON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O</w:t>
                  </w:r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.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EmployeeID</w:t>
                  </w:r>
                  <w:proofErr w:type="spellEnd"/>
                  <w:proofErr w:type="gramEnd"/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=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E</w:t>
                  </w:r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.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EmployeeID</w:t>
                  </w:r>
                  <w:proofErr w:type="spellEnd"/>
                  <w:proofErr w:type="gramEnd"/>
                </w:p>
                <w:p w14:paraId="115A62C5" w14:textId="77777777" w:rsidR="006C754F" w:rsidRPr="0026278F" w:rsidRDefault="006C754F" w:rsidP="00AB1FB6">
                  <w:pPr>
                    <w:framePr w:wrap="around" w:vAnchor="page" w:hAnchor="page" w:x="1707" w:y="12705"/>
                    <w:autoSpaceDE w:val="0"/>
                    <w:autoSpaceDN w:val="0"/>
                    <w:adjustRightInd w:val="0"/>
                    <w:suppressOverlap/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</w:pPr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INNER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JOIN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[Order Details] OD </w:t>
                  </w:r>
                  <w:r w:rsidRPr="0026278F"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  <w:lang w:val="en-US"/>
                    </w:rPr>
                    <w:t>ON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O</w:t>
                  </w:r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.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OrderID</w:t>
                  </w:r>
                  <w:proofErr w:type="spellEnd"/>
                  <w:proofErr w:type="gramEnd"/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=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OD</w:t>
                  </w:r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.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OrderID</w:t>
                  </w:r>
                  <w:proofErr w:type="spellEnd"/>
                  <w:proofErr w:type="gramEnd"/>
                </w:p>
                <w:p w14:paraId="538BE2DA" w14:textId="77777777" w:rsidR="006C754F" w:rsidRPr="0026278F" w:rsidRDefault="006C754F" w:rsidP="00AB1FB6">
                  <w:pPr>
                    <w:framePr w:wrap="around" w:vAnchor="page" w:hAnchor="page" w:x="1707" w:y="12705"/>
                    <w:autoSpaceDE w:val="0"/>
                    <w:autoSpaceDN w:val="0"/>
                    <w:adjustRightInd w:val="0"/>
                    <w:suppressOverlap/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</w:pPr>
                  <w:r w:rsidRPr="0026278F"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  <w:lang w:val="en-US"/>
                    </w:rPr>
                    <w:t>GROUP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26278F"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  <w:lang w:val="en-US"/>
                    </w:rPr>
                    <w:t>BY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E</w:t>
                  </w:r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.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FirstName</w:t>
                  </w:r>
                  <w:proofErr w:type="spellEnd"/>
                  <w:proofErr w:type="gramEnd"/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,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E</w:t>
                  </w:r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.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LastName</w:t>
                  </w:r>
                  <w:proofErr w:type="spellEnd"/>
                  <w:proofErr w:type="gramEnd"/>
                </w:p>
                <w:p w14:paraId="388AA362" w14:textId="77777777" w:rsidR="006C754F" w:rsidRPr="0026278F" w:rsidRDefault="006C754F" w:rsidP="00AB1FB6">
                  <w:pPr>
                    <w:framePr w:wrap="around" w:vAnchor="page" w:hAnchor="page" w:x="1707" w:y="12705"/>
                    <w:autoSpaceDE w:val="0"/>
                    <w:autoSpaceDN w:val="0"/>
                    <w:adjustRightInd w:val="0"/>
                    <w:suppressOverlap/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</w:pPr>
                </w:p>
                <w:p w14:paraId="39AAA671" w14:textId="77777777" w:rsidR="006C754F" w:rsidRPr="0026278F" w:rsidRDefault="006C754F" w:rsidP="00AB1FB6">
                  <w:pPr>
                    <w:framePr w:wrap="around" w:vAnchor="page" w:hAnchor="page" w:x="1707" w:y="12705"/>
                    <w:autoSpaceDE w:val="0"/>
                    <w:autoSpaceDN w:val="0"/>
                    <w:adjustRightInd w:val="0"/>
                    <w:suppressOverlap/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</w:pPr>
                  <w:r w:rsidRPr="0026278F"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  <w:lang w:val="en-US"/>
                    </w:rPr>
                    <w:t>CREATE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26278F"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  <w:lang w:val="en-US"/>
                    </w:rPr>
                    <w:t>VIEW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VW_VtaEmpleadoTotal</w:t>
                  </w:r>
                  <w:proofErr w:type="spellEnd"/>
                </w:p>
                <w:p w14:paraId="62C00D99" w14:textId="77777777" w:rsidR="006C754F" w:rsidRPr="0026278F" w:rsidRDefault="006C754F" w:rsidP="00AB1FB6">
                  <w:pPr>
                    <w:framePr w:wrap="around" w:vAnchor="page" w:hAnchor="page" w:x="1707" w:y="12705"/>
                    <w:autoSpaceDE w:val="0"/>
                    <w:autoSpaceDN w:val="0"/>
                    <w:adjustRightInd w:val="0"/>
                    <w:suppressOverlap/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</w:pPr>
                  <w:r w:rsidRPr="0026278F"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  <w:lang w:val="en-US"/>
                    </w:rPr>
                    <w:t>AS</w:t>
                  </w:r>
                </w:p>
                <w:p w14:paraId="7CD68A88" w14:textId="77777777" w:rsidR="006C754F" w:rsidRPr="0026278F" w:rsidRDefault="006C754F" w:rsidP="00AB1FB6">
                  <w:pPr>
                    <w:framePr w:wrap="around" w:vAnchor="page" w:hAnchor="page" w:x="1707" w:y="12705"/>
                    <w:autoSpaceDE w:val="0"/>
                    <w:autoSpaceDN w:val="0"/>
                    <w:adjustRightInd w:val="0"/>
                    <w:suppressOverlap/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</w:pP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26278F"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  <w:lang w:val="en-US"/>
                    </w:rPr>
                    <w:t>SELECT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E</w:t>
                  </w:r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.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FirstName</w:t>
                  </w:r>
                  <w:proofErr w:type="spellEnd"/>
                  <w:proofErr w:type="gramEnd"/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+</w:t>
                  </w:r>
                  <w:r w:rsidRPr="0026278F">
                    <w:rPr>
                      <w:rFonts w:ascii="Consolas" w:eastAsiaTheme="minorEastAsia" w:hAnsi="Consolas" w:cs="Consolas"/>
                      <w:color w:val="FF0000"/>
                      <w:sz w:val="19"/>
                      <w:szCs w:val="19"/>
                      <w:lang w:val="en-US"/>
                    </w:rPr>
                    <w:t>' '</w:t>
                  </w:r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+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E</w:t>
                  </w:r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.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LastName</w:t>
                  </w:r>
                  <w:proofErr w:type="spellEnd"/>
                  <w:proofErr w:type="gramEnd"/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26278F"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  <w:lang w:val="en-US"/>
                    </w:rPr>
                    <w:t>AS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NombreEmpleado</w:t>
                  </w:r>
                  <w:proofErr w:type="spellEnd"/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,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</w:p>
                <w:p w14:paraId="4D8D8F72" w14:textId="77777777" w:rsidR="006C754F" w:rsidRPr="0026278F" w:rsidRDefault="006C754F" w:rsidP="00AB1FB6">
                  <w:pPr>
                    <w:framePr w:wrap="around" w:vAnchor="page" w:hAnchor="page" w:x="1707" w:y="12705"/>
                    <w:autoSpaceDE w:val="0"/>
                    <w:autoSpaceDN w:val="0"/>
                    <w:adjustRightInd w:val="0"/>
                    <w:suppressOverlap/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</w:pP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26278F">
                    <w:rPr>
                      <w:rFonts w:ascii="Consolas" w:eastAsiaTheme="minorEastAsia" w:hAnsi="Consolas" w:cs="Consolas"/>
                      <w:color w:val="FF00FF"/>
                      <w:sz w:val="19"/>
                      <w:szCs w:val="19"/>
                      <w:lang w:val="en-US"/>
                    </w:rPr>
                    <w:t>ROUND</w:t>
                  </w:r>
                  <w:r w:rsidRPr="0026278F"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</w:t>
                  </w:r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(</w:t>
                  </w:r>
                  <w:proofErr w:type="gramStart"/>
                  <w:r w:rsidRPr="0026278F">
                    <w:rPr>
                      <w:rFonts w:ascii="Consolas" w:eastAsiaTheme="minorEastAsia" w:hAnsi="Consolas" w:cs="Consolas"/>
                      <w:color w:val="FF00FF"/>
                      <w:sz w:val="19"/>
                      <w:szCs w:val="19"/>
                      <w:lang w:val="en-US"/>
                    </w:rPr>
                    <w:t>SUM</w:t>
                  </w:r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(</w:t>
                  </w:r>
                  <w:proofErr w:type="gramEnd"/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(</w:t>
                  </w:r>
                  <w:proofErr w:type="spellStart"/>
                  <w:proofErr w:type="gramStart"/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OD</w:t>
                  </w:r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.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Quantity</w:t>
                  </w:r>
                  <w:proofErr w:type="spellEnd"/>
                  <w:proofErr w:type="gramEnd"/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*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OD</w:t>
                  </w:r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.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UnitPrice</w:t>
                  </w:r>
                  <w:proofErr w:type="spellEnd"/>
                  <w:proofErr w:type="gramEnd"/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)</w:t>
                  </w:r>
                  <w:proofErr w:type="gramStart"/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/(</w:t>
                  </w:r>
                  <w:proofErr w:type="gramEnd"/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1</w:t>
                  </w:r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+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OD</w:t>
                  </w:r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.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Discount</w:t>
                  </w:r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)),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2</w:t>
                  </w:r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)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26278F"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  <w:lang w:val="en-US"/>
                    </w:rPr>
                    <w:t>AS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VentaTotal</w:t>
                  </w:r>
                  <w:proofErr w:type="spellEnd"/>
                </w:p>
                <w:p w14:paraId="4AC4F4FC" w14:textId="77777777" w:rsidR="006C754F" w:rsidRPr="0026278F" w:rsidRDefault="006C754F" w:rsidP="00AB1FB6">
                  <w:pPr>
                    <w:framePr w:wrap="around" w:vAnchor="page" w:hAnchor="page" w:x="1707" w:y="12705"/>
                    <w:autoSpaceDE w:val="0"/>
                    <w:autoSpaceDN w:val="0"/>
                    <w:adjustRightInd w:val="0"/>
                    <w:suppressOverlap/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</w:pP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26278F"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  <w:lang w:val="en-US"/>
                    </w:rPr>
                    <w:t>FROM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Orders O</w:t>
                  </w:r>
                </w:p>
                <w:p w14:paraId="00F748F5" w14:textId="77777777" w:rsidR="006C754F" w:rsidRPr="0026278F" w:rsidRDefault="006C754F" w:rsidP="00AB1FB6">
                  <w:pPr>
                    <w:framePr w:wrap="around" w:vAnchor="page" w:hAnchor="page" w:x="1707" w:y="12705"/>
                    <w:autoSpaceDE w:val="0"/>
                    <w:autoSpaceDN w:val="0"/>
                    <w:adjustRightInd w:val="0"/>
                    <w:suppressOverlap/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</w:pP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lastRenderedPageBreak/>
                    <w:tab/>
                  </w:r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INNER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JOIN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Employees E </w:t>
                  </w:r>
                  <w:r w:rsidRPr="0026278F"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  <w:lang w:val="en-US"/>
                    </w:rPr>
                    <w:t>ON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O</w:t>
                  </w:r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.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EmployeeID</w:t>
                  </w:r>
                  <w:proofErr w:type="spellEnd"/>
                  <w:proofErr w:type="gramEnd"/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=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E</w:t>
                  </w:r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.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EmployeeID</w:t>
                  </w:r>
                  <w:proofErr w:type="spellEnd"/>
                  <w:proofErr w:type="gramEnd"/>
                </w:p>
                <w:p w14:paraId="29B69794" w14:textId="77777777" w:rsidR="006C754F" w:rsidRPr="0026278F" w:rsidRDefault="006C754F" w:rsidP="00AB1FB6">
                  <w:pPr>
                    <w:framePr w:wrap="around" w:vAnchor="page" w:hAnchor="page" w:x="1707" w:y="12705"/>
                    <w:autoSpaceDE w:val="0"/>
                    <w:autoSpaceDN w:val="0"/>
                    <w:adjustRightInd w:val="0"/>
                    <w:suppressOverlap/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</w:pP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INNER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JOIN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[Order Details] OD </w:t>
                  </w:r>
                  <w:r w:rsidRPr="0026278F"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  <w:lang w:val="en-US"/>
                    </w:rPr>
                    <w:t>ON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O</w:t>
                  </w:r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.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OrderID</w:t>
                  </w:r>
                  <w:proofErr w:type="spellEnd"/>
                  <w:proofErr w:type="gramEnd"/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=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OD</w:t>
                  </w:r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.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OrderID</w:t>
                  </w:r>
                  <w:proofErr w:type="spellEnd"/>
                  <w:proofErr w:type="gramEnd"/>
                </w:p>
                <w:p w14:paraId="5CE1C190" w14:textId="77777777" w:rsidR="006C754F" w:rsidRPr="0026278F" w:rsidRDefault="006C754F" w:rsidP="00AB1FB6">
                  <w:pPr>
                    <w:framePr w:wrap="around" w:vAnchor="page" w:hAnchor="page" w:x="1707" w:y="12705"/>
                    <w:suppressOverlap/>
                    <w:jc w:val="both"/>
                    <w:rPr>
                      <w:lang w:val="en-US"/>
                    </w:rPr>
                  </w:pP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26278F"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  <w:lang w:val="en-US"/>
                    </w:rPr>
                    <w:t>GROUP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26278F"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  <w:lang w:val="en-US"/>
                    </w:rPr>
                    <w:t>BY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E</w:t>
                  </w:r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.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FirstName</w:t>
                  </w:r>
                  <w:proofErr w:type="spellEnd"/>
                  <w:proofErr w:type="gramEnd"/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,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E</w:t>
                  </w:r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.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LastName</w:t>
                  </w:r>
                  <w:proofErr w:type="spellEnd"/>
                  <w:proofErr w:type="gramEnd"/>
                  <w:r w:rsidRPr="0026278F">
                    <w:rPr>
                      <w:rFonts w:ascii="Arial" w:eastAsia="Arial" w:hAnsi="Arial" w:cs="Arial"/>
                      <w:i/>
                      <w:sz w:val="24"/>
                      <w:lang w:val="en-US"/>
                    </w:rPr>
                    <w:t xml:space="preserve"> </w:t>
                  </w:r>
                </w:p>
              </w:tc>
            </w:tr>
            <w:tr w:rsidR="006C754F" w14:paraId="1A24855D" w14:textId="77777777" w:rsidTr="006C754F">
              <w:trPr>
                <w:trHeight w:val="328"/>
              </w:trPr>
              <w:tc>
                <w:tcPr>
                  <w:tcW w:w="8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DB9FA" w14:textId="77777777" w:rsidR="006C754F" w:rsidRDefault="006C754F" w:rsidP="00AB1FB6">
                  <w:pPr>
                    <w:framePr w:wrap="around" w:vAnchor="page" w:hAnchor="page" w:x="1707" w:y="12705"/>
                    <w:suppressOverlap/>
                  </w:pPr>
                  <w:r>
                    <w:rPr>
                      <w:rFonts w:ascii="Arial" w:eastAsia="Arial" w:hAnsi="Arial" w:cs="Arial"/>
                      <w:b/>
                      <w:color w:val="540000"/>
                      <w:sz w:val="24"/>
                    </w:rPr>
                    <w:lastRenderedPageBreak/>
                    <w:t xml:space="preserve">Resultado por error: </w:t>
                  </w:r>
                </w:p>
              </w:tc>
            </w:tr>
            <w:tr w:rsidR="006C754F" w14:paraId="6A699F16" w14:textId="77777777" w:rsidTr="006C754F">
              <w:trPr>
                <w:trHeight w:val="645"/>
              </w:trPr>
              <w:tc>
                <w:tcPr>
                  <w:tcW w:w="8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1CF696" w14:textId="77777777" w:rsidR="006C754F" w:rsidRDefault="006C754F" w:rsidP="00AB1FB6">
                  <w:pPr>
                    <w:framePr w:wrap="around" w:vAnchor="page" w:hAnchor="page" w:x="1707" w:y="12705"/>
                    <w:spacing w:after="20"/>
                    <w:suppressOverlap/>
                  </w:pPr>
                  <w:r>
                    <w:rPr>
                      <w:rFonts w:ascii="Arial" w:eastAsia="Arial" w:hAnsi="Arial" w:cs="Arial"/>
                      <w:i/>
                      <w:sz w:val="24"/>
                    </w:rPr>
                    <w:t xml:space="preserve">[Captura la o las imágenes que del resultado del procedimiento realizado.] </w:t>
                  </w:r>
                </w:p>
                <w:p w14:paraId="202C9C01" w14:textId="77777777" w:rsidR="006C754F" w:rsidRDefault="006C754F" w:rsidP="00AB1FB6">
                  <w:pPr>
                    <w:framePr w:wrap="around" w:vAnchor="page" w:hAnchor="page" w:x="1707" w:y="12705"/>
                    <w:suppressOverlap/>
                  </w:pPr>
                  <w:r>
                    <w:rPr>
                      <w:rFonts w:ascii="Arial" w:eastAsia="Arial" w:hAnsi="Arial" w:cs="Arial"/>
                      <w:b/>
                      <w:color w:val="540000"/>
                      <w:sz w:val="24"/>
                    </w:rPr>
                    <w:t xml:space="preserve"> </w:t>
                  </w:r>
                </w:p>
              </w:tc>
            </w:tr>
            <w:tr w:rsidR="006C754F" w14:paraId="0398C2D7" w14:textId="77777777" w:rsidTr="006C754F">
              <w:trPr>
                <w:trHeight w:val="328"/>
              </w:trPr>
              <w:tc>
                <w:tcPr>
                  <w:tcW w:w="8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1090F31" w14:textId="77777777" w:rsidR="006C754F" w:rsidRDefault="006C754F" w:rsidP="00AB1FB6">
                  <w:pPr>
                    <w:framePr w:wrap="around" w:vAnchor="page" w:hAnchor="page" w:x="1707" w:y="12705"/>
                    <w:suppressOverlap/>
                  </w:pPr>
                  <w:r>
                    <w:rPr>
                      <w:rFonts w:ascii="Arial" w:eastAsia="Arial" w:hAnsi="Arial" w:cs="Arial"/>
                      <w:b/>
                      <w:color w:val="540000"/>
                      <w:sz w:val="24"/>
                    </w:rPr>
                    <w:t xml:space="preserve">Resultado por acierto: </w:t>
                  </w:r>
                </w:p>
              </w:tc>
            </w:tr>
            <w:tr w:rsidR="006C754F" w:rsidRPr="00AB1FB6" w14:paraId="19A3A84D" w14:textId="77777777" w:rsidTr="006C754F">
              <w:trPr>
                <w:trHeight w:val="646"/>
              </w:trPr>
              <w:tc>
                <w:tcPr>
                  <w:tcW w:w="8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776549" w14:textId="77777777" w:rsidR="006C754F" w:rsidRPr="0026278F" w:rsidRDefault="006C754F" w:rsidP="00AB1FB6">
                  <w:pPr>
                    <w:framePr w:wrap="around" w:vAnchor="page" w:hAnchor="page" w:x="1707" w:y="12705"/>
                    <w:autoSpaceDE w:val="0"/>
                    <w:autoSpaceDN w:val="0"/>
                    <w:adjustRightInd w:val="0"/>
                    <w:suppressOverlap/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</w:pPr>
                  <w:r w:rsidRPr="0026278F"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  <w:lang w:val="en-US"/>
                    </w:rPr>
                    <w:t>SELECT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26278F">
                    <w:rPr>
                      <w:rFonts w:ascii="Consolas" w:eastAsiaTheme="minorEastAsia" w:hAnsi="Consolas" w:cs="Consolas"/>
                      <w:color w:val="808080"/>
                      <w:sz w:val="19"/>
                      <w:szCs w:val="19"/>
                      <w:lang w:val="en-US"/>
                    </w:rPr>
                    <w:t>*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26278F"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  <w:lang w:val="en-US"/>
                    </w:rPr>
                    <w:t>FROM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VW_VtaEmpleadoTotal</w:t>
                  </w:r>
                  <w:proofErr w:type="spellEnd"/>
                </w:p>
                <w:p w14:paraId="7D755751" w14:textId="77777777" w:rsidR="006C754F" w:rsidRPr="0026278F" w:rsidRDefault="006C754F" w:rsidP="00AB1FB6">
                  <w:pPr>
                    <w:framePr w:wrap="around" w:vAnchor="page" w:hAnchor="page" w:x="1707" w:y="12705"/>
                    <w:suppressOverlap/>
                    <w:rPr>
                      <w:lang w:val="en-US"/>
                    </w:rPr>
                  </w:pPr>
                  <w:r w:rsidRPr="0026278F"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  <w:lang w:val="en-US"/>
                    </w:rPr>
                    <w:t>ORDER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26278F"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  <w:lang w:val="en-US"/>
                    </w:rPr>
                    <w:t>BY</w:t>
                  </w:r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>VentaTotal</w:t>
                  </w:r>
                  <w:proofErr w:type="spellEnd"/>
                  <w:r w:rsidRPr="0026278F">
                    <w:rPr>
                      <w:rFonts w:ascii="Consolas" w:eastAsiaTheme="minorEastAsia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26278F">
                    <w:rPr>
                      <w:rFonts w:ascii="Consolas" w:eastAsiaTheme="minorEastAsia" w:hAnsi="Consolas" w:cs="Consolas"/>
                      <w:color w:val="0000FF"/>
                      <w:sz w:val="19"/>
                      <w:szCs w:val="19"/>
                      <w:lang w:val="en-US"/>
                    </w:rPr>
                    <w:t>DESC</w:t>
                  </w:r>
                  <w:r w:rsidRPr="0026278F">
                    <w:rPr>
                      <w:rFonts w:ascii="Arial" w:eastAsia="Arial" w:hAnsi="Arial" w:cs="Arial"/>
                      <w:b/>
                      <w:color w:val="540000"/>
                      <w:sz w:val="24"/>
                      <w:lang w:val="en-US"/>
                    </w:rPr>
                    <w:t xml:space="preserve"> </w:t>
                  </w:r>
                </w:p>
              </w:tc>
            </w:tr>
            <w:tr w:rsidR="006C754F" w14:paraId="5C4CB2BC" w14:textId="77777777" w:rsidTr="006C754F">
              <w:trPr>
                <w:trHeight w:val="961"/>
              </w:trPr>
              <w:tc>
                <w:tcPr>
                  <w:tcW w:w="8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7C5EC6" w14:textId="77777777" w:rsidR="006C754F" w:rsidRDefault="006C754F" w:rsidP="00AB1FB6">
                  <w:pPr>
                    <w:framePr w:wrap="around" w:vAnchor="page" w:hAnchor="page" w:x="1707" w:y="12705"/>
                    <w:suppressOverlap/>
                    <w:jc w:val="both"/>
                  </w:pPr>
                  <w:r w:rsidRPr="0026278F">
                    <w:rPr>
                      <w:rFonts w:ascii="Arial" w:eastAsia="Arial" w:hAnsi="Arial" w:cs="Arial"/>
                      <w:i/>
                      <w:noProof/>
                      <w:sz w:val="24"/>
                    </w:rPr>
                    <w:drawing>
                      <wp:inline distT="0" distB="0" distL="0" distR="0" wp14:anchorId="0571CA37" wp14:editId="79675361">
                        <wp:extent cx="5400040" cy="1433830"/>
                        <wp:effectExtent l="0" t="0" r="0" b="0"/>
                        <wp:docPr id="3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00040" cy="14338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tbl>
            <w:tblPr>
              <w:tblStyle w:val="TableGrid"/>
              <w:tblpPr w:leftFromText="141" w:rightFromText="141" w:vertAnchor="text" w:horzAnchor="page" w:tblpX="1" w:tblpY="-11010"/>
              <w:tblW w:w="8496" w:type="dxa"/>
              <w:tblInd w:w="0" w:type="dxa"/>
              <w:tblCellMar>
                <w:top w:w="13" w:type="dxa"/>
                <w:left w:w="108" w:type="dxa"/>
                <w:right w:w="46" w:type="dxa"/>
              </w:tblCellMar>
              <w:tblLook w:val="04A0" w:firstRow="1" w:lastRow="0" w:firstColumn="1" w:lastColumn="0" w:noHBand="0" w:noVBand="1"/>
            </w:tblPr>
            <w:tblGrid>
              <w:gridCol w:w="8496"/>
            </w:tblGrid>
            <w:tr w:rsidR="006C754F" w14:paraId="1E350170" w14:textId="77777777" w:rsidTr="006C754F">
              <w:trPr>
                <w:trHeight w:val="646"/>
              </w:trPr>
              <w:tc>
                <w:tcPr>
                  <w:tcW w:w="8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7329BB" w14:textId="77777777" w:rsidR="006C754F" w:rsidRDefault="006C754F" w:rsidP="006C754F">
                  <w:pPr>
                    <w:spacing w:after="19"/>
                  </w:pPr>
                  <w:r>
                    <w:rPr>
                      <w:rFonts w:ascii="Arial" w:eastAsia="Arial" w:hAnsi="Arial" w:cs="Arial"/>
                      <w:i/>
                      <w:sz w:val="24"/>
                    </w:rPr>
                    <w:t xml:space="preserve">[Captura la o las imágenes que del resultado del procedimiento realizado.] </w:t>
                  </w:r>
                </w:p>
                <w:p w14:paraId="2914CE24" w14:textId="77777777" w:rsidR="006C754F" w:rsidRDefault="006C754F" w:rsidP="006C754F">
                  <w:r>
                    <w:rPr>
                      <w:rFonts w:ascii="Arial" w:eastAsia="Arial" w:hAnsi="Arial" w:cs="Arial"/>
                      <w:b/>
                      <w:color w:val="540000"/>
                      <w:sz w:val="24"/>
                    </w:rPr>
                    <w:t xml:space="preserve"> </w:t>
                  </w:r>
                </w:p>
              </w:tc>
            </w:tr>
            <w:tr w:rsidR="006C754F" w14:paraId="4DBDC78C" w14:textId="77777777" w:rsidTr="006C754F">
              <w:trPr>
                <w:trHeight w:val="962"/>
              </w:trPr>
              <w:tc>
                <w:tcPr>
                  <w:tcW w:w="8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84EEAA" w14:textId="77777777" w:rsidR="006C754F" w:rsidRDefault="006C754F" w:rsidP="006C754F">
                  <w:pPr>
                    <w:spacing w:after="20"/>
                  </w:pPr>
                  <w:r>
                    <w:rPr>
                      <w:rFonts w:ascii="Arial" w:eastAsia="Arial" w:hAnsi="Arial" w:cs="Arial"/>
                      <w:i/>
                      <w:sz w:val="24"/>
                    </w:rPr>
                    <w:t xml:space="preserve">SELECT de corroboración:  </w:t>
                  </w:r>
                </w:p>
                <w:p w14:paraId="70C4ECCF" w14:textId="77777777" w:rsidR="006C754F" w:rsidRDefault="006C754F" w:rsidP="006C754F">
                  <w:pPr>
                    <w:jc w:val="both"/>
                  </w:pPr>
                  <w:r>
                    <w:rPr>
                      <w:rFonts w:ascii="Arial" w:eastAsia="Arial" w:hAnsi="Arial" w:cs="Arial"/>
                      <w:i/>
                      <w:sz w:val="24"/>
                    </w:rPr>
                    <w:t xml:space="preserve">[Realiza un </w:t>
                  </w:r>
                  <w:proofErr w:type="spellStart"/>
                  <w:r>
                    <w:rPr>
                      <w:rFonts w:ascii="Arial" w:eastAsia="Arial" w:hAnsi="Arial" w:cs="Arial"/>
                      <w:i/>
                      <w:sz w:val="24"/>
                    </w:rPr>
                    <w:t>select</w:t>
                  </w:r>
                  <w:proofErr w:type="spellEnd"/>
                  <w:r>
                    <w:rPr>
                      <w:rFonts w:ascii="Arial" w:eastAsia="Arial" w:hAnsi="Arial" w:cs="Arial"/>
                      <w:i/>
                      <w:sz w:val="24"/>
                    </w:rPr>
                    <w:t xml:space="preserve"> antes de llamar al procedimiento y uno después de realizar el procedimiento.] </w:t>
                  </w:r>
                </w:p>
              </w:tc>
            </w:tr>
            <w:tr w:rsidR="006C754F" w14:paraId="19043CA7" w14:textId="77777777" w:rsidTr="006C754F">
              <w:trPr>
                <w:trHeight w:val="328"/>
              </w:trPr>
              <w:tc>
                <w:tcPr>
                  <w:tcW w:w="8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49D1390" w14:textId="77777777" w:rsidR="006C754F" w:rsidRDefault="006C754F" w:rsidP="006C754F">
                  <w:r>
                    <w:rPr>
                      <w:rFonts w:ascii="Arial" w:eastAsia="Arial" w:hAnsi="Arial" w:cs="Arial"/>
                      <w:i/>
                      <w:sz w:val="24"/>
                    </w:rPr>
                    <w:t xml:space="preserve"> </w:t>
                  </w:r>
                </w:p>
              </w:tc>
            </w:tr>
          </w:tbl>
          <w:p w14:paraId="4C7EF5C9" w14:textId="77777777" w:rsidR="006C3F29" w:rsidRDefault="00215827">
            <w:r>
              <w:rPr>
                <w:rFonts w:ascii="Arial" w:eastAsia="Arial" w:hAnsi="Arial" w:cs="Arial"/>
                <w:b/>
                <w:color w:val="540000"/>
                <w:sz w:val="24"/>
              </w:rPr>
              <w:t xml:space="preserve">Enunciado:  </w:t>
            </w:r>
          </w:p>
        </w:tc>
      </w:tr>
      <w:tr w:rsidR="006C3F29" w14:paraId="7CE37CEE" w14:textId="77777777">
        <w:trPr>
          <w:trHeight w:val="646"/>
        </w:trPr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31306" w14:textId="77777777" w:rsidR="006C3F29" w:rsidRDefault="00215827">
            <w:pPr>
              <w:spacing w:after="19"/>
              <w:jc w:val="both"/>
            </w:pPr>
            <w:r>
              <w:rPr>
                <w:rFonts w:ascii="Arial" w:eastAsia="Arial" w:hAnsi="Arial" w:cs="Arial"/>
                <w:sz w:val="24"/>
              </w:rPr>
              <w:lastRenderedPageBreak/>
              <w:t xml:space="preserve">Se requiere hacer un objeto programable que permita el ingreso de ventas </w:t>
            </w:r>
          </w:p>
          <w:p w14:paraId="69DDCBE2" w14:textId="3CB50E61" w:rsidR="006C3F29" w:rsidRDefault="00215827">
            <w:r>
              <w:rPr>
                <w:rFonts w:ascii="Arial" w:eastAsia="Arial" w:hAnsi="Arial" w:cs="Arial"/>
                <w:sz w:val="2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order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="00C01E87">
              <w:rPr>
                <w:rFonts w:ascii="Arial" w:eastAsia="Arial" w:hAnsi="Arial" w:cs="Arial"/>
                <w:sz w:val="24"/>
              </w:rPr>
              <w:t>details</w:t>
            </w:r>
            <w:proofErr w:type="spellEnd"/>
            <w:r w:rsidR="00C01E87">
              <w:rPr>
                <w:rFonts w:ascii="Arial" w:eastAsia="Arial" w:hAnsi="Arial" w:cs="Arial"/>
                <w:sz w:val="24"/>
              </w:rPr>
              <w:t>)</w:t>
            </w:r>
          </w:p>
        </w:tc>
      </w:tr>
      <w:tr w:rsidR="006C3F29" w14:paraId="3C0CF480" w14:textId="77777777">
        <w:trPr>
          <w:trHeight w:val="327"/>
        </w:trPr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CC2E1" w14:textId="77777777" w:rsidR="006C3F29" w:rsidRDefault="00215827">
            <w:r>
              <w:rPr>
                <w:rFonts w:ascii="Arial" w:eastAsia="Arial" w:hAnsi="Arial" w:cs="Arial"/>
                <w:b/>
                <w:color w:val="540000"/>
                <w:sz w:val="24"/>
              </w:rPr>
              <w:t xml:space="preserve">Argumentación:  </w:t>
            </w:r>
          </w:p>
        </w:tc>
      </w:tr>
      <w:tr w:rsidR="006C3F29" w14:paraId="36A5970A" w14:textId="77777777">
        <w:trPr>
          <w:trHeight w:val="646"/>
        </w:trPr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381C0" w14:textId="7AD0ECA4" w:rsidR="006C3F29" w:rsidRPr="00C01E87" w:rsidRDefault="00C01E87" w:rsidP="00C01E87">
            <w:r w:rsidRPr="00C01E87">
              <w:t>Se utiliza un procedimiento almacenado para gestionar el ingreso de ventas porque permite centralizar la lógica de validación, controlar errores, garantizar la integridad de los datos y facilitar su reutilización desde diferentes aplicaciones o interfaces. Además, mejora la seguridad y el mantenimiento del sistema al evitar inserciones directas en la tabla.</w:t>
            </w:r>
          </w:p>
        </w:tc>
      </w:tr>
      <w:tr w:rsidR="006C3F29" w14:paraId="617FDDD6" w14:textId="77777777">
        <w:trPr>
          <w:trHeight w:val="328"/>
        </w:trPr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030E1" w14:textId="77777777" w:rsidR="006C3F29" w:rsidRDefault="00215827">
            <w:r>
              <w:rPr>
                <w:rFonts w:ascii="Arial" w:eastAsia="Arial" w:hAnsi="Arial" w:cs="Arial"/>
                <w:b/>
                <w:color w:val="540000"/>
                <w:sz w:val="24"/>
              </w:rPr>
              <w:t xml:space="preserve">Scripts: </w:t>
            </w:r>
          </w:p>
        </w:tc>
      </w:tr>
    </w:tbl>
    <w:p w14:paraId="016E3A21" w14:textId="77777777" w:rsidR="006C3F29" w:rsidRDefault="00215827">
      <w:pPr>
        <w:spacing w:after="0"/>
        <w:jc w:val="both"/>
      </w:pPr>
      <w:r>
        <w:rPr>
          <w:rFonts w:ascii="Arial" w:eastAsia="Arial" w:hAnsi="Arial" w:cs="Arial"/>
          <w:color w:val="202124"/>
          <w:sz w:val="24"/>
        </w:rPr>
        <w:t xml:space="preserve"> </w:t>
      </w:r>
    </w:p>
    <w:p w14:paraId="2A4E4306" w14:textId="77777777" w:rsidR="006C3F29" w:rsidRDefault="00215827">
      <w:pPr>
        <w:spacing w:after="0"/>
        <w:jc w:val="both"/>
      </w:pPr>
      <w:r>
        <w:rPr>
          <w:rFonts w:ascii="Arial" w:eastAsia="Arial" w:hAnsi="Arial" w:cs="Arial"/>
          <w:color w:val="202124"/>
          <w:sz w:val="24"/>
        </w:rPr>
        <w:t xml:space="preserve"> </w:t>
      </w:r>
    </w:p>
    <w:tbl>
      <w:tblPr>
        <w:tblStyle w:val="TableGrid"/>
        <w:tblW w:w="8496" w:type="dxa"/>
        <w:tblInd w:w="5" w:type="dxa"/>
        <w:tblCellMar>
          <w:top w:w="13" w:type="dxa"/>
          <w:left w:w="108" w:type="dxa"/>
          <w:right w:w="47" w:type="dxa"/>
        </w:tblCellMar>
        <w:tblLook w:val="04A0" w:firstRow="1" w:lastRow="0" w:firstColumn="1" w:lastColumn="0" w:noHBand="0" w:noVBand="1"/>
      </w:tblPr>
      <w:tblGrid>
        <w:gridCol w:w="8659"/>
      </w:tblGrid>
      <w:tr w:rsidR="006C3F29" w14:paraId="70A4C3F7" w14:textId="77777777">
        <w:trPr>
          <w:trHeight w:val="872"/>
        </w:trPr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F6679" w14:textId="77777777" w:rsidR="003E09B5" w:rsidRDefault="003E09B5" w:rsidP="003E09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--Se requiere hacer un objeto programable que permita el ingreso de ventas (</w:t>
            </w:r>
            <w:proofErr w:type="spellStart"/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order</w:t>
            </w:r>
            <w:proofErr w:type="spellEnd"/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detail</w:t>
            </w:r>
            <w:proofErr w:type="spellEnd"/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)</w:t>
            </w:r>
          </w:p>
          <w:p w14:paraId="5FFB0633" w14:textId="77777777" w:rsidR="003E09B5" w:rsidRDefault="003E09B5" w:rsidP="003E09B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14:paraId="01A7D40F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CREATE PROCEDURE </w:t>
            </w:r>
            <w:proofErr w:type="spell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SP_I_DetalleVentas</w:t>
            </w:r>
            <w:proofErr w:type="spellEnd"/>
          </w:p>
          <w:p w14:paraId="1E7F0563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@OrderID</w:t>
            </w:r>
            <w:proofErr w:type="gramEnd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 INT,</w:t>
            </w:r>
          </w:p>
          <w:p w14:paraId="09FE7AD0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    @ProductID INT,</w:t>
            </w:r>
          </w:p>
          <w:p w14:paraId="02BA465C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    @UnitPrice MONEY, </w:t>
            </w:r>
          </w:p>
          <w:p w14:paraId="3F29E983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@Quantity</w:t>
            </w:r>
            <w:proofErr w:type="gramEnd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 SMALLINT,</w:t>
            </w:r>
          </w:p>
          <w:p w14:paraId="45F01D9F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    @Discount REAL</w:t>
            </w:r>
          </w:p>
          <w:p w14:paraId="27AD3973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3B81BEB4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14:paraId="7B7DD5A1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    BEGIN TRY</w:t>
            </w:r>
          </w:p>
          <w:p w14:paraId="25798451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-- Iniciar la transacción</w:t>
            </w:r>
          </w:p>
          <w:p w14:paraId="41D5D099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 xml:space="preserve">        BEGIN TRANSACTION;</w:t>
            </w:r>
          </w:p>
          <w:p w14:paraId="42B047C3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</w:p>
          <w:p w14:paraId="7FBDD6EF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 xml:space="preserve">        </w:t>
            </w: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-- </w:t>
            </w:r>
            <w:proofErr w:type="spell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Validaciones</w:t>
            </w:r>
            <w:proofErr w:type="spellEnd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básicas</w:t>
            </w:r>
            <w:proofErr w:type="spellEnd"/>
          </w:p>
          <w:p w14:paraId="30EB7986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 @</w:t>
            </w:r>
            <w:proofErr w:type="gramEnd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OrderID IS NULL </w:t>
            </w:r>
            <w:proofErr w:type="gram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OR @</w:t>
            </w:r>
            <w:proofErr w:type="gramEnd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ProductID IS NULL</w:t>
            </w:r>
          </w:p>
          <w:p w14:paraId="54A1D655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        </w:t>
            </w: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BEGIN</w:t>
            </w:r>
          </w:p>
          <w:p w14:paraId="5FA84DBF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 xml:space="preserve">            </w:t>
            </w:r>
            <w:proofErr w:type="gram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RAISERROR(</w:t>
            </w:r>
            <w:proofErr w:type="gramEnd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'</w:t>
            </w:r>
            <w:proofErr w:type="spell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OrderID</w:t>
            </w:r>
            <w:proofErr w:type="spellEnd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 xml:space="preserve"> y </w:t>
            </w:r>
            <w:proofErr w:type="spell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ProductID</w:t>
            </w:r>
            <w:proofErr w:type="spellEnd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 xml:space="preserve"> no pueden ser NULL.', 16, 1);</w:t>
            </w:r>
          </w:p>
          <w:p w14:paraId="56BB948B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 xml:space="preserve">            </w:t>
            </w: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ROLLBACK </w:t>
            </w:r>
            <w:proofErr w:type="gram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TRANSACTION;</w:t>
            </w:r>
            <w:proofErr w:type="gramEnd"/>
          </w:p>
          <w:p w14:paraId="753E7182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RETURN;</w:t>
            </w:r>
            <w:proofErr w:type="gramEnd"/>
          </w:p>
          <w:p w14:paraId="77958055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        END</w:t>
            </w:r>
          </w:p>
          <w:p w14:paraId="3D6943AD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0A561500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        IF @UnitPrice &lt; 0 OR @Quantity &lt;= 0</w:t>
            </w:r>
          </w:p>
          <w:p w14:paraId="2370499D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        </w:t>
            </w: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BEGIN</w:t>
            </w:r>
          </w:p>
          <w:p w14:paraId="25C4D0BF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 xml:space="preserve">            </w:t>
            </w:r>
            <w:proofErr w:type="gram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RAISERROR(</w:t>
            </w:r>
            <w:proofErr w:type="gramEnd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'</w:t>
            </w:r>
            <w:proofErr w:type="spell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UnitPrice</w:t>
            </w:r>
            <w:proofErr w:type="spellEnd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 xml:space="preserve"> debe ser &gt;= 0 y </w:t>
            </w:r>
            <w:proofErr w:type="spell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Quantity</w:t>
            </w:r>
            <w:proofErr w:type="spellEnd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 xml:space="preserve"> debe ser &gt; 0.', 16, 1);</w:t>
            </w:r>
          </w:p>
          <w:p w14:paraId="0A88F885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 xml:space="preserve">            </w:t>
            </w: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ROLLBACK </w:t>
            </w:r>
            <w:proofErr w:type="gram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TRANSACTION;</w:t>
            </w:r>
            <w:proofErr w:type="gramEnd"/>
          </w:p>
          <w:p w14:paraId="43B2C495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RETURN;</w:t>
            </w:r>
            <w:proofErr w:type="gramEnd"/>
          </w:p>
          <w:p w14:paraId="3C2C5FCC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        END</w:t>
            </w:r>
          </w:p>
          <w:p w14:paraId="0D63DC85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4B0F91C3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 @</w:t>
            </w:r>
            <w:proofErr w:type="gramEnd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Discount &lt; 0 </w:t>
            </w:r>
            <w:proofErr w:type="gram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OR @</w:t>
            </w:r>
            <w:proofErr w:type="gramEnd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Discount &gt; 1</w:t>
            </w:r>
          </w:p>
          <w:p w14:paraId="2F57CF91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        </w:t>
            </w: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BEGIN</w:t>
            </w:r>
          </w:p>
          <w:p w14:paraId="56C2AC77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 xml:space="preserve">            </w:t>
            </w:r>
            <w:proofErr w:type="gram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RAISERROR(</w:t>
            </w:r>
            <w:proofErr w:type="gramEnd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'El descuento debe estar entre 0 y 1.', 16, 1);</w:t>
            </w:r>
          </w:p>
          <w:p w14:paraId="055F3351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 xml:space="preserve">            ROLLBACK TRANSACTION;</w:t>
            </w:r>
          </w:p>
          <w:p w14:paraId="304054FD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 xml:space="preserve">            RETURN;</w:t>
            </w:r>
          </w:p>
          <w:p w14:paraId="2F0927FB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 xml:space="preserve">        END</w:t>
            </w:r>
          </w:p>
          <w:p w14:paraId="0D4F9942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</w:p>
          <w:p w14:paraId="41B740FC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 xml:space="preserve">        -- Validar existencia de la orden y el producto</w:t>
            </w:r>
          </w:p>
          <w:p w14:paraId="2E44CC61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 xml:space="preserve">        </w:t>
            </w: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IF NOT EXISTS (SELECT 1 FROM Orders WHERE </w:t>
            </w:r>
            <w:proofErr w:type="spell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OrderID</w:t>
            </w:r>
            <w:proofErr w:type="spellEnd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 = @OrderID)</w:t>
            </w:r>
          </w:p>
          <w:p w14:paraId="20616DFF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        </w:t>
            </w: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BEGIN</w:t>
            </w:r>
          </w:p>
          <w:p w14:paraId="54C5916C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 xml:space="preserve">            </w:t>
            </w:r>
            <w:proofErr w:type="gram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RAISERROR(</w:t>
            </w:r>
            <w:proofErr w:type="gramEnd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 xml:space="preserve">'No existe una orden con el </w:t>
            </w:r>
            <w:proofErr w:type="spell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OrderID</w:t>
            </w:r>
            <w:proofErr w:type="spellEnd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 xml:space="preserve"> proporcionado.', 16, 1);</w:t>
            </w:r>
          </w:p>
          <w:p w14:paraId="3A68C882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 xml:space="preserve">            </w:t>
            </w: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ROLLBACK </w:t>
            </w:r>
            <w:proofErr w:type="gram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TRANSACTION;</w:t>
            </w:r>
            <w:proofErr w:type="gramEnd"/>
          </w:p>
          <w:p w14:paraId="60E0E8C2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RETURN;</w:t>
            </w:r>
            <w:proofErr w:type="gramEnd"/>
          </w:p>
          <w:p w14:paraId="2F4E49E5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        END</w:t>
            </w:r>
          </w:p>
          <w:p w14:paraId="6975B3D9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63818DFB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        IF NOT EXISTS (SELECT 1 FROM Products WHERE </w:t>
            </w:r>
            <w:proofErr w:type="spell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ProductID</w:t>
            </w:r>
            <w:proofErr w:type="spellEnd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 = @ProductID)</w:t>
            </w:r>
          </w:p>
          <w:p w14:paraId="7C30C393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        </w:t>
            </w: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BEGIN</w:t>
            </w:r>
          </w:p>
          <w:p w14:paraId="75CBE618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 xml:space="preserve">            </w:t>
            </w:r>
            <w:proofErr w:type="gram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RAISERROR(</w:t>
            </w:r>
            <w:proofErr w:type="gramEnd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 xml:space="preserve">'No existe un producto con el </w:t>
            </w:r>
            <w:proofErr w:type="spell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ProductID</w:t>
            </w:r>
            <w:proofErr w:type="spellEnd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 xml:space="preserve"> proporcionado.', 16, 1);</w:t>
            </w:r>
          </w:p>
          <w:p w14:paraId="2A472520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 xml:space="preserve">            </w:t>
            </w: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ROLLBACK </w:t>
            </w:r>
            <w:proofErr w:type="gram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TRANSACTION;</w:t>
            </w:r>
            <w:proofErr w:type="gramEnd"/>
          </w:p>
          <w:p w14:paraId="06680097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RETURN;</w:t>
            </w:r>
            <w:proofErr w:type="gramEnd"/>
          </w:p>
          <w:p w14:paraId="5EEB4AAA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        END</w:t>
            </w:r>
          </w:p>
          <w:p w14:paraId="039C433D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1CCC28B8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        -- </w:t>
            </w:r>
            <w:proofErr w:type="spell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Insertar</w:t>
            </w:r>
            <w:proofErr w:type="spellEnd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el</w:t>
            </w:r>
            <w:proofErr w:type="spellEnd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detalle</w:t>
            </w:r>
            <w:proofErr w:type="spellEnd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 de </w:t>
            </w:r>
            <w:proofErr w:type="spell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venta</w:t>
            </w:r>
            <w:proofErr w:type="spellEnd"/>
          </w:p>
          <w:p w14:paraId="5F42DF1A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        INSERT INTO [Order Details] (</w:t>
            </w:r>
            <w:proofErr w:type="spell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OrderID</w:t>
            </w:r>
            <w:proofErr w:type="spellEnd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ProductID</w:t>
            </w:r>
            <w:proofErr w:type="spellEnd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UnitPrice</w:t>
            </w:r>
            <w:proofErr w:type="spellEnd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, Quantity, Discount)</w:t>
            </w:r>
          </w:p>
          <w:p w14:paraId="2375D47E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VALUES (@OrderID, @ProductID, @UnitPrice, @Quantity, @</w:t>
            </w:r>
            <w:proofErr w:type="gramEnd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Discount</w:t>
            </w:r>
            <w:proofErr w:type="gram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);</w:t>
            </w:r>
            <w:proofErr w:type="gramEnd"/>
          </w:p>
          <w:p w14:paraId="7A65BCC3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2C07809F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        </w:t>
            </w: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-- Confirmar la transacción</w:t>
            </w:r>
          </w:p>
          <w:p w14:paraId="36DE304D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 xml:space="preserve">        COMMIT TRANSACTION;</w:t>
            </w:r>
          </w:p>
          <w:p w14:paraId="04EFB9F7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 xml:space="preserve">    END TRY</w:t>
            </w:r>
          </w:p>
          <w:p w14:paraId="7BBDF0D9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 xml:space="preserve">    BEGIN CATCH</w:t>
            </w:r>
          </w:p>
          <w:p w14:paraId="40CDB6E8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 xml:space="preserve">        -- En caso de error, deshacer transacción y mostrar error</w:t>
            </w:r>
          </w:p>
          <w:p w14:paraId="2EEEC8B6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 xml:space="preserve">        </w:t>
            </w:r>
            <w:proofErr w:type="gram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 @@</w:t>
            </w:r>
            <w:proofErr w:type="gramEnd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TRANCOUNT &gt; 0</w:t>
            </w:r>
          </w:p>
          <w:p w14:paraId="1996AD36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            ROLLBACK </w:t>
            </w:r>
            <w:proofErr w:type="gram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TRANSACTION;</w:t>
            </w:r>
            <w:proofErr w:type="gramEnd"/>
          </w:p>
          <w:p w14:paraId="447FA1D8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6F70C245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DECLARE @</w:t>
            </w:r>
            <w:proofErr w:type="gramEnd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ErrorMessage </w:t>
            </w:r>
            <w:proofErr w:type="gram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NVARCHAR(</w:t>
            </w:r>
            <w:proofErr w:type="gramEnd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4000</w:t>
            </w:r>
            <w:proofErr w:type="gram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), @</w:t>
            </w:r>
            <w:proofErr w:type="gramEnd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ErrorSeverity </w:t>
            </w:r>
            <w:proofErr w:type="gram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INT, @</w:t>
            </w:r>
            <w:proofErr w:type="gramEnd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ErrorState </w:t>
            </w:r>
            <w:proofErr w:type="gram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INT;</w:t>
            </w:r>
            <w:proofErr w:type="gramEnd"/>
          </w:p>
          <w:p w14:paraId="53D9B2FF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        SELECT </w:t>
            </w:r>
          </w:p>
          <w:p w14:paraId="61B4CA0F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@ErrorMessage</w:t>
            </w:r>
            <w:proofErr w:type="gramEnd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 = ERROR_</w:t>
            </w:r>
            <w:proofErr w:type="gram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MESSAGE(</w:t>
            </w:r>
            <w:proofErr w:type="gramEnd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),</w:t>
            </w:r>
          </w:p>
          <w:p w14:paraId="6FB89117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      </w:t>
            </w:r>
            <w:proofErr w:type="gram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@ErrorSeverity</w:t>
            </w:r>
            <w:proofErr w:type="gramEnd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 = ERROR_</w:t>
            </w:r>
            <w:proofErr w:type="gram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SEVERITY(</w:t>
            </w:r>
            <w:proofErr w:type="gramEnd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),</w:t>
            </w:r>
          </w:p>
          <w:p w14:paraId="16A311EC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@ErrorState</w:t>
            </w:r>
            <w:proofErr w:type="gramEnd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 = ERROR_</w:t>
            </w:r>
            <w:proofErr w:type="gram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STATE();</w:t>
            </w:r>
            <w:proofErr w:type="gramEnd"/>
          </w:p>
          <w:p w14:paraId="08F35A3D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7AD97EEB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RAISERROR(</w:t>
            </w:r>
            <w:proofErr w:type="gramEnd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@</w:t>
            </w:r>
            <w:proofErr w:type="gram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ErrorMessage, @ErrorSeverity, @</w:t>
            </w:r>
            <w:proofErr w:type="gramEnd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ErrorState</w:t>
            </w:r>
            <w:proofErr w:type="gramStart"/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);</w:t>
            </w:r>
            <w:proofErr w:type="gramEnd"/>
          </w:p>
          <w:p w14:paraId="04E6F662" w14:textId="77777777" w:rsidR="00C01E87" w:rsidRPr="00C01E87" w:rsidRDefault="00C01E87" w:rsidP="00C01E8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 xml:space="preserve">    </w:t>
            </w: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END CATCH</w:t>
            </w:r>
          </w:p>
          <w:p w14:paraId="176DF6E1" w14:textId="2B86CE91" w:rsidR="006C3F29" w:rsidRDefault="00C01E87" w:rsidP="00C01E87">
            <w:pPr>
              <w:jc w:val="both"/>
            </w:pPr>
            <w:r w:rsidRPr="00C01E87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END</w:t>
            </w:r>
          </w:p>
        </w:tc>
      </w:tr>
      <w:tr w:rsidR="006C3F29" w14:paraId="7B8C2FB5" w14:textId="77777777">
        <w:trPr>
          <w:trHeight w:val="328"/>
        </w:trPr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EDDB4" w14:textId="77777777" w:rsidR="006C3F29" w:rsidRDefault="00215827">
            <w:r>
              <w:rPr>
                <w:rFonts w:ascii="Arial" w:eastAsia="Arial" w:hAnsi="Arial" w:cs="Arial"/>
                <w:b/>
                <w:color w:val="540000"/>
                <w:sz w:val="24"/>
              </w:rPr>
              <w:lastRenderedPageBreak/>
              <w:t xml:space="preserve">Resultado por error: </w:t>
            </w:r>
          </w:p>
        </w:tc>
      </w:tr>
      <w:tr w:rsidR="006C3F29" w14:paraId="06639F3D" w14:textId="77777777">
        <w:trPr>
          <w:trHeight w:val="644"/>
        </w:trPr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9B1B6" w14:textId="46C92FCA" w:rsidR="006C3F29" w:rsidRDefault="00212805">
            <w:r w:rsidRPr="00212805">
              <w:drawing>
                <wp:inline distT="0" distB="0" distL="0" distR="0" wp14:anchorId="2F3B226A" wp14:editId="0AA401AC">
                  <wp:extent cx="5400040" cy="1758315"/>
                  <wp:effectExtent l="0" t="0" r="0" b="0"/>
                  <wp:docPr id="110414709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414709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75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F29" w14:paraId="5FB6469D" w14:textId="77777777">
        <w:trPr>
          <w:trHeight w:val="328"/>
        </w:trPr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8E0C" w14:textId="77777777" w:rsidR="006C3F29" w:rsidRDefault="00215827">
            <w:r>
              <w:rPr>
                <w:rFonts w:ascii="Arial" w:eastAsia="Arial" w:hAnsi="Arial" w:cs="Arial"/>
                <w:b/>
                <w:color w:val="540000"/>
                <w:sz w:val="24"/>
              </w:rPr>
              <w:t xml:space="preserve">Resultado por acierto: </w:t>
            </w:r>
          </w:p>
        </w:tc>
      </w:tr>
      <w:tr w:rsidR="006C3F29" w14:paraId="603CCCC7" w14:textId="77777777">
        <w:trPr>
          <w:trHeight w:val="644"/>
        </w:trPr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3F6B8" w14:textId="638C8B17" w:rsidR="006C3F29" w:rsidRDefault="00212805">
            <w:r w:rsidRPr="00212805">
              <w:rPr>
                <w:rFonts w:ascii="Arial" w:eastAsia="Arial" w:hAnsi="Arial" w:cs="Arial"/>
                <w:i/>
                <w:sz w:val="24"/>
              </w:rPr>
              <w:drawing>
                <wp:inline distT="0" distB="0" distL="0" distR="0" wp14:anchorId="21C0CEB8" wp14:editId="7CC728C1">
                  <wp:extent cx="5400040" cy="2934335"/>
                  <wp:effectExtent l="0" t="0" r="0" b="0"/>
                  <wp:docPr id="944881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8812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93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F29" w14:paraId="544BAEB2" w14:textId="77777777">
        <w:trPr>
          <w:trHeight w:val="962"/>
        </w:trPr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8E9A1" w14:textId="77777777" w:rsidR="006C3F29" w:rsidRDefault="00215827">
            <w:pPr>
              <w:spacing w:after="19"/>
            </w:pPr>
            <w:r>
              <w:rPr>
                <w:rFonts w:ascii="Arial" w:eastAsia="Arial" w:hAnsi="Arial" w:cs="Arial"/>
                <w:i/>
                <w:sz w:val="24"/>
              </w:rPr>
              <w:t xml:space="preserve">SELECT de corroboración:  </w:t>
            </w:r>
          </w:p>
          <w:p w14:paraId="7A777836" w14:textId="66233375" w:rsidR="006C3F29" w:rsidRDefault="00212805">
            <w:pPr>
              <w:jc w:val="both"/>
            </w:pPr>
            <w:r w:rsidRPr="00212805">
              <w:lastRenderedPageBreak/>
              <w:drawing>
                <wp:inline distT="0" distB="0" distL="0" distR="0" wp14:anchorId="6F79F40E" wp14:editId="3494B426">
                  <wp:extent cx="5400040" cy="3665220"/>
                  <wp:effectExtent l="0" t="0" r="0" b="0"/>
                  <wp:docPr id="20785907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859072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665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F29" w14:paraId="379D6E66" w14:textId="77777777">
        <w:trPr>
          <w:trHeight w:val="328"/>
        </w:trPr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9BEE6" w14:textId="77777777" w:rsidR="006C3F29" w:rsidRDefault="00215827">
            <w:r>
              <w:rPr>
                <w:rFonts w:ascii="Arial" w:eastAsia="Arial" w:hAnsi="Arial" w:cs="Arial"/>
                <w:i/>
                <w:sz w:val="24"/>
              </w:rPr>
              <w:lastRenderedPageBreak/>
              <w:t xml:space="preserve"> </w:t>
            </w:r>
          </w:p>
        </w:tc>
      </w:tr>
    </w:tbl>
    <w:p w14:paraId="2DA107D0" w14:textId="77777777" w:rsidR="006C3F29" w:rsidRDefault="00215827">
      <w:pPr>
        <w:spacing w:after="0"/>
        <w:jc w:val="both"/>
      </w:pPr>
      <w:r>
        <w:rPr>
          <w:rFonts w:ascii="Arial" w:eastAsia="Arial" w:hAnsi="Arial" w:cs="Arial"/>
          <w:color w:val="202124"/>
          <w:sz w:val="24"/>
        </w:rPr>
        <w:t xml:space="preserve"> </w:t>
      </w:r>
    </w:p>
    <w:sectPr w:rsidR="006C3F29">
      <w:headerReference w:type="even" r:id="rId14"/>
      <w:headerReference w:type="default" r:id="rId15"/>
      <w:headerReference w:type="first" r:id="rId16"/>
      <w:pgSz w:w="11906" w:h="16838"/>
      <w:pgMar w:top="1802" w:right="1700" w:bottom="1692" w:left="1702" w:header="70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69E194" w14:textId="77777777" w:rsidR="00062790" w:rsidRDefault="00062790">
      <w:pPr>
        <w:spacing w:after="0" w:line="240" w:lineRule="auto"/>
      </w:pPr>
      <w:r>
        <w:separator/>
      </w:r>
    </w:p>
  </w:endnote>
  <w:endnote w:type="continuationSeparator" w:id="0">
    <w:p w14:paraId="1E261479" w14:textId="77777777" w:rsidR="00062790" w:rsidRDefault="00062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C81483" w14:textId="77777777" w:rsidR="00062790" w:rsidRDefault="00062790">
      <w:pPr>
        <w:spacing w:after="0" w:line="240" w:lineRule="auto"/>
      </w:pPr>
      <w:r>
        <w:separator/>
      </w:r>
    </w:p>
  </w:footnote>
  <w:footnote w:type="continuationSeparator" w:id="0">
    <w:p w14:paraId="45D5CDC5" w14:textId="77777777" w:rsidR="00062790" w:rsidRDefault="00062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D4380" w14:textId="77777777" w:rsidR="006C3F29" w:rsidRDefault="00215827">
    <w:pPr>
      <w:spacing w:after="0"/>
      <w:ind w:left="-211" w:right="-67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1C47DE7" wp14:editId="7A1EE0FB">
              <wp:simplePos x="0" y="0"/>
              <wp:positionH relativeFrom="page">
                <wp:posOffset>946785</wp:posOffset>
              </wp:positionH>
              <wp:positionV relativeFrom="page">
                <wp:posOffset>447039</wp:posOffset>
              </wp:positionV>
              <wp:extent cx="5533390" cy="405639"/>
              <wp:effectExtent l="0" t="0" r="0" b="0"/>
              <wp:wrapSquare wrapText="bothSides"/>
              <wp:docPr id="4356" name="Group 43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33390" cy="405639"/>
                        <a:chOff x="0" y="0"/>
                        <a:chExt cx="5533390" cy="405639"/>
                      </a:xfrm>
                    </wpg:grpSpPr>
                    <wps:wsp>
                      <wps:cNvPr id="4572" name="Shape 4572"/>
                      <wps:cNvSpPr/>
                      <wps:spPr>
                        <a:xfrm>
                          <a:off x="0" y="0"/>
                          <a:ext cx="3412490" cy="3638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12490" h="363855">
                              <a:moveTo>
                                <a:pt x="0" y="0"/>
                              </a:moveTo>
                              <a:lnTo>
                                <a:pt x="3412490" y="0"/>
                              </a:lnTo>
                              <a:lnTo>
                                <a:pt x="3412490" y="363855"/>
                              </a:lnTo>
                              <a:lnTo>
                                <a:pt x="0" y="3638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8" name="Shape 4358"/>
                      <wps:cNvSpPr/>
                      <wps:spPr>
                        <a:xfrm>
                          <a:off x="0" y="0"/>
                          <a:ext cx="3412490" cy="3638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12490" h="363855">
                              <a:moveTo>
                                <a:pt x="0" y="363855"/>
                              </a:moveTo>
                              <a:lnTo>
                                <a:pt x="3412490" y="363855"/>
                              </a:lnTo>
                              <a:lnTo>
                                <a:pt x="341249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61" name="Rectangle 4361"/>
                      <wps:cNvSpPr/>
                      <wps:spPr>
                        <a:xfrm>
                          <a:off x="3374263" y="235713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5B9986" w14:textId="77777777" w:rsidR="006C3F29" w:rsidRDefault="00215827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359" name="Picture 43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415665" y="2502"/>
                          <a:ext cx="2117725" cy="37138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360" name="Picture 436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12720" y="636"/>
                          <a:ext cx="715163" cy="36131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56" style="width:435.7pt;height:31.9401pt;position:absolute;mso-position-horizontal-relative:page;mso-position-horizontal:absolute;margin-left:74.55pt;mso-position-vertical-relative:page;margin-top:35.2pt;" coordsize="55333,4056">
              <v:shape id="Shape 4573" style="position:absolute;width:34124;height:3638;left:0;top:0;" coordsize="3412490,363855" path="m0,0l3412490,0l3412490,363855l0,363855l0,0">
                <v:stroke weight="0pt" endcap="flat" joinstyle="miter" miterlimit="10" on="false" color="#000000" opacity="0"/>
                <v:fill on="true" color="#000000"/>
              </v:shape>
              <v:shape id="Shape 4358" style="position:absolute;width:34124;height:3638;left:0;top:0;" coordsize="3412490,363855" path="m0,363855l3412490,363855l3412490,0l0,0x">
                <v:stroke weight="1pt" endcap="flat" joinstyle="miter" miterlimit="10" on="true" color="#000000"/>
                <v:fill on="false" color="#000000" opacity="0"/>
              </v:shape>
              <v:rect id="Rectangle 4361" style="position:absolute;width:563;height:2260;left:33742;top:23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Picture 4359" style="position:absolute;width:21177;height:3713;left:34156;top:25;" filled="f">
                <v:imagedata r:id="rId7"/>
              </v:shape>
              <v:shape id="Picture 4360" style="position:absolute;width:7151;height:3613;left:27127;top:6;" filled="f">
                <v:imagedata r:id="rId8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35A15" w14:textId="77777777" w:rsidR="006C3F29" w:rsidRDefault="00215827">
    <w:pPr>
      <w:spacing w:after="0"/>
      <w:ind w:left="-211" w:right="-67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DA9E3C4" wp14:editId="49937CF1">
              <wp:simplePos x="0" y="0"/>
              <wp:positionH relativeFrom="page">
                <wp:posOffset>946785</wp:posOffset>
              </wp:positionH>
              <wp:positionV relativeFrom="page">
                <wp:posOffset>447039</wp:posOffset>
              </wp:positionV>
              <wp:extent cx="5533390" cy="405639"/>
              <wp:effectExtent l="0" t="0" r="0" b="0"/>
              <wp:wrapSquare wrapText="bothSides"/>
              <wp:docPr id="4344" name="Group 43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33390" cy="405639"/>
                        <a:chOff x="0" y="0"/>
                        <a:chExt cx="5533390" cy="405639"/>
                      </a:xfrm>
                    </wpg:grpSpPr>
                    <wps:wsp>
                      <wps:cNvPr id="4570" name="Shape 4570"/>
                      <wps:cNvSpPr/>
                      <wps:spPr>
                        <a:xfrm>
                          <a:off x="0" y="0"/>
                          <a:ext cx="3412490" cy="3638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12490" h="363855">
                              <a:moveTo>
                                <a:pt x="0" y="0"/>
                              </a:moveTo>
                              <a:lnTo>
                                <a:pt x="3412490" y="0"/>
                              </a:lnTo>
                              <a:lnTo>
                                <a:pt x="3412490" y="363855"/>
                              </a:lnTo>
                              <a:lnTo>
                                <a:pt x="0" y="3638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46" name="Shape 4346"/>
                      <wps:cNvSpPr/>
                      <wps:spPr>
                        <a:xfrm>
                          <a:off x="0" y="0"/>
                          <a:ext cx="3412490" cy="3638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12490" h="363855">
                              <a:moveTo>
                                <a:pt x="0" y="363855"/>
                              </a:moveTo>
                              <a:lnTo>
                                <a:pt x="3412490" y="363855"/>
                              </a:lnTo>
                              <a:lnTo>
                                <a:pt x="341249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49" name="Rectangle 4349"/>
                      <wps:cNvSpPr/>
                      <wps:spPr>
                        <a:xfrm>
                          <a:off x="3374263" y="235713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6F84D1" w14:textId="77777777" w:rsidR="006C3F29" w:rsidRDefault="00215827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347" name="Picture 434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415665" y="2502"/>
                          <a:ext cx="2117725" cy="37138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348" name="Picture 434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12720" y="636"/>
                          <a:ext cx="715163" cy="36131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44" style="width:435.7pt;height:31.9401pt;position:absolute;mso-position-horizontal-relative:page;mso-position-horizontal:absolute;margin-left:74.55pt;mso-position-vertical-relative:page;margin-top:35.2pt;" coordsize="55333,4056">
              <v:shape id="Shape 4571" style="position:absolute;width:34124;height:3638;left:0;top:0;" coordsize="3412490,363855" path="m0,0l3412490,0l3412490,363855l0,363855l0,0">
                <v:stroke weight="0pt" endcap="flat" joinstyle="miter" miterlimit="10" on="false" color="#000000" opacity="0"/>
                <v:fill on="true" color="#000000"/>
              </v:shape>
              <v:shape id="Shape 4346" style="position:absolute;width:34124;height:3638;left:0;top:0;" coordsize="3412490,363855" path="m0,363855l3412490,363855l3412490,0l0,0x">
                <v:stroke weight="1pt" endcap="flat" joinstyle="miter" miterlimit="10" on="true" color="#000000"/>
                <v:fill on="false" color="#000000" opacity="0"/>
              </v:shape>
              <v:rect id="Rectangle 4349" style="position:absolute;width:563;height:2260;left:33742;top:23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Picture 4347" style="position:absolute;width:21177;height:3713;left:34156;top:25;" filled="f">
                <v:imagedata r:id="rId7"/>
              </v:shape>
              <v:shape id="Picture 4348" style="position:absolute;width:7151;height:3613;left:27127;top:6;" filled="f">
                <v:imagedata r:id="rId8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A9493" w14:textId="77777777" w:rsidR="006C3F29" w:rsidRDefault="00215827">
    <w:pPr>
      <w:spacing w:after="0"/>
      <w:ind w:left="-211" w:right="-67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A2CFFDE" wp14:editId="6B60CB13">
              <wp:simplePos x="0" y="0"/>
              <wp:positionH relativeFrom="page">
                <wp:posOffset>946785</wp:posOffset>
              </wp:positionH>
              <wp:positionV relativeFrom="page">
                <wp:posOffset>447039</wp:posOffset>
              </wp:positionV>
              <wp:extent cx="5533390" cy="405639"/>
              <wp:effectExtent l="0" t="0" r="0" b="0"/>
              <wp:wrapSquare wrapText="bothSides"/>
              <wp:docPr id="4332" name="Group 43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33390" cy="405639"/>
                        <a:chOff x="0" y="0"/>
                        <a:chExt cx="5533390" cy="405639"/>
                      </a:xfrm>
                    </wpg:grpSpPr>
                    <wps:wsp>
                      <wps:cNvPr id="4568" name="Shape 4568"/>
                      <wps:cNvSpPr/>
                      <wps:spPr>
                        <a:xfrm>
                          <a:off x="0" y="0"/>
                          <a:ext cx="3412490" cy="3638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12490" h="363855">
                              <a:moveTo>
                                <a:pt x="0" y="0"/>
                              </a:moveTo>
                              <a:lnTo>
                                <a:pt x="3412490" y="0"/>
                              </a:lnTo>
                              <a:lnTo>
                                <a:pt x="3412490" y="363855"/>
                              </a:lnTo>
                              <a:lnTo>
                                <a:pt x="0" y="3638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34" name="Shape 4334"/>
                      <wps:cNvSpPr/>
                      <wps:spPr>
                        <a:xfrm>
                          <a:off x="0" y="0"/>
                          <a:ext cx="3412490" cy="3638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12490" h="363855">
                              <a:moveTo>
                                <a:pt x="0" y="363855"/>
                              </a:moveTo>
                              <a:lnTo>
                                <a:pt x="3412490" y="363855"/>
                              </a:lnTo>
                              <a:lnTo>
                                <a:pt x="341249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37" name="Rectangle 4337"/>
                      <wps:cNvSpPr/>
                      <wps:spPr>
                        <a:xfrm>
                          <a:off x="3374263" y="235713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FD600D" w14:textId="77777777" w:rsidR="006C3F29" w:rsidRDefault="00215827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335" name="Picture 43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415665" y="2502"/>
                          <a:ext cx="2117725" cy="37138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336" name="Picture 43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12720" y="636"/>
                          <a:ext cx="715163" cy="36131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32" style="width:435.7pt;height:31.9401pt;position:absolute;mso-position-horizontal-relative:page;mso-position-horizontal:absolute;margin-left:74.55pt;mso-position-vertical-relative:page;margin-top:35.2pt;" coordsize="55333,4056">
              <v:shape id="Shape 4569" style="position:absolute;width:34124;height:3638;left:0;top:0;" coordsize="3412490,363855" path="m0,0l3412490,0l3412490,363855l0,363855l0,0">
                <v:stroke weight="0pt" endcap="flat" joinstyle="miter" miterlimit="10" on="false" color="#000000" opacity="0"/>
                <v:fill on="true" color="#000000"/>
              </v:shape>
              <v:shape id="Shape 4334" style="position:absolute;width:34124;height:3638;left:0;top:0;" coordsize="3412490,363855" path="m0,363855l3412490,363855l3412490,0l0,0x">
                <v:stroke weight="1pt" endcap="flat" joinstyle="miter" miterlimit="10" on="true" color="#000000"/>
                <v:fill on="false" color="#000000" opacity="0"/>
              </v:shape>
              <v:rect id="Rectangle 4337" style="position:absolute;width:563;height:2260;left:33742;top:23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Picture 4335" style="position:absolute;width:21177;height:3713;left:34156;top:25;" filled="f">
                <v:imagedata r:id="rId7"/>
              </v:shape>
              <v:shape id="Picture 4336" style="position:absolute;width:7151;height:3613;left:27127;top:6;" filled="f">
                <v:imagedata r:id="rId8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F29"/>
    <w:rsid w:val="00062790"/>
    <w:rsid w:val="00212805"/>
    <w:rsid w:val="00215827"/>
    <w:rsid w:val="0026278F"/>
    <w:rsid w:val="003E09B5"/>
    <w:rsid w:val="006C3F29"/>
    <w:rsid w:val="006C754F"/>
    <w:rsid w:val="009A7EE6"/>
    <w:rsid w:val="00AB1FB6"/>
    <w:rsid w:val="00C0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8B115"/>
  <w15:docId w15:val="{A3538A0F-396B-431F-A6BC-32606A35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7" Type="http://schemas.openxmlformats.org/officeDocument/2006/relationships/image" Target="media/image0.jpg"/><Relationship Id="rId2" Type="http://schemas.openxmlformats.org/officeDocument/2006/relationships/image" Target="media/image10.jpg"/><Relationship Id="rId1" Type="http://schemas.openxmlformats.org/officeDocument/2006/relationships/image" Target="media/image9.jp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7" Type="http://schemas.openxmlformats.org/officeDocument/2006/relationships/image" Target="media/image0.jpg"/><Relationship Id="rId2" Type="http://schemas.openxmlformats.org/officeDocument/2006/relationships/image" Target="media/image10.jpg"/><Relationship Id="rId1" Type="http://schemas.openxmlformats.org/officeDocument/2006/relationships/image" Target="media/image9.jp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7" Type="http://schemas.openxmlformats.org/officeDocument/2006/relationships/image" Target="media/image0.jpg"/><Relationship Id="rId2" Type="http://schemas.openxmlformats.org/officeDocument/2006/relationships/image" Target="media/image10.jpg"/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1215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María Pazmiño Delgado</dc:creator>
  <cp:keywords/>
  <cp:lastModifiedBy>Daniel Isaac Sierra Araujo</cp:lastModifiedBy>
  <cp:revision>2</cp:revision>
  <dcterms:created xsi:type="dcterms:W3CDTF">2025-06-26T02:04:00Z</dcterms:created>
  <dcterms:modified xsi:type="dcterms:W3CDTF">2025-06-26T02:04:00Z</dcterms:modified>
</cp:coreProperties>
</file>