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5BCE0" w14:textId="6A7C78FA" w:rsidR="00733258" w:rsidRDefault="00A928CB">
      <w:pPr>
        <w:tabs>
          <w:tab w:val="right" w:pos="9360"/>
        </w:tabs>
      </w:pPr>
      <w:r>
        <w:rPr>
          <w:b/>
        </w:rPr>
        <w:t xml:space="preserve">ITEC 136 Homework </w:t>
      </w:r>
      <w:r w:rsidR="00CC615C">
        <w:rPr>
          <w:b/>
        </w:rPr>
        <w:t>11</w:t>
      </w:r>
      <w:r>
        <w:rPr>
          <w:b/>
        </w:rPr>
        <w:tab/>
        <w:t>Name: _</w:t>
      </w:r>
      <w:r w:rsidR="00144A49">
        <w:rPr>
          <w:b/>
          <w:u w:val="single"/>
        </w:rPr>
        <w:t>Danielle Hooven</w:t>
      </w:r>
      <w:bookmarkStart w:id="0" w:name="_GoBack"/>
      <w:bookmarkEnd w:id="0"/>
      <w:r>
        <w:rPr>
          <w:b/>
        </w:rPr>
        <w:t>_______</w:t>
      </w:r>
    </w:p>
    <w:p w14:paraId="153BAB87" w14:textId="77777777" w:rsidR="00733258" w:rsidRDefault="00733258"/>
    <w:p w14:paraId="2D301ED4" w14:textId="77777777" w:rsidR="00733258" w:rsidRDefault="00A928CB">
      <w:pPr>
        <w:numPr>
          <w:ilvl w:val="0"/>
          <w:numId w:val="1"/>
        </w:numPr>
      </w:pPr>
      <w:r>
        <w:rPr>
          <w:b/>
        </w:rPr>
        <w:t>[10 points]</w:t>
      </w:r>
      <w:r>
        <w:t xml:space="preserve"> Given a list of numbers in random order, write </w:t>
      </w:r>
      <w:r w:rsidR="008A4EA2">
        <w:t xml:space="preserve">insertion sort </w:t>
      </w:r>
      <w:r>
        <w:t xml:space="preserve">algorithm to </w:t>
      </w:r>
      <w:r w:rsidR="00615C6C">
        <w:t>sort the list</w:t>
      </w:r>
      <w:r>
        <w:t>.</w:t>
      </w:r>
      <w:r w:rsidR="008A4EA2">
        <w:t xml:space="preserve"> Discuss the complexity o</w:t>
      </w:r>
      <w:r w:rsidR="003D1416">
        <w:t>f your solution in terms of Big-</w:t>
      </w:r>
      <w:r w:rsidR="008A4EA2">
        <w:t>O notation.</w:t>
      </w:r>
    </w:p>
    <w:p w14:paraId="2A1B7B1E" w14:textId="77777777" w:rsidR="00733258" w:rsidRDefault="00733258"/>
    <w:p w14:paraId="7B4EE80A" w14:textId="77777777" w:rsidR="008A4EA2" w:rsidRDefault="008A4EA2" w:rsidP="008A4EA2">
      <w:pPr>
        <w:numPr>
          <w:ilvl w:val="0"/>
          <w:numId w:val="1"/>
        </w:numPr>
      </w:pPr>
      <w:r>
        <w:rPr>
          <w:b/>
        </w:rPr>
        <w:t>[10 points]</w:t>
      </w:r>
      <w:r>
        <w:t xml:space="preserve"> Given a list of numbers in random order, write selection sort algorithm to sort the list. Discuss the complexity o</w:t>
      </w:r>
      <w:r w:rsidR="003D1416">
        <w:t>f your solution in terms of Big-</w:t>
      </w:r>
      <w:r>
        <w:t>O notation.</w:t>
      </w:r>
    </w:p>
    <w:p w14:paraId="1D28C60A" w14:textId="77777777" w:rsidR="00615C6C" w:rsidRDefault="00615C6C" w:rsidP="00615C6C">
      <w:pPr>
        <w:pStyle w:val="ListParagraph"/>
      </w:pPr>
    </w:p>
    <w:p w14:paraId="40423198" w14:textId="77777777" w:rsidR="00615C6C" w:rsidRDefault="00615C6C" w:rsidP="00615C6C">
      <w:pPr>
        <w:ind w:left="720"/>
      </w:pPr>
    </w:p>
    <w:p w14:paraId="46756464" w14:textId="77777777" w:rsidR="00733258" w:rsidRDefault="00A928CB">
      <w:pPr>
        <w:numPr>
          <w:ilvl w:val="0"/>
          <w:numId w:val="1"/>
        </w:numPr>
        <w:tabs>
          <w:tab w:val="left" w:pos="720"/>
        </w:tabs>
      </w:pPr>
      <w:r>
        <w:rPr>
          <w:b/>
        </w:rPr>
        <w:t>[5 points]</w:t>
      </w:r>
      <w:r>
        <w:t xml:space="preserve"> Weekly Learning and Reflection</w:t>
      </w:r>
      <w:r>
        <w:br/>
        <w:t>In two to three paragraphs of prose (i.e. sentences, not bullet lists) using APA style citations if needed, summarize and interact with the content that was covered in the introductory videos provided for this course.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sectPr w:rsidR="0073325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AC0E95"/>
    <w:multiLevelType w:val="multilevel"/>
    <w:tmpl w:val="16D67E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58"/>
    <w:rsid w:val="00144A49"/>
    <w:rsid w:val="003D1416"/>
    <w:rsid w:val="00615C6C"/>
    <w:rsid w:val="00733258"/>
    <w:rsid w:val="008A4EA2"/>
    <w:rsid w:val="00A928CB"/>
    <w:rsid w:val="00CC615C"/>
    <w:rsid w:val="00EB7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AFBD"/>
  <w15:docId w15:val="{2C90906E-AE24-4A54-8186-E47A33FC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15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YoungheeJessie Kong</dc:creator>
  <cp:lastModifiedBy>Danielle Hooven</cp:lastModifiedBy>
  <cp:revision>3</cp:revision>
  <dcterms:created xsi:type="dcterms:W3CDTF">2018-12-20T16:16:00Z</dcterms:created>
  <dcterms:modified xsi:type="dcterms:W3CDTF">2020-11-18T02:08:00Z</dcterms:modified>
</cp:coreProperties>
</file>