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B856" w14:textId="1717F599" w:rsidR="00A4476D" w:rsidRDefault="00F1146A">
      <w:hyperlink r:id="rId4" w:history="1">
        <w:r w:rsidR="001A265F" w:rsidRPr="00415BD5">
          <w:rPr>
            <w:rStyle w:val="a4"/>
          </w:rPr>
          <w:t>https://gb.ru/lessons/396437</w:t>
        </w:r>
      </w:hyperlink>
      <w:r w:rsidR="001A265F">
        <w:t xml:space="preserve"> </w:t>
      </w:r>
    </w:p>
    <w:p w14:paraId="638BE932" w14:textId="77777777" w:rsidR="00F1146A" w:rsidRPr="00BA5D51" w:rsidRDefault="00F1146A" w:rsidP="00F1146A">
      <w:pPr>
        <w:rPr>
          <w:sz w:val="24"/>
          <w:szCs w:val="24"/>
        </w:rPr>
      </w:pPr>
      <w:r>
        <w:rPr>
          <w:sz w:val="24"/>
          <w:szCs w:val="24"/>
        </w:rPr>
        <w:t xml:space="preserve">студент Даниил Конев </w:t>
      </w:r>
    </w:p>
    <w:p w14:paraId="0D35BDC9" w14:textId="77777777" w:rsidR="00F1146A" w:rsidRDefault="00F1146A"/>
    <w:p w14:paraId="3F31E4A1" w14:textId="6ADE091E" w:rsidR="00595BF6" w:rsidRDefault="00595BF6">
      <w:r>
        <w:t>Задача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5BF6" w14:paraId="6B90812D" w14:textId="77777777" w:rsidTr="00595BF6">
        <w:tc>
          <w:tcPr>
            <w:tcW w:w="10456" w:type="dxa"/>
          </w:tcPr>
          <w:p w14:paraId="688CB526" w14:textId="77777777" w:rsidR="00595BF6" w:rsidRDefault="00595BF6" w:rsidP="00595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директориями в Linux</w:t>
            </w:r>
          </w:p>
          <w:p w14:paraId="26DF9CD6" w14:textId="45D0A868" w:rsidR="00595BF6" w:rsidRPr="009C0B2B" w:rsidRDefault="00595BF6" w:rsidP="009C0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 Создать новую директорию и переместить туда файл "Human Friends".</w:t>
            </w:r>
          </w:p>
        </w:tc>
      </w:tr>
    </w:tbl>
    <w:p w14:paraId="4B713407" w14:textId="474761AA" w:rsidR="00226755" w:rsidRDefault="00226755" w:rsidP="00595BF6">
      <w:pPr>
        <w:spacing w:after="0"/>
      </w:pPr>
    </w:p>
    <w:p w14:paraId="187A9BCD" w14:textId="32B7CBF5" w:rsidR="00595BF6" w:rsidRDefault="00595BF6" w:rsidP="00595BF6">
      <w:pPr>
        <w:spacing w:after="0"/>
      </w:pPr>
    </w:p>
    <w:p w14:paraId="50185097" w14:textId="31B88573" w:rsidR="00595BF6" w:rsidRDefault="00595BF6" w:rsidP="00595BF6">
      <w:pPr>
        <w:spacing w:after="0"/>
      </w:pPr>
      <w:r>
        <w:t>Решение</w:t>
      </w:r>
    </w:p>
    <w:p w14:paraId="0BDA52E6" w14:textId="6ED93AAA" w:rsidR="00595BF6" w:rsidRDefault="00FE6FBA" w:rsidP="00595BF6">
      <w:pPr>
        <w:spacing w:after="0"/>
      </w:pPr>
      <w:r>
        <w:rPr>
          <w:noProof/>
        </w:rPr>
        <w:drawing>
          <wp:inline distT="0" distB="0" distL="0" distR="0" wp14:anchorId="1EAC7AA7" wp14:editId="2620364C">
            <wp:extent cx="6645910" cy="19304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BF6" w:rsidSect="00595B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F5"/>
    <w:rsid w:val="001A265F"/>
    <w:rsid w:val="00226755"/>
    <w:rsid w:val="00595BF6"/>
    <w:rsid w:val="009C0B2B"/>
    <w:rsid w:val="00A4476D"/>
    <w:rsid w:val="00CE41E7"/>
    <w:rsid w:val="00E51DF5"/>
    <w:rsid w:val="00F1146A"/>
    <w:rsid w:val="00FE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8779"/>
  <w15:chartTrackingRefBased/>
  <w15:docId w15:val="{73928582-7936-4A80-8ED9-56A04CFB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BF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A26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2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b.ru/lessons/3964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8</cp:revision>
  <dcterms:created xsi:type="dcterms:W3CDTF">2024-01-21T13:22:00Z</dcterms:created>
  <dcterms:modified xsi:type="dcterms:W3CDTF">2024-01-21T20:34:00Z</dcterms:modified>
</cp:coreProperties>
</file>