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ind w:left="0" w:hanging="0"/>
        <w:jc w:val="center"/>
        <w:rPr/>
      </w:pPr>
      <w:r>
        <w:rPr>
          <w:sz w:val="28"/>
          <w:szCs w:val="28"/>
          <w:lang w:val="uk-UA"/>
        </w:rPr>
        <w:t>ім. І Сікорського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прикладної математики</w:t>
      </w:r>
    </w:p>
    <w:p>
      <w:pPr>
        <w:pStyle w:val="Normal"/>
        <w:ind w:left="0" w:hang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№2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дизайн»</w:t>
      </w:r>
    </w:p>
    <w:p>
      <w:pPr>
        <w:pStyle w:val="Titl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</w:t>
      </w:r>
      <w:r>
        <w:rPr>
          <w:b/>
          <w:bCs/>
          <w:sz w:val="28"/>
          <w:szCs w:val="28"/>
        </w:rPr>
        <w:t>Доступ до об’єктної моделі Web-документа засобами мови Javascript</w:t>
      </w:r>
      <w:r>
        <w:rPr>
          <w:sz w:val="28"/>
          <w:szCs w:val="28"/>
          <w:lang w:val="uk-UA"/>
        </w:rPr>
        <w:t>»</w:t>
      </w:r>
    </w:p>
    <w:p>
      <w:pPr>
        <w:pStyle w:val="Titl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b/>
          <w:lang w:val="uk-UA"/>
        </w:rPr>
        <w:t>Викона</w:t>
      </w:r>
      <w:r>
        <w:rPr>
          <w:b/>
          <w:lang w:val="uk-UA"/>
        </w:rPr>
        <w:t>в</w:t>
      </w:r>
      <w:r>
        <w:rPr>
          <w:b/>
          <w:lang w:val="uk-UA"/>
        </w:rPr>
        <w:t>:                                                                                                            Перевірив(ла):</w:t>
      </w:r>
    </w:p>
    <w:p>
      <w:pPr>
        <w:pStyle w:val="Normal"/>
        <w:spacing w:lineRule="auto" w:line="360"/>
        <w:rPr/>
      </w:pPr>
      <w:r>
        <w:rPr>
          <w:lang w:val="uk-UA"/>
        </w:rPr>
        <w:t>студентка групи КВ-</w:t>
      </w:r>
      <w:r>
        <w:rPr>
          <w:lang w:val="uk-UA"/>
        </w:rPr>
        <w:t>4</w:t>
      </w:r>
      <w:r>
        <w:rPr>
          <w:lang w:val="uk-UA"/>
        </w:rPr>
        <w:t>3</w:t>
      </w:r>
    </w:p>
    <w:p>
      <w:pPr>
        <w:pStyle w:val="Normal"/>
        <w:spacing w:lineRule="auto" w:line="360"/>
        <w:rPr>
          <w:lang w:val="uk-UA"/>
        </w:rPr>
      </w:pPr>
      <w:r>
        <w:rPr/>
        <w:t>Бойко Данило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201</w:t>
      </w:r>
      <w:r>
        <w:rPr>
          <w:sz w:val="28"/>
          <w:szCs w:val="28"/>
          <w:lang w:val="uk-UA"/>
        </w:rPr>
        <w:t>7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>Лабораторна робота №2.</w:t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rFonts w:eastAsia="Calibri" w:eastAsiaTheme="minorHAnsi"/>
          <w:color w:val="000000"/>
          <w:lang w:val="uk-UA" w:eastAsia="en-US"/>
        </w:rPr>
      </w:pPr>
      <w:r>
        <w:rPr>
          <w:rFonts w:eastAsia="Calibri" w:eastAsiaTheme="minorHAnsi"/>
          <w:b/>
          <w:iCs/>
          <w:color w:val="000000"/>
          <w:lang w:val="uk-UA" w:eastAsia="en-US"/>
        </w:rPr>
        <w:t>Метою</w:t>
      </w:r>
      <w:r>
        <w:rPr>
          <w:rFonts w:eastAsia="Calibri" w:eastAsiaTheme="minorHAnsi"/>
          <w:i/>
          <w:iCs/>
          <w:color w:val="000000"/>
          <w:lang w:val="uk-UA" w:eastAsia="en-US"/>
        </w:rPr>
        <w:t xml:space="preserve"> </w:t>
      </w:r>
      <w:r>
        <w:rPr>
          <w:rFonts w:eastAsia="Calibri" w:eastAsiaTheme="minorHAnsi"/>
          <w:color w:val="000000"/>
          <w:lang w:val="uk-UA" w:eastAsia="en-US"/>
        </w:rPr>
        <w:t xml:space="preserve">лабораторної роботи є оволодіння навичками маніпулювання інформаційним вмістом </w:t>
      </w:r>
      <w:r>
        <w:rPr>
          <w:rFonts w:eastAsia="Calibri" w:eastAsiaTheme="minorHAnsi"/>
          <w:color w:val="000000"/>
          <w:lang w:eastAsia="en-US"/>
        </w:rPr>
        <w:t>Web</w:t>
      </w:r>
      <w:r>
        <w:rPr>
          <w:rFonts w:eastAsia="Calibri" w:eastAsiaTheme="minorHAnsi"/>
          <w:color w:val="000000"/>
          <w:lang w:val="uk-UA" w:eastAsia="en-US"/>
        </w:rPr>
        <w:t xml:space="preserve">-документа засобами мови </w:t>
      </w:r>
      <w:r>
        <w:rPr>
          <w:rFonts w:eastAsia="Calibri" w:eastAsiaTheme="minorHAnsi"/>
          <w:color w:val="000000"/>
          <w:lang w:eastAsia="en-US"/>
        </w:rPr>
        <w:t>Javascript</w:t>
      </w:r>
      <w:r>
        <w:rPr>
          <w:rFonts w:eastAsia="Calibri" w:eastAsiaTheme="minorHAnsi"/>
          <w:color w:val="000000"/>
          <w:lang w:val="uk-UA" w:eastAsia="en-US"/>
        </w:rPr>
        <w:t xml:space="preserve">. </w:t>
      </w:r>
    </w:p>
    <w:p>
      <w:pPr>
        <w:pStyle w:val="Normal"/>
        <w:rPr>
          <w:rFonts w:eastAsia="Calibri" w:eastAsiaTheme="minorHAnsi"/>
          <w:color w:val="000000"/>
          <w:lang w:eastAsia="en-US"/>
        </w:rPr>
      </w:pPr>
      <w:r>
        <w:rPr>
          <w:rFonts w:eastAsia="Calibri" w:eastAsiaTheme="minorHAnsi"/>
          <w:b/>
          <w:iCs/>
          <w:color w:val="000000"/>
          <w:lang w:eastAsia="en-US"/>
        </w:rPr>
        <w:t>Завдання</w:t>
      </w:r>
      <w:r>
        <w:rPr>
          <w:rFonts w:eastAsia="Calibri" w:eastAsiaTheme="minorHAnsi"/>
          <w:i/>
          <w:iCs/>
          <w:color w:val="000000"/>
          <w:lang w:eastAsia="en-US"/>
        </w:rPr>
        <w:t xml:space="preserve"> </w:t>
      </w:r>
      <w:r>
        <w:rPr>
          <w:rFonts w:eastAsia="Calibri" w:eastAsiaTheme="minorHAnsi"/>
          <w:color w:val="000000"/>
          <w:lang w:eastAsia="en-US"/>
        </w:rPr>
        <w:t xml:space="preserve">на лабораторну роботу: </w:t>
      </w:r>
    </w:p>
    <w:p>
      <w:pPr>
        <w:pStyle w:val="Normal"/>
        <w:spacing w:before="0" w:after="197"/>
        <w:rPr>
          <w:rFonts w:eastAsia="Calibri" w:eastAsiaTheme="minorHAnsi"/>
          <w:color w:val="000000"/>
          <w:lang w:eastAsia="en-US"/>
        </w:rPr>
      </w:pPr>
      <w:r>
        <w:rPr>
          <w:rFonts w:eastAsia="Calibri" w:eastAsiaTheme="minorHAnsi"/>
          <w:color w:val="000000"/>
          <w:lang w:eastAsia="en-US"/>
        </w:rPr>
        <w:t xml:space="preserve">1. Ознайомитись із основами XHTML DOM та синтаксисом мови Javascript. </w:t>
      </w:r>
    </w:p>
    <w:p>
      <w:pPr>
        <w:pStyle w:val="Normal"/>
        <w:spacing w:before="0" w:after="197"/>
        <w:rPr>
          <w:rFonts w:eastAsia="Calibri" w:eastAsiaTheme="minorHAnsi"/>
          <w:color w:val="000000"/>
          <w:lang w:eastAsia="en-US"/>
        </w:rPr>
      </w:pPr>
      <w:r>
        <w:rPr>
          <w:rFonts w:eastAsia="Calibri" w:eastAsiaTheme="minorHAnsi"/>
          <w:color w:val="000000"/>
          <w:lang w:eastAsia="en-US"/>
        </w:rPr>
        <w:t xml:space="preserve">2. Набути практичних навичок програмування мовою Javascript. </w:t>
      </w:r>
    </w:p>
    <w:p>
      <w:pPr>
        <w:pStyle w:val="Normal"/>
        <w:rPr>
          <w:rFonts w:eastAsia="Calibri" w:eastAsiaTheme="minorHAnsi"/>
          <w:color w:val="000000"/>
          <w:lang w:eastAsia="en-US"/>
        </w:rPr>
      </w:pPr>
      <w:r>
        <w:rPr>
          <w:rFonts w:eastAsia="Calibri" w:eastAsiaTheme="minorHAnsi"/>
          <w:color w:val="000000"/>
          <w:lang w:eastAsia="en-US"/>
        </w:rPr>
        <w:t xml:space="preserve">3. Розробити програму маніпулювання вмістом XHTML-сторінки за вказаним варіантом. </w:t>
      </w:r>
    </w:p>
    <w:p>
      <w:pPr>
        <w:pStyle w:val="Title"/>
        <w:jc w:val="left"/>
        <w:rPr>
          <w:b/>
          <w:b/>
        </w:rPr>
      </w:pPr>
      <w:r>
        <w:rPr>
          <w:b/>
        </w:rPr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Варіант 20. </w:t>
      </w:r>
    </w:p>
    <w:p>
      <w:pPr>
        <w:pStyle w:val="Title"/>
        <w:jc w:val="left"/>
        <w:rPr>
          <w:b/>
          <w:b/>
          <w:lang w:val="uk-UA"/>
        </w:rPr>
      </w:pPr>
      <w:r>
        <w:rPr/>
        <w:drawing>
          <wp:inline distT="0" distB="0" distL="0" distR="3175">
            <wp:extent cx="5940425" cy="12452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left"/>
        <w:rPr>
          <w:b/>
          <w:b/>
          <w:lang w:val="uk-UA"/>
        </w:rPr>
      </w:pPr>
      <w:r>
        <w:rPr>
          <w:b/>
          <w:lang w:val="uk-UA"/>
        </w:rPr>
        <w:t xml:space="preserve"> </w:t>
      </w:r>
    </w:p>
    <w:p>
      <w:pPr>
        <w:pStyle w:val="Normal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Текст програми: 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Lab.css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body{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background: Gainsboro;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#left{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float: left;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position: relative;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top: 100px;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margin: 0 50px;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width: 300px;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height: 250px;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outline : 1 px solid black;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background: Silver;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#top{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float: left;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width: 800px;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height: 90px;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text-align: center;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line-height: 90px;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font-size: 30px;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outline : 1 px solid black;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background: Silver;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#main{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margin-top: 10px;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float: left;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width: 800px;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min-height: 500px;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outline : 1 px solid black;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background: Silver;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#start{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width: 100%;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height: 100px;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#delay, #wid{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width: 50%;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height: 50px;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ab/>
        <w:t>margin: 10px 5%;</w:t>
      </w:r>
    </w:p>
    <w:p>
      <w:pPr>
        <w:pStyle w:val="Normal"/>
        <w:rPr>
          <w:rFonts w:ascii="Arial" w:hAnsi="Arial" w:cs="Arial"/>
          <w:b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Lab.html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&lt;html&gt;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&lt;head&gt;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&lt;title&gt;lab 3&lt;/title&gt;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&lt;link type="text/css" rel="stylesheet" href="lab.css" /&gt;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&lt;script src="lab.js"&gt;&lt;/script&gt;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&lt;/head&gt;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&lt;body onload="showGallery()"&gt;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&lt;div id="left"&gt;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&lt;select id='wid' width='1000px'&gt;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disabled='disabled'&gt;Choose slides width&lt;/option&gt;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value='0.1'&gt;10%&lt;/option&gt;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value='0.2'&gt;20%&lt;/option&gt;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value='0.3'&gt;30%&lt;/option&gt;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value='0.4'&gt;40%&lt;/option&gt;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value='0.5' selected='selected'&gt;50%&lt;/option&gt;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value='0.6'&gt;60%&lt;/option&gt;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value='0.7'&gt;70%&lt;/option&gt;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value='0.8'&gt;80%&lt;/option&gt;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value='0.9'&gt;90%&lt;/option&gt;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value='1'&gt;100%&lt;/option&gt;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&lt;/select&gt;Slides width&lt;br /&gt;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&lt;select id='delay'&gt;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disabled='disabled'&gt;Choose delay time&lt;/option&gt;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value='0.1'&gt;0.1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value='0.3'&gt;0.3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value='0.5' selected='selected'&gt;0.5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value='1'&gt;1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value='2'&gt;2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value='3'&gt;3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value='4'&gt;4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&lt;option value='5'&gt;5 sec&lt;/option&gt;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&lt;/select&gt;Delay time&lt;br /&gt;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&lt;button id="start" onclick="go()"&gt;Start slideshow&lt;/button&gt;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&lt;/div&gt;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&lt;div id="top"&gt;&lt;/div&gt;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&lt;div id="main"&gt;&lt;div&gt;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&lt;/body&gt;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&lt;/html&gt;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Lab.js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showGallery(){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pics = new Array(7);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win = document.getElementById('main');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 = document.getElementById('start');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btn.counter = 1;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for(i = 1; i &lt;= pics.length; i++){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pics[i-1] = 'pics/' + i + '.JPG';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addPics(pics[i-1]);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makeStatus(null, pics.length);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addPics(name){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 = document.createElement('img');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tmp.style.width = '196px';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tmp.src = name;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tmp.style.margin = '1px';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tmp.style.width = '196px';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tmp.style.border = '1px groove silver';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tmp.style.float = 'left';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win.appendChild(tmp);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makeStatus(num, numAll){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var win = document.getElementById('top');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 xml:space="preserve">if (!num) 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 xml:space="preserve"> win.innerHTML = 'Pictures is gallery -' + numAll; 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else win.innerHTML = num + ' / ' + numAll;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//--------------------------------------------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loading(){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 = document.createElement('span');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h.innerText = 'Loading...';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h.style.lineHeight = '500px';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h.style.textAlign = 'center';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h.style.position = 'absolute';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h.style.fontSize = '30px';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h.style.width = '800px';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h.style.display = 'inline';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win.appendChild(h);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go(){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sel2 = document.getElementById('delay');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delay = sel2.options[sel2.selectedIndex].value * 1000;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sel2.disabled = 'dis';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if (btn.counter == 1){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btn.disabled = 'dis';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setTimeout(function(){btn.disabled = null}, delay);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hide();</w:t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}else{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stop();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stop(){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btn.disabled = '';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while(tmp){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win.removeChild(tmp);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 = document.getElementsByTagName('img')[0];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clearInterval(ID);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showGallery();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sel1.disabled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sel2.disabled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btn.innerHTML = 'Start slideshow';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btn.counter = 1;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h.style.display = 'none';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hide(){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var maxWid = 800;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loading();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sel1 = document.getElementById('wid');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wid = sel1.options[sel1.selectedIndex].value * maxWid;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sel1.disabled = 'dis';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btn.innerHTML = 'Stop slideshow';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btn.counter = 2;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for (i = 0; i &lt; pics.length; i++){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 = document.getElementsByTagName('img')[i];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tmp.style.display = 'none';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tmp.style.border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tmp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 = 0;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ID = setInterval(slide, delay);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>function slide(){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if (h.style.display == 'inline') h.style.display = 'none';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if (tmp) tmp.parentNode.removeChild(tmp);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if (i == pics.length) 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clearInterval(ID);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showGallery();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sel1.disabled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sel2.disabled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btn.disabled = null;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btn.counter = 1;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}else{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 = document.getElementsByTagName('img')[0];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tmp.style.display = 'block';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tmp.style.outline = '1 px solid black';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tmp.style.width = wid;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tmp.style.heigth = parseInt(wid)/1.5;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var sides = (800 - parseInt(wid))/2;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var vert = (500 - parseInt(tmp.style.heigth))/2;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if (wid != 800) tmp.style.margin = vert+'px '+sides+'px';</w:t>
        <w:tab/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i++;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//-----------------------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ab/>
        <w:t>makeStatus(i, pics.length);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r>
        <w:rPr>
          <w:rFonts w:cs="Arial" w:ascii="Arial" w:hAnsi="Arial"/>
          <w:sz w:val="18"/>
          <w:szCs w:val="18"/>
          <w:lang w:val="en-US"/>
        </w:rPr>
        <w:tab/>
        <w:t>}</w:t>
      </w:r>
    </w:p>
    <w:p>
      <w:pPr>
        <w:pStyle w:val="Normal"/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  <w:r>
        <w:rPr>
          <w:rFonts w:cs="Arial" w:ascii="Arial" w:hAnsi="Arial"/>
          <w:sz w:val="18"/>
          <w:szCs w:val="18"/>
          <w:lang w:val="en-US"/>
        </w:rPr>
        <w:t>}</w:t>
      </w:r>
    </w:p>
    <w:p>
      <w:pPr>
        <w:pStyle w:val="Normal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Результати роботи:</w:t>
        <w:br/>
      </w:r>
      <w:r>
        <w:rPr>
          <w:b/>
          <w:sz w:val="32"/>
          <w:szCs w:val="32"/>
          <w:lang w:val="uk-UA"/>
        </w:rPr>
        <w:drawing>
          <wp:inline distT="0" distB="5715" distL="0" distR="5715">
            <wp:extent cx="3823970" cy="201358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</w:r>
    </w:p>
    <w:p>
      <w:pPr>
        <w:pStyle w:val="Normal"/>
        <w:rPr/>
      </w:pPr>
      <w:r>
        <w:rPr/>
        <w:drawing>
          <wp:inline distT="0" distB="0" distL="0" distR="3810">
            <wp:extent cx="3863340" cy="20243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12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link w:val="a3"/>
    <w:uiPriority w:val="99"/>
    <w:qFormat/>
    <w:rsid w:val="00dc17d7"/>
    <w:rPr>
      <w:rFonts w:ascii="Times New Roman" w:hAnsi="Times New Roman" w:eastAsia="Times New Roman" w:cs="Times New Roman"/>
      <w:sz w:val="24"/>
      <w:szCs w:val="20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a4"/>
    <w:uiPriority w:val="99"/>
    <w:qFormat/>
    <w:rsid w:val="00dc17d7"/>
    <w:pPr>
      <w:jc w:val="center"/>
    </w:pPr>
    <w:rPr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dc17d7"/>
    <w:pPr>
      <w:spacing w:before="0" w:after="0"/>
      <w:ind w:left="720" w:hanging="0"/>
      <w:contextualSpacing/>
    </w:pPr>
    <w:rPr>
      <w:sz w:val="20"/>
      <w:szCs w:val="20"/>
      <w:lang w:val="en-US" w:eastAsia="en-US"/>
    </w:rPr>
  </w:style>
  <w:style w:type="paragraph" w:styleId="Default" w:customStyle="1">
    <w:name w:val="Default"/>
    <w:qFormat/>
    <w:rsid w:val="00d445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LibreOffice/5.0.6.3$Linux_X86_64 LibreOffice_project/00m0$Build-3</Application>
  <Paragraphs>218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2016-03-20T19:54:00Z</dcterms:created>
  <dc:creator>Sasha</dc:creator>
  <dc:language>ru-RU</dc:language>
  <dcterms:modified xsi:type="dcterms:W3CDTF">2017-05-25T14:11:18Z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