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ELLAH FILMES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Auditoria Completa do Google Drive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Mapeamento de Estrutura + Arquitetura para EllahOS + LangGraph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Março 2026</w:t>
      </w:r>
    </w:p>
    <w:p>
      <w:pPr>
        <w:pStyle w:val="Heading1"/>
      </w:pPr>
      <w:r>
        <w:t xml:space="preserve">1. Visão Geral do Ecossistema Google Drive</w:t>
      </w:r>
    </w:p>
    <w:p>
      <w:pPr>
        <w:spacing w:after="200"/>
      </w:pPr>
      <w:r>
        <w:t xml:space="preserve">O Drive da Ellah Filmes está organizado como um </w:t>
      </w:r>
      <w:r>
        <w:rPr>
          <w:b/>
          <w:bCs/>
        </w:rPr>
        <w:t xml:space="preserve">Shared Drive corporativo</w:t>
      </w:r>
      <w:r>
        <w:t xml:space="preserve"> (não My Drive pessoal). A estrutura central gira em torno de </w:t>
      </w:r>
      <w:r>
        <w:rPr>
          <w:b/>
          <w:bCs/>
        </w:rPr>
        <w:t xml:space="preserve">jobs numerados sequencialmente</w:t>
      </w:r>
      <w:r>
        <w:t xml:space="preserve"> (036, 037, 038, 039, 040...), onde cada job é um projeto audiovisual completo com cliente, agência e escopo definidos. Múltiplos usuários operam no Drive: danillo@ellahfilmes.com (owner principal), contas@ellahfilmes.com, finalizacao@colorbarfilmes.com, arthurduarte@ellahfilmes.com, teste@ellahfilmes.com.</w:t>
      </w:r>
    </w:p>
    <w:p>
      <w:pPr>
        <w:pStyle w:val="Heading2"/>
      </w:pPr>
      <w:r>
        <w:t xml:space="preserve">1.1 Jobs Identificados no Drive (por ano)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2000"/>
        <w:gridCol w:w="18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Cliente/Agência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de Emergência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 Portella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Bahia Regionais Posicionamento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Fazer? Senac!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SENAC SP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DE ANO | Linha 1 | Linha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Debrito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PURA UNUM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andamento</w:t>
            </w:r>
          </w:p>
        </w:tc>
      </w:tr>
    </w:tbl>
    <w:p>
      <w:pPr>
        <w:spacing w:before="200" w:after="200"/>
      </w:pPr>
      <w:r>
        <w:t xml:space="preserve">Observação: jobs anteriores ao 036 existem mas não aparecem nas buscas recentes. O padrão de nomenclatura é </w:t>
      </w:r>
      <w:r>
        <w:rPr>
          <w:b/>
          <w:bCs/>
          <w:i/>
          <w:iCs/>
        </w:rPr>
        <w:t xml:space="preserve">{INDEX}_{NOME_JOB}_{CLIENTE/AGÊNCIA}</w:t>
      </w:r>
      <w:r>
        <w:t xml:space="preserve">. Jobs do Gov. do Brasil (DECUPADO_20250054GG22) e Mesários TSE 2026 também foram identificados como projetos especiais.</w:t>
      </w:r>
    </w:p>
    <w:p>
      <w:pPr>
        <w:pStyle w:val="Heading1"/>
      </w:pPr>
      <w:r>
        <w:t xml:space="preserve">2. Estrutura de Pastas por Job (Real do Drive)</w:t>
      </w:r>
    </w:p>
    <w:p>
      <w:pPr>
        <w:spacing w:after="200"/>
      </w:pPr>
      <w:r>
        <w:t xml:space="preserve">Cada job possui uma pasta raiz que segue a estrutura abaixo. Confirmado pelo job 040_PURA_UNUM (mais recente e completo):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8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01_DOCUMENTOS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gerais do job (briefing, etc.)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02_FINANCEIRO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PASTA - 8 subpastas (ver seção 3)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Dir. Produção, 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03_MONSTRO_PESQUISA_ARTES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Referências visuais, moodboards, pesquisa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Arte, Diretor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04_CRONOGRAMA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 de cronograma do job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Produção, 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05_CONTRATOS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equipe + elenco + PDFs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Jurídico, Produção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06_FORNECEDORES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Subpastas: Arte, Figurino, etc.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Produção, Compras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07_CLIENTES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Materiais do cliente, aprovações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08_POS_PRODUCAO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bruto, montagem, color, cópias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Pós-produção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09_ATENDIMENTO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Pré-prod, aprovação interna, roteiro, PPM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Atendimento, Diretor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10_VENDAS/PRODUTOR_EXECUTIVO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projeto, decupado, carta orçamento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Comercial, 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Detalhamento: 02_FINANCEIRO (Correção sobre o GG)</w:t>
      </w:r>
    </w:p>
    <w:p>
      <w:pPr>
        <w:spacing w:after="200"/>
      </w:pPr>
      <w:r>
        <w:rPr>
          <w:b/>
          <w:bCs/>
          <w:color w:val="CC0000"/>
        </w:rPr>
        <w:t xml:space="preserve">CORREÇÃO IMPORTANTE: </w:t>
      </w:r>
      <w:r>
        <w:t xml:space="preserve">O GG (Gastos Gerais) é uma </w:t>
      </w:r>
      <w:r>
        <w:rPr>
          <w:b/>
          <w:bCs/>
        </w:rPr>
        <w:t xml:space="preserve">subpasta</w:t>
      </w:r>
      <w:r>
        <w:t xml:space="preserve"> dentro do 02_FINANCEIRO, não é sinônimo do financeiro inteiro. A pasta 03_GASTOS GERAIS contém a planilha GG_ que é o arquivo de controle operacional de custos. Mas o financeiro é muito mais amplo: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3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tem dentro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Fluxo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01_CARTA_ORCAMENTO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 com template timbrado: cliente, agência, valor total, descrição do job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VENDAS: Proposta comercial enviada ao cliente. Gerada automaticamente pelo Apps Script.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02_DECUPADO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detalhado de orçamento por cena/item. Quebra do valor total em linhas específicas.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VENDAS/PRODUÇÃO: Base para negociação e planejamento de custo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03_GASTOS GERAIS (GG)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planilha GG_ com 8 abas: OC, CUSTOS_REAIS, EQUIPE, PRODUCAO, DEPOSITOS, PEDIDO EMISSAO NF, CALENDARIO, MAPA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PRODUÇÃO/FINANCEIRO: Coração operacional. Onde se controla cada custo real, pede NF, registra pagamento.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04_NOTAFISCAL_RECEBIMENTO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de NFs recebidas dos fornecedores. Salvos automaticamente pelo Apps Script que varre Gmail.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FINANCEIRO: Arquivo fiscal. Cada NF é vinculada a uma linha do CUSTOS_REAIS.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05_COMPROVANTES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PDFs/fotos de comprovantes de pagamento (PIX, transferência, etc.).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FINANCEIRO: Prova de pagamento para cada custo.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06_NOTINHAS_PRODUCAO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Recibos de pequenos gastos de produção (gasolina, alimentação, materiais).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PRODUÇÃO: Prestação de contas de verba entregue em mãos.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07_NOTAFISCAL_FINAL_PRODUCAO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 que a ELLAH emite pro cliente. Subpastas: PRODUCAO, ARTE, FIGURINO.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FINANCEIRO/CONTABILIDADE: NF de saída (faturamento). Organizada por departamento.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08_FECHAMENTO_LUCRO_PREJUIZO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final: valor recebido vs. gastos reais = margem do job.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GESTÃO: Resultado financeiro final do job. É o P&amp;L por projeto.</w:t>
            </w:r>
          </w:p>
        </w:tc>
      </w:tr>
    </w:tbl>
    <w:p>
      <w:pPr>
        <w:spacing w:before="200" w:after="200"/>
      </w:pPr>
      <w:r>
        <w:t xml:space="preserve">Também identificada a pasta </w:t>
      </w:r>
      <w:r>
        <w:rPr>
          <w:b/>
          <w:bCs/>
        </w:rPr>
        <w:t xml:space="preserve">02_FECHAMENTO_PARA_PD</w:t>
      </w:r>
      <w:r>
        <w:t xml:space="preserve"> dentro do atendimento, que parece ser o fechamento de informações para o Produtor/Diretor, separado do fechamento financeiro.</w:t>
      </w:r>
    </w:p>
    <w:p>
      <w:pPr>
        <w:pStyle w:val="Heading1"/>
      </w:pPr>
      <w:r>
        <w:t xml:space="preserve">4. Detalhamento: 09_ATENDIMENTO</w:t>
      </w:r>
    </w:p>
    <w:p>
      <w:pPr>
        <w:spacing w:after="200"/>
      </w:pPr>
      <w:r>
        <w:t xml:space="preserve">O atendimento é o departamento que faz a ponte entre o cliente e a produção. No Drive, a pasta 09_ATENDIMENTO tem subpastas orientadas por fase: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5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 / Quando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01_PRE_PRODUCAO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Materiais de pré: aprovação interna, roteiro, PPM (Pre-Production Meeting)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+ Diretor. Antes da diária.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01_APROVACAO_INTERNA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de aprovação interna antes de enviar ao cliente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valida com direção antes do cliente 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02_ROTEIRO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Versões de roteiro, storyboard narrativo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recebe do Diretor, envia ao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03_PPM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do PPM com todos os detalhes técnicos e criativos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Reunião de alinhamento pré-diária com cliente/agência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02_PRE_PRODUCAO (segunda)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Parece ser uma segunda fase ou duplicação (confirmada nos jobs 039 e 040)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 separação de fases ou versões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05_PASSAGEM/HOTEL ATENDIMENTO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de viagem: passagens e hotel para equipe de atendimento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Atendimento. Aparece em todos os jobs.</w:t>
            </w:r>
          </w:p>
        </w:tc>
      </w:tr>
    </w:tbl>
    <w:p>
      <w:pPr>
        <w:pStyle w:val="Heading1"/>
      </w:pPr>
      <w:r>
        <w:t xml:space="preserve">5. Detalhamento: 10_VENDAS/PRODUTOR_EXECUTIVO</w:t>
      </w:r>
    </w:p>
    <w:p>
      <w:pPr>
        <w:spacing w:after="200"/>
      </w:pPr>
      <w:r>
        <w:t xml:space="preserve">A pasta de vendas é onde nasce o job. O Produtor Executivo lidera essa área.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01_INICIO_DO_PROJETO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que inicia o job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de partida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02_DECUPADO/CARTAORCAMENTO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Orçamento (Google Doc timbrado) + Decupado de custos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formal que vai pro cliente/agência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04_CRONOGRAMA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 de cronograma geral do job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 entregas e marcos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Documentos e Planilhas Gerados por Job</w:t>
      </w:r>
    </w:p>
    <w:p>
      <w:pPr>
        <w:spacing w:after="200"/>
      </w:pPr>
      <w:r>
        <w:t xml:space="preserve">Para cada job criado, o Apps Script gera automaticamente os seguintes documentos: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3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no Drive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 Dono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Carta Orçamento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Carta_Orcamento_040_PURA_UNUM, CARTA_ORCAMENTO_v5_Senac_Fotografia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Vendas/Comercial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Planilha GG_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GG_038_Quer_Fazer__Senac (8 abas)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+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EQUIPE_DO_JOB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038_Quer_Fazer__Senac__SENAC_SP - EQUIPE_DO_JOB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RH/Produção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Formulário Cadastro Equipe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publicado vinculado à planilha equipe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RH/Produção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CADASTRO_ELENCO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 com dados do elenco do job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Casting/Produção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Cronograma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pasta 04_CRONOGRAMA de cada job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Produção/Atendimento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1 - MODELO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copiado para cada job (9+ cópias encontradas 2025-2026)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Contratos/Jurídico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CONTRATO_DE_PRODUCAO_ELLAH_FILMES_OFICIAL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único (fev/2026)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Jurídico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Decupado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DECUPADO_20250054GG22_VIDEO WEB LOCUTOR...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Vendas/Produção</w:t>
            </w:r>
          </w:p>
        </w:tc>
      </w:tr>
    </w:tbl>
    <w:p>
      <w:pPr>
        <w:pStyle w:val="Heading1"/>
      </w:pPr>
      <w:r>
        <w:t xml:space="preserve">7. Outros Elementos Identificados no Drive</w:t>
      </w:r>
    </w:p>
    <w:p>
      <w:pPr>
        <w:pStyle w:val="Heading2"/>
      </w:pPr>
      <w:r>
        <w:t xml:space="preserve">7.1 Pós-Produção e Finalização</w:t>
      </w:r>
    </w:p>
    <w:p>
      <w:pPr>
        <w:spacing w:after="200"/>
      </w:pPr>
      <w:r>
        <w:t xml:space="preserve">Pastas de finalização operadas por finalizacao@colorbarfilmes.com (parceiro de pós): 03_COPIAS (cópias finais para entrega), Takes em alta (material bruto selecionado), 17h48_VINHETA (projeto de vinheta). Também há material de câmera RED 8K (CAM_A_RED_8K_VV) com pastas de clips .RDC organizadas por take (A001_C001 até C029+).</w:t>
      </w:r>
    </w:p>
    <w:p>
      <w:pPr>
        <w:pStyle w:val="Heading2"/>
      </w:pPr>
      <w:r>
        <w:t xml:space="preserve">7.2 IA e Inovação</w:t>
      </w:r>
    </w:p>
    <w:p>
      <w:pPr>
        <w:spacing w:after="200"/>
      </w:pPr>
      <w:r>
        <w:t xml:space="preserve">Pasta IA_MODELAGEM_3D (criada fev/2026) indica experimentos com IA generativa. Pasta NFs_Inbox (criada fev/2026) parece ser caixa de entrada para NFs recebidas automaticamente, possível integração com n8n.</w:t>
      </w:r>
    </w:p>
    <w:p>
      <w:pPr>
        <w:pStyle w:val="Heading2"/>
      </w:pPr>
      <w:r>
        <w:t xml:space="preserve">7.3 DocuSeal (Contratos Digitais)</w:t>
      </w:r>
    </w:p>
    <w:p>
      <w:pPr>
        <w:spacing w:after="200"/>
      </w:pPr>
      <w:r>
        <w:t xml:space="preserve">Pasta ASSINADOS (criada fev/2026) para contratos assinados digitalmente via DocuSeal. Confirma que a assinatura digital já está operacional.</w:t>
      </w:r>
    </w:p>
    <w:p>
      <w:pPr>
        <w:pStyle w:val="Heading2"/>
      </w:pPr>
      <w:r>
        <w:t xml:space="preserve">7.4 Projetos Governamentais</w:t>
      </w:r>
    </w:p>
    <w:p>
      <w:pPr>
        <w:spacing w:after="200"/>
      </w:pPr>
      <w:r>
        <w:t xml:space="preserve">Mesários TSE 2026 (ELLAH FILMES_MESARIOS 2026) com documentos oficiais. Governo do Brasil com decupados de produção. Esses projetos seguem fluxo similar mas com exigências fiscais adicionais.</w:t>
      </w:r>
    </w:p>
    <w:p>
      <w:r>
        <w:br w:type="page"/>
      </w:r>
    </w:p>
    <w:p>
      <w:pPr>
        <w:pStyle w:val="Heading1"/>
      </w:pPr>
      <w:r>
        <w:t xml:space="preserve">8. Mapeamento Departamento → Página no EllahOS → Agente LangGraph</w:t>
      </w:r>
    </w:p>
    <w:p>
      <w:pPr>
        <w:spacing w:after="200"/>
      </w:pPr>
      <w:r>
        <w:t xml:space="preserve">Cada departamento deve ter sua própria página no EllahOS com visão filtrada. Cada página é o domínio de um agente LangGraph que se comunica via WhatsApp.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1600"/>
        <w:gridCol w:w="1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no EllahOS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que Vê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LangGraph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Pastas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 / VENDAS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propostas, cartas orçamento, status de leads, valor W, margem prevista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agente_comercial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10_VENDAS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ATENDIMENTO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/atendimento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ativos, cronograma, aprovações pendentes, status entregas ao cliente, PPM, roteiros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agente_atendimento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09_ATENDIMENTO, 07_CLIENTES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escalada, cronograma diárias, checklist, fornecedores, logística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agente_producao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04_CRONOGRAMA, 05_CONTRATOS, 06_FORNECEDORES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CUSTOS_REAIS, NFs pendentes, depósitos, status pagamentos, fluxo de caixa, P&amp;L por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agente_financeiro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02_FINANCEIRO (todas 8 subpastas)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 / CASTING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/equipe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equipe (286+ freelancers), disponibilidade, skills, histórico, dados bancários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agente_rh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BANCO_DE_DADOS_EQUIPE, 05_CONTRATOS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PÓS-PRODUÇÃO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por fase (bruto, montagem, color, finalização), prazos, material bruto recebido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agente_pos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08_POS_PRODUCAO, 03_COPIAS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JURÍDICO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/contratos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gerados, status DocuSeal, ANCINE, documentos pendentes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agente_juridico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05_CONTRATOS, ASSINADOS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GESTÃO / 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360: todos os jobs, margem, fluxo caixa, alertas, performance equipe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agente_supervisor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(leitura)</w:t>
            </w:r>
          </w:p>
        </w:tc>
      </w:tr>
    </w:tbl>
    <w:p>
      <w:pPr>
        <w:pStyle w:val="Heading1"/>
      </w:pPr>
      <w:r>
        <w:t xml:space="preserve">9. Ciclo de Vida do Job (Drive → EllahOS)</w:t>
      </w:r>
    </w:p>
    <w:p>
      <w:pPr>
        <w:spacing w:after="200"/>
      </w:pPr>
      <w:r>
        <w:t xml:space="preserve">Baseado na análise real do Drive, o fluxo de um job segue estas etapas: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800"/>
        <w:gridCol w:w="2400"/>
        <w:gridCol w:w="24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no Drive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LangGraph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chega, PE cria carta orçamento + decupado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10_VENDAS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agente_comercial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aprova, job é oficializado, pastas criadas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toda árvore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agente_comercial → agente_producao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PRÉ-PRODUÇÃO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equipe, contratos, cronograma, PPM, fornecedores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05_CONTRATOS, 06_FORNECEDORES, 09_ATENDIMENTO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agente_producao + agente_rh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PRODUÇÃO/DIÁRIA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Filmagem, gastos gerais acontecem, NFs são pedidas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03_GASTOS GERAIS (planilha GG_)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agente_financeiro + agente_producao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PÓS-PRODUÇÃO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Edição, color, finalização, aprovações do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08_POS_PRODUCAO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agente_pos + agente_atendimento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Cópias finais, entrega ao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03_COPIAS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 final emitida, P&amp;L calculado, job encerrado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07_NOTAFISCAL_FINAL, 08_FECHAMENTO_LUCRO_PREJUIZO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agente_financeiro → agente_supervisor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Arquitetura LangGraph + WhatsApp (Integração Proposta)</w:t>
      </w:r>
    </w:p>
    <w:p>
      <w:pPr>
        <w:spacing w:after="200"/>
      </w:pPr>
      <w:r>
        <w:t xml:space="preserve">Cada agente LangGraph representa um departamento e tem seu próprio state, tools e persona. A comunicação inter-agentes acontece via um supervisor que roteia mensagens do WhatsApp para o agente correto.</w:t>
      </w:r>
    </w:p>
    <w:p>
      <w:pPr>
        <w:pStyle w:val="Heading2"/>
      </w:pPr>
      <w:r>
        <w:t xml:space="preserve">10.1 Estrutura dos Agentes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3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Específicas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Acionado (WhatsApp)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(Router)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Classificar mensagem, rotear para agente correto, escalar para humano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mensagem passa por ele primeiro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criar_carta_orcamento, buscar_lead, calcular_margem, gerar_decupado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 custa fazer um filme de 30s?", "gera uma proposta pro cliente X"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agente_atendimento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status_job, listar_pendencias, agenda_reuniao, enviar_aprovacao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"como tá o job do Senac?", "marca PPM pra semana que vem"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agente_producao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escalar_equipe, criar_cronograma, checklist_diaria, alocar_fornecedor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"preciso de 2 assistentes de câmera pra sexta", "manda o cronograma"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registrar_custo, pedir_nf, status_pagamento, fluxo_caixa, fechar_job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"pede NF pro fulano", "quanto já gastamos no job 040?", "paga o PIX do câmera"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agente_rh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buscar_freelancer, verificar_disponibilidade, gerar_contrato, cadastrar_pessoa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"quem tá disponível pra direção de arte?", "cadastra esse contato"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status_pos, atualizar_fase, verificar_entrega, prazo_finalizacao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montagem do job 038 já foi?", "quando fica pronto o color?"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agente_juridico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gerar_contrato_docuseal, verificar_assinatura, checklist_docs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"gera contrato pro elenco", "fulano já assinou?"</w:t>
            </w:r>
          </w:p>
        </w:tc>
      </w:tr>
    </w:tbl>
    <w:p>
      <w:pPr>
        <w:pStyle w:val="Heading2"/>
      </w:pPr>
      <w:r>
        <w:t xml:space="preserve">10.2 Fluxo WhatsApp → LangGraph → EllahOS</w:t>
      </w:r>
    </w:p>
    <w:p>
      <w:pPr>
        <w:spacing w:after="100"/>
      </w:pPr>
      <w:r>
        <w:t xml:space="preserve">1. Mensagem chega no WhatsApp (Evolution API)</w:t>
      </w:r>
    </w:p>
    <w:p>
      <w:pPr>
        <w:spacing w:after="100"/>
      </w:pPr>
      <w:r>
        <w:t xml:space="preserve">2. Webhook dispara para o backend EllahOS</w:t>
      </w:r>
    </w:p>
    <w:p>
      <w:pPr>
        <w:spacing w:after="100"/>
      </w:pPr>
      <w:r>
        <w:t xml:space="preserve">3. Supervisor classifica: qual departamento? qual job? qual ação?</w:t>
      </w:r>
    </w:p>
    <w:p>
      <w:pPr>
        <w:spacing w:after="100"/>
      </w:pPr>
      <w:r>
        <w:t xml:space="preserve">4. Roteia para o agente especialista</w:t>
      </w:r>
    </w:p>
    <w:p>
      <w:pPr>
        <w:spacing w:after="100"/>
      </w:pPr>
      <w:r>
        <w:t xml:space="preserve">5. Agente executa: consulta Supabase, chama tools, atualiza dados</w:t>
      </w:r>
    </w:p>
    <w:p>
      <w:pPr>
        <w:spacing w:after="100"/>
      </w:pPr>
      <w:r>
        <w:t xml:space="preserve">6. Resposta volta pro WhatsApp E atualiza a página do EllahOS em real-time</w:t>
      </w:r>
    </w:p>
    <w:p>
      <w:pPr>
        <w:spacing w:after="200"/>
      </w:pPr>
      <w:r>
        <w:t xml:space="preserve">7. Se precisa de aprovação humana, escala via notificação</w:t>
      </w:r>
    </w:p>
    <w:p>
      <w:pPr>
        <w:pStyle w:val="Heading1"/>
      </w:pPr>
      <w:r>
        <w:t xml:space="preserve">11. Correção Final: O que é o GG de Verdade</w:t>
      </w:r>
    </w:p>
    <w:p>
      <w:pPr>
        <w:spacing w:after="200"/>
      </w:pPr>
      <w:r>
        <w:rPr>
          <w:b/>
          <w:bCs/>
          <w:color w:val="CC0000"/>
        </w:rPr>
        <w:t xml:space="preserve">O que eu errei antes: </w:t>
      </w:r>
      <w:r>
        <w:t xml:space="preserve">Tratei "GG" como sinônimo de todo o sistema financeiro/operacional. Chamei a planilha GG_ de "carro-chefe do financeiro" como se fosse tudo.</w:t>
      </w:r>
    </w:p>
    <w:p>
      <w:pPr>
        <w:spacing w:after="200"/>
      </w:pPr>
      <w:r>
        <w:rPr>
          <w:b/>
          <w:bCs/>
          <w:color w:val="006600"/>
        </w:rPr>
        <w:t xml:space="preserve">O que o GG realmente é: </w:t>
      </w:r>
      <w:r>
        <w:t xml:space="preserve">GG = Gastos Gerais. É a pasta </w:t>
      </w:r>
      <w:r>
        <w:rPr>
          <w:b/>
          <w:bCs/>
        </w:rPr>
        <w:t xml:space="preserve">03_GASTOS GERAIS</w:t>
      </w:r>
      <w:r>
        <w:t xml:space="preserve"> dentro do 02_FINANCEIRO. A planilha GG_ que fica dentro dela é sim muito importante (tem 8 abas com OC, CUSTOS_REAIS, etc.), mas ela é </w:t>
      </w:r>
      <w:r>
        <w:rPr>
          <w:b/>
          <w:bCs/>
        </w:rPr>
        <w:t xml:space="preserve">um componente</w:t>
      </w:r>
      <w:r>
        <w:t xml:space="preserve"> do financeiro, não o financeiro inteiro. O financeiro tem 8 subpastas, e o GG é apenas a terceira delas.</w:t>
      </w:r>
    </w:p>
    <w:p>
      <w:pPr>
        <w:spacing w:after="200"/>
      </w:pPr>
      <w:r>
        <w:rPr>
          <w:b/>
          <w:bCs/>
          <w:color w:val="0F3460"/>
        </w:rPr>
        <w:t xml:space="preserve">Impacto no EllahOS: </w:t>
      </w:r>
      <w:r>
        <w:t xml:space="preserve">Na página /financeiro do EllahOS, o GG (custos operacionais do dia a dia) deve ser UMA seção. As outras seções devem cobrir: carta orçamento (proposta), decupado (detalhamento), NFs recebidas, comprovantes de pagamento, notinhas de produção, NF final (faturamento), e fechamento P&amp;L. Cada uma dessas é uma área distinta com fluxo próprio.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2026-03-04T20:18:51.220Z</dcterms:created>
  <dcterms:modified xsi:type="dcterms:W3CDTF">2026-03-04T20:18:51.221Z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