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C1670" w14:textId="77D28EA1" w:rsidR="005B35EE" w:rsidRDefault="00AC3466" w:rsidP="00AC3466">
      <w:pPr>
        <w:pStyle w:val="Heading1"/>
      </w:pPr>
      <w:r>
        <w:t>Introduction</w:t>
      </w:r>
    </w:p>
    <w:p w14:paraId="4AD07EAF" w14:textId="4644E0E7" w:rsidR="00CA54CC" w:rsidRDefault="00BD0FF6" w:rsidP="002477C3">
      <w:r>
        <w:t xml:space="preserve">This document contains the software acceptance test plan for the SDSA for Android program. </w:t>
      </w:r>
      <w:r w:rsidR="003116B0">
        <w:t xml:space="preserve">Tests that meet the expected outcomes will be shown with a </w:t>
      </w:r>
      <w:r w:rsidR="003116B0">
        <w:rPr>
          <w:noProof/>
        </w:rPr>
        <w:drawing>
          <wp:inline distT="0" distB="0" distL="0" distR="0" wp14:anchorId="34747137" wp14:editId="394C00B2">
            <wp:extent cx="200025" cy="208280"/>
            <wp:effectExtent l="0" t="0" r="9525" b="1270"/>
            <wp:docPr id="5" name="Picture 5" descr="C:\Users\Shodan\Desktop\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odan\Desktop\tick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16B0">
        <w:t xml:space="preserve">while those that failed will be shown with a </w:t>
      </w:r>
      <w:r w:rsidR="003116B0">
        <w:rPr>
          <w:noProof/>
        </w:rPr>
        <w:drawing>
          <wp:inline distT="0" distB="0" distL="0" distR="0" wp14:anchorId="3F213A56" wp14:editId="29F27D8F">
            <wp:extent cx="172230" cy="180000"/>
            <wp:effectExtent l="0" t="0" r="0" b="0"/>
            <wp:docPr id="6" name="Picture 6" descr="C:\Users\Shodan\Desktop\cr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odan\Desktop\cros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3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16B0">
        <w:t xml:space="preserve"> where applicable.</w:t>
      </w:r>
      <w:r w:rsidR="007C3AE4">
        <w:t xml:space="preserve"> By carrying out these tests it is ensured that the software meets its objectives and that it is fit for purpose in all areas where it has passed.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2835"/>
        <w:gridCol w:w="2075"/>
      </w:tblGrid>
      <w:tr w:rsidR="00BD0FF6" w14:paraId="104B8EFD" w14:textId="77777777" w:rsidTr="001B2A5F">
        <w:trPr>
          <w:trHeight w:val="283"/>
        </w:trPr>
        <w:tc>
          <w:tcPr>
            <w:tcW w:w="4106" w:type="dxa"/>
            <w:shd w:val="clear" w:color="auto" w:fill="E2EFD9" w:themeFill="accent6" w:themeFillTint="33"/>
          </w:tcPr>
          <w:p w14:paraId="1C34779F" w14:textId="5568F9B8" w:rsidR="00BD0FF6" w:rsidRDefault="00BD0FF6" w:rsidP="00BD0FF6">
            <w:r w:rsidRPr="00BD0FF6">
              <w:rPr>
                <w:b/>
              </w:rPr>
              <w:t>Test Name:</w:t>
            </w:r>
            <w:r>
              <w:t xml:space="preserve"> Run Program</w:t>
            </w:r>
          </w:p>
        </w:tc>
        <w:tc>
          <w:tcPr>
            <w:tcW w:w="2835" w:type="dxa"/>
            <w:shd w:val="clear" w:color="auto" w:fill="E2EFD9" w:themeFill="accent6" w:themeFillTint="33"/>
          </w:tcPr>
          <w:p w14:paraId="061391C3" w14:textId="7CBC0D76" w:rsidR="00BD0FF6" w:rsidRDefault="00BD0FF6" w:rsidP="002477C3">
            <w:r w:rsidRPr="00BD0FF6">
              <w:rPr>
                <w:b/>
              </w:rPr>
              <w:t>Completed By:</w:t>
            </w:r>
            <w:r>
              <w:t xml:space="preserve"> Ashley </w:t>
            </w:r>
          </w:p>
        </w:tc>
        <w:tc>
          <w:tcPr>
            <w:tcW w:w="2075" w:type="dxa"/>
            <w:shd w:val="clear" w:color="auto" w:fill="E2EFD9" w:themeFill="accent6" w:themeFillTint="33"/>
          </w:tcPr>
          <w:p w14:paraId="23DDD545" w14:textId="0EAD34CE" w:rsidR="00BD0FF6" w:rsidRPr="00BD0FF6" w:rsidRDefault="00A80BDE" w:rsidP="002477C3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A4D6787" wp14:editId="77F0C2FE">
                  <wp:simplePos x="0" y="0"/>
                  <wp:positionH relativeFrom="column">
                    <wp:posOffset>445135</wp:posOffset>
                  </wp:positionH>
                  <wp:positionV relativeFrom="paragraph">
                    <wp:posOffset>1270</wp:posOffset>
                  </wp:positionV>
                  <wp:extent cx="200025" cy="208280"/>
                  <wp:effectExtent l="0" t="0" r="9525" b="1270"/>
                  <wp:wrapSquare wrapText="bothSides"/>
                  <wp:docPr id="4" name="Picture 4" descr="C:\Users\Shodan\Desktop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hodan\Desktop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D0FF6" w:rsidRPr="00BD0FF6">
              <w:rPr>
                <w:b/>
              </w:rPr>
              <w:t xml:space="preserve">Pass: </w:t>
            </w:r>
          </w:p>
        </w:tc>
      </w:tr>
      <w:tr w:rsidR="00BD0FF6" w14:paraId="7E944E6F" w14:textId="77777777" w:rsidTr="003659D6">
        <w:tc>
          <w:tcPr>
            <w:tcW w:w="9016" w:type="dxa"/>
            <w:gridSpan w:val="3"/>
          </w:tcPr>
          <w:p w14:paraId="4ECAAFCB" w14:textId="77777777" w:rsidR="00BD0FF6" w:rsidRDefault="00BD0FF6" w:rsidP="002477C3">
            <w:r w:rsidRPr="00BD0FF6">
              <w:rPr>
                <w:b/>
              </w:rPr>
              <w:t>Description of Test:</w:t>
            </w:r>
            <w:r>
              <w:t xml:space="preserve"> </w:t>
            </w:r>
          </w:p>
          <w:p w14:paraId="4439F5B7" w14:textId="4E8E93D8" w:rsidR="00BD0FF6" w:rsidRDefault="00BD0FF6" w:rsidP="002477C3">
            <w:r>
              <w:t>The program is executed on a tablet device or emulator.</w:t>
            </w:r>
          </w:p>
        </w:tc>
      </w:tr>
      <w:tr w:rsidR="00BD0FF6" w14:paraId="6C03DA32" w14:textId="77777777" w:rsidTr="003659D6">
        <w:tc>
          <w:tcPr>
            <w:tcW w:w="9016" w:type="dxa"/>
            <w:gridSpan w:val="3"/>
          </w:tcPr>
          <w:p w14:paraId="75FCF4D8" w14:textId="77777777" w:rsidR="00BD0FF6" w:rsidRDefault="00BD0FF6" w:rsidP="002477C3">
            <w:r w:rsidRPr="00BD0FF6">
              <w:rPr>
                <w:b/>
              </w:rPr>
              <w:t>Expected Outcome:</w:t>
            </w:r>
            <w:r>
              <w:t xml:space="preserve"> </w:t>
            </w:r>
          </w:p>
          <w:p w14:paraId="06DD1F3B" w14:textId="5134C221" w:rsidR="00BD0FF6" w:rsidRDefault="00BD0FF6" w:rsidP="002477C3">
            <w:r>
              <w:t xml:space="preserve">The </w:t>
            </w:r>
            <w:r w:rsidR="00BB2CC4">
              <w:t>program successfully runs and the starting page (</w:t>
            </w:r>
            <w:r>
              <w:t>log in screen</w:t>
            </w:r>
            <w:r w:rsidR="00BB2CC4">
              <w:t>)</w:t>
            </w:r>
            <w:r>
              <w:t xml:space="preserve"> appears.</w:t>
            </w:r>
          </w:p>
        </w:tc>
      </w:tr>
      <w:tr w:rsidR="00BD0FF6" w14:paraId="69BB049D" w14:textId="77777777" w:rsidTr="003659D6">
        <w:tc>
          <w:tcPr>
            <w:tcW w:w="9016" w:type="dxa"/>
            <w:gridSpan w:val="3"/>
          </w:tcPr>
          <w:p w14:paraId="25723C60" w14:textId="77777777" w:rsidR="00BD0FF6" w:rsidRDefault="00BD0FF6" w:rsidP="002477C3">
            <w:r w:rsidRPr="00BD0FF6">
              <w:rPr>
                <w:b/>
              </w:rPr>
              <w:t>Actual Outcome:</w:t>
            </w:r>
            <w:r>
              <w:t xml:space="preserve"> </w:t>
            </w:r>
          </w:p>
          <w:p w14:paraId="770DDBED" w14:textId="63717C24" w:rsidR="00BD0FF6" w:rsidRDefault="00BD0FF6" w:rsidP="002477C3">
            <w:r>
              <w:t>As expected</w:t>
            </w:r>
            <w:r w:rsidR="001B2A5F">
              <w:t>.</w:t>
            </w:r>
          </w:p>
        </w:tc>
      </w:tr>
    </w:tbl>
    <w:p w14:paraId="61428AC1" w14:textId="05756702" w:rsidR="00BD0FF6" w:rsidRDefault="00BD0FF6" w:rsidP="002477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2835"/>
        <w:gridCol w:w="2075"/>
      </w:tblGrid>
      <w:tr w:rsidR="001B2A5F" w14:paraId="5F0DA447" w14:textId="77777777" w:rsidTr="001B2A5F">
        <w:trPr>
          <w:trHeight w:val="283"/>
        </w:trPr>
        <w:tc>
          <w:tcPr>
            <w:tcW w:w="4106" w:type="dxa"/>
            <w:shd w:val="clear" w:color="auto" w:fill="E2EFD9" w:themeFill="accent6" w:themeFillTint="33"/>
          </w:tcPr>
          <w:p w14:paraId="48310FEB" w14:textId="1339ADB5" w:rsidR="001B2A5F" w:rsidRDefault="001B2A5F" w:rsidP="005C79AF">
            <w:r w:rsidRPr="00BD0FF6">
              <w:rPr>
                <w:b/>
              </w:rPr>
              <w:t>Test Name:</w:t>
            </w:r>
            <w:r>
              <w:t xml:space="preserve"> </w:t>
            </w:r>
            <w:r>
              <w:t xml:space="preserve">Log </w:t>
            </w:r>
            <w:proofErr w:type="gramStart"/>
            <w:r>
              <w:t>In</w:t>
            </w:r>
            <w:proofErr w:type="gramEnd"/>
            <w:r>
              <w:t xml:space="preserve"> Failure</w:t>
            </w:r>
          </w:p>
        </w:tc>
        <w:tc>
          <w:tcPr>
            <w:tcW w:w="2835" w:type="dxa"/>
            <w:shd w:val="clear" w:color="auto" w:fill="E2EFD9" w:themeFill="accent6" w:themeFillTint="33"/>
          </w:tcPr>
          <w:p w14:paraId="1D3C9299" w14:textId="77777777" w:rsidR="001B2A5F" w:rsidRDefault="001B2A5F" w:rsidP="005C79AF">
            <w:r w:rsidRPr="00BD0FF6">
              <w:rPr>
                <w:b/>
              </w:rPr>
              <w:t>Completed By:</w:t>
            </w:r>
            <w:r>
              <w:t xml:space="preserve"> Ashley </w:t>
            </w:r>
          </w:p>
        </w:tc>
        <w:tc>
          <w:tcPr>
            <w:tcW w:w="2075" w:type="dxa"/>
            <w:shd w:val="clear" w:color="auto" w:fill="E2EFD9" w:themeFill="accent6" w:themeFillTint="33"/>
          </w:tcPr>
          <w:p w14:paraId="37D0C476" w14:textId="77777777" w:rsidR="001B2A5F" w:rsidRPr="00BD0FF6" w:rsidRDefault="001B2A5F" w:rsidP="005C79AF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3FB504C1" wp14:editId="1E84493D">
                  <wp:simplePos x="0" y="0"/>
                  <wp:positionH relativeFrom="column">
                    <wp:posOffset>445135</wp:posOffset>
                  </wp:positionH>
                  <wp:positionV relativeFrom="paragraph">
                    <wp:posOffset>1270</wp:posOffset>
                  </wp:positionV>
                  <wp:extent cx="200025" cy="208280"/>
                  <wp:effectExtent l="0" t="0" r="9525" b="1270"/>
                  <wp:wrapSquare wrapText="bothSides"/>
                  <wp:docPr id="7" name="Picture 7" descr="C:\Users\Shodan\Desktop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hodan\Desktop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D0FF6">
              <w:rPr>
                <w:b/>
              </w:rPr>
              <w:t xml:space="preserve">Pass: </w:t>
            </w:r>
          </w:p>
        </w:tc>
      </w:tr>
      <w:tr w:rsidR="001B2A5F" w14:paraId="3EE03109" w14:textId="77777777" w:rsidTr="005C79AF">
        <w:tc>
          <w:tcPr>
            <w:tcW w:w="9016" w:type="dxa"/>
            <w:gridSpan w:val="3"/>
          </w:tcPr>
          <w:p w14:paraId="29642796" w14:textId="77777777" w:rsidR="001B2A5F" w:rsidRDefault="001B2A5F" w:rsidP="005C79AF">
            <w:r w:rsidRPr="00BD0FF6">
              <w:rPr>
                <w:b/>
              </w:rPr>
              <w:t>Description of Test:</w:t>
            </w:r>
            <w:r>
              <w:t xml:space="preserve"> </w:t>
            </w:r>
          </w:p>
          <w:p w14:paraId="024F7FA3" w14:textId="2DBC8DC3" w:rsidR="001B2A5F" w:rsidRDefault="001B2A5F" w:rsidP="005C79AF">
            <w:r>
              <w:t>A log in is attempted using details that are known to be in error i.e. a username that does not exist in the database, or a password that does not match its username.</w:t>
            </w:r>
          </w:p>
        </w:tc>
      </w:tr>
      <w:tr w:rsidR="001B2A5F" w14:paraId="2A8C4BDE" w14:textId="77777777" w:rsidTr="005C79AF">
        <w:tc>
          <w:tcPr>
            <w:tcW w:w="9016" w:type="dxa"/>
            <w:gridSpan w:val="3"/>
          </w:tcPr>
          <w:p w14:paraId="39C5EF2E" w14:textId="77777777" w:rsidR="001B2A5F" w:rsidRDefault="001B2A5F" w:rsidP="005C79AF">
            <w:r w:rsidRPr="00BD0FF6">
              <w:rPr>
                <w:b/>
              </w:rPr>
              <w:t>Expected Outcome:</w:t>
            </w:r>
            <w:r>
              <w:t xml:space="preserve"> </w:t>
            </w:r>
          </w:p>
          <w:p w14:paraId="79757812" w14:textId="1A6D0550" w:rsidR="001B2A5F" w:rsidRDefault="001B2A5F" w:rsidP="005C79AF">
            <w:r>
              <w:t>An error message is displayed informing the user that the log in has failed</w:t>
            </w:r>
            <w:r>
              <w:t>.</w:t>
            </w:r>
            <w:r>
              <w:t xml:space="preserve"> No option for patient results or to begin the test should appear.</w:t>
            </w:r>
          </w:p>
        </w:tc>
      </w:tr>
      <w:tr w:rsidR="001B2A5F" w14:paraId="55EEA822" w14:textId="77777777" w:rsidTr="005C79AF">
        <w:tc>
          <w:tcPr>
            <w:tcW w:w="9016" w:type="dxa"/>
            <w:gridSpan w:val="3"/>
          </w:tcPr>
          <w:p w14:paraId="63474AE7" w14:textId="77777777" w:rsidR="001B2A5F" w:rsidRDefault="001B2A5F" w:rsidP="005C79AF">
            <w:r w:rsidRPr="00BD0FF6">
              <w:rPr>
                <w:b/>
              </w:rPr>
              <w:t>Actual Outcome:</w:t>
            </w:r>
            <w:r>
              <w:t xml:space="preserve"> </w:t>
            </w:r>
          </w:p>
          <w:p w14:paraId="41117628" w14:textId="13B4661F" w:rsidR="001B2A5F" w:rsidRDefault="001B2A5F" w:rsidP="005C79AF">
            <w:r>
              <w:t>As expected</w:t>
            </w:r>
            <w:r>
              <w:t>.</w:t>
            </w:r>
            <w:bookmarkStart w:id="0" w:name="_GoBack"/>
            <w:bookmarkEnd w:id="0"/>
          </w:p>
        </w:tc>
      </w:tr>
    </w:tbl>
    <w:p w14:paraId="03FD6237" w14:textId="60AC014E" w:rsidR="00A80BDE" w:rsidRPr="002477C3" w:rsidRDefault="00A80BDE" w:rsidP="002477C3"/>
    <w:sectPr w:rsidR="00A80BDE" w:rsidRPr="002477C3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3EDAE" w14:textId="77777777" w:rsidR="00044BD0" w:rsidRDefault="00044BD0" w:rsidP="000C65FD">
      <w:pPr>
        <w:spacing w:after="0" w:line="240" w:lineRule="auto"/>
      </w:pPr>
      <w:r>
        <w:separator/>
      </w:r>
    </w:p>
  </w:endnote>
  <w:endnote w:type="continuationSeparator" w:id="0">
    <w:p w14:paraId="6269118B" w14:textId="77777777" w:rsidR="00044BD0" w:rsidRDefault="00044BD0" w:rsidP="000C6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13"/>
      <w:gridCol w:w="4513"/>
    </w:tblGrid>
    <w:tr w:rsidR="000C65FD" w14:paraId="0DD80A0E" w14:textId="77777777">
      <w:tc>
        <w:tcPr>
          <w:tcW w:w="2500" w:type="pct"/>
          <w:shd w:val="clear" w:color="auto" w:fill="4472C4" w:themeFill="accent1"/>
          <w:vAlign w:val="center"/>
        </w:tcPr>
        <w:p w14:paraId="6CABA40D" w14:textId="0D7C9EDA" w:rsidR="000C65FD" w:rsidRDefault="00044BD0">
          <w:pPr>
            <w:pStyle w:val="Footer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F2F12178736542C5BECFFDAA5337B03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F3632C">
                <w:rPr>
                  <w:caps/>
                  <w:color w:val="FFFFFF" w:themeColor="background1"/>
                  <w:sz w:val="18"/>
                  <w:szCs w:val="18"/>
                </w:rPr>
                <w:t>Test Plan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31488176FD6046528D099A3C851370F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0FC18355" w14:textId="77777777" w:rsidR="000C65FD" w:rsidRDefault="00AC3466" w:rsidP="00AC3466">
              <w:pPr>
                <w:pStyle w:val="Footer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AC3466">
                <w:rPr>
                  <w:caps/>
                  <w:color w:val="FFFFFF" w:themeColor="background1"/>
                  <w:sz w:val="18"/>
                  <w:szCs w:val="18"/>
                </w:rPr>
                <w:t xml:space="preserve">Group 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 xml:space="preserve">L: </w:t>
              </w:r>
              <w:r w:rsidRPr="00AC3466">
                <w:rPr>
                  <w:caps/>
                  <w:color w:val="FFFFFF" w:themeColor="background1"/>
                  <w:sz w:val="18"/>
                  <w:szCs w:val="18"/>
                </w:rPr>
                <w:t>Ashley (N0643680), Clinton (N0575549), Danilo (N0655279), Sunil (N0642257).</w:t>
              </w:r>
            </w:p>
          </w:sdtContent>
        </w:sdt>
      </w:tc>
    </w:tr>
  </w:tbl>
  <w:p w14:paraId="34067B13" w14:textId="77777777" w:rsidR="000C65FD" w:rsidRDefault="000C65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3163C" w14:textId="77777777" w:rsidR="00044BD0" w:rsidRDefault="00044BD0" w:rsidP="000C65FD">
      <w:pPr>
        <w:spacing w:after="0" w:line="240" w:lineRule="auto"/>
      </w:pPr>
      <w:r>
        <w:separator/>
      </w:r>
    </w:p>
  </w:footnote>
  <w:footnote w:type="continuationSeparator" w:id="0">
    <w:p w14:paraId="55BBAB44" w14:textId="77777777" w:rsidR="00044BD0" w:rsidRDefault="00044BD0" w:rsidP="000C65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07D29" w14:textId="77777777" w:rsidR="000C65FD" w:rsidRDefault="000C65F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8263646" wp14:editId="1CFD00E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117B5B2" w14:textId="292EED13" w:rsidR="000C65FD" w:rsidRDefault="00044BD0">
                          <w:pPr>
                            <w:pStyle w:val="Header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3632C">
                                <w:rPr>
                                  <w:caps/>
                                  <w:color w:val="FFFFFF" w:themeColor="background1"/>
                                </w:rPr>
                                <w:t>Test Plan</w:t>
                              </w:r>
                            </w:sdtContent>
                          </w:sdt>
                          <w:r w:rsidR="00AC3466">
                            <w:rPr>
                              <w:caps/>
                              <w:color w:val="FFFFFF" w:themeColor="background1"/>
                            </w:rPr>
                            <w:t xml:space="preserve"> - Group 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8263646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p w14:paraId="3117B5B2" w14:textId="292EED13" w:rsidR="000C65FD" w:rsidRDefault="00044BD0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F3632C">
                          <w:rPr>
                            <w:caps/>
                            <w:color w:val="FFFFFF" w:themeColor="background1"/>
                          </w:rPr>
                          <w:t>Test Plan</w:t>
                        </w:r>
                      </w:sdtContent>
                    </w:sdt>
                    <w:r w:rsidR="00AC3466">
                      <w:rPr>
                        <w:caps/>
                        <w:color w:val="FFFFFF" w:themeColor="background1"/>
                      </w:rPr>
                      <w:t xml:space="preserve"> - Group L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A46AB"/>
    <w:multiLevelType w:val="hybridMultilevel"/>
    <w:tmpl w:val="9A66DA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99F49CB"/>
    <w:multiLevelType w:val="hybridMultilevel"/>
    <w:tmpl w:val="8D684C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532"/>
    <w:rsid w:val="00002CA2"/>
    <w:rsid w:val="0002392A"/>
    <w:rsid w:val="00044BD0"/>
    <w:rsid w:val="000472C6"/>
    <w:rsid w:val="000834C4"/>
    <w:rsid w:val="00084E3B"/>
    <w:rsid w:val="000C65FD"/>
    <w:rsid w:val="00101C7A"/>
    <w:rsid w:val="00103431"/>
    <w:rsid w:val="00194FC9"/>
    <w:rsid w:val="001A2554"/>
    <w:rsid w:val="001B2A5F"/>
    <w:rsid w:val="001C1663"/>
    <w:rsid w:val="001E317E"/>
    <w:rsid w:val="002441CE"/>
    <w:rsid w:val="002477C3"/>
    <w:rsid w:val="002A49B0"/>
    <w:rsid w:val="002B1C3D"/>
    <w:rsid w:val="002C4FA3"/>
    <w:rsid w:val="002D4963"/>
    <w:rsid w:val="002F1CEA"/>
    <w:rsid w:val="003058B8"/>
    <w:rsid w:val="0031147C"/>
    <w:rsid w:val="003116B0"/>
    <w:rsid w:val="00334AF6"/>
    <w:rsid w:val="00376EAF"/>
    <w:rsid w:val="0039775D"/>
    <w:rsid w:val="003A4FA8"/>
    <w:rsid w:val="003B158B"/>
    <w:rsid w:val="003B4977"/>
    <w:rsid w:val="003E5231"/>
    <w:rsid w:val="003F265E"/>
    <w:rsid w:val="00400138"/>
    <w:rsid w:val="00426CF9"/>
    <w:rsid w:val="004371F7"/>
    <w:rsid w:val="00445E3D"/>
    <w:rsid w:val="004A2173"/>
    <w:rsid w:val="004B51A2"/>
    <w:rsid w:val="004D713E"/>
    <w:rsid w:val="0051293D"/>
    <w:rsid w:val="00567BA9"/>
    <w:rsid w:val="005866BF"/>
    <w:rsid w:val="005B35EE"/>
    <w:rsid w:val="005B7C63"/>
    <w:rsid w:val="005D542B"/>
    <w:rsid w:val="006203D6"/>
    <w:rsid w:val="0063223E"/>
    <w:rsid w:val="0064463F"/>
    <w:rsid w:val="00650013"/>
    <w:rsid w:val="0067374F"/>
    <w:rsid w:val="00673AB8"/>
    <w:rsid w:val="00680B85"/>
    <w:rsid w:val="006879FF"/>
    <w:rsid w:val="006B4591"/>
    <w:rsid w:val="006C5758"/>
    <w:rsid w:val="0070094F"/>
    <w:rsid w:val="007318A3"/>
    <w:rsid w:val="00751A69"/>
    <w:rsid w:val="00753E69"/>
    <w:rsid w:val="007A7B7B"/>
    <w:rsid w:val="007C052F"/>
    <w:rsid w:val="007C3AE4"/>
    <w:rsid w:val="007C5F4A"/>
    <w:rsid w:val="008076C9"/>
    <w:rsid w:val="0081633F"/>
    <w:rsid w:val="00847246"/>
    <w:rsid w:val="00864ED9"/>
    <w:rsid w:val="008955DF"/>
    <w:rsid w:val="008A4587"/>
    <w:rsid w:val="008C2B66"/>
    <w:rsid w:val="008D7532"/>
    <w:rsid w:val="008E7408"/>
    <w:rsid w:val="0097167E"/>
    <w:rsid w:val="00972D8C"/>
    <w:rsid w:val="00A11DB8"/>
    <w:rsid w:val="00A24939"/>
    <w:rsid w:val="00A440A6"/>
    <w:rsid w:val="00A50328"/>
    <w:rsid w:val="00A80BDE"/>
    <w:rsid w:val="00A843CF"/>
    <w:rsid w:val="00AC3466"/>
    <w:rsid w:val="00AF3010"/>
    <w:rsid w:val="00B419DA"/>
    <w:rsid w:val="00B634AE"/>
    <w:rsid w:val="00B87110"/>
    <w:rsid w:val="00B94D06"/>
    <w:rsid w:val="00B95344"/>
    <w:rsid w:val="00BB2CC4"/>
    <w:rsid w:val="00BD0FF6"/>
    <w:rsid w:val="00C81C68"/>
    <w:rsid w:val="00CA54CC"/>
    <w:rsid w:val="00D03636"/>
    <w:rsid w:val="00D03DAE"/>
    <w:rsid w:val="00D2344A"/>
    <w:rsid w:val="00D45711"/>
    <w:rsid w:val="00D607C9"/>
    <w:rsid w:val="00D900C7"/>
    <w:rsid w:val="00DA6DC2"/>
    <w:rsid w:val="00DC597D"/>
    <w:rsid w:val="00DE6CDA"/>
    <w:rsid w:val="00E11178"/>
    <w:rsid w:val="00E13560"/>
    <w:rsid w:val="00E64EDF"/>
    <w:rsid w:val="00F32897"/>
    <w:rsid w:val="00F3632C"/>
    <w:rsid w:val="00F63B2D"/>
    <w:rsid w:val="00F83F5F"/>
    <w:rsid w:val="00F918BD"/>
    <w:rsid w:val="00FE706B"/>
    <w:rsid w:val="00FF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D1442"/>
  <w15:chartTrackingRefBased/>
  <w15:docId w15:val="{80466AE3-C9E6-4C2D-82F9-131681144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E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C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77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09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E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1C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F1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63B2D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2477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0094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0C6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5FD"/>
  </w:style>
  <w:style w:type="paragraph" w:styleId="Footer">
    <w:name w:val="footer"/>
    <w:basedOn w:val="Normal"/>
    <w:link w:val="FooterChar"/>
    <w:uiPriority w:val="99"/>
    <w:unhideWhenUsed/>
    <w:rsid w:val="000C6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7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337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451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6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13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2F12178736542C5BECFFDAA5337B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7F333E-A318-481A-9ACD-181E94109498}"/>
      </w:docPartPr>
      <w:docPartBody>
        <w:p w:rsidR="00291872" w:rsidRDefault="000A19EF" w:rsidP="000A19EF">
          <w:pPr>
            <w:pStyle w:val="F2F12178736542C5BECFFDAA5337B030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31488176FD6046528D099A3C85137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C2FD9-CE4B-424B-8E28-06F58BB95FE6}"/>
      </w:docPartPr>
      <w:docPartBody>
        <w:p w:rsidR="00291872" w:rsidRDefault="000A19EF" w:rsidP="000A19EF">
          <w:pPr>
            <w:pStyle w:val="31488176FD6046528D099A3C851370F0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9EF"/>
    <w:rsid w:val="000A19EF"/>
    <w:rsid w:val="00291872"/>
    <w:rsid w:val="003F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F12178736542C5BECFFDAA5337B030">
    <w:name w:val="F2F12178736542C5BECFFDAA5337B030"/>
    <w:rsid w:val="000A19EF"/>
  </w:style>
  <w:style w:type="paragraph" w:customStyle="1" w:styleId="31488176FD6046528D099A3C851370F0">
    <w:name w:val="31488176FD6046528D099A3C851370F0"/>
    <w:rsid w:val="000A19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/>
  <dc:creator>Group L: Ashley (N0643680), Clinton (N0575549), Danilo (N0655279), Sunil (N0642257).</dc:creator>
  <cp:keywords/>
  <dc:description/>
  <cp:lastModifiedBy>Shodan</cp:lastModifiedBy>
  <cp:revision>67</cp:revision>
  <dcterms:created xsi:type="dcterms:W3CDTF">2017-11-16T09:33:00Z</dcterms:created>
  <dcterms:modified xsi:type="dcterms:W3CDTF">2018-02-15T12:56:00Z</dcterms:modified>
</cp:coreProperties>
</file>