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EDEE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 xml:space="preserve">Visual Studio </w:t>
      </w:r>
      <w:proofErr w:type="spellStart"/>
      <w:r w:rsidRPr="00970D71">
        <w:rPr>
          <w:b/>
          <w:bCs/>
        </w:rPr>
        <w:t>Code</w:t>
      </w:r>
      <w:proofErr w:type="spellEnd"/>
      <w:r w:rsidRPr="00970D71">
        <w:rPr>
          <w:b/>
          <w:bCs/>
        </w:rPr>
        <w:t>: Principais Funções</w:t>
      </w:r>
    </w:p>
    <w:p w14:paraId="249A77D6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Introdução</w:t>
      </w:r>
    </w:p>
    <w:p w14:paraId="54F4254E" w14:textId="77777777" w:rsidR="00970D71" w:rsidRPr="00970D71" w:rsidRDefault="00970D71" w:rsidP="00970D71">
      <w:r w:rsidRPr="00970D71">
        <w:t xml:space="preserve">O Visual Studio </w:t>
      </w:r>
      <w:proofErr w:type="spellStart"/>
      <w:r w:rsidRPr="00970D71">
        <w:t>Code</w:t>
      </w:r>
      <w:proofErr w:type="spellEnd"/>
      <w:r w:rsidRPr="00970D71">
        <w:t xml:space="preserve"> (VS </w:t>
      </w:r>
      <w:proofErr w:type="spellStart"/>
      <w:r w:rsidRPr="00970D71">
        <w:t>Code</w:t>
      </w:r>
      <w:proofErr w:type="spellEnd"/>
      <w:r w:rsidRPr="00970D71">
        <w:t>) é um editor de código-fonte gratuito e de código aberto, desenvolvido pela Microsoft. É altamente popular entre desenvolvedores devido à sua flexibilidade e recursos avançados.</w:t>
      </w:r>
    </w:p>
    <w:p w14:paraId="35481600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1. Interface Intuitiva</w:t>
      </w:r>
    </w:p>
    <w:p w14:paraId="2980D0B9" w14:textId="77777777" w:rsidR="00970D71" w:rsidRPr="00970D71" w:rsidRDefault="00970D71" w:rsidP="00970D71">
      <w:pPr>
        <w:numPr>
          <w:ilvl w:val="0"/>
          <w:numId w:val="11"/>
        </w:numPr>
      </w:pPr>
      <w:r w:rsidRPr="00970D71">
        <w:rPr>
          <w:b/>
          <w:bCs/>
        </w:rPr>
        <w:t>Design Limpo</w:t>
      </w:r>
      <w:r w:rsidRPr="00970D71">
        <w:t>: A interface é organizada, facilitando a navegação.</w:t>
      </w:r>
    </w:p>
    <w:p w14:paraId="4DD41110" w14:textId="77777777" w:rsidR="00970D71" w:rsidRPr="00970D71" w:rsidRDefault="00970D71" w:rsidP="00970D71">
      <w:pPr>
        <w:numPr>
          <w:ilvl w:val="0"/>
          <w:numId w:val="11"/>
        </w:numPr>
      </w:pPr>
      <w:r w:rsidRPr="00970D71">
        <w:rPr>
          <w:b/>
          <w:bCs/>
        </w:rPr>
        <w:t>Painel Lateral</w:t>
      </w:r>
      <w:r w:rsidRPr="00970D71">
        <w:t>: Permite visualizar arquivos e pastas rapidamente.</w:t>
      </w:r>
    </w:p>
    <w:p w14:paraId="5B9F7411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2. Suporte a Múltiplas Linguagens</w:t>
      </w:r>
    </w:p>
    <w:p w14:paraId="0F34A78A" w14:textId="77777777" w:rsidR="00970D71" w:rsidRPr="00970D71" w:rsidRDefault="00970D71" w:rsidP="00970D71">
      <w:pPr>
        <w:numPr>
          <w:ilvl w:val="0"/>
          <w:numId w:val="12"/>
        </w:numPr>
      </w:pPr>
      <w:r w:rsidRPr="00970D71">
        <w:rPr>
          <w:b/>
          <w:bCs/>
        </w:rPr>
        <w:t>Versatilidade</w:t>
      </w:r>
      <w:r w:rsidRPr="00970D71">
        <w:t xml:space="preserve">: Suporta linguagens como </w:t>
      </w:r>
      <w:proofErr w:type="spellStart"/>
      <w:r w:rsidRPr="00970D71">
        <w:t>JavaScript</w:t>
      </w:r>
      <w:proofErr w:type="spellEnd"/>
      <w:r w:rsidRPr="00970D71">
        <w:t>, Python, Java, C++, e muito mais.</w:t>
      </w:r>
    </w:p>
    <w:p w14:paraId="720C1A2B" w14:textId="77777777" w:rsidR="00970D71" w:rsidRPr="00970D71" w:rsidRDefault="00970D71" w:rsidP="00970D71">
      <w:pPr>
        <w:numPr>
          <w:ilvl w:val="0"/>
          <w:numId w:val="12"/>
        </w:numPr>
      </w:pPr>
      <w:r w:rsidRPr="00970D71">
        <w:rPr>
          <w:b/>
          <w:bCs/>
        </w:rPr>
        <w:t>Extensões</w:t>
      </w:r>
      <w:r w:rsidRPr="00970D71">
        <w:t>: Você pode instalar extensões para adicionar suporte a novas linguagens.</w:t>
      </w:r>
    </w:p>
    <w:p w14:paraId="5554D6EF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3. Extensões</w:t>
      </w:r>
    </w:p>
    <w:p w14:paraId="32C67DA5" w14:textId="77777777" w:rsidR="00970D71" w:rsidRPr="00970D71" w:rsidRDefault="00970D71" w:rsidP="00970D71">
      <w:pPr>
        <w:numPr>
          <w:ilvl w:val="0"/>
          <w:numId w:val="13"/>
        </w:numPr>
      </w:pPr>
      <w:r w:rsidRPr="00970D71">
        <w:rPr>
          <w:b/>
          <w:bCs/>
        </w:rPr>
        <w:t>Marketplace</w:t>
      </w:r>
      <w:r w:rsidRPr="00970D71">
        <w:t>: Uma vasta coleção de extensões para personalizar e expandir funcionalidades.</w:t>
      </w:r>
    </w:p>
    <w:p w14:paraId="03CEEF39" w14:textId="77777777" w:rsidR="00970D71" w:rsidRPr="00970D71" w:rsidRDefault="00970D71" w:rsidP="00970D71">
      <w:pPr>
        <w:numPr>
          <w:ilvl w:val="0"/>
          <w:numId w:val="13"/>
        </w:numPr>
      </w:pPr>
      <w:r w:rsidRPr="00970D71">
        <w:rPr>
          <w:b/>
          <w:bCs/>
        </w:rPr>
        <w:t>Ferramentas Adicionais</w:t>
      </w:r>
      <w:r w:rsidRPr="00970D71">
        <w:t xml:space="preserve">: Inclui suporte para </w:t>
      </w:r>
      <w:proofErr w:type="spellStart"/>
      <w:r w:rsidRPr="00970D71">
        <w:t>linting</w:t>
      </w:r>
      <w:proofErr w:type="spellEnd"/>
      <w:r w:rsidRPr="00970D71">
        <w:t>, formatação de código, e integração com APIs.</w:t>
      </w:r>
    </w:p>
    <w:p w14:paraId="34BC0DBD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 xml:space="preserve">4. </w:t>
      </w:r>
      <w:proofErr w:type="spellStart"/>
      <w:r w:rsidRPr="00970D71">
        <w:rPr>
          <w:b/>
          <w:bCs/>
        </w:rPr>
        <w:t>IntelliSense</w:t>
      </w:r>
      <w:proofErr w:type="spellEnd"/>
    </w:p>
    <w:p w14:paraId="2D67CFB2" w14:textId="77777777" w:rsidR="00970D71" w:rsidRPr="00970D71" w:rsidRDefault="00970D71" w:rsidP="00970D71">
      <w:pPr>
        <w:numPr>
          <w:ilvl w:val="0"/>
          <w:numId w:val="14"/>
        </w:numPr>
      </w:pPr>
      <w:r w:rsidRPr="00970D71">
        <w:rPr>
          <w:b/>
          <w:bCs/>
        </w:rPr>
        <w:t>Autocompletar</w:t>
      </w:r>
      <w:r w:rsidRPr="00970D71">
        <w:t>: Sugestões de código enquanto você digita.</w:t>
      </w:r>
    </w:p>
    <w:p w14:paraId="0297B6CF" w14:textId="77777777" w:rsidR="00970D71" w:rsidRPr="00970D71" w:rsidRDefault="00970D71" w:rsidP="00970D71">
      <w:pPr>
        <w:numPr>
          <w:ilvl w:val="0"/>
          <w:numId w:val="14"/>
        </w:numPr>
      </w:pPr>
      <w:r w:rsidRPr="00970D71">
        <w:rPr>
          <w:b/>
          <w:bCs/>
        </w:rPr>
        <w:t>Informações Contextuais</w:t>
      </w:r>
      <w:r w:rsidRPr="00970D71">
        <w:t>: Exibe documentação e tipos de dados, ajudando a evitar erros.</w:t>
      </w:r>
    </w:p>
    <w:p w14:paraId="114CE032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5. Depuração Integrada</w:t>
      </w:r>
    </w:p>
    <w:p w14:paraId="4D418C19" w14:textId="77777777" w:rsidR="00970D71" w:rsidRPr="00970D71" w:rsidRDefault="00970D71" w:rsidP="00970D71">
      <w:pPr>
        <w:numPr>
          <w:ilvl w:val="0"/>
          <w:numId w:val="15"/>
        </w:numPr>
      </w:pPr>
      <w:proofErr w:type="spellStart"/>
      <w:r w:rsidRPr="00970D71">
        <w:rPr>
          <w:b/>
          <w:bCs/>
        </w:rPr>
        <w:t>Debugging</w:t>
      </w:r>
      <w:proofErr w:type="spellEnd"/>
      <w:r w:rsidRPr="00970D71">
        <w:t>: Permite configurar breakpoints e inspecionar variáveis.</w:t>
      </w:r>
    </w:p>
    <w:p w14:paraId="66A872D2" w14:textId="77777777" w:rsidR="00970D71" w:rsidRPr="00970D71" w:rsidRDefault="00970D71" w:rsidP="00970D71">
      <w:pPr>
        <w:numPr>
          <w:ilvl w:val="0"/>
          <w:numId w:val="15"/>
        </w:numPr>
      </w:pPr>
      <w:r w:rsidRPr="00970D71">
        <w:rPr>
          <w:b/>
          <w:bCs/>
        </w:rPr>
        <w:t>Execução Passo a Passo</w:t>
      </w:r>
      <w:r w:rsidRPr="00970D71">
        <w:t>: Execute seu código linha por linha para identificar problemas.</w:t>
      </w:r>
    </w:p>
    <w:p w14:paraId="6749D706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6. Terminal Integrado</w:t>
      </w:r>
    </w:p>
    <w:p w14:paraId="16CB013C" w14:textId="77777777" w:rsidR="00970D71" w:rsidRPr="00970D71" w:rsidRDefault="00970D71" w:rsidP="00970D71">
      <w:pPr>
        <w:numPr>
          <w:ilvl w:val="0"/>
          <w:numId w:val="16"/>
        </w:numPr>
      </w:pPr>
      <w:r w:rsidRPr="00970D71">
        <w:rPr>
          <w:b/>
          <w:bCs/>
        </w:rPr>
        <w:t>Acesso Rápido</w:t>
      </w:r>
      <w:r w:rsidRPr="00970D71">
        <w:t>: Um terminal embutido permite executar comandos sem sair do editor.</w:t>
      </w:r>
    </w:p>
    <w:p w14:paraId="04FB1E89" w14:textId="77777777" w:rsidR="00970D71" w:rsidRPr="00970D71" w:rsidRDefault="00970D71" w:rsidP="00970D71">
      <w:pPr>
        <w:numPr>
          <w:ilvl w:val="0"/>
          <w:numId w:val="16"/>
        </w:numPr>
      </w:pPr>
      <w:r w:rsidRPr="00970D71">
        <w:rPr>
          <w:b/>
          <w:bCs/>
        </w:rPr>
        <w:t>Suporte a Múltiplos Terminais</w:t>
      </w:r>
      <w:r w:rsidRPr="00970D71">
        <w:t>: Você pode abrir várias instâncias do terminal.</w:t>
      </w:r>
    </w:p>
    <w:p w14:paraId="30CF290A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lastRenderedPageBreak/>
        <w:t>7. Controle de Versão</w:t>
      </w:r>
    </w:p>
    <w:p w14:paraId="1666321D" w14:textId="77777777" w:rsidR="00970D71" w:rsidRPr="00970D71" w:rsidRDefault="00970D71" w:rsidP="00970D71">
      <w:pPr>
        <w:numPr>
          <w:ilvl w:val="0"/>
          <w:numId w:val="17"/>
        </w:numPr>
      </w:pPr>
      <w:r w:rsidRPr="00970D71">
        <w:rPr>
          <w:b/>
          <w:bCs/>
        </w:rPr>
        <w:t xml:space="preserve">Integração com </w:t>
      </w:r>
      <w:proofErr w:type="spellStart"/>
      <w:r w:rsidRPr="00970D71">
        <w:rPr>
          <w:b/>
          <w:bCs/>
        </w:rPr>
        <w:t>Git</w:t>
      </w:r>
      <w:proofErr w:type="spellEnd"/>
      <w:r w:rsidRPr="00970D71">
        <w:t xml:space="preserve">: Gerencie repositórios </w:t>
      </w:r>
      <w:proofErr w:type="spellStart"/>
      <w:r w:rsidRPr="00970D71">
        <w:t>Git</w:t>
      </w:r>
      <w:proofErr w:type="spellEnd"/>
      <w:r w:rsidRPr="00970D71">
        <w:t xml:space="preserve"> diretamente do VS </w:t>
      </w:r>
      <w:proofErr w:type="spellStart"/>
      <w:r w:rsidRPr="00970D71">
        <w:t>Code</w:t>
      </w:r>
      <w:proofErr w:type="spellEnd"/>
      <w:r w:rsidRPr="00970D71">
        <w:t>.</w:t>
      </w:r>
    </w:p>
    <w:p w14:paraId="699D2EF7" w14:textId="77777777" w:rsidR="00970D71" w:rsidRPr="00970D71" w:rsidRDefault="00970D71" w:rsidP="00970D71">
      <w:pPr>
        <w:numPr>
          <w:ilvl w:val="0"/>
          <w:numId w:val="17"/>
        </w:numPr>
      </w:pPr>
      <w:r w:rsidRPr="00970D71">
        <w:rPr>
          <w:b/>
          <w:bCs/>
        </w:rPr>
        <w:t>Histórico de Mudanças</w:t>
      </w:r>
      <w:r w:rsidRPr="00970D71">
        <w:t xml:space="preserve">: Visualize alterações, faça </w:t>
      </w:r>
      <w:proofErr w:type="spellStart"/>
      <w:r w:rsidRPr="00970D71">
        <w:t>commits</w:t>
      </w:r>
      <w:proofErr w:type="spellEnd"/>
      <w:r w:rsidRPr="00970D71">
        <w:t xml:space="preserve"> e gerencie </w:t>
      </w:r>
      <w:proofErr w:type="spellStart"/>
      <w:r w:rsidRPr="00970D71">
        <w:t>branches</w:t>
      </w:r>
      <w:proofErr w:type="spellEnd"/>
      <w:r w:rsidRPr="00970D71">
        <w:t>.</w:t>
      </w:r>
    </w:p>
    <w:p w14:paraId="4E1FAEEB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 xml:space="preserve">8. Live </w:t>
      </w:r>
      <w:proofErr w:type="spellStart"/>
      <w:r w:rsidRPr="00970D71">
        <w:rPr>
          <w:b/>
          <w:bCs/>
        </w:rPr>
        <w:t>Share</w:t>
      </w:r>
      <w:proofErr w:type="spellEnd"/>
    </w:p>
    <w:p w14:paraId="30864A82" w14:textId="77777777" w:rsidR="00970D71" w:rsidRPr="00970D71" w:rsidRDefault="00970D71" w:rsidP="00970D71">
      <w:pPr>
        <w:numPr>
          <w:ilvl w:val="0"/>
          <w:numId w:val="18"/>
        </w:numPr>
      </w:pPr>
      <w:r w:rsidRPr="00970D71">
        <w:rPr>
          <w:b/>
          <w:bCs/>
        </w:rPr>
        <w:t>Colaboração em Tempo Real</w:t>
      </w:r>
      <w:r w:rsidRPr="00970D71">
        <w:t>: Trabalhe em conjunto com outros desenvolvedores, compartilhando seu ambiente de desenvolvimento.</w:t>
      </w:r>
    </w:p>
    <w:p w14:paraId="2AE52E9A" w14:textId="77777777" w:rsidR="00970D71" w:rsidRPr="00970D71" w:rsidRDefault="00970D71" w:rsidP="00970D71">
      <w:pPr>
        <w:numPr>
          <w:ilvl w:val="0"/>
          <w:numId w:val="18"/>
        </w:numPr>
      </w:pPr>
      <w:r w:rsidRPr="00970D71">
        <w:rPr>
          <w:b/>
          <w:bCs/>
        </w:rPr>
        <w:t>Edição Conjunta</w:t>
      </w:r>
      <w:r w:rsidRPr="00970D71">
        <w:t>: Permite que várias pessoas editem o código simultaneamente.</w:t>
      </w:r>
    </w:p>
    <w:p w14:paraId="35398776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9. Personalização</w:t>
      </w:r>
    </w:p>
    <w:p w14:paraId="7B0E9893" w14:textId="77777777" w:rsidR="00970D71" w:rsidRPr="00970D71" w:rsidRDefault="00970D71" w:rsidP="00970D71">
      <w:pPr>
        <w:numPr>
          <w:ilvl w:val="0"/>
          <w:numId w:val="19"/>
        </w:numPr>
      </w:pPr>
      <w:r w:rsidRPr="00970D71">
        <w:rPr>
          <w:b/>
          <w:bCs/>
        </w:rPr>
        <w:t>Temas e Layouts</w:t>
      </w:r>
      <w:r w:rsidRPr="00970D71">
        <w:t>: Altere a aparência do editor com temas e layouts personalizados.</w:t>
      </w:r>
    </w:p>
    <w:p w14:paraId="7A003004" w14:textId="77777777" w:rsidR="00970D71" w:rsidRPr="00970D71" w:rsidRDefault="00970D71" w:rsidP="00970D71">
      <w:pPr>
        <w:numPr>
          <w:ilvl w:val="0"/>
          <w:numId w:val="19"/>
        </w:numPr>
      </w:pPr>
      <w:r w:rsidRPr="00970D71">
        <w:rPr>
          <w:b/>
          <w:bCs/>
        </w:rPr>
        <w:t>Atalhos de Teclado</w:t>
      </w:r>
      <w:r w:rsidRPr="00970D71">
        <w:t>: Configure atalhos conforme suas preferências.</w:t>
      </w:r>
    </w:p>
    <w:p w14:paraId="743F09F4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10. Suporte a Containers e WSL</w:t>
      </w:r>
    </w:p>
    <w:p w14:paraId="316DC343" w14:textId="77777777" w:rsidR="00970D71" w:rsidRPr="00970D71" w:rsidRDefault="00970D71" w:rsidP="00970D71">
      <w:pPr>
        <w:numPr>
          <w:ilvl w:val="0"/>
          <w:numId w:val="20"/>
        </w:numPr>
      </w:pPr>
      <w:r w:rsidRPr="00970D71">
        <w:rPr>
          <w:b/>
          <w:bCs/>
        </w:rPr>
        <w:t>Docker</w:t>
      </w:r>
      <w:r w:rsidRPr="00970D71">
        <w:t>: Integração para desenvolvimento em ambientes isolados.</w:t>
      </w:r>
    </w:p>
    <w:p w14:paraId="5AE8B149" w14:textId="77777777" w:rsidR="00970D71" w:rsidRPr="00970D71" w:rsidRDefault="00970D71" w:rsidP="00970D71">
      <w:pPr>
        <w:numPr>
          <w:ilvl w:val="0"/>
          <w:numId w:val="20"/>
        </w:numPr>
      </w:pPr>
      <w:r w:rsidRPr="00970D71">
        <w:rPr>
          <w:b/>
          <w:bCs/>
        </w:rPr>
        <w:t>WSL</w:t>
      </w:r>
      <w:r w:rsidRPr="00970D71">
        <w:t xml:space="preserve">: Suporte ao Windows </w:t>
      </w:r>
      <w:proofErr w:type="spellStart"/>
      <w:r w:rsidRPr="00970D71">
        <w:t>Subsystem</w:t>
      </w:r>
      <w:proofErr w:type="spellEnd"/>
      <w:r w:rsidRPr="00970D71">
        <w:t xml:space="preserve"> for Linux, permitindo desenvolvimento em um ambiente Linux.</w:t>
      </w:r>
    </w:p>
    <w:p w14:paraId="2BE63675" w14:textId="77777777" w:rsidR="00970D71" w:rsidRPr="00970D71" w:rsidRDefault="00970D71" w:rsidP="00970D71">
      <w:pPr>
        <w:rPr>
          <w:b/>
          <w:bCs/>
        </w:rPr>
      </w:pPr>
      <w:r w:rsidRPr="00970D71">
        <w:rPr>
          <w:b/>
          <w:bCs/>
        </w:rPr>
        <w:t>Conclusão</w:t>
      </w:r>
    </w:p>
    <w:p w14:paraId="39C3E06D" w14:textId="77777777" w:rsidR="00970D71" w:rsidRPr="00970D71" w:rsidRDefault="00970D71" w:rsidP="00970D71">
      <w:r w:rsidRPr="00970D71">
        <w:t xml:space="preserve">O Visual Studio </w:t>
      </w:r>
      <w:proofErr w:type="spellStart"/>
      <w:r w:rsidRPr="00970D71">
        <w:t>Code</w:t>
      </w:r>
      <w:proofErr w:type="spellEnd"/>
      <w:r w:rsidRPr="00970D71">
        <w:t xml:space="preserve"> é uma ferramenta poderosa e versátil que atende tanto iniciantes quanto desenvolvedores experientes, proporcionando um ambiente de desenvolvimento ágil e personalizável. Com suas extensões e funcionalidades integradas, é ideal para uma ampla variedade de projetos de programação.</w:t>
      </w:r>
    </w:p>
    <w:p w14:paraId="067FC4E4" w14:textId="5E9EC8FC" w:rsidR="00970D71" w:rsidRDefault="00970D71">
      <w:r>
        <w:t xml:space="preserve"> </w:t>
      </w:r>
    </w:p>
    <w:p w14:paraId="3EC8F9FD" w14:textId="5CECBD9B" w:rsidR="00970D71" w:rsidRDefault="00970D71">
      <w:r>
        <w:t xml:space="preserve">Site utilizado = </w:t>
      </w:r>
      <w:r w:rsidRPr="00970D71">
        <w:t>https://www.remessaonline.com.br/blog/visual-studio-code-confira-as-principais-funcoes-da-ferramenta/</w:t>
      </w:r>
    </w:p>
    <w:sectPr w:rsidR="0097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A86"/>
    <w:multiLevelType w:val="multilevel"/>
    <w:tmpl w:val="2CA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D1530"/>
    <w:multiLevelType w:val="multilevel"/>
    <w:tmpl w:val="F9E2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44C29"/>
    <w:multiLevelType w:val="multilevel"/>
    <w:tmpl w:val="2F6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242F6"/>
    <w:multiLevelType w:val="multilevel"/>
    <w:tmpl w:val="2B82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F4561"/>
    <w:multiLevelType w:val="multilevel"/>
    <w:tmpl w:val="BFC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013E0"/>
    <w:multiLevelType w:val="multilevel"/>
    <w:tmpl w:val="626A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CC0520"/>
    <w:multiLevelType w:val="multilevel"/>
    <w:tmpl w:val="9D6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B7FAC"/>
    <w:multiLevelType w:val="multilevel"/>
    <w:tmpl w:val="86A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8150BC"/>
    <w:multiLevelType w:val="multilevel"/>
    <w:tmpl w:val="0720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522C06"/>
    <w:multiLevelType w:val="multilevel"/>
    <w:tmpl w:val="386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D662FF"/>
    <w:multiLevelType w:val="multilevel"/>
    <w:tmpl w:val="5D0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5279A9"/>
    <w:multiLevelType w:val="multilevel"/>
    <w:tmpl w:val="423A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6A2E98"/>
    <w:multiLevelType w:val="multilevel"/>
    <w:tmpl w:val="5CE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BE1DC1"/>
    <w:multiLevelType w:val="multilevel"/>
    <w:tmpl w:val="470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CD49AB"/>
    <w:multiLevelType w:val="multilevel"/>
    <w:tmpl w:val="E0BA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786A9C"/>
    <w:multiLevelType w:val="multilevel"/>
    <w:tmpl w:val="48F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5B75AE"/>
    <w:multiLevelType w:val="multilevel"/>
    <w:tmpl w:val="E77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CD416C"/>
    <w:multiLevelType w:val="multilevel"/>
    <w:tmpl w:val="3D88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53934"/>
    <w:multiLevelType w:val="multilevel"/>
    <w:tmpl w:val="A4A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255A31"/>
    <w:multiLevelType w:val="multilevel"/>
    <w:tmpl w:val="C92A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17428">
    <w:abstractNumId w:val="11"/>
  </w:num>
  <w:num w:numId="2" w16cid:durableId="1824466432">
    <w:abstractNumId w:val="8"/>
  </w:num>
  <w:num w:numId="3" w16cid:durableId="1946427456">
    <w:abstractNumId w:val="19"/>
  </w:num>
  <w:num w:numId="4" w16cid:durableId="1007712396">
    <w:abstractNumId w:val="16"/>
  </w:num>
  <w:num w:numId="5" w16cid:durableId="1034765956">
    <w:abstractNumId w:val="15"/>
  </w:num>
  <w:num w:numId="6" w16cid:durableId="2033914063">
    <w:abstractNumId w:val="17"/>
  </w:num>
  <w:num w:numId="7" w16cid:durableId="1770353375">
    <w:abstractNumId w:val="18"/>
  </w:num>
  <w:num w:numId="8" w16cid:durableId="1506897140">
    <w:abstractNumId w:val="6"/>
  </w:num>
  <w:num w:numId="9" w16cid:durableId="1288390660">
    <w:abstractNumId w:val="1"/>
  </w:num>
  <w:num w:numId="10" w16cid:durableId="1128359203">
    <w:abstractNumId w:val="2"/>
  </w:num>
  <w:num w:numId="11" w16cid:durableId="958409954">
    <w:abstractNumId w:val="13"/>
  </w:num>
  <w:num w:numId="12" w16cid:durableId="400761323">
    <w:abstractNumId w:val="0"/>
  </w:num>
  <w:num w:numId="13" w16cid:durableId="515660302">
    <w:abstractNumId w:val="14"/>
  </w:num>
  <w:num w:numId="14" w16cid:durableId="451902550">
    <w:abstractNumId w:val="4"/>
  </w:num>
  <w:num w:numId="15" w16cid:durableId="299504554">
    <w:abstractNumId w:val="7"/>
  </w:num>
  <w:num w:numId="16" w16cid:durableId="1511531924">
    <w:abstractNumId w:val="3"/>
  </w:num>
  <w:num w:numId="17" w16cid:durableId="1098060594">
    <w:abstractNumId w:val="9"/>
  </w:num>
  <w:num w:numId="18" w16cid:durableId="1998342017">
    <w:abstractNumId w:val="5"/>
  </w:num>
  <w:num w:numId="19" w16cid:durableId="1025441927">
    <w:abstractNumId w:val="10"/>
  </w:num>
  <w:num w:numId="20" w16cid:durableId="1495300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71"/>
    <w:rsid w:val="0050097C"/>
    <w:rsid w:val="0097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5E2C"/>
  <w15:chartTrackingRefBased/>
  <w15:docId w15:val="{4DF52816-DC78-481A-8F63-EA166037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D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D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D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D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D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D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D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D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D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D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Henrick Silva Rodrigues Arruda - SENAI - Cuiaba/MT</dc:creator>
  <cp:keywords/>
  <dc:description/>
  <cp:lastModifiedBy>Danilo Henrick Silva Rodrigues Arruda - SENAI - Cuiaba/MT</cp:lastModifiedBy>
  <cp:revision>1</cp:revision>
  <dcterms:created xsi:type="dcterms:W3CDTF">2024-10-01T13:29:00Z</dcterms:created>
  <dcterms:modified xsi:type="dcterms:W3CDTF">2024-10-01T13:39:00Z</dcterms:modified>
</cp:coreProperties>
</file>