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15" w:rsidRDefault="00B72D96">
      <w:r>
        <w:fldChar w:fldCharType="begin"/>
      </w:r>
      <w:r>
        <w:instrText xml:space="preserve"> HYPERLINK "</w:instrText>
      </w:r>
      <w:r w:rsidRPr="00B72D96">
        <w:instrText>https://www.turbosquid.com/3d-models/muslim-islamic-women-burqa-3d-3ds/1036367</w:instrText>
      </w:r>
      <w:r>
        <w:instrText xml:space="preserve">" </w:instrText>
      </w:r>
      <w:r>
        <w:fldChar w:fldCharType="separate"/>
      </w:r>
      <w:r w:rsidRPr="00C61542">
        <w:rPr>
          <w:rStyle w:val="Hyperlink"/>
        </w:rPr>
        <w:t>https://www.turbosquid.com/3d-models/muslim-islamic-women-burqa-3d-3ds/1036367</w:t>
      </w:r>
      <w:r>
        <w:fldChar w:fldCharType="end"/>
      </w:r>
    </w:p>
    <w:p w:rsidR="00B72D96" w:rsidRDefault="00B72D96">
      <w:proofErr w:type="gramStart"/>
      <w:r>
        <w:t>hood</w:t>
      </w:r>
      <w:proofErr w:type="gramEnd"/>
    </w:p>
    <w:p w:rsidR="00B72D96" w:rsidRDefault="00B72D96">
      <w:hyperlink r:id="rId4" w:history="1">
        <w:r w:rsidRPr="00C61542">
          <w:rPr>
            <w:rStyle w:val="Hyperlink"/>
          </w:rPr>
          <w:t>https://www.turbosquid.com/3d-models/arab-female-rigged-civilians-max/728299</w:t>
        </w:r>
      </w:hyperlink>
    </w:p>
    <w:p w:rsidR="00B72D96" w:rsidRDefault="00B72D96">
      <w:proofErr w:type="gramStart"/>
      <w:r>
        <w:t>full</w:t>
      </w:r>
      <w:proofErr w:type="gramEnd"/>
      <w:r>
        <w:t xml:space="preserve"> cover</w:t>
      </w:r>
    </w:p>
    <w:p w:rsidR="00B72D96" w:rsidRDefault="00B72D96">
      <w:hyperlink r:id="rId5" w:history="1">
        <w:r w:rsidRPr="00C61542">
          <w:rPr>
            <w:rStyle w:val="Hyperlink"/>
          </w:rPr>
          <w:t>https://www.turbosquid.com/3d-models/3ds-max-axyz-characters-human/412337</w:t>
        </w:r>
      </w:hyperlink>
    </w:p>
    <w:p w:rsidR="00B72D96" w:rsidRDefault="00B72D96">
      <w:hyperlink r:id="rId6" w:history="1">
        <w:r w:rsidRPr="00C61542">
          <w:rPr>
            <w:rStyle w:val="Hyperlink"/>
          </w:rPr>
          <w:t>https://www.turbosquid.com/3d-models/3d-model-axyz-characters-human/412334</w:t>
        </w:r>
      </w:hyperlink>
    </w:p>
    <w:p w:rsidR="00B72D96" w:rsidRDefault="00B72D96">
      <w:hyperlink r:id="rId7" w:history="1">
        <w:r w:rsidRPr="00C61542">
          <w:rPr>
            <w:rStyle w:val="Hyperlink"/>
          </w:rPr>
          <w:t>https://www.turbosquid.com/3d-models/axyz-characters-human-3ds/412333</w:t>
        </w:r>
      </w:hyperlink>
    </w:p>
    <w:p w:rsidR="00B72D96" w:rsidRDefault="00B72D96">
      <w:hyperlink r:id="rId8" w:history="1">
        <w:r w:rsidRPr="00C61542">
          <w:rPr>
            <w:rStyle w:val="Hyperlink"/>
          </w:rPr>
          <w:t>https://www.turbosquid.com/3d-models/3ds-max-axyz-human-characters/412577</w:t>
        </w:r>
      </w:hyperlink>
    </w:p>
    <w:p w:rsidR="00B72D96" w:rsidRDefault="00B72D96" w:rsidP="00B72D96">
      <w:proofErr w:type="gramStart"/>
      <w:r>
        <w:t>headscarf</w:t>
      </w:r>
      <w:proofErr w:type="gramEnd"/>
    </w:p>
    <w:p w:rsidR="00B72D96" w:rsidRDefault="00B72D96">
      <w:bookmarkStart w:id="0" w:name="_GoBack"/>
      <w:bookmarkEnd w:id="0"/>
    </w:p>
    <w:sectPr w:rsidR="00B7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96"/>
    <w:rsid w:val="00277D15"/>
    <w:rsid w:val="00B72D96"/>
    <w:rsid w:val="00F3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00CB"/>
  <w15:chartTrackingRefBased/>
  <w15:docId w15:val="{3D0995D9-7EAB-4527-A4ED-C7832F24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3d-models/3ds-max-axyz-human-characters/4125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rbosquid.com/3d-models/axyz-characters-human-3ds/4123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rbosquid.com/3d-models/3d-model-axyz-characters-human/412334" TargetMode="External"/><Relationship Id="rId5" Type="http://schemas.openxmlformats.org/officeDocument/2006/relationships/hyperlink" Target="https://www.turbosquid.com/3d-models/3ds-max-axyz-characters-human/41233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rbosquid.com/3d-models/arab-female-rigged-civilians-max/72829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useradmin-alienlap</dc:creator>
  <cp:keywords/>
  <dc:description/>
  <cp:lastModifiedBy>useradmin-alienlap</cp:lastModifiedBy>
  <cp:revision>2</cp:revision>
  <dcterms:created xsi:type="dcterms:W3CDTF">2017-12-17T22:24:00Z</dcterms:created>
  <dcterms:modified xsi:type="dcterms:W3CDTF">2017-12-18T05:59:00Z</dcterms:modified>
</cp:coreProperties>
</file>