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6DF82">
      <w:pPr>
        <w:ind w:left="0" w:leftChars="0" w:firstLine="0" w:firstLineChars="0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JUEVES 19 FEBRERO 2026</w:t>
      </w:r>
    </w:p>
    <w:p w14:paraId="569B4A04">
      <w:pPr>
        <w:ind w:left="0" w:hanging="2"/>
        <w:jc w:val="center"/>
        <w:rPr>
          <w:b/>
          <w:color w:val="7030A0"/>
          <w:sz w:val="24"/>
          <w:szCs w:val="20"/>
        </w:rPr>
      </w:pPr>
      <w:r>
        <w:rPr>
          <w:b/>
          <w:sz w:val="24"/>
          <w:szCs w:val="20"/>
        </w:rPr>
        <w:t>TABLA PABELLON</w:t>
      </w:r>
    </w:p>
    <w:tbl>
      <w:tblPr>
        <w:tblStyle w:val="3"/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835"/>
        <w:gridCol w:w="567"/>
        <w:gridCol w:w="1559"/>
        <w:gridCol w:w="1560"/>
        <w:gridCol w:w="708"/>
        <w:gridCol w:w="709"/>
        <w:gridCol w:w="1418"/>
        <w:gridCol w:w="992"/>
        <w:gridCol w:w="1701"/>
        <w:gridCol w:w="1328"/>
      </w:tblGrid>
      <w:tr w14:paraId="277DF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>
            <w:pPr>
              <w:suppressAutoHyphens w:val="0"/>
              <w:spacing w:after="0" w:line="240" w:lineRule="auto"/>
              <w:ind w:left="0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C14F0D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DIAGNOSTICO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PGD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N° FOLIC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304017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SEMEN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BB9441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Magenta/</w:t>
            </w:r>
          </w:p>
          <w:p w14:paraId="0D76FF8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violet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2936972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Observaciones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TTe/</w:t>
            </w:r>
          </w:p>
          <w:p w14:paraId="210A697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Pool</w:t>
            </w:r>
          </w:p>
        </w:tc>
      </w:tr>
      <w:tr w14:paraId="35BD49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08:00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259F14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DANIELA TAPIA ARTEAGA</w:t>
            </w:r>
          </w:p>
          <w:p w14:paraId="402DBCC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18.123.959-K</w:t>
            </w:r>
          </w:p>
          <w:p w14:paraId="5A1BB3F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BASTIAN MORENO MOLINA</w:t>
            </w:r>
          </w:p>
          <w:p w14:paraId="10EF171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17.546.322-4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2E3B580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  <w:p w14:paraId="51F27050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8C94929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F9AE7C8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66CAD3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58A0BB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3CF6DE6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CULDOCENTESIS</w:t>
            </w:r>
          </w:p>
          <w:p w14:paraId="44BAA5D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830632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6C66A936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B9AD966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INFERTILIDAD 1°</w:t>
            </w:r>
          </w:p>
          <w:p w14:paraId="72D7B7DD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BRO</w:t>
            </w:r>
          </w:p>
          <w:p w14:paraId="556488D7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DEFICIT CONGENITO FX VII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4/7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597F5373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EN FRESCO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04B13DD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1E9D4901">
            <w:pPr>
              <w:suppressAutoHyphens w:val="0"/>
              <w:spacing w:after="0" w:line="36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7FDDDED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503E6B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  <w:t>Dr. Cortinez/</w:t>
            </w:r>
          </w:p>
          <w:p w14:paraId="6137D39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  <w:t>Dr. Cortinez</w:t>
            </w:r>
          </w:p>
        </w:tc>
      </w:tr>
      <w:tr w14:paraId="3412C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8C2DF7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08:40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F424F8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DANIELA PARRA CARRASCO</w:t>
            </w:r>
          </w:p>
          <w:p w14:paraId="2D5ACE6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15.173.109-0</w:t>
            </w:r>
          </w:p>
          <w:p w14:paraId="3C812CE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BENJAMIN VEGA MOLINA</w:t>
            </w:r>
          </w:p>
          <w:p w14:paraId="2704380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9.203.402-K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6FBE704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  <w:p w14:paraId="5C1E17E4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C117667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7E6C6F9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58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6BB748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CULDOCENTESIS</w:t>
            </w:r>
          </w:p>
          <w:p w14:paraId="1B6C3B8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509A3F83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097371D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INFERTILIDAD 2°</w:t>
            </w:r>
          </w:p>
          <w:p w14:paraId="142A188C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BRO</w:t>
            </w:r>
          </w:p>
          <w:p w14:paraId="2233F080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ENDOMETRIOSIS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D9E252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SI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04546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2/6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7C26202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EN FRESCO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5DAD197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0CDD9DDA">
            <w:pPr>
              <w:suppressAutoHyphens w:val="0"/>
              <w:spacing w:after="0" w:line="36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08A82A4">
            <w:pPr>
              <w:suppressAutoHyphens w:val="0"/>
              <w:spacing w:after="0" w:line="36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  <w:p w14:paraId="54B6D035">
            <w:pPr>
              <w:suppressAutoHyphens w:val="0"/>
              <w:spacing w:after="0" w:line="36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071DA2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  <w:t>Dr. Miranda/</w:t>
            </w:r>
          </w:p>
          <w:p w14:paraId="045E634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  <w:t>Dr. Cortinez</w:t>
            </w:r>
          </w:p>
        </w:tc>
      </w:tr>
    </w:tbl>
    <w:p w14:paraId="401F5DE9">
      <w:pPr>
        <w:ind w:left="0" w:leftChars="0" w:firstLine="0" w:firstLineChars="0"/>
        <w:rPr>
          <w:b/>
          <w:sz w:val="20"/>
          <w:szCs w:val="20"/>
        </w:rPr>
      </w:pPr>
    </w:p>
    <w:p w14:paraId="5A50E9BC">
      <w:pPr>
        <w:ind w:left="0" w:leftChars="0" w:firstLine="0" w:firstLineChars="0"/>
        <w:rPr>
          <w:b/>
          <w:sz w:val="20"/>
          <w:szCs w:val="20"/>
        </w:rPr>
      </w:pPr>
    </w:p>
    <w:p w14:paraId="6D23C49C">
      <w:pPr>
        <w:spacing w:line="480" w:lineRule="auto"/>
        <w:ind w:left="0" w:leftChars="0" w:firstLine="0" w:firstLineChars="0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SALA TRANSFERENCIA</w:t>
      </w:r>
    </w:p>
    <w:tbl>
      <w:tblPr>
        <w:tblStyle w:val="3"/>
        <w:tblpPr w:leftFromText="141" w:rightFromText="141" w:vertAnchor="text" w:horzAnchor="margin" w:tblpXSpec="center" w:tblpY="-224"/>
        <w:tblW w:w="892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3276"/>
        <w:gridCol w:w="672"/>
        <w:gridCol w:w="1047"/>
        <w:gridCol w:w="1119"/>
        <w:gridCol w:w="2160"/>
      </w:tblGrid>
      <w:tr w14:paraId="37978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03A836B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32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FD0655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6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8CC2FF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104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C58F88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"/>
                <w:szCs w:val="1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C42950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111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15B11E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Detalle</w:t>
            </w:r>
          </w:p>
        </w:tc>
        <w:tc>
          <w:tcPr>
            <w:tcW w:w="21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DCB340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</w:t>
            </w:r>
          </w:p>
        </w:tc>
      </w:tr>
      <w:tr w14:paraId="78A20D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380224">
            <w:pPr>
              <w:suppressAutoHyphens w:val="0"/>
              <w:spacing w:after="24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11:00</w:t>
            </w:r>
          </w:p>
        </w:tc>
        <w:tc>
          <w:tcPr>
            <w:tcW w:w="32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0FB966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URSULA OYARCE BAHAMONDES</w:t>
            </w:r>
          </w:p>
          <w:p w14:paraId="4454645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16.712.704-5</w:t>
            </w:r>
          </w:p>
          <w:p w14:paraId="1731668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OSCAR GONZALEZ VENEGAS</w:t>
            </w:r>
          </w:p>
          <w:p w14:paraId="4E3FE68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18.484.647-0</w:t>
            </w:r>
          </w:p>
        </w:tc>
        <w:tc>
          <w:tcPr>
            <w:tcW w:w="6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47B144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  <w:p w14:paraId="00C65FE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559246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7D5C82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04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3F6C4B7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3898297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 xml:space="preserve">TED </w:t>
            </w:r>
          </w:p>
        </w:tc>
        <w:tc>
          <w:tcPr>
            <w:tcW w:w="111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07C73A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1d+5</w:t>
            </w:r>
          </w:p>
        </w:tc>
        <w:tc>
          <w:tcPr>
            <w:tcW w:w="21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16DC64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  <w:t>Dr. Wells</w:t>
            </w:r>
          </w:p>
          <w:p w14:paraId="6B5D62B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3A92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BD9E003">
            <w:pPr>
              <w:suppressAutoHyphens w:val="0"/>
              <w:spacing w:after="24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13:00</w:t>
            </w:r>
          </w:p>
        </w:tc>
        <w:tc>
          <w:tcPr>
            <w:tcW w:w="32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365CE7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JOSCELYN PEÑA BARRIENTOS</w:t>
            </w:r>
          </w:p>
          <w:p w14:paraId="1CA6F81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15.870.792-6</w:t>
            </w:r>
          </w:p>
          <w:p w14:paraId="6E048A0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DAVID CARTES CALDERON</w:t>
            </w:r>
          </w:p>
          <w:p w14:paraId="6915809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16.630.055-K</w:t>
            </w:r>
          </w:p>
        </w:tc>
        <w:tc>
          <w:tcPr>
            <w:tcW w:w="6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EAD803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  <w:p w14:paraId="49BF05D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E62E09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007882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104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55A1111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CDD564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11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C636CD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1d+5</w:t>
            </w:r>
          </w:p>
          <w:p w14:paraId="0AB6C14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SEXO</w:t>
            </w:r>
          </w:p>
          <w:p w14:paraId="25960C3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MASCULINO</w:t>
            </w:r>
          </w:p>
        </w:tc>
        <w:tc>
          <w:tcPr>
            <w:tcW w:w="21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60AB7D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  <w:t>Dr. Cortinez</w:t>
            </w:r>
          </w:p>
        </w:tc>
      </w:tr>
      <w:tr w14:paraId="707AE9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FF4EAAC">
            <w:pPr>
              <w:suppressAutoHyphens w:val="0"/>
              <w:spacing w:after="24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13:30</w:t>
            </w:r>
          </w:p>
        </w:tc>
        <w:tc>
          <w:tcPr>
            <w:tcW w:w="32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24D34E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 xml:space="preserve">CARINA JIMENEZ ALARCON </w:t>
            </w:r>
          </w:p>
          <w:p w14:paraId="1603819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21.583.312-7</w:t>
            </w:r>
          </w:p>
          <w:p w14:paraId="6AD7D6A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PEDRO GARCIA UGARTE</w:t>
            </w:r>
          </w:p>
          <w:p w14:paraId="57B6761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18.468.868-9</w:t>
            </w:r>
          </w:p>
        </w:tc>
        <w:tc>
          <w:tcPr>
            <w:tcW w:w="6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124452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  <w:p w14:paraId="3AD9C56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92AFFB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19E424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04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307236D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3829990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C9EF28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11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2B3FC0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1d+5</w:t>
            </w:r>
          </w:p>
          <w:p w14:paraId="46B1F8F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SEXO</w:t>
            </w:r>
          </w:p>
          <w:p w14:paraId="6A70FC3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FEMENINO</w:t>
            </w:r>
          </w:p>
        </w:tc>
        <w:tc>
          <w:tcPr>
            <w:tcW w:w="21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15EE4C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  <w14:textFill>
                  <w14:solidFill>
                    <w14:schemeClr w14:val="tx1"/>
                  </w14:solidFill>
                </w14:textFill>
              </w:rPr>
              <w:t>Dra. Witker</w:t>
            </w:r>
          </w:p>
        </w:tc>
      </w:tr>
    </w:tbl>
    <w:p w14:paraId="7608E24F">
      <w:pPr>
        <w:suppressAutoHyphens w:val="0"/>
        <w:spacing w:after="0" w:line="240" w:lineRule="auto"/>
        <w:ind w:left="0" w:leftChars="0" w:firstLine="0" w:firstLineChars="0"/>
        <w:jc w:val="center"/>
        <w:textAlignment w:val="auto"/>
        <w:outlineLvl w:val="9"/>
        <w:rPr>
          <w:rFonts w:asciiTheme="minorHAnsi" w:hAnsiTheme="minorHAnsi" w:cstheme="min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C05536B">
      <w:pPr>
        <w:spacing w:line="480" w:lineRule="auto"/>
        <w:ind w:left="0" w:leftChars="0" w:firstLine="0" w:firstLineChars="0"/>
        <w:jc w:val="center"/>
        <w:rPr>
          <w:b/>
          <w:sz w:val="24"/>
          <w:szCs w:val="20"/>
        </w:rPr>
      </w:pPr>
    </w:p>
    <w:p w14:paraId="08E66DB5">
      <w:pPr>
        <w:spacing w:line="480" w:lineRule="auto"/>
        <w:ind w:left="0" w:leftChars="0" w:firstLine="0" w:firstLineChars="0"/>
        <w:jc w:val="center"/>
        <w:rPr>
          <w:b/>
          <w:sz w:val="24"/>
          <w:szCs w:val="20"/>
        </w:rPr>
      </w:pPr>
    </w:p>
    <w:sectPr>
      <w:pgSz w:w="15840" w:h="12240" w:orient="landscape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left="-2" w:hanging="2"/>
      </w:pPr>
      <w:r>
        <w:separator/>
      </w:r>
    </w:p>
  </w:footnote>
  <w:footnote w:type="continuationSeparator" w:id="1">
    <w:p>
      <w:pPr>
        <w:spacing w:before="0" w:after="0" w:line="276" w:lineRule="auto"/>
        <w:ind w:left="-2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E4C"/>
    <w:rsid w:val="00000326"/>
    <w:rsid w:val="00031E2C"/>
    <w:rsid w:val="000338B0"/>
    <w:rsid w:val="00064D9C"/>
    <w:rsid w:val="00070039"/>
    <w:rsid w:val="000864B7"/>
    <w:rsid w:val="0009657F"/>
    <w:rsid w:val="00097AED"/>
    <w:rsid w:val="000D241F"/>
    <w:rsid w:val="000D6B1E"/>
    <w:rsid w:val="000E76B1"/>
    <w:rsid w:val="000F60AA"/>
    <w:rsid w:val="00111EC0"/>
    <w:rsid w:val="001209FA"/>
    <w:rsid w:val="00122D3F"/>
    <w:rsid w:val="0012334C"/>
    <w:rsid w:val="0012615B"/>
    <w:rsid w:val="00142306"/>
    <w:rsid w:val="00161192"/>
    <w:rsid w:val="00174C51"/>
    <w:rsid w:val="001B07B5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2847"/>
    <w:rsid w:val="0024617A"/>
    <w:rsid w:val="002478AD"/>
    <w:rsid w:val="00280887"/>
    <w:rsid w:val="00283873"/>
    <w:rsid w:val="002A77F1"/>
    <w:rsid w:val="002C04DE"/>
    <w:rsid w:val="002C4F3D"/>
    <w:rsid w:val="002C714F"/>
    <w:rsid w:val="002D2828"/>
    <w:rsid w:val="00316E50"/>
    <w:rsid w:val="0032731C"/>
    <w:rsid w:val="003307A2"/>
    <w:rsid w:val="00335013"/>
    <w:rsid w:val="0034287D"/>
    <w:rsid w:val="003434E2"/>
    <w:rsid w:val="003516D2"/>
    <w:rsid w:val="00351A81"/>
    <w:rsid w:val="003809B8"/>
    <w:rsid w:val="0038223E"/>
    <w:rsid w:val="003824E0"/>
    <w:rsid w:val="003834FB"/>
    <w:rsid w:val="00384718"/>
    <w:rsid w:val="00391F54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2D04"/>
    <w:rsid w:val="00465E66"/>
    <w:rsid w:val="00471AFD"/>
    <w:rsid w:val="00477686"/>
    <w:rsid w:val="004824E9"/>
    <w:rsid w:val="004E1205"/>
    <w:rsid w:val="004E5997"/>
    <w:rsid w:val="004F4724"/>
    <w:rsid w:val="005132C9"/>
    <w:rsid w:val="005515D9"/>
    <w:rsid w:val="00585272"/>
    <w:rsid w:val="005A5095"/>
    <w:rsid w:val="005A6F98"/>
    <w:rsid w:val="005B03FF"/>
    <w:rsid w:val="005B5234"/>
    <w:rsid w:val="005C6E2E"/>
    <w:rsid w:val="005D5C8F"/>
    <w:rsid w:val="00612D13"/>
    <w:rsid w:val="00626FD2"/>
    <w:rsid w:val="00652D53"/>
    <w:rsid w:val="006727C3"/>
    <w:rsid w:val="00694B0E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C4A49"/>
    <w:rsid w:val="007D6245"/>
    <w:rsid w:val="007E0221"/>
    <w:rsid w:val="007F2F4C"/>
    <w:rsid w:val="007F3C85"/>
    <w:rsid w:val="00800287"/>
    <w:rsid w:val="00850574"/>
    <w:rsid w:val="00877BF9"/>
    <w:rsid w:val="008A02AE"/>
    <w:rsid w:val="008A2FD9"/>
    <w:rsid w:val="008A77B3"/>
    <w:rsid w:val="008C48E3"/>
    <w:rsid w:val="008E0155"/>
    <w:rsid w:val="008E7821"/>
    <w:rsid w:val="008F6D0A"/>
    <w:rsid w:val="00930449"/>
    <w:rsid w:val="00935AC8"/>
    <w:rsid w:val="00946E0D"/>
    <w:rsid w:val="0097459C"/>
    <w:rsid w:val="009A1334"/>
    <w:rsid w:val="009B71DC"/>
    <w:rsid w:val="009B7968"/>
    <w:rsid w:val="009E356F"/>
    <w:rsid w:val="009E5D9D"/>
    <w:rsid w:val="00A00F78"/>
    <w:rsid w:val="00A0521B"/>
    <w:rsid w:val="00A145E0"/>
    <w:rsid w:val="00A201BA"/>
    <w:rsid w:val="00A355D0"/>
    <w:rsid w:val="00A3758F"/>
    <w:rsid w:val="00A60D96"/>
    <w:rsid w:val="00A705F1"/>
    <w:rsid w:val="00A720D0"/>
    <w:rsid w:val="00A72E4C"/>
    <w:rsid w:val="00A7589B"/>
    <w:rsid w:val="00A75BFE"/>
    <w:rsid w:val="00A816A6"/>
    <w:rsid w:val="00A8542F"/>
    <w:rsid w:val="00AB2E22"/>
    <w:rsid w:val="00B14DBC"/>
    <w:rsid w:val="00B24131"/>
    <w:rsid w:val="00B3703D"/>
    <w:rsid w:val="00B41244"/>
    <w:rsid w:val="00B452FB"/>
    <w:rsid w:val="00B532CD"/>
    <w:rsid w:val="00B5526F"/>
    <w:rsid w:val="00B62EDA"/>
    <w:rsid w:val="00BB0CDA"/>
    <w:rsid w:val="00C02438"/>
    <w:rsid w:val="00C152CA"/>
    <w:rsid w:val="00C424D6"/>
    <w:rsid w:val="00C479C0"/>
    <w:rsid w:val="00C76BCB"/>
    <w:rsid w:val="00C7773E"/>
    <w:rsid w:val="00C86B8F"/>
    <w:rsid w:val="00CB68AA"/>
    <w:rsid w:val="00CB6B8B"/>
    <w:rsid w:val="00CE7BCF"/>
    <w:rsid w:val="00D17975"/>
    <w:rsid w:val="00D21E36"/>
    <w:rsid w:val="00D2312C"/>
    <w:rsid w:val="00D35065"/>
    <w:rsid w:val="00D42542"/>
    <w:rsid w:val="00D5797C"/>
    <w:rsid w:val="00DA269B"/>
    <w:rsid w:val="00DE69EF"/>
    <w:rsid w:val="00E40B7A"/>
    <w:rsid w:val="00E44E24"/>
    <w:rsid w:val="00E520A3"/>
    <w:rsid w:val="00E55950"/>
    <w:rsid w:val="00E668D0"/>
    <w:rsid w:val="00E719D2"/>
    <w:rsid w:val="00E957F4"/>
    <w:rsid w:val="00E961A5"/>
    <w:rsid w:val="00EF4998"/>
    <w:rsid w:val="00F06C54"/>
    <w:rsid w:val="00F06CD4"/>
    <w:rsid w:val="00F51808"/>
    <w:rsid w:val="00F64C8B"/>
    <w:rsid w:val="00F7359D"/>
    <w:rsid w:val="00FA6663"/>
    <w:rsid w:val="00FB6078"/>
    <w:rsid w:val="00FC02A2"/>
    <w:rsid w:val="0F29622F"/>
    <w:rsid w:val="12787CDD"/>
    <w:rsid w:val="13E449B0"/>
    <w:rsid w:val="14A657B9"/>
    <w:rsid w:val="3D5639B2"/>
    <w:rsid w:val="481C4C12"/>
    <w:rsid w:val="49552E2A"/>
    <w:rsid w:val="4D1E2F5D"/>
    <w:rsid w:val="58600607"/>
    <w:rsid w:val="620D2817"/>
    <w:rsid w:val="64DF10D1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spacing w:after="200" w:line="276" w:lineRule="auto"/>
      <w:ind w:left="-1" w:leftChars="-1" w:hanging="1" w:hangingChars="1"/>
      <w:textAlignment w:val="top"/>
      <w:outlineLvl w:val="0"/>
    </w:pPr>
    <w:rPr>
      <w:rFonts w:ascii="Calibri" w:hAnsi="Calibri" w:eastAsia="Calibri" w:cs="Calibri"/>
      <w:color w:val="00000A"/>
      <w:position w:val="-1"/>
      <w:sz w:val="22"/>
      <w:szCs w:val="22"/>
      <w:lang w:val="es-CL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Texto de globo Car"/>
    <w:basedOn w:val="2"/>
    <w:link w:val="4"/>
    <w:semiHidden/>
    <w:uiPriority w:val="99"/>
    <w:rPr>
      <w:rFonts w:ascii="Segoe UI" w:hAnsi="Segoe UI" w:eastAsia="Calibri" w:cs="Segoe UI"/>
      <w:color w:val="00000A"/>
      <w:position w:val="-1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908</Characters>
  <Lines>7</Lines>
  <Paragraphs>2</Paragraphs>
  <TotalTime>0</TotalTime>
  <ScaleCrop>false</ScaleCrop>
  <LinksUpToDate>false</LinksUpToDate>
  <CharactersWithSpaces>1071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2026-02-17T14:37:00Z</dcterms:created>
  <dc:creator>CER</dc:creator>
  <cp:lastModifiedBy>CER</cp:lastModifiedBy>
  <cp:lastPrinted>2024-11-04T16:28:00Z</cp:lastPrinted>
  <dcterms:modified xsi:type="dcterms:W3CDTF">2026-02-17T19:04:54Z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9CC61DBFEA7541AFADCEF22145FEDA36_13</vt:lpwstr>
  </property>
</Properties>
</file>