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8B3B" w14:textId="7B363B43" w:rsidR="00086AC1" w:rsidRDefault="00837B70">
      <w:r>
        <w:rPr>
          <w:noProof/>
        </w:rPr>
        <w:drawing>
          <wp:inline distT="0" distB="0" distL="0" distR="0" wp14:anchorId="4F4D8258" wp14:editId="702D6741">
            <wp:extent cx="5943600" cy="3671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7098" w14:textId="36C8DCA1" w:rsidR="00D71759" w:rsidRDefault="00D71759">
      <w:r>
        <w:t xml:space="preserve">The beneficiaries of the data would be the University and its research/administration. They can notice that the trend of enrolled students has been on a constant increase since 2009-2010 and has especially been true since Dr. Kesselman took over. They should be able to easily understand the graph based on its axis and title. </w:t>
      </w:r>
    </w:p>
    <w:p w14:paraId="52C4CBBA" w14:textId="62C88F8F" w:rsidR="00382AD6" w:rsidRDefault="00382AD6"/>
    <w:p w14:paraId="3740D01D" w14:textId="6EE4F4FB" w:rsidR="00382AD6" w:rsidRDefault="00382AD6">
      <w:r>
        <w:t xml:space="preserve">I modified the data by cleaning up the years to be in </w:t>
      </w:r>
      <w:proofErr w:type="spellStart"/>
      <w:r>
        <w:t>yy-yy</w:t>
      </w:r>
      <w:proofErr w:type="spellEnd"/>
      <w:r>
        <w:t xml:space="preserve"> format rather than YYYY-YYYY format. It makes it look cleaner but also some of the data was delivered with different formats which looked sloppy. For instance, one was delivered as 2010-11 and others were written like 2007-2008. I also added a line to show the regression line using the </w:t>
      </w:r>
      <w:proofErr w:type="spellStart"/>
      <w:r>
        <w:t>geom_smooth</w:t>
      </w:r>
      <w:proofErr w:type="spellEnd"/>
      <w:r>
        <w:t xml:space="preserve"> function. I make the bullets and lines a bit thicker and added some color to the regression line to differentiate it from the data lines. </w:t>
      </w:r>
    </w:p>
    <w:sectPr w:rsidR="00382A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4FF89" w14:textId="77777777" w:rsidR="00A606BF" w:rsidRDefault="00A606BF" w:rsidP="005D6020">
      <w:pPr>
        <w:spacing w:after="0" w:line="240" w:lineRule="auto"/>
      </w:pPr>
      <w:r>
        <w:separator/>
      </w:r>
    </w:p>
  </w:endnote>
  <w:endnote w:type="continuationSeparator" w:id="0">
    <w:p w14:paraId="611D78E5" w14:textId="77777777" w:rsidR="00A606BF" w:rsidRDefault="00A606BF" w:rsidP="005D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D1705" w14:textId="77777777" w:rsidR="00A606BF" w:rsidRDefault="00A606BF" w:rsidP="005D6020">
      <w:pPr>
        <w:spacing w:after="0" w:line="240" w:lineRule="auto"/>
      </w:pPr>
      <w:r>
        <w:separator/>
      </w:r>
    </w:p>
  </w:footnote>
  <w:footnote w:type="continuationSeparator" w:id="0">
    <w:p w14:paraId="1FD99995" w14:textId="77777777" w:rsidR="00A606BF" w:rsidRDefault="00A606BF" w:rsidP="005D6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5436E" w14:textId="36301CD5" w:rsidR="005D6020" w:rsidRDefault="005D6020">
    <w:pPr>
      <w:pStyle w:val="Header"/>
    </w:pPr>
    <w:r>
      <w:t>Daniel W. Anner</w:t>
    </w:r>
  </w:p>
  <w:p w14:paraId="6ECEF244" w14:textId="50799680" w:rsidR="005D6020" w:rsidRDefault="005D6020">
    <w:pPr>
      <w:pStyle w:val="Header"/>
    </w:pPr>
    <w:r>
      <w:t>Data Visualization</w:t>
    </w:r>
  </w:p>
  <w:p w14:paraId="638F9ACB" w14:textId="29B947C1" w:rsidR="005D6020" w:rsidRDefault="005D6020">
    <w:pPr>
      <w:pStyle w:val="Header"/>
    </w:pPr>
    <w:r>
      <w:t>Week 3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68"/>
    <w:rsid w:val="00086AC1"/>
    <w:rsid w:val="000B2FDA"/>
    <w:rsid w:val="00382AD6"/>
    <w:rsid w:val="005D6020"/>
    <w:rsid w:val="00716468"/>
    <w:rsid w:val="00837B70"/>
    <w:rsid w:val="00A606BF"/>
    <w:rsid w:val="00D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2599"/>
  <w15:chartTrackingRefBased/>
  <w15:docId w15:val="{ADCE7725-79E4-4F22-9D1B-44C97D37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20"/>
  </w:style>
  <w:style w:type="paragraph" w:styleId="Footer">
    <w:name w:val="footer"/>
    <w:basedOn w:val="Normal"/>
    <w:link w:val="FooterChar"/>
    <w:uiPriority w:val="99"/>
    <w:unhideWhenUsed/>
    <w:rsid w:val="005D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Anner</dc:creator>
  <cp:keywords/>
  <dc:description/>
  <cp:lastModifiedBy>Daniel Anner</cp:lastModifiedBy>
  <cp:revision>5</cp:revision>
  <dcterms:created xsi:type="dcterms:W3CDTF">2021-02-17T18:19:00Z</dcterms:created>
  <dcterms:modified xsi:type="dcterms:W3CDTF">2021-02-17T18:47:00Z</dcterms:modified>
</cp:coreProperties>
</file>