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270" w:rsidRPr="0063202D" w:rsidRDefault="00876B4F" w:rsidP="00876B4F">
      <w:pPr>
        <w:spacing w:after="0"/>
        <w:rPr>
          <w:rFonts w:ascii="Times New Roman" w:hAnsi="Times New Roman" w:cs="Times New Roman"/>
          <w:b/>
          <w:sz w:val="24"/>
          <w:szCs w:val="20"/>
        </w:rPr>
      </w:pPr>
      <w:r w:rsidRPr="0063202D">
        <w:rPr>
          <w:rFonts w:ascii="Times New Roman" w:hAnsi="Times New Roman" w:cs="Times New Roman"/>
          <w:b/>
          <w:sz w:val="24"/>
          <w:szCs w:val="20"/>
        </w:rPr>
        <w:t>Lab 1:</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“Fundamentals of commonly used software tools and environments, particularly open-source tools to be used in upper division computer science courses.</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Source code is publicly available u Anyone is allowed to modify the source code u Examples u Firefox u Android u Apache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Kernel: core of OS</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Allocates time and memory to</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programs</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Handles file system and communication between software and hardware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Shell: interface between user and kernel</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Interprets commands user types in</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Takes necessary action to cause commands to be carried out</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Applications</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Linux</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Linux was made by a</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student called Linus</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Torvalds in 1991</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Mostly Free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Open Source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Linux can be installed on</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a variety of computer</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hardware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Unix</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Unix was first developed</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for multi-user and multi- tasking in mid-1970's in</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BELL Labs by AT&amp;T, GE and</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MIT</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Unix is mostly used by Sun</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as Solaris, HP-UX, AIX, etc</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u Unix supports fewer file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systems compared to</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Linux</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Most important software that runs on a computer</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Responsible for many things</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Managing other software</w:t>
      </w:r>
    </w:p>
    <w:p w:rsidR="00876B4F" w:rsidRPr="00876B4F" w:rsidRDefault="00876B4F" w:rsidP="00876B4F">
      <w:pPr>
        <w:spacing w:after="0"/>
        <w:rPr>
          <w:rFonts w:ascii="Times New Roman" w:hAnsi="Times New Roman" w:cs="Times New Roman"/>
          <w:sz w:val="20"/>
          <w:szCs w:val="20"/>
        </w:rPr>
      </w:pPr>
      <w:r w:rsidRPr="00876B4F">
        <w:rPr>
          <w:rFonts w:ascii="Times New Roman" w:hAnsi="Times New Roman" w:cs="Times New Roman"/>
          <w:sz w:val="20"/>
          <w:szCs w:val="20"/>
        </w:rPr>
        <w:t>Abstracting hardware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Multiuser and Multi-process Operating System</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Multi-User OS- Allow many users to access/work on a single system at the same time (as long as they have their own terminal)</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Multi-Process OS- Allows many processes, programs and applications to run simultaneously.</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Variants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Single User Single Task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Single User Multi Task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Multi User OS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User Interfaces: CLI vs GUI</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Command Line Interface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Steep learning curve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Pure control (e.g., scripting)</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Speed: O</w:t>
      </w:r>
      <w:r>
        <w:rPr>
          <w:rFonts w:ascii="Times New Roman" w:hAnsi="Times New Roman" w:cs="Times New Roman"/>
          <w:sz w:val="20"/>
          <w:szCs w:val="20"/>
        </w:rPr>
        <w:t>nly keyboard, faster performanc</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Consumes fewer resources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No change; less diverse</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Graphical User Interface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More Intuitive</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Limited Control</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Mouse + keyboard; Slower</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More resources; e.g. loading icons, fonts, etc.</w:t>
      </w:r>
    </w:p>
    <w:p w:rsidR="00876B4F"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Frequent changes; More diverse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Bulky remote access</w:t>
      </w:r>
    </w:p>
    <w:p w:rsid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Debian GNU/Linux</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Clone of UNIX</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Linux is just a kernel.</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What is a kernel?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Core of any OS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Allocates time and memory to programs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Interfaces applications with the physical hardware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Facilitates communication between different processes (inter-process communication (IPC))</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Linux distributions make the Linux kernel a completely usable OS by adding various applications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Linux distribution = GUI + GNU utilities (cp,mv,ls,etc) + installation and management tools + GNU compilers (c/c++) + Editors(vi/emacs) + …. </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Shell : Interface between the user and kernel</w:t>
      </w:r>
    </w:p>
    <w:p w:rsidR="004721B5" w:rsidRDefault="004721B5" w:rsidP="004721B5">
      <w:pPr>
        <w:spacing w:after="0"/>
        <w:rPr>
          <w:rFonts w:ascii="Times New Roman" w:hAnsi="Times New Roman" w:cs="Times New Roman"/>
          <w:sz w:val="20"/>
          <w:szCs w:val="20"/>
        </w:rPr>
      </w:pPr>
    </w:p>
    <w:p w:rsidR="004721B5" w:rsidRPr="004721B5" w:rsidRDefault="0063202D" w:rsidP="004721B5">
      <w:pPr>
        <w:spacing w:after="0"/>
        <w:rPr>
          <w:rFonts w:ascii="Times New Roman" w:hAnsi="Times New Roman" w:cs="Times New Roman"/>
          <w:sz w:val="20"/>
          <w:szCs w:val="20"/>
        </w:rPr>
      </w:pPr>
      <w:r>
        <w:rPr>
          <w:rFonts w:ascii="Times New Roman" w:hAnsi="Times New Roman" w:cs="Times New Roman"/>
          <w:sz w:val="20"/>
          <w:szCs w:val="20"/>
        </w:rPr>
        <w:t>Basics of Shell</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Can be used as CLI as well as GUI depending upon the task/operation</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Examples: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CLI shell on Windows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Command Prompt</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CLI shell on UNIX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Shell</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CLI on macOS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Terminal</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Basic shell commands: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&lt;up arrow&gt;: previous command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&lt;tab&gt;: auto-complete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 replace with previous command </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![str]: refer to previous command with str</w:t>
      </w:r>
    </w:p>
    <w:p w:rsidR="004721B5" w:rsidRDefault="004721B5" w:rsidP="004721B5">
      <w:pPr>
        <w:spacing w:after="0"/>
        <w:rPr>
          <w:rFonts w:ascii="Times New Roman" w:hAnsi="Times New Roman" w:cs="Times New Roman"/>
          <w:sz w:val="20"/>
          <w:szCs w:val="20"/>
        </w:rPr>
      </w:pPr>
    </w:p>
    <w:p w:rsidR="004721B5" w:rsidRPr="004721B5" w:rsidRDefault="0063202D" w:rsidP="004721B5">
      <w:pPr>
        <w:spacing w:after="0"/>
        <w:rPr>
          <w:rFonts w:ascii="Times New Roman" w:hAnsi="Times New Roman" w:cs="Times New Roman"/>
          <w:sz w:val="20"/>
          <w:szCs w:val="20"/>
        </w:rPr>
      </w:pPr>
      <w:r>
        <w:rPr>
          <w:rFonts w:ascii="Times New Roman" w:hAnsi="Times New Roman" w:cs="Times New Roman"/>
          <w:sz w:val="20"/>
          <w:szCs w:val="20"/>
        </w:rPr>
        <w:t>Files and Processes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Everything is either a process or a file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Process: an executing program identified by PID</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File: collection of data</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A document</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Text of program written in high-level language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Executable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Directory</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Devices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The Basics: Dealing with Files</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mv: move/rename a file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cp: copy a file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rm: remove a file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r: remove directories and their contents recursively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mkdir: make a directory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rmdir: remove an empty directory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ls: list contents of a directory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d: list only directories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a: list all files including hidden ones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l: show long listing including permission info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lastRenderedPageBreak/>
        <w:t xml:space="preserve">s: show size of each file, in blocks </w:t>
      </w:r>
    </w:p>
    <w:p w:rsid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The Basics: Changing File Attributes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ln : creates a link</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Hard links : Point to physical Data</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Additional name for an existing file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ln file1 hlink1</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Soft Links/ Symbolic Links (-s): Point to file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ln –s &lt;source file&gt; &lt;my file&gt;</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touch: update access &amp; modification time to current time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touch filename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touch -t 201101311759.30 filename </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Change filename’s access &amp; modification time to (year 2011 January day 31 time 17:59:30)</w:t>
      </w:r>
    </w:p>
    <w:p w:rsid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What on</w:t>
      </w:r>
      <w:r w:rsidR="0063202D">
        <w:rPr>
          <w:rFonts w:ascii="Times New Roman" w:hAnsi="Times New Roman" w:cs="Times New Roman"/>
          <w:sz w:val="20"/>
          <w:szCs w:val="20"/>
        </w:rPr>
        <w:t xml:space="preserve"> Earth are Hard and Soft Links?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Hard Links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An additional name for a file (.txt, .py, .doc, etc.)</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If “original” is removed, the “copy” will still work</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Copy is not actually a separate copy</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Can’t point to directories (folders)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Soft Links (AKA symbolic links AKA symlinks)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Don’t point to the file, point to *something* in the file system</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Can point to directories, or remote files</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Deleting original file renders symbolic link unusable</w:t>
      </w:r>
    </w:p>
    <w:p w:rsidR="004721B5" w:rsidRDefault="004721B5" w:rsidP="004721B5">
      <w:pPr>
        <w:spacing w:after="0"/>
        <w:rPr>
          <w:rFonts w:ascii="Times New Roman" w:hAnsi="Times New Roman" w:cs="Times New Roman"/>
          <w:sz w:val="20"/>
          <w:szCs w:val="20"/>
        </w:rPr>
      </w:pPr>
    </w:p>
    <w:p w:rsidR="004721B5" w:rsidRPr="004721B5" w:rsidRDefault="0063202D" w:rsidP="004721B5">
      <w:pPr>
        <w:spacing w:after="0"/>
        <w:rPr>
          <w:rFonts w:ascii="Times New Roman" w:hAnsi="Times New Roman" w:cs="Times New Roman"/>
          <w:sz w:val="20"/>
          <w:szCs w:val="20"/>
        </w:rPr>
      </w:pPr>
      <w:r>
        <w:rPr>
          <w:rFonts w:ascii="Times New Roman" w:hAnsi="Times New Roman" w:cs="Times New Roman"/>
          <w:sz w:val="20"/>
          <w:szCs w:val="20"/>
        </w:rPr>
        <w:t>File Permissions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chmod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read (r), write (w), executable (x)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User, group, others</w:t>
      </w:r>
    </w:p>
    <w:p w:rsidR="004721B5" w:rsidRDefault="004721B5" w:rsidP="004721B5">
      <w:pPr>
        <w:spacing w:after="0"/>
        <w:rPr>
          <w:rFonts w:ascii="Times New Roman" w:hAnsi="Times New Roman" w:cs="Times New Roman"/>
          <w:sz w:val="20"/>
          <w:szCs w:val="20"/>
        </w:rPr>
      </w:pPr>
    </w:p>
    <w:p w:rsidR="004721B5" w:rsidRDefault="004721B5" w:rsidP="004721B5">
      <w:pPr>
        <w:spacing w:after="0"/>
        <w:rPr>
          <w:rFonts w:ascii="Times New Roman" w:hAnsi="Times New Roman" w:cs="Times New Roman"/>
          <w:sz w:val="20"/>
          <w:szCs w:val="20"/>
        </w:rPr>
      </w:pPr>
      <w:r>
        <w:rPr>
          <w:noProof/>
        </w:rPr>
        <w:drawing>
          <wp:inline distT="0" distB="0" distL="0" distR="0">
            <wp:extent cx="3429000" cy="981808"/>
            <wp:effectExtent l="0" t="0" r="0" b="8890"/>
            <wp:docPr id="1" name="Picture 1" descr="https://lh3.googleusercontent.com/cOpRZceLKIGqZLX9cVFJFB5LwFuuXdA946pKDMd4r3LtjlJkEjSr6SP_gdzDUYImPw-qRT3xH7L7S2gqT2bU0Qx0Z3Lz3WuCHJY5LBK-eHU93MYIbkRdH27iyal7YJH8RHsumBEV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OpRZceLKIGqZLX9cVFJFB5LwFuuXdA946pKDMd4r3LtjlJkEjSr6SP_gdzDUYImPw-qRT3xH7L7S2gqT2bU0Qx0Z3Lz3WuCHJY5LBK-eHU93MYIbkRdH27iyal7YJH8RHsumBEVPo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9000" cy="981808"/>
                    </a:xfrm>
                    <a:prstGeom prst="rect">
                      <a:avLst/>
                    </a:prstGeom>
                    <a:noFill/>
                    <a:ln>
                      <a:noFill/>
                    </a:ln>
                  </pic:spPr>
                </pic:pic>
              </a:graphicData>
            </a:graphic>
          </wp:inline>
        </w:drawing>
      </w:r>
    </w:p>
    <w:p w:rsidR="004721B5" w:rsidRDefault="004721B5" w:rsidP="004721B5">
      <w:pPr>
        <w:spacing w:after="0"/>
        <w:rPr>
          <w:rFonts w:ascii="Times New Roman" w:hAnsi="Times New Roman" w:cs="Times New Roman"/>
          <w:sz w:val="20"/>
          <w:szCs w:val="20"/>
        </w:rPr>
      </w:pPr>
    </w:p>
    <w:p w:rsidR="004721B5" w:rsidRPr="004721B5" w:rsidRDefault="0063202D" w:rsidP="004721B5">
      <w:pPr>
        <w:spacing w:after="0"/>
        <w:rPr>
          <w:rFonts w:ascii="Times New Roman" w:hAnsi="Times New Roman" w:cs="Times New Roman"/>
          <w:sz w:val="20"/>
          <w:szCs w:val="20"/>
        </w:rPr>
      </w:pPr>
      <w:r>
        <w:rPr>
          <w:rFonts w:ascii="Times New Roman" w:hAnsi="Times New Roman" w:cs="Times New Roman"/>
          <w:sz w:val="20"/>
          <w:szCs w:val="20"/>
        </w:rPr>
        <w:t>Special permissions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setuid : set user ID on execution</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Permits users to run certain programs with escalated privileges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E.g. : chmod u+s file1</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When an executable file’s setuid permission is set, users may access the program with a level of access that matches the owner</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E.g. passwd command</w:t>
      </w:r>
    </w:p>
    <w:p w:rsid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sticky bit (o+t)</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On shared directories, it locks files within the directory from being modified/deleted by users other than the file creator, owner of the directory, or root, even if others have write permissions (Example: /tmp)</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Using +t or 1</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setuid, setgid (u+s, g+s)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“set user ID upon execution”</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Run an executable with the permissions/priviledges of the executable’s owner or group</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 or 4,2</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 For example, the setuid permission on the passwd command makes it possible for a normal user to change passwords by </w:t>
      </w:r>
      <w:r w:rsidRPr="004721B5">
        <w:rPr>
          <w:rFonts w:ascii="Times New Roman" w:hAnsi="Times New Roman" w:cs="Times New Roman"/>
          <w:sz w:val="20"/>
          <w:szCs w:val="20"/>
        </w:rPr>
        <w:t>updating few system files like /etc/passwd and /etc/shadow which can’t be updated by non-root accounts.</w:t>
      </w:r>
    </w:p>
    <w:p w:rsid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Special permissions contd…</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setgid : Grants permission of the group which owns the file</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E.g. : chmod g+s file2</w:t>
      </w:r>
    </w:p>
    <w:p w:rsidR="004721B5" w:rsidRDefault="004721B5" w:rsidP="004721B5">
      <w:pPr>
        <w:spacing w:after="0"/>
        <w:rPr>
          <w:rFonts w:ascii="Times New Roman" w:hAnsi="Times New Roman" w:cs="Times New Roman"/>
          <w:sz w:val="20"/>
          <w:szCs w:val="20"/>
        </w:rPr>
      </w:pPr>
      <w:r>
        <w:rPr>
          <w:rFonts w:ascii="Times New Roman" w:hAnsi="Times New Roman" w:cs="Times New Roman"/>
          <w:sz w:val="20"/>
          <w:szCs w:val="20"/>
        </w:rPr>
        <w:t xml:space="preserve">man, cat, head, tail, du, ps, </w:t>
      </w:r>
      <w:r w:rsidRPr="004721B5">
        <w:rPr>
          <w:rFonts w:ascii="Times New Roman" w:hAnsi="Times New Roman" w:cs="Times New Roman"/>
          <w:sz w:val="20"/>
          <w:szCs w:val="20"/>
        </w:rPr>
        <w:t>kill</w:t>
      </w:r>
      <w:r>
        <w:rPr>
          <w:rFonts w:ascii="Times New Roman" w:hAnsi="Times New Roman" w:cs="Times New Roman"/>
          <w:sz w:val="20"/>
          <w:szCs w:val="20"/>
        </w:rPr>
        <w:t xml:space="preserve">, diff, cmp, </w:t>
      </w:r>
      <w:r w:rsidRPr="004721B5">
        <w:rPr>
          <w:rFonts w:ascii="Times New Roman" w:hAnsi="Times New Roman" w:cs="Times New Roman"/>
          <w:sz w:val="20"/>
          <w:szCs w:val="20"/>
        </w:rPr>
        <w:t>wc</w:t>
      </w:r>
      <w:r>
        <w:rPr>
          <w:rFonts w:ascii="Times New Roman" w:hAnsi="Times New Roman" w:cs="Times New Roman"/>
          <w:sz w:val="20"/>
          <w:szCs w:val="20"/>
        </w:rPr>
        <w:t xml:space="preserve">, sort, </w:t>
      </w:r>
      <w:r w:rsidRPr="004721B5">
        <w:rPr>
          <w:rFonts w:ascii="Times New Roman" w:hAnsi="Times New Roman" w:cs="Times New Roman"/>
          <w:sz w:val="20"/>
          <w:szCs w:val="20"/>
        </w:rPr>
        <w:t>echo</w:t>
      </w:r>
    </w:p>
    <w:p w:rsid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find command</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-type: type of a file (e.g: directory, symbolic link)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-perm: permission of a file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-name: name of a file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-user: owner of a file </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-maxdepth: how many levels to search</w:t>
      </w:r>
    </w:p>
    <w:p w:rsidR="004721B5" w:rsidRDefault="004721B5" w:rsidP="004721B5">
      <w:pPr>
        <w:spacing w:after="0"/>
        <w:rPr>
          <w:rFonts w:ascii="Times New Roman" w:hAnsi="Times New Roman" w:cs="Times New Roman"/>
          <w:sz w:val="20"/>
          <w:szCs w:val="20"/>
        </w:rPr>
      </w:pPr>
    </w:p>
    <w:p w:rsidR="004721B5" w:rsidRPr="004721B5" w:rsidRDefault="0063202D" w:rsidP="004721B5">
      <w:pPr>
        <w:spacing w:after="0"/>
        <w:rPr>
          <w:rFonts w:ascii="Times New Roman" w:hAnsi="Times New Roman" w:cs="Times New Roman"/>
          <w:sz w:val="20"/>
          <w:szCs w:val="20"/>
        </w:rPr>
      </w:pPr>
      <w:r>
        <w:rPr>
          <w:rFonts w:ascii="Times New Roman" w:hAnsi="Times New Roman" w:cs="Times New Roman"/>
          <w:sz w:val="20"/>
          <w:szCs w:val="20"/>
        </w:rPr>
        <w:t>find contd…</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 matches any single character in a filename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 matches one or more characters in a filename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 matches any one of the characters between the brackets. Use ‘-’ to separate a range of consecutive characters.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Examples:</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find . -name my*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find . -name my* -type f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find / -type f -name myfile</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diff command</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Examples</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find . -name my*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find . -name my* -type f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find / -type f -name myfile –print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What will be shown:</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find . –name UC*</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find . –name UC?A</w:t>
      </w:r>
    </w:p>
    <w:p w:rsid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Find . –iname UC*</w:t>
      </w:r>
    </w:p>
    <w:p w:rsidR="0063202D" w:rsidRPr="004721B5" w:rsidRDefault="0063202D" w:rsidP="004721B5">
      <w:pPr>
        <w:spacing w:after="0"/>
        <w:rPr>
          <w:rFonts w:ascii="Times New Roman" w:hAnsi="Times New Roman" w:cs="Times New Roman"/>
          <w:sz w:val="20"/>
          <w:szCs w:val="20"/>
        </w:rPr>
      </w:pP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Process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An instance of a computer program in execution</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ps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List processes that are currently running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kill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Terminate a certain process</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Usage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kill PID </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A process that runs in the background</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Example: cron</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Enables users to schedule jobs to run periodically at certain times (cron jobs)</w:t>
      </w:r>
    </w:p>
    <w:p w:rsidR="004721B5" w:rsidRPr="004721B5"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 xml:space="preserve">Usage: Full Backup every month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A file comparison utility that outputs the differences between two files.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Usage:</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diff file1 file2</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diff –u file1 file2 (unified format)</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wget command </w:t>
      </w:r>
    </w:p>
    <w:p w:rsidR="004721B5" w:rsidRPr="004721B5" w:rsidRDefault="004721B5" w:rsidP="004721B5">
      <w:pPr>
        <w:spacing w:after="0"/>
        <w:rPr>
          <w:rFonts w:ascii="Times New Roman" w:hAnsi="Times New Roman" w:cs="Times New Roman"/>
          <w:sz w:val="20"/>
          <w:szCs w:val="20"/>
        </w:rPr>
      </w:pP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A computer program that retrieves content from web servers </w:t>
      </w:r>
    </w:p>
    <w:p w:rsidR="004721B5" w:rsidRP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 xml:space="preserve">Usage </w:t>
      </w:r>
    </w:p>
    <w:p w:rsidR="004721B5" w:rsidRDefault="004721B5" w:rsidP="004721B5">
      <w:pPr>
        <w:spacing w:after="0"/>
        <w:rPr>
          <w:rFonts w:ascii="Times New Roman" w:hAnsi="Times New Roman" w:cs="Times New Roman"/>
          <w:sz w:val="20"/>
          <w:szCs w:val="20"/>
        </w:rPr>
      </w:pPr>
      <w:r w:rsidRPr="004721B5">
        <w:rPr>
          <w:rFonts w:ascii="Times New Roman" w:hAnsi="Times New Roman" w:cs="Times New Roman"/>
          <w:sz w:val="20"/>
          <w:szCs w:val="20"/>
        </w:rPr>
        <w:t>wget &lt;URL&gt;</w:t>
      </w:r>
    </w:p>
    <w:p w:rsidR="0063202D" w:rsidRDefault="0063202D" w:rsidP="004721B5">
      <w:pPr>
        <w:spacing w:after="0"/>
        <w:rPr>
          <w:rFonts w:ascii="Times New Roman" w:hAnsi="Times New Roman" w:cs="Times New Roman"/>
          <w:sz w:val="20"/>
          <w:szCs w:val="20"/>
        </w:rPr>
      </w:pP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dynamic value that the operating system and other software can use to determine information specific to your computer</w:t>
      </w:r>
    </w:p>
    <w:p w:rsid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PATH is an environment variable, specifying a set of directories where executable programs are located. In general, each executing process or user session has its own PATH setting.</w:t>
      </w:r>
    </w:p>
    <w:p w:rsidR="0063202D" w:rsidRDefault="0063202D" w:rsidP="0063202D">
      <w:pPr>
        <w:spacing w:after="0"/>
        <w:rPr>
          <w:rFonts w:ascii="Times New Roman" w:hAnsi="Times New Roman" w:cs="Times New Roman"/>
          <w:sz w:val="20"/>
          <w:szCs w:val="20"/>
        </w:rPr>
      </w:pP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whatis &lt;command&gt;: returns Name section of man page</w:t>
      </w:r>
    </w:p>
    <w:p w:rsidR="0063202D" w:rsidRP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whereis &lt;command&gt;: locates the binary, source, and manual page files for a command</w:t>
      </w:r>
    </w:p>
    <w:p w:rsidR="0063202D" w:rsidRDefault="0063202D" w:rsidP="0063202D">
      <w:pPr>
        <w:spacing w:after="0"/>
        <w:rPr>
          <w:rFonts w:ascii="Times New Roman" w:hAnsi="Times New Roman" w:cs="Times New Roman"/>
          <w:sz w:val="20"/>
          <w:szCs w:val="20"/>
        </w:rPr>
      </w:pPr>
      <w:r w:rsidRPr="0063202D">
        <w:rPr>
          <w:rFonts w:ascii="Times New Roman" w:hAnsi="Times New Roman" w:cs="Times New Roman"/>
          <w:sz w:val="20"/>
          <w:szCs w:val="20"/>
        </w:rPr>
        <w:t>which &lt;comma</w:t>
      </w:r>
      <w:r w:rsidR="00F773AA">
        <w:rPr>
          <w:rFonts w:ascii="Times New Roman" w:hAnsi="Times New Roman" w:cs="Times New Roman"/>
          <w:sz w:val="20"/>
          <w:szCs w:val="20"/>
        </w:rPr>
        <w:t>nd&gt;: locates the executables</w:t>
      </w:r>
    </w:p>
    <w:p w:rsidR="00F773AA" w:rsidRDefault="00F773AA" w:rsidP="0063202D">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A user who creates a file is also the owner and group</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owner of that 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The file is assigned separate read, write, and execute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permissions for the owner, the group, and everyone else.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The file owner can be changed only by the root user</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Access permissions can be changed by both the root user</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and owner of the file.</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ln: create a link</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What is a link?</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It is a pointer to a 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2 types of links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Soft/Symbolic Links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Hard Links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Symbolic Link</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Link to the original 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ln –s &lt;filename&gt; &lt;linkname&gt;</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Hard Links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Mirror copy of the original 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Hard links: point to physical data/inode</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ln –T &lt;filename&gt; &lt;linkname&gt;</w:t>
      </w:r>
    </w:p>
    <w:p w:rsidR="00F773AA" w:rsidRDefault="00F773AA" w:rsidP="00F773AA">
      <w:pPr>
        <w:spacing w:after="0"/>
        <w:rPr>
          <w:rFonts w:ascii="Times New Roman" w:hAnsi="Times New Roman" w:cs="Times New Roman"/>
          <w:sz w:val="20"/>
          <w:szCs w:val="20"/>
        </w:rPr>
      </w:pPr>
    </w:p>
    <w:p w:rsidR="00F773AA" w:rsidRDefault="00F773AA" w:rsidP="00F773AA">
      <w:pPr>
        <w:spacing w:after="0"/>
        <w:rPr>
          <w:rFonts w:ascii="Times New Roman" w:hAnsi="Times New Roman" w:cs="Times New Roman"/>
          <w:sz w:val="20"/>
          <w:szCs w:val="20"/>
        </w:rPr>
      </w:pPr>
      <w:r>
        <w:rPr>
          <w:noProof/>
        </w:rPr>
        <w:drawing>
          <wp:inline distT="0" distB="0" distL="0" distR="0" wp14:anchorId="0C31D31C" wp14:editId="5066756F">
            <wp:extent cx="292417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175" cy="1457325"/>
                    </a:xfrm>
                    <a:prstGeom prst="rect">
                      <a:avLst/>
                    </a:prstGeom>
                  </pic:spPr>
                </pic:pic>
              </a:graphicData>
            </a:graphic>
          </wp:inline>
        </w:drawing>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Set of Parameters that define a user’s cultural</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preferences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uLanguage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uCountry</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uOther Area Specific things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Locale command</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uPrints information about the current locale</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environment to standard output</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Locale gets its data from the LC_*environment variables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Examples: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LC_TIME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Date and time formats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LC_NUMERIC</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Non-monetary numeric formats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LC_COLLATE</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Order for comparing and sorting</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Every program has these 3</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streams to interact with the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world</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ustdin (0): contains data going</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into a program</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ustdout (1): where a program</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writes its output data</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ustderr (2): where a program</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writes its error msg</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program &lt; file redirects file to program’s stdin:</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cat &lt;file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program &gt; file redirects program's stdout to file2:</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cat &lt;file &gt; file2</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program 2&gt; file redirects program's stderr to file2:</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cat &lt; file 2&gt; file2</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program &gt;&gt; file appends program’s stdout to 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program1 | program2 assigns stdout of program1 as the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stdin of program2; text 'flows' through the pipeline</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cat &lt;file | sort &gt;file2</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sort: sorts lines of text files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Usage: sort [OPTION]…[FILE]…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Sort order depends on locale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 locale: ASCII sorting</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comm: compare two sorted files line by line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Usage: comm [OPTION]…FILE1 FILE2</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Comparison depends on locale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tr: translate or delete characters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Usage: tr [OPTION]…SET1 [SET2]</w:t>
      </w:r>
    </w:p>
    <w:p w:rsid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Ex: echo "12345" | tr "12" "ab</w:t>
      </w:r>
    </w:p>
    <w:p w:rsidR="00F773AA" w:rsidRDefault="00F773AA" w:rsidP="00F773AA">
      <w:pPr>
        <w:spacing w:after="0"/>
        <w:rPr>
          <w:rFonts w:ascii="Times New Roman" w:hAnsi="Times New Roman" w:cs="Times New Roman"/>
          <w:sz w:val="20"/>
          <w:szCs w:val="20"/>
        </w:rPr>
      </w:pPr>
    </w:p>
    <w:p w:rsidR="00F773AA" w:rsidRDefault="00F773AA" w:rsidP="00F773AA">
      <w:pPr>
        <w:spacing w:after="0"/>
        <w:rPr>
          <w:rFonts w:ascii="Times New Roman" w:hAnsi="Times New Roman" w:cs="Times New Roman"/>
          <w:sz w:val="20"/>
          <w:szCs w:val="20"/>
        </w:rPr>
      </w:pPr>
      <w:r>
        <w:rPr>
          <w:rFonts w:ascii="Times New Roman" w:hAnsi="Times New Roman" w:cs="Times New Roman"/>
          <w:sz w:val="20"/>
          <w:szCs w:val="20"/>
        </w:rPr>
        <w:t>Lab 2:</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-o: writes to standard output</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-r: sorted in reverse order</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-u: removes duplicates</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echo "password a1b2c3" | tr -d [:digit:]  -&gt; password abc</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echo “abc” | tr [:lower:] [:upper:] -&gt; ABC</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echo "Welcome To Lab 2" | tr [:space:] '\t’ -&gt; Welcome</w:t>
      </w:r>
      <w:r w:rsidRPr="00F773AA">
        <w:rPr>
          <w:rFonts w:ascii="Times New Roman" w:hAnsi="Times New Roman" w:cs="Times New Roman"/>
          <w:sz w:val="20"/>
          <w:szCs w:val="20"/>
        </w:rPr>
        <w:tab/>
        <w:t>To</w:t>
      </w:r>
      <w:r w:rsidRPr="00F773AA">
        <w:rPr>
          <w:rFonts w:ascii="Times New Roman" w:hAnsi="Times New Roman" w:cs="Times New Roman"/>
          <w:sz w:val="20"/>
          <w:szCs w:val="20"/>
        </w:rPr>
        <w:tab/>
        <w:t>Lab</w:t>
      </w:r>
      <w:r w:rsidRPr="00F773AA">
        <w:rPr>
          <w:rFonts w:ascii="Times New Roman" w:hAnsi="Times New Roman" w:cs="Times New Roman"/>
          <w:sz w:val="20"/>
          <w:szCs w:val="20"/>
        </w:rPr>
        <w:tab/>
        <w:t>2</w:t>
      </w:r>
    </w:p>
    <w:p w:rsidR="00F773AA" w:rsidRDefault="00F773AA" w:rsidP="00F773AA">
      <w:pPr>
        <w:spacing w:after="0"/>
        <w:rPr>
          <w:rFonts w:ascii="Times New Roman" w:hAnsi="Times New Roman" w:cs="Times New Roman"/>
          <w:sz w:val="20"/>
          <w:szCs w:val="20"/>
        </w:rPr>
      </w:pP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grep</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Searches for a pattern in a file and displays all matched lines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Where is it used?</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Examples:</w:t>
      </w:r>
    </w:p>
    <w:p w:rsidR="00F773AA" w:rsidRPr="00F773AA" w:rsidRDefault="00F773AA" w:rsidP="00F773AA">
      <w:pPr>
        <w:spacing w:after="0"/>
        <w:rPr>
          <w:rFonts w:ascii="Times New Roman" w:hAnsi="Times New Roman" w:cs="Times New Roman"/>
          <w:sz w:val="20"/>
          <w:szCs w:val="20"/>
        </w:rPr>
      </w:pPr>
    </w:p>
    <w:p w:rsidR="00F773AA" w:rsidRPr="00F773AA" w:rsidRDefault="00F076D1" w:rsidP="00F773AA">
      <w:pPr>
        <w:spacing w:after="0"/>
        <w:rPr>
          <w:rFonts w:ascii="Times New Roman" w:hAnsi="Times New Roman" w:cs="Times New Roman"/>
          <w:sz w:val="20"/>
          <w:szCs w:val="20"/>
        </w:rPr>
      </w:pPr>
      <w:r>
        <w:rPr>
          <w:rFonts w:ascii="Times New Roman" w:hAnsi="Times New Roman" w:cs="Times New Roman"/>
          <w:sz w:val="20"/>
          <w:szCs w:val="20"/>
        </w:rPr>
        <w:t>lab2.txt</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This is the second lab.</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We are studying commands.</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Their uses are many.</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THIS LAB IS TEACHING US COMPUTER SCIENCE.</w:t>
      </w:r>
    </w:p>
    <w:p w:rsidR="00F773AA" w:rsidRPr="00F773AA" w:rsidRDefault="00F773AA" w:rsidP="00F773AA">
      <w:pPr>
        <w:spacing w:after="0"/>
        <w:rPr>
          <w:rFonts w:ascii="Times New Roman" w:hAnsi="Times New Roman" w:cs="Times New Roman"/>
          <w:sz w:val="20"/>
          <w:szCs w:val="20"/>
        </w:rPr>
      </w:pPr>
      <w:r w:rsidRPr="00F773AA">
        <w:rPr>
          <w:rFonts w:ascii="Times New Roman" w:hAnsi="Times New Roman" w:cs="Times New Roman"/>
          <w:sz w:val="20"/>
          <w:szCs w:val="20"/>
        </w:rPr>
        <w:t>Soon this can help us do great things there.</w:t>
      </w:r>
    </w:p>
    <w:p w:rsidR="00F773AA" w:rsidRDefault="00F773AA" w:rsidP="00F773AA">
      <w:pPr>
        <w:spacing w:after="0"/>
        <w:rPr>
          <w:rFonts w:ascii="Times New Roman" w:hAnsi="Times New Roman" w:cs="Times New Roman"/>
          <w:sz w:val="20"/>
          <w:szCs w:val="20"/>
        </w:rPr>
      </w:pP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Commands: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$grep -i ”THis"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$grep -c ”this"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$grep -w ”us" lab2.txt</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$grep –e “their” –e “there”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lastRenderedPageBreak/>
        <w:t>Awk</w:t>
      </w:r>
    </w:p>
    <w:p w:rsidR="00F773AA"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define text patterns that are to be searched for in each line of a document and the action that is to be taken when a match is found within a line</w:t>
      </w:r>
    </w:p>
    <w:p w:rsidR="00F773AA" w:rsidRDefault="00F773AA" w:rsidP="00F773AA">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Working of awk:</w:t>
      </w:r>
      <w:r w:rsidRPr="00C30DFC">
        <w:rPr>
          <w:rFonts w:ascii="Times New Roman" w:hAnsi="Times New Roman" w:cs="Times New Roman"/>
          <w:sz w:val="20"/>
          <w:szCs w:val="20"/>
        </w:rPr>
        <w:br/>
      </w:r>
      <w:r w:rsidRPr="00C30DFC">
        <w:rPr>
          <w:rFonts w:ascii="Times New Roman" w:hAnsi="Times New Roman" w:cs="Times New Roman"/>
          <w:sz w:val="20"/>
          <w:szCs w:val="20"/>
        </w:rPr>
        <w:tab/>
        <w:t>(a) Scans a file line by line</w:t>
      </w:r>
      <w:r w:rsidRPr="00C30DFC">
        <w:rPr>
          <w:rFonts w:ascii="Times New Roman" w:hAnsi="Times New Roman" w:cs="Times New Roman"/>
          <w:sz w:val="20"/>
          <w:szCs w:val="20"/>
        </w:rPr>
        <w:br/>
      </w:r>
      <w:r w:rsidRPr="00C30DFC">
        <w:rPr>
          <w:rFonts w:ascii="Times New Roman" w:hAnsi="Times New Roman" w:cs="Times New Roman"/>
          <w:sz w:val="20"/>
          <w:szCs w:val="20"/>
        </w:rPr>
        <w:tab/>
        <w:t>(b) Splits each input line into fields</w:t>
      </w:r>
      <w:r w:rsidRPr="00C30DFC">
        <w:rPr>
          <w:rFonts w:ascii="Times New Roman" w:hAnsi="Times New Roman" w:cs="Times New Roman"/>
          <w:sz w:val="20"/>
          <w:szCs w:val="20"/>
        </w:rPr>
        <w:br/>
      </w:r>
      <w:r w:rsidRPr="00C30DFC">
        <w:rPr>
          <w:rFonts w:ascii="Times New Roman" w:hAnsi="Times New Roman" w:cs="Times New Roman"/>
          <w:sz w:val="20"/>
          <w:szCs w:val="20"/>
        </w:rPr>
        <w:tab/>
        <w:t>(c) Compares input line/fields to pattern</w:t>
      </w:r>
      <w:r w:rsidRPr="00C30DFC">
        <w:rPr>
          <w:rFonts w:ascii="Times New Roman" w:hAnsi="Times New Roman" w:cs="Times New Roman"/>
          <w:sz w:val="20"/>
          <w:szCs w:val="20"/>
        </w:rPr>
        <w:br/>
      </w:r>
      <w:r w:rsidRPr="00C30DFC">
        <w:rPr>
          <w:rFonts w:ascii="Times New Roman" w:hAnsi="Times New Roman" w:cs="Times New Roman"/>
          <w:sz w:val="20"/>
          <w:szCs w:val="20"/>
        </w:rPr>
        <w:tab/>
        <w:t>(d) Performs action(s) on matched lines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Syntax:</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awk options 'selection _criteria {action }' input-file &gt; output-file</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Pr>
          <w:rFonts w:ascii="Times New Roman" w:hAnsi="Times New Roman" w:cs="Times New Roman"/>
          <w:sz w:val="20"/>
          <w:szCs w:val="20"/>
        </w:rPr>
        <w:t>awk variables: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NR: NR command keeps a current count of the number of input records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NF: NF command keeps a count of the number of fields within the current input record.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FS: FS command contains the field separator character which is used to divide fields on the input line. The default is “white space”.</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RS: RS command stores the current record separator character.</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lab2_awk.txt</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Alfa student undergrad CS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Bravo TA grad EE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Charlie student undergrad EE</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Delta TA grad CS</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Commands:</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awk '{print}’ lab2_awk.txt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 awk ‘/student/ {print}’lab2_awk.txt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 awk '{print $1,$3}’ lab2_awk.txt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 awk '{print $0}’ lab2_awk.txt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 awk '{print NR,$0}’ lab2_awk.txt </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Stream editor</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can perform lot’s of function on file like, searching, find and replace, insertion or deletion( mainly used for substitution and find-and-replace)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Syntax:</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 xml:space="preserve">sed OPTIONS... [SCRIPT] [INPUTFILE...] </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Commands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$sed ‘s/TA/student/’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$sed ‘s/TA/student/2’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sed 's/\(\b[A-Z]\)/\(\1\)/g’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$sed '3 s/TA/student/’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$sed ‘1,3 s/TA/student/’ lab2.txt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sed '5d’ lab2.txt</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 wildcard is a character that can stand for all members of some class of characters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The * wildcard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The character * is a wildcard and matches zero or more character(s) in a file (or directory) name. ( ls list* or ls *list)</w:t>
      </w:r>
    </w:p>
    <w:p w:rsidR="00F076D1" w:rsidRDefault="00F076D1"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The ? Wildcard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The character ? will match exactly one character. (ls ?list OR ls list?)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The [] Wildcard</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 pair of [] represents any of the characters enclosed by them (ls *[0-9]*)</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What is a regex: A regex is a special text string for describing a certain search pattern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Quantification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How many times of previous expression?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Most common quantifiers: ?(0 or 1), *(0 or more), +(1 or more)</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Alternation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Which choices?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Operators: [] and |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E.g Hello|World , [A B C]</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Anchors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Where?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Characters: ^(beginning) and $(end)</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start of line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end of line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turn off special meaning of next character</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match any of enclosed characters, use – for range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 match any characters except those enclosed in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match a single character of any value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match 0 or more occurrences of preceding character/expression</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match 1 or more occurrences of preceding character/expression</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Pr>
          <w:noProof/>
        </w:rPr>
        <w:drawing>
          <wp:inline distT="0" distB="0" distL="0" distR="0" wp14:anchorId="03F5CA05" wp14:editId="56652D1D">
            <wp:extent cx="34290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0" cy="2609850"/>
                    </a:xfrm>
                    <a:prstGeom prst="rect">
                      <a:avLst/>
                    </a:prstGeom>
                  </pic:spPr>
                </pic:pic>
              </a:graphicData>
            </a:graphic>
          </wp:inline>
        </w:drawing>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Basic I/O Redirection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Most programs read from stdin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Write to stdout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Send error messages to stderr</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Try: $ cat </w:t>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t xml:space="preserve">// With no arguments, read </w:t>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t xml:space="preserve">standard input, write </w:t>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t>standard output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Task: Piping and Redirection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Create a file test.txt with numbers 1-5 in descending order in each line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lastRenderedPageBreak/>
        <w:t>Delete all the new line characters (with tr command and redirection) and redirect output to test1.txt</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Now, first sort the file  and then repeat the above step; but instead of redirection, now append the output to test1.txt</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Pr>
          <w:rFonts w:ascii="Times New Roman" w:hAnsi="Times New Roman" w:cs="Times New Roman"/>
          <w:sz w:val="20"/>
          <w:szCs w:val="20"/>
        </w:rPr>
        <w:t>Compiled versus scripting langauges: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Compiled Languages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Examples?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 C++,Java</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First Compiled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Source code to object code; then executed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Run faster</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Applications:</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Typically run inside a parent program like scriptscan be compiled and used on any platform (eg. Java)</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Scripting Languages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Examples?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Python, JavaScript, Shell Scripting</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No compilation required. Directly interpreted!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Interpreter reads program, translates into internal form and executes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Runs slower than a high level lang</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Applications: </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Automation, Extracting information from a data set, Less code intensive</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Pr>
          <w:rFonts w:ascii="Times New Roman" w:hAnsi="Times New Roman" w:cs="Times New Roman"/>
          <w:sz w:val="20"/>
          <w:szCs w:val="20"/>
        </w:rPr>
        <w:t>Shell script: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 computer program designed to be run on a shell (UNIX/Linux)</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All shell commands can be executed inside a script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Why use a shell script?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Simplicity</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Portability</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Ease of development</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Pr>
          <w:rFonts w:ascii="Times New Roman" w:hAnsi="Times New Roman" w:cs="Times New Roman"/>
          <w:sz w:val="20"/>
          <w:szCs w:val="20"/>
        </w:rPr>
        <w:t>Shell constructs: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Shell recognizes three fundamental kinds of commands: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Built-in commands: Commands that the shell itself executes (e.g.: echo)</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Shell functions: Self-contained chunks of code, written in shell language </w:t>
      </w: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External Commands: mainly external utilities; backtick often associated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number=`ll | wc -l` // This is an external command</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$number</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When the shell runs a program, it asks the kernel to start a new process and run the given program in that process.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It knows how to do this for compiled programs but for a script, the kernel will fail, returning a “not executable format file” error so it’ll start a new copy of /bin/sh (the standard shell) to run the program.</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But if there is more than one shell installed on the system, we need a way to tell the kernel which shell to use for a script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/bin/csh –f</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/bin/awk –f</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/bin/sh</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Start with a letter or underscore and may contain any number of following letters, digits, or underscores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Hold string variables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$var1=“Hello World”</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echo $myvar</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first=rucha middle=h last=rangnekar </w:t>
      </w:r>
      <w:r w:rsidRPr="00C30DFC">
        <w:rPr>
          <w:rFonts w:ascii="Times New Roman" w:hAnsi="Times New Roman" w:cs="Times New Roman"/>
          <w:sz w:val="20"/>
          <w:szCs w:val="20"/>
        </w:rPr>
        <w:tab/>
      </w:r>
      <w:r w:rsidRPr="00C30DFC">
        <w:rPr>
          <w:rFonts w:ascii="Times New Roman" w:hAnsi="Times New Roman" w:cs="Times New Roman"/>
          <w:sz w:val="20"/>
          <w:szCs w:val="20"/>
        </w:rPr>
        <w:tab/>
        <w:t xml:space="preserve">Multiple assignments allowed on one line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fullname="$first $middle $last" </w:t>
      </w:r>
      <w:r w:rsidRPr="00C30DFC">
        <w:rPr>
          <w:rFonts w:ascii="Times New Roman" w:hAnsi="Times New Roman" w:cs="Times New Roman"/>
          <w:sz w:val="20"/>
          <w:szCs w:val="20"/>
        </w:rPr>
        <w:tab/>
      </w:r>
      <w:r w:rsidRPr="00C30DFC">
        <w:rPr>
          <w:rFonts w:ascii="Times New Roman" w:hAnsi="Times New Roman" w:cs="Times New Roman"/>
          <w:sz w:val="20"/>
          <w:szCs w:val="20"/>
        </w:rPr>
        <w:tab/>
        <w:t xml:space="preserve">Double quotes required here, for concatenating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fullname=“abc xyz mno" </w:t>
      </w:r>
      <w:r w:rsidRPr="00C30DFC">
        <w:rPr>
          <w:rFonts w:ascii="Times New Roman" w:hAnsi="Times New Roman" w:cs="Times New Roman"/>
          <w:sz w:val="20"/>
          <w:szCs w:val="20"/>
        </w:rPr>
        <w:tab/>
      </w:r>
      <w:r w:rsidRPr="00C30DFC">
        <w:rPr>
          <w:rFonts w:ascii="Times New Roman" w:hAnsi="Times New Roman" w:cs="Times New Roman"/>
          <w:sz w:val="20"/>
          <w:szCs w:val="20"/>
        </w:rPr>
        <w:tab/>
        <w:t xml:space="preserve">Use quotes for whitespace in value </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oldname=$fullname </w:t>
      </w:r>
      <w:r w:rsidRPr="00C30DFC">
        <w:rPr>
          <w:rFonts w:ascii="Times New Roman" w:hAnsi="Times New Roman" w:cs="Times New Roman"/>
          <w:sz w:val="20"/>
          <w:szCs w:val="20"/>
        </w:rPr>
        <w:tab/>
      </w:r>
      <w:r w:rsidRPr="00C30DFC">
        <w:rPr>
          <w:rFonts w:ascii="Times New Roman" w:hAnsi="Times New Roman" w:cs="Times New Roman"/>
          <w:sz w:val="20"/>
          <w:szCs w:val="20"/>
        </w:rPr>
        <w:tab/>
      </w:r>
      <w:r w:rsidRPr="00C30DFC">
        <w:rPr>
          <w:rFonts w:ascii="Times New Roman" w:hAnsi="Times New Roman" w:cs="Times New Roman"/>
          <w:sz w:val="20"/>
          <w:szCs w:val="20"/>
        </w:rPr>
        <w:tab/>
        <w:t>Quotes not needed to preserve spaces in value</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Escape Character \ - Literal value of following character</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Single Quote - Literal Meaning of all within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$hello=1</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$str=‘$hello’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$str -&gt; $hello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Double Quote - Literal meaning except for $, ` and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$hello=1</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$str=“abc$hello”</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$str -&gt; abc1</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Special Variables: certain characters reserved as special variables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PID of current shell</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number of arguments the script was invoked with</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 nth argument to the script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exit status of the last command executed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 echo $#; echo $2; echo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xml:space="preserve">scalar variable vs array variable: </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array_name[index]=value; echo ${array_name[index]}</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for var in list_values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w:t>
      </w: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 xml:space="preserve">  </w:t>
      </w:r>
      <w:r w:rsidR="00C30DFC" w:rsidRPr="00C30DFC">
        <w:rPr>
          <w:rFonts w:ascii="Times New Roman" w:hAnsi="Times New Roman" w:cs="Times New Roman"/>
          <w:sz w:val="20"/>
          <w:szCs w:val="20"/>
        </w:rPr>
        <w:t>command 1</w:t>
      </w: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 xml:space="preserve">  </w:t>
      </w:r>
      <w:r w:rsidR="00C30DFC" w:rsidRPr="00C30DFC">
        <w:rPr>
          <w:rFonts w:ascii="Times New Roman" w:hAnsi="Times New Roman" w:cs="Times New Roman"/>
          <w:sz w:val="20"/>
          <w:szCs w:val="20"/>
        </w:rPr>
        <w:t>..</w:t>
      </w: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 xml:space="preserve">  </w:t>
      </w:r>
      <w:r w:rsidR="00C30DFC" w:rsidRPr="00C30DFC">
        <w:rPr>
          <w:rFonts w:ascii="Times New Roman" w:hAnsi="Times New Roman" w:cs="Times New Roman"/>
          <w:sz w:val="20"/>
          <w:szCs w:val="20"/>
        </w:rPr>
        <w:t>command n</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done</w:t>
      </w:r>
    </w:p>
    <w:p w:rsidR="00F076D1" w:rsidRPr="00C30DFC" w:rsidRDefault="00F076D1"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while condition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w:t>
      </w: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 xml:space="preserve">  </w:t>
      </w:r>
      <w:r w:rsidR="00C30DFC" w:rsidRPr="00C30DFC">
        <w:rPr>
          <w:rFonts w:ascii="Times New Roman" w:hAnsi="Times New Roman" w:cs="Times New Roman"/>
          <w:sz w:val="20"/>
          <w:szCs w:val="20"/>
        </w:rPr>
        <w:t>command 1</w:t>
      </w: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 xml:space="preserve">  </w:t>
      </w:r>
      <w:r w:rsidR="00C30DFC" w:rsidRPr="00C30DFC">
        <w:rPr>
          <w:rFonts w:ascii="Times New Roman" w:hAnsi="Times New Roman" w:cs="Times New Roman"/>
          <w:sz w:val="20"/>
          <w:szCs w:val="20"/>
        </w:rPr>
        <w:t>..</w:t>
      </w:r>
    </w:p>
    <w:p w:rsidR="00C30DFC" w:rsidRPr="00C30DFC" w:rsidRDefault="00F076D1" w:rsidP="00C30DFC">
      <w:pPr>
        <w:spacing w:after="0"/>
        <w:rPr>
          <w:rFonts w:ascii="Times New Roman" w:hAnsi="Times New Roman" w:cs="Times New Roman"/>
          <w:sz w:val="20"/>
          <w:szCs w:val="20"/>
        </w:rPr>
      </w:pPr>
      <w:r>
        <w:rPr>
          <w:rFonts w:ascii="Times New Roman" w:hAnsi="Times New Roman" w:cs="Times New Roman"/>
          <w:sz w:val="20"/>
          <w:szCs w:val="20"/>
        </w:rPr>
        <w:t xml:space="preserve">  </w:t>
      </w:r>
      <w:r w:rsidR="00C30DFC" w:rsidRPr="00C30DFC">
        <w:rPr>
          <w:rFonts w:ascii="Times New Roman" w:hAnsi="Times New Roman" w:cs="Times New Roman"/>
          <w:sz w:val="20"/>
          <w:szCs w:val="20"/>
        </w:rPr>
        <w:t>command n</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done</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for i in "${ARRAY[@]}”</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do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Done</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ALL=`ls -a $dir | sort`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declare -a ARRAY</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count=0</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for FILE in $ALL</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do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lastRenderedPageBreak/>
        <w:tab/>
        <w:t>ARRAY[$count]=$FILE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b/>
        <w:t>Done</w:t>
      </w:r>
    </w:p>
    <w:p w:rsidR="00F076D1" w:rsidRDefault="00F076D1"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Conditional</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if…then…fi</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if…then…else…fi</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if…then…elif..then…fi</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case…esac</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Unconditional</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break</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continue</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drawing>
          <wp:inline distT="0" distB="0" distL="0" distR="0" wp14:anchorId="284BA8A0" wp14:editId="40DE37BF">
            <wp:extent cx="2592288" cy="2456802"/>
            <wp:effectExtent l="0" t="0" r="0" b="127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pic:cNvPicPr>
                  </pic:nvPicPr>
                  <pic:blipFill>
                    <a:blip r:embed="rId9"/>
                    <a:stretch>
                      <a:fillRect/>
                    </a:stretch>
                  </pic:blipFill>
                  <pic:spPr>
                    <a:xfrm>
                      <a:off x="0" y="0"/>
                      <a:ext cx="2592288" cy="2456802"/>
                    </a:xfrm>
                    <a:prstGeom prst="rect">
                      <a:avLst/>
                    </a:prstGeom>
                    <a:ln w="12700">
                      <a:miter lim="400000"/>
                    </a:ln>
                  </pic:spPr>
                </pic:pic>
              </a:graphicData>
            </a:graphic>
          </wp:inline>
        </w:drawing>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drawing>
          <wp:inline distT="0" distB="0" distL="0" distR="0" wp14:anchorId="0D2DB8F7" wp14:editId="156C9770">
            <wp:extent cx="3429000" cy="1419860"/>
            <wp:effectExtent l="0" t="0" r="0" b="889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a:stretch>
                      <a:fillRect/>
                    </a:stretch>
                  </pic:blipFill>
                  <pic:spPr>
                    <a:xfrm>
                      <a:off x="0" y="0"/>
                      <a:ext cx="3429000" cy="1419860"/>
                    </a:xfrm>
                    <a:prstGeom prst="rect">
                      <a:avLst/>
                    </a:prstGeom>
                    <a:ln w="12700">
                      <a:miter lim="400000"/>
                    </a:ln>
                  </pic:spPr>
                </pic:pic>
              </a:graphicData>
            </a:graphic>
          </wp:inline>
        </w:drawing>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Shell prints out each command as it is executed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Execution tracing within a script: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set –x: to turn it on</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set +x: to turn it off</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writes arguments to stdout, can’t output escape characters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(without –e)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 echo “Hello\nworld”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Hello\nworld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 echo –e “Hello\nworld”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Hello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world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printf can output data with complex formatting, just like C printf()</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 printf "%.3e\n" 46553132.14562253</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4.655e+07</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Declared using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var=“hello” #NO SPACES!!!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Referenced using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echo $var</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Example: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#!/bin/sh</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message="HELLO WORLD!!!"</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$message</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r>
        <w:rPr>
          <w:rFonts w:ascii="Times New Roman" w:hAnsi="Times New Roman" w:cs="Times New Roman"/>
          <w:sz w:val="20"/>
          <w:szCs w:val="20"/>
        </w:rPr>
        <w:t>exit code: echo $?</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Exit: Return value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Value - Typical/Conventional Meaning</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0 - Command exited successfully.</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&gt; 0 - Failure to execute command.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1-125 - Command exited unsuccessfully.</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The meanings of particular exit values are defined by each</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individual command.</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126 - Command found, but file was not executable.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127 - Command not found.</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&gt; 128 - Command died due to receiving a signal</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Three kinds of quotes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Single quotes '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Do not expand at all, literal meaning</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Try temp=‘$hello$hello’ ; echo $temp</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Double quotes "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Almost like single quotes but expand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Backticks ` ` or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Expand as shell commands</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Try temp=`ls` ; echo $temp</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While Loop – Example: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#!/bin/sh</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COUNT=6</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while [ $COUNT -gt 0 ]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“Value of count is: $COUNT”</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COUNT=COUNT-1 ))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done</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Note the (( )) to do arithmetic operations</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#!/bin/sh</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temp=`ls`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for f in $temp</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echo $f</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done</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Note: f will refer to each word in ls output</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A regex is a special text string for describing a certain search pattern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Quantification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How many times of previous expression?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Most common quantifiers: ?(0 or 1), *(0 or more), +(1 or more)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Alternation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Which choices?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Operators: [] and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E.g Hello|World , [A B C]</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Anchors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Where?</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Characters: ^(beginning) and $(end)</w:t>
      </w:r>
    </w:p>
    <w:p w:rsidR="00C30DFC" w:rsidRDefault="00C30DFC" w:rsidP="00C30DFC">
      <w:pPr>
        <w:spacing w:after="0"/>
        <w:rPr>
          <w:rFonts w:ascii="Times New Roman" w:hAnsi="Times New Roman" w:cs="Times New Roman"/>
          <w:sz w:val="20"/>
          <w:szCs w:val="20"/>
        </w:rPr>
      </w:pP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lastRenderedPageBreak/>
        <w:t>Basic Regular Expressions (BRE) vs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Extended Regular Expressions (ERE)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In basic regular expressions the meta-characters ‘?’,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 ‘(’, and ‘)’ lose their special meaning; instead use</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the backslashed versions ‘\?’, ‘\+’, ‘\{’, ‘\|’, ‘\(’, and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for their special meaning.</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In extended regular expressions, the meta characters,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 ‘|’, ‘(’, and ‘)’ retain their special meaning. They</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can be literally used by escaping them:‘\?’, ‘\+’, ‘\{’, ‘\|’,</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 and ‘\)’.</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man grep for more information</w:t>
      </w:r>
    </w:p>
    <w:p w:rsidR="00C30DFC" w:rsidRDefault="00C30DFC" w:rsidP="00C30DFC">
      <w:pPr>
        <w:spacing w:after="0"/>
        <w:rPr>
          <w:rFonts w:ascii="Times New Roman" w:hAnsi="Times New Roman" w:cs="Times New Roman"/>
          <w:sz w:val="20"/>
          <w:szCs w:val="20"/>
        </w:rPr>
      </w:pP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wc: outputs a one-line report of lines,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words, and bytes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head: extract top of files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tail: extracts bottom of files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tr: translate or delete characters</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grep: print lines matching a pattern</w:t>
      </w:r>
    </w:p>
    <w:p w:rsidR="00C30DFC" w:rsidRP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sort: sort lines of text files</w:t>
      </w:r>
    </w:p>
    <w:p w:rsidR="00C30DFC" w:rsidRDefault="00C30DFC" w:rsidP="00C30DFC">
      <w:pPr>
        <w:spacing w:after="0"/>
        <w:rPr>
          <w:rFonts w:ascii="Times New Roman" w:hAnsi="Times New Roman" w:cs="Times New Roman"/>
          <w:sz w:val="20"/>
          <w:szCs w:val="20"/>
        </w:rPr>
      </w:pPr>
      <w:r w:rsidRPr="00C30DFC">
        <w:rPr>
          <w:rFonts w:ascii="Times New Roman" w:hAnsi="Times New Roman" w:cs="Times New Roman"/>
          <w:sz w:val="20"/>
          <w:szCs w:val="20"/>
        </w:rPr>
        <w:t>u sed: filtering and transforming text</w:t>
      </w:r>
    </w:p>
    <w:p w:rsidR="00437F01" w:rsidRDefault="00437F01" w:rsidP="00C30DFC">
      <w:pPr>
        <w:spacing w:after="0"/>
        <w:rPr>
          <w:rFonts w:ascii="Times New Roman" w:hAnsi="Times New Roman" w:cs="Times New Roman"/>
          <w:sz w:val="20"/>
          <w:szCs w:val="20"/>
        </w:rPr>
      </w:pP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ab followed by one or more 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abc+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ab followed by 2 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abc{2}</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ab followed by 2 or more 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 xml:space="preserve">Ans: abc{2,} </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ab followed by 2 up to 5 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abc{2,5}</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 followed by 2 up to 5 copies of the sequence bc</w:t>
      </w:r>
    </w:p>
    <w:p w:rsid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a(bc){2,5}</w:t>
      </w:r>
    </w:p>
    <w:p w:rsidR="00437F01" w:rsidRPr="00437F01" w:rsidRDefault="00437F01" w:rsidP="00437F01">
      <w:pPr>
        <w:spacing w:after="0"/>
        <w:rPr>
          <w:rFonts w:ascii="Times New Roman" w:hAnsi="Times New Roman" w:cs="Times New Roman"/>
          <w:sz w:val="20"/>
          <w:szCs w:val="20"/>
        </w:rPr>
      </w:pP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 followed by b or 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a(b|c)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a[bc]</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has a character from 0 to 9 before a % sign</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[0-9]%</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string that does not have a letter from a to z or from A to Z</w:t>
      </w:r>
    </w:p>
    <w:p w:rsid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[^a-zA-Z]</w:t>
      </w:r>
    </w:p>
    <w:p w:rsidR="00437F01" w:rsidRDefault="00437F01" w:rsidP="00C30DFC">
      <w:pPr>
        <w:spacing w:after="0"/>
        <w:rPr>
          <w:rFonts w:ascii="Times New Roman" w:hAnsi="Times New Roman" w:cs="Times New Roman"/>
          <w:sz w:val="20"/>
          <w:szCs w:val="20"/>
        </w:rPr>
      </w:pP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d only if is followed by r, but r will not be part of the overall regex match</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 xml:space="preserve">Ans: d(?=r) </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match a d only if is preceded by an r, but r will not be part of the overall regex match</w:t>
      </w:r>
    </w:p>
    <w:p w:rsid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Ans: (?&lt;=r)d</w:t>
      </w:r>
    </w:p>
    <w:p w:rsidR="00437F01" w:rsidRDefault="00437F01" w:rsidP="00437F01">
      <w:pPr>
        <w:spacing w:after="0"/>
        <w:rPr>
          <w:rFonts w:ascii="Times New Roman" w:hAnsi="Times New Roman" w:cs="Times New Roman"/>
          <w:sz w:val="20"/>
          <w:szCs w:val="20"/>
        </w:rPr>
      </w:pP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 xml:space="preserve">Difference between [.] and (.) </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The [.] will match exactly the ‘.’ character.</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b/>
        <w:t>eg: .</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The (.) will match will match any one character.</w:t>
      </w:r>
    </w:p>
    <w:p w:rsidR="00437F01" w:rsidRPr="00437F01" w:rsidRDefault="00437F01" w:rsidP="00437F01">
      <w:pPr>
        <w:spacing w:after="0"/>
        <w:rPr>
          <w:rFonts w:ascii="Times New Roman" w:hAnsi="Times New Roman" w:cs="Times New Roman"/>
          <w:sz w:val="20"/>
          <w:szCs w:val="20"/>
        </w:rPr>
      </w:pPr>
      <w:r w:rsidRPr="00437F01">
        <w:rPr>
          <w:rFonts w:ascii="Times New Roman" w:hAnsi="Times New Roman" w:cs="Times New Roman"/>
          <w:sz w:val="20"/>
          <w:szCs w:val="20"/>
        </w:rPr>
        <w:tab/>
        <w:t>eg: a, b, 1</w:t>
      </w:r>
    </w:p>
    <w:p w:rsidR="00437F01" w:rsidRDefault="00437F01" w:rsidP="00437F01">
      <w:pPr>
        <w:spacing w:after="0"/>
        <w:rPr>
          <w:rFonts w:ascii="Times New Roman" w:hAnsi="Times New Roman" w:cs="Times New Roman"/>
          <w:b/>
          <w:sz w:val="20"/>
          <w:szCs w:val="20"/>
        </w:rPr>
      </w:pPr>
      <w:r>
        <w:rPr>
          <w:noProof/>
        </w:rPr>
        <w:drawing>
          <wp:inline distT="0" distB="0" distL="0" distR="0" wp14:anchorId="130961AC" wp14:editId="3A13E80D">
            <wp:extent cx="3429000" cy="2748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2748280"/>
                    </a:xfrm>
                    <a:prstGeom prst="rect">
                      <a:avLst/>
                    </a:prstGeom>
                  </pic:spPr>
                </pic:pic>
              </a:graphicData>
            </a:graphic>
          </wp:inline>
        </w:drawing>
      </w:r>
    </w:p>
    <w:p w:rsidR="00437F01" w:rsidRDefault="00437F01" w:rsidP="00437F01">
      <w:pPr>
        <w:spacing w:after="0"/>
        <w:rPr>
          <w:rFonts w:ascii="Times New Roman" w:hAnsi="Times New Roman" w:cs="Times New Roman"/>
          <w:b/>
          <w:sz w:val="20"/>
          <w:szCs w:val="20"/>
        </w:rPr>
      </w:pPr>
      <w:r>
        <w:rPr>
          <w:noProof/>
        </w:rPr>
        <w:drawing>
          <wp:inline distT="0" distB="0" distL="0" distR="0" wp14:anchorId="2372597E" wp14:editId="1DF303AA">
            <wp:extent cx="34290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2571750"/>
                    </a:xfrm>
                    <a:prstGeom prst="rect">
                      <a:avLst/>
                    </a:prstGeom>
                  </pic:spPr>
                </pic:pic>
              </a:graphicData>
            </a:graphic>
          </wp:inline>
        </w:drawing>
      </w:r>
    </w:p>
    <w:p w:rsidR="00437F01" w:rsidRDefault="00437F01" w:rsidP="00437F01">
      <w:pPr>
        <w:spacing w:after="0"/>
        <w:rPr>
          <w:rFonts w:ascii="Times New Roman" w:hAnsi="Times New Roman" w:cs="Times New Roman"/>
          <w:b/>
          <w:sz w:val="20"/>
          <w:szCs w:val="20"/>
        </w:rPr>
      </w:pPr>
    </w:p>
    <w:p w:rsidR="00437F01" w:rsidRPr="00437F01" w:rsidRDefault="00437F01" w:rsidP="00437F01">
      <w:pPr>
        <w:spacing w:after="0"/>
        <w:rPr>
          <w:rFonts w:ascii="Times New Roman" w:hAnsi="Times New Roman" w:cs="Times New Roman"/>
          <w:b/>
          <w:sz w:val="20"/>
          <w:szCs w:val="20"/>
        </w:rPr>
      </w:pPr>
      <w:r w:rsidRPr="00437F01">
        <w:rPr>
          <w:rFonts w:ascii="Times New Roman" w:hAnsi="Times New Roman" w:cs="Times New Roman"/>
          <w:b/>
          <w:sz w:val="20"/>
          <w:szCs w:val="20"/>
        </w:rPr>
        <w:t>Input String:</w:t>
      </w:r>
    </w:p>
    <w:p w:rsidR="00437F01" w:rsidRPr="00437F01" w:rsidRDefault="00437F01" w:rsidP="00437F01">
      <w:pPr>
        <w:spacing w:after="0"/>
        <w:rPr>
          <w:rFonts w:ascii="Times New Roman" w:hAnsi="Times New Roman" w:cs="Times New Roman"/>
          <w:b/>
          <w:sz w:val="20"/>
          <w:szCs w:val="20"/>
        </w:rPr>
      </w:pPr>
      <w:r w:rsidRPr="00437F01">
        <w:rPr>
          <w:rFonts w:ascii="Times New Roman" w:hAnsi="Times New Roman" w:cs="Times New Roman"/>
          <w:b/>
          <w:sz w:val="20"/>
          <w:szCs w:val="20"/>
        </w:rPr>
        <w:t>&lt;em&gt;Hello World&lt;/em&gt;</w:t>
      </w:r>
    </w:p>
    <w:p w:rsidR="00437F01" w:rsidRPr="00437F01" w:rsidRDefault="00437F01" w:rsidP="00437F01">
      <w:pPr>
        <w:spacing w:after="0"/>
        <w:rPr>
          <w:rFonts w:ascii="Times New Roman" w:hAnsi="Times New Roman" w:cs="Times New Roman"/>
          <w:b/>
          <w:sz w:val="20"/>
          <w:szCs w:val="20"/>
        </w:rPr>
      </w:pPr>
      <w:r w:rsidRPr="00437F01">
        <w:rPr>
          <w:rFonts w:ascii="Times New Roman" w:hAnsi="Times New Roman" w:cs="Times New Roman"/>
          <w:b/>
          <w:sz w:val="20"/>
          <w:szCs w:val="20"/>
        </w:rPr>
        <w:t xml:space="preserve">Regex 1: </w:t>
      </w:r>
    </w:p>
    <w:p w:rsidR="00437F01" w:rsidRPr="00437F01" w:rsidRDefault="00437F01" w:rsidP="00437F01">
      <w:pPr>
        <w:spacing w:after="0"/>
        <w:rPr>
          <w:rFonts w:ascii="Times New Roman" w:hAnsi="Times New Roman" w:cs="Times New Roman"/>
          <w:b/>
          <w:sz w:val="20"/>
          <w:szCs w:val="20"/>
        </w:rPr>
      </w:pPr>
      <w:r w:rsidRPr="00437F01">
        <w:rPr>
          <w:rFonts w:ascii="Times New Roman" w:hAnsi="Times New Roman" w:cs="Times New Roman"/>
          <w:b/>
          <w:sz w:val="20"/>
          <w:szCs w:val="20"/>
        </w:rPr>
        <w:t>&lt;.+&gt;</w:t>
      </w:r>
    </w:p>
    <w:p w:rsidR="00437F01" w:rsidRPr="00437F01" w:rsidRDefault="00437F01" w:rsidP="00437F01">
      <w:pPr>
        <w:spacing w:after="0"/>
        <w:rPr>
          <w:rFonts w:ascii="Times New Roman" w:hAnsi="Times New Roman" w:cs="Times New Roman"/>
          <w:b/>
          <w:sz w:val="20"/>
          <w:szCs w:val="20"/>
        </w:rPr>
      </w:pPr>
      <w:r w:rsidRPr="00437F01">
        <w:rPr>
          <w:rFonts w:ascii="Times New Roman" w:hAnsi="Times New Roman" w:cs="Times New Roman"/>
          <w:b/>
          <w:sz w:val="20"/>
          <w:szCs w:val="20"/>
        </w:rPr>
        <w:t>Regex 2:</w:t>
      </w:r>
    </w:p>
    <w:p w:rsidR="00437F01" w:rsidRDefault="00437F01" w:rsidP="00437F01">
      <w:pPr>
        <w:spacing w:after="0"/>
        <w:rPr>
          <w:rFonts w:ascii="Times New Roman" w:hAnsi="Times New Roman" w:cs="Times New Roman"/>
          <w:b/>
          <w:sz w:val="20"/>
          <w:szCs w:val="20"/>
        </w:rPr>
      </w:pPr>
      <w:r w:rsidRPr="00437F01">
        <w:rPr>
          <w:rFonts w:ascii="Times New Roman" w:hAnsi="Times New Roman" w:cs="Times New Roman"/>
          <w:b/>
          <w:sz w:val="20"/>
          <w:szCs w:val="20"/>
        </w:rPr>
        <w:t>(&lt;.+?&gt;) </w:t>
      </w:r>
    </w:p>
    <w:p w:rsidR="00437F01" w:rsidRDefault="00437F01" w:rsidP="00437F01">
      <w:pPr>
        <w:spacing w:after="0"/>
        <w:rPr>
          <w:rFonts w:ascii="Times New Roman" w:hAnsi="Times New Roman" w:cs="Times New Roman"/>
          <w:b/>
          <w:sz w:val="20"/>
          <w:szCs w:val="20"/>
        </w:rPr>
      </w:pPr>
    </w:p>
    <w:p w:rsidR="00437F01" w:rsidRDefault="00437F01" w:rsidP="00437F01">
      <w:pPr>
        <w:spacing w:after="0"/>
        <w:rPr>
          <w:rFonts w:ascii="Times New Roman" w:hAnsi="Times New Roman" w:cs="Times New Roman"/>
          <w:b/>
          <w:sz w:val="20"/>
          <w:szCs w:val="20"/>
        </w:rPr>
      </w:pPr>
      <w:r>
        <w:rPr>
          <w:noProof/>
        </w:rPr>
        <w:drawing>
          <wp:inline distT="0" distB="0" distL="0" distR="0" wp14:anchorId="3263F26B" wp14:editId="67D2ABE4">
            <wp:extent cx="3429000" cy="2970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000" cy="2970530"/>
                    </a:xfrm>
                    <a:prstGeom prst="rect">
                      <a:avLst/>
                    </a:prstGeom>
                  </pic:spPr>
                </pic:pic>
              </a:graphicData>
            </a:graphic>
          </wp:inline>
        </w:drawing>
      </w:r>
    </w:p>
    <w:p w:rsidR="00437F01" w:rsidRDefault="00437F01" w:rsidP="00437F01">
      <w:pPr>
        <w:spacing w:after="0"/>
        <w:rPr>
          <w:rFonts w:ascii="Times New Roman" w:hAnsi="Times New Roman" w:cs="Times New Roman"/>
          <w:b/>
          <w:sz w:val="20"/>
          <w:szCs w:val="20"/>
        </w:rPr>
      </w:pPr>
      <w:r>
        <w:rPr>
          <w:noProof/>
        </w:rPr>
        <w:lastRenderedPageBreak/>
        <w:drawing>
          <wp:inline distT="0" distB="0" distL="0" distR="0" wp14:anchorId="2A356254" wp14:editId="0E728992">
            <wp:extent cx="3429000" cy="2592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2592705"/>
                    </a:xfrm>
                    <a:prstGeom prst="rect">
                      <a:avLst/>
                    </a:prstGeom>
                  </pic:spPr>
                </pic:pic>
              </a:graphicData>
            </a:graphic>
          </wp:inline>
        </w:drawing>
      </w:r>
    </w:p>
    <w:p w:rsidR="00133A32" w:rsidRDefault="00133A32" w:rsidP="00437F01">
      <w:pPr>
        <w:spacing w:after="0"/>
        <w:rPr>
          <w:rFonts w:ascii="Times New Roman" w:hAnsi="Times New Roman" w:cs="Times New Roman"/>
          <w:b/>
          <w:sz w:val="20"/>
          <w:szCs w:val="20"/>
        </w:rPr>
      </w:pPr>
    </w:p>
    <w:p w:rsidR="00133A32" w:rsidRPr="00133A32" w:rsidRDefault="00133A32" w:rsidP="00437F01">
      <w:pPr>
        <w:spacing w:after="0"/>
        <w:rPr>
          <w:rFonts w:ascii="Times New Roman" w:hAnsi="Times New Roman" w:cs="Times New Roman"/>
          <w:b/>
          <w:sz w:val="28"/>
          <w:szCs w:val="20"/>
        </w:rPr>
      </w:pPr>
      <w:r w:rsidRPr="00133A32">
        <w:rPr>
          <w:rFonts w:ascii="Times New Roman" w:hAnsi="Times New Roman" w:cs="Times New Roman"/>
          <w:b/>
          <w:sz w:val="28"/>
          <w:szCs w:val="20"/>
        </w:rPr>
        <w:t>Lab #3</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“Python is a programming language that lets you work quickly and integrate systems more effectively.” - python.org</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Friendly</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Relatively straightforward code</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Easy to get going</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Flexible</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Machine learning (TensorFlow, PyTorch, Caffe, scikit-learn)</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Web (Django, Flask, Tornado)</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Almost anything you might want to do</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Object oriented</w:t>
      </w:r>
    </w:p>
    <w:p w:rsid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Not the fastest, but its ease of use makes up for it</w:t>
      </w:r>
    </w:p>
    <w:p w:rsidR="00133A32" w:rsidRDefault="00133A32" w:rsidP="00133A32">
      <w:pPr>
        <w:spacing w:after="0"/>
        <w:rPr>
          <w:rFonts w:ascii="Times New Roman" w:hAnsi="Times New Roman" w:cs="Times New Roman"/>
          <w:sz w:val="20"/>
          <w:szCs w:val="20"/>
        </w:rPr>
      </w:pP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Can be used via interactive shell</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Also called REPL (read-eval-print loop)</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Just type “python” or “python3” into your shell</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Can be called to invoke a program</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python3 ./train.py</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 xml:space="preserve"> Can make standalone scripts using shebang</w:t>
      </w:r>
    </w:p>
    <w:p w:rsid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./python_poornames</w:t>
      </w:r>
    </w:p>
    <w:p w:rsidR="00133A32" w:rsidRDefault="00133A32" w:rsidP="00133A32">
      <w:pPr>
        <w:spacing w:after="0"/>
        <w:rPr>
          <w:rFonts w:ascii="Times New Roman" w:hAnsi="Times New Roman" w:cs="Times New Roman"/>
          <w:sz w:val="20"/>
          <w:szCs w:val="20"/>
        </w:rPr>
      </w:pPr>
    </w:p>
    <w:p w:rsidR="001F483D"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#!/usr/bin/env python3</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 xml:space="preserve">counter = 100    # An integer assignment </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 xml:space="preserve">miles = 1000.0   # A floating point </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 xml:space="preserve">name = "John"   # A string </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 xml:space="preserve">print(counter) </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 xml:space="preserve">print(miles) </w:t>
      </w:r>
    </w:p>
    <w:p w:rsidR="00133A32" w:rsidRP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print(name)</w:t>
      </w:r>
    </w:p>
    <w:p w:rsidR="00133A32" w:rsidRDefault="00133A32" w:rsidP="00133A32">
      <w:pPr>
        <w:spacing w:after="0"/>
        <w:rPr>
          <w:rFonts w:ascii="Times New Roman" w:hAnsi="Times New Roman" w:cs="Times New Roman"/>
          <w:sz w:val="20"/>
          <w:szCs w:val="20"/>
        </w:rPr>
      </w:pPr>
      <w:r w:rsidRPr="00133A32">
        <w:rPr>
          <w:rFonts w:ascii="Times New Roman" w:hAnsi="Times New Roman" w:cs="Times New Roman"/>
          <w:sz w:val="20"/>
          <w:szCs w:val="20"/>
        </w:rPr>
        <w:t>print(5/2) # 2.5</w:t>
      </w:r>
    </w:p>
    <w:p w:rsidR="00133A32" w:rsidRDefault="00133A32" w:rsidP="00133A32">
      <w:pPr>
        <w:spacing w:after="0"/>
        <w:rPr>
          <w:rFonts w:ascii="Times New Roman" w:hAnsi="Times New Roman" w:cs="Times New Roman"/>
          <w:sz w:val="20"/>
          <w:szCs w:val="20"/>
        </w:rPr>
      </w:pPr>
    </w:p>
    <w:p w:rsidR="001F483D" w:rsidRDefault="001F483D" w:rsidP="00133A32">
      <w:pPr>
        <w:spacing w:after="0"/>
        <w:rPr>
          <w:rFonts w:ascii="Times New Roman" w:hAnsi="Times New Roman" w:cs="Times New Roman"/>
          <w:sz w:val="20"/>
          <w:szCs w:val="20"/>
        </w:rPr>
      </w:pPr>
      <w:r>
        <w:rPr>
          <w:rFonts w:ascii="Times New Roman" w:hAnsi="Times New Roman" w:cs="Times New Roman"/>
          <w:sz w:val="20"/>
          <w:szCs w:val="20"/>
        </w:rPr>
        <w:t>Python 2 versus 3:</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raw_input() gone, replaced with input()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Ints behave differently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Strings/bytes a bit different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Exceptions can’t be unpacked</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Lots more</w:t>
      </w:r>
    </w:p>
    <w:p w:rsidR="00133A32"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Even that isn’t everything</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Conditonals: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 = 5</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y = 8</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if x == 7:</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print(“The value of X was {}”.format(x))</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if x &lt;= 7:</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print(“hello”)</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elif y &lt;= 7:</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 (“x fails, y good”)</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else: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print(“Not good”)</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if (x &lt;=7) and (y == 8):</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print(“Condition valid”)</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Lists: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Like arrays, but not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Can change their size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Can hold items of different types</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 = [1, 1.5, “Goodbye”]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y = []</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z = x + x</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x[3] # Error!</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x[-1]  # “Goodbye”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x.append(y)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x.append(x)</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x[0] # 1</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Allows for creative access into lists + strings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Format: my_list[start:stop:step]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Alternate format: my_list[start:stop]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 = “hello string”</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x[1:] # “ello string”</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x[:-1] # “hello strin”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x[0::2] # “hlosrn”</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x[::-1] # “gnirts olleh”</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An iterable is anything you can iterate over</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Can call next(X) on it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for x in iterable:</w:t>
      </w:r>
    </w:p>
    <w:p w:rsidR="001F483D" w:rsidRDefault="001F483D" w:rsidP="001F483D">
      <w:pPr>
        <w:spacing w:after="0"/>
        <w:ind w:firstLine="195"/>
        <w:rPr>
          <w:rFonts w:ascii="Times New Roman" w:hAnsi="Times New Roman" w:cs="Times New Roman"/>
          <w:sz w:val="20"/>
          <w:szCs w:val="20"/>
        </w:rPr>
      </w:pPr>
      <w:r w:rsidRPr="001F483D">
        <w:rPr>
          <w:rFonts w:ascii="Times New Roman" w:hAnsi="Times New Roman" w:cs="Times New Roman"/>
          <w:sz w:val="20"/>
          <w:szCs w:val="20"/>
        </w:rPr>
        <w:t>print(x)</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Dictionaries: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Map keys to values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Strings -&gt; lists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Ints -&gt; floats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Etc.</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Keys must be unique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Support data types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 = {} # Empty dict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Y = {1: “hi”, “I”: 3}</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X[“bye”] = 18</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Y[1] # “hi”</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Opening files: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with open(filename) as my_file: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for line in my_file: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print(line)</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def cool_math(a, b, c=12, d=15):</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return a + b + c + d</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def cool_math_two(a, b):</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lastRenderedPageBreak/>
        <w:t xml:space="preserve">    return a + b</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cool_math(5, 6) # 38</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cool_math(5, 6, d=0) # 23</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cool_math_two(5, 6) # 11</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cool_math(“ab”, “cd”) # “abcd”</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 way to report type of problem + what went wrong</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Allows new code paths when errors are encountered</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Try/Except let you handle them</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try: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x = int(input("Please enter a number: "))</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break</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except ValueError as 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print("Oops!  That wasn’t a number!")</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if True: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raise ValueError(“uh oh!”</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Let you keep state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Let you reuse code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Help you organize code</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class Rectangle: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def __init__(self, x, 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self.l = x</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self.b = 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def getArea(self):</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return self.l * self.b</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def getPerimeter(self):</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return 2 * (self.l + self.b)</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def main():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rect = Rectangle(3, 4)</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print("Area of Rectangle:", rect.getArea())</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print("Perimeter:", rect.getPerimeter())</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main()</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Unpacking:</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def useless():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return (5, 6)</w:t>
      </w:r>
    </w:p>
    <w:p w:rsidR="001F483D" w:rsidRP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 b = useless()</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Installign SW:</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Linux</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rpm(Redhat Package Management)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RedHat Linux (.rpm)</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apt-get(Advanced Package Tool)</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Debian Linux, Ubuntu Linux (.deb)</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Good old build process</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configure, make, make install</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Decompressing Files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Generally, you receive Linux software in the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tarball format (.tgz) or (.gz)</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Decompress file in current directory: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tar –xzvf filename.tar.gz</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Option –x: --extract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Option –z: --gzip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Option –v: --verbose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Option –f: --file</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Compilation process:</w:t>
      </w: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Prog1.cpp goes thorugh C++ preprocessor, creates expanded temporary file, which is compiled by compiler into .s assembler file, then assembled into .o object code file by assembler, and then linked with other .o and .so files by a linker to create an exe</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shop.cpp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#includes shoppingList.h and item.h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shoppingList.cpp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#includes shoppingList.h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item.cpp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#includes item.h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How to compile?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g++ -Wall shoppingList.cpp item.cpp shop.cpp –o</w:t>
      </w: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s</w:t>
      </w:r>
      <w:r w:rsidRPr="001F483D">
        <w:rPr>
          <w:rFonts w:ascii="Times New Roman" w:hAnsi="Times New Roman" w:cs="Times New Roman"/>
          <w:sz w:val="20"/>
          <w:szCs w:val="20"/>
        </w:rPr>
        <w:t>hop</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What if…</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We change one of the header or source files?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Rerun command to generate new executable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We only made a small change to item.cpp?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not efficient to</w:t>
      </w:r>
      <w:r w:rsidR="00F076D1">
        <w:rPr>
          <w:rFonts w:ascii="Times New Roman" w:hAnsi="Times New Roman" w:cs="Times New Roman"/>
          <w:sz w:val="20"/>
          <w:szCs w:val="20"/>
        </w:rPr>
        <w:t xml:space="preserve"> recompile shoppinglist.cpp and </w:t>
      </w:r>
      <w:r w:rsidRPr="001F483D">
        <w:rPr>
          <w:rFonts w:ascii="Times New Roman" w:hAnsi="Times New Roman" w:cs="Times New Roman"/>
          <w:sz w:val="20"/>
          <w:szCs w:val="20"/>
        </w:rPr>
        <w:t>shop.cpp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Solution: avoid waste by producing a separate object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code file for each source 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g++ -Wall –c item.cpp… (for each source 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g++ item.o shoppingList.o shop.o –o shop (combine)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Less work for compiler, saves time but more commands</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We change item.h?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Need to recompile every source file that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includes it &amp; every source file that includes a</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header that includes it. Here: item.cpp and</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shop.cpp</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Difficult to keep track of files when project is</w:t>
      </w:r>
      <w:r w:rsidR="00F076D1">
        <w:rPr>
          <w:rFonts w:ascii="Times New Roman" w:hAnsi="Times New Roman" w:cs="Times New Roman"/>
          <w:sz w:val="20"/>
          <w:szCs w:val="20"/>
        </w:rPr>
        <w:t xml:space="preserve"> l</w:t>
      </w:r>
      <w:r w:rsidRPr="001F483D">
        <w:rPr>
          <w:rFonts w:ascii="Times New Roman" w:hAnsi="Times New Roman" w:cs="Times New Roman"/>
          <w:sz w:val="20"/>
          <w:szCs w:val="20"/>
        </w:rPr>
        <w:t>arge</w:t>
      </w: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Solution: use makefiles</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Utility for managing large software projects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Compiles files and keeps them up-to-date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Efficient Compilation (only files that need to</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be recompiled)</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Makefile Example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Makefile - A Basic Example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all : shop #usually first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shop : item.o shoppingList.o shop.o</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g++ -g -Wall -o shop item.o shoppingList.o shop.o</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item.o : item.cpp item.h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g++ -g -Wall -c item.cpp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shoppingList.o : shoppingList.cpp shoppingList.h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g++ -g -Wall -c shoppingList.cpp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shop.o : shop.cpp item.h shoppingList.h</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g++ -g -Wall -c shop.cpp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clean :</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rm -f item.o shoppingList.o shop.o shop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lastRenderedPageBreak/>
        <w:t>Build Process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configure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Script that checks details about the machine before installation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Dependency between packages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Creates ‘Makefile’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make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Requires ‘Makefile’ to run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Compiles all the program code and creates executables in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current temporary directory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make install</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make utility searches for a label named install within the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Makefile, and executes only that section of it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executables are copied into the final directories (system</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directories)</w:t>
      </w:r>
    </w:p>
    <w:p w:rsidR="001F483D" w:rsidRDefault="001F483D" w:rsidP="001F483D">
      <w:pPr>
        <w:spacing w:after="0"/>
        <w:rPr>
          <w:rFonts w:ascii="Times New Roman" w:hAnsi="Times New Roman" w:cs="Times New Roman"/>
          <w:sz w:val="20"/>
          <w:szCs w:val="20"/>
        </w:rPr>
      </w:pPr>
    </w:p>
    <w:p w:rsid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Phony targets:</w:t>
      </w:r>
    </w:p>
    <w:p w:rsidR="001F483D" w:rsidRPr="001F483D" w:rsidRDefault="001F483D" w:rsidP="001F483D">
      <w:pPr>
        <w:spacing w:after="0"/>
        <w:rPr>
          <w:rFonts w:ascii="Times New Roman" w:hAnsi="Times New Roman" w:cs="Times New Roman"/>
          <w:sz w:val="20"/>
          <w:szCs w:val="20"/>
        </w:rPr>
      </w:pPr>
      <w:r>
        <w:rPr>
          <w:rFonts w:ascii="Times New Roman" w:hAnsi="Times New Roman" w:cs="Times New Roman"/>
          <w:sz w:val="20"/>
          <w:szCs w:val="20"/>
        </w:rPr>
        <w:t xml:space="preserve">A </w:t>
      </w:r>
      <w:r w:rsidRPr="001F483D">
        <w:rPr>
          <w:rFonts w:ascii="Times New Roman" w:hAnsi="Times New Roman" w:cs="Times New Roman"/>
          <w:sz w:val="20"/>
          <w:szCs w:val="20"/>
        </w:rPr>
        <w:t>phony target is one that is not really the name of a file; rather it is just a name for a recipe to be executed when you make an explicit request. There are two reasons to use a phony target: to avoid a conflict with a file of the same name, and to improve performance.</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If you write a rule whose recipe will not create the target file, the recipe will be executed every time the target comes up for remaking. Here is an example:</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clean: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rm *.o temp</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Because the rm command does not create a file named clean, probably no such file will ever exist. Therefore, the rm command will be executed every time you say ‘make clean’.</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In this example, the clean target will not work properly if a file named clean is ever created in this directory. Since it has no prerequisites, clean would always be considered up to date and its recipe would not be executed. To avoid this problem you can explicitly declare the target to be phony by making it a prerequisite of the special target .PHONY (see Special Built-in Target Names) as follows:</w:t>
      </w:r>
    </w:p>
    <w:p w:rsidR="001F483D" w:rsidRP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.PHONY: clean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clean: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rm *.o temp</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Once this is done, ‘make clean’ will run the recipe regardless of whether there is a file named clean.</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Not just a scripting language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Object-Oriented language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Classes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Member functions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Compiled and interpreted</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Python code is compiled to bytecode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Bytecode interpreted by Python interpreter</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Not as fast as C but easy to learn, read and use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Very popular at Google and other big companies</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Why is it popular?</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Uses English keywords frequently where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other use different punctuation symbols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Fewer Syntactical Constructions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Automatic Garbage Collection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Easy integration with other programming</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Languages</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Different Modes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Interactive: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Run commands on the python shell without actually</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writing a script/program.</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Script Mode: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Type a set of commands into a script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Execute all the commands at once by running the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script</w:t>
      </w:r>
      <w:r w:rsidRPr="001F483D">
        <w:rPr>
          <w:rFonts w:ascii="Times New Roman" w:hAnsi="Times New Roman" w:cs="Times New Roman"/>
          <w:sz w:val="20"/>
          <w:szCs w:val="20"/>
        </w:rPr>
        <w:cr/>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Common data structure in Python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A python list is like a C array but much more: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Dynamic (mutable): expands as new items are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added</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Heterogeneous: can hold objects of different types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How to access elements?</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List_name[index]</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for i in range(len(list1)):</w:t>
      </w:r>
    </w:p>
    <w:p w:rsidR="001F483D" w:rsidRDefault="001F483D" w:rsidP="00F076D1">
      <w:pPr>
        <w:spacing w:after="0"/>
        <w:ind w:firstLine="720"/>
        <w:rPr>
          <w:rFonts w:ascii="Times New Roman" w:hAnsi="Times New Roman" w:cs="Times New Roman"/>
          <w:sz w:val="20"/>
          <w:szCs w:val="20"/>
        </w:rPr>
      </w:pPr>
      <w:r w:rsidRPr="001F483D">
        <w:rPr>
          <w:rFonts w:ascii="Times New Roman" w:hAnsi="Times New Roman" w:cs="Times New Roman"/>
          <w:sz w:val="20"/>
          <w:szCs w:val="20"/>
        </w:rPr>
        <w:t>print i</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The raw_input([prompt]) function reads one line from</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standard input and returns it as a string (removing the trailing</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newline)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 = raw_input("Enter your input: ");</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print("Received input is : ", s)</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The input([prompt]) function is equivalent to raw_input,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except that it assumes the input is a valid Python expression</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and returns the evaluated result to you.</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str = input("Enter your input: ");</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print(“Received input is : ", str)</w:t>
      </w:r>
    </w:p>
    <w:p w:rsidR="001F483D" w:rsidRDefault="001F483D" w:rsidP="001F483D">
      <w:pPr>
        <w:spacing w:after="0"/>
        <w:rPr>
          <w:rFonts w:ascii="Times New Roman" w:hAnsi="Times New Roman" w:cs="Times New Roman"/>
          <w:sz w:val="20"/>
          <w:szCs w:val="20"/>
        </w:rPr>
      </w:pPr>
    </w:p>
    <w:p w:rsidR="001F483D" w:rsidRPr="001F483D" w:rsidRDefault="00F076D1" w:rsidP="001F483D">
      <w:pPr>
        <w:spacing w:after="0"/>
        <w:rPr>
          <w:rFonts w:ascii="Times New Roman" w:hAnsi="Times New Roman" w:cs="Times New Roman"/>
          <w:sz w:val="20"/>
          <w:szCs w:val="20"/>
        </w:rPr>
      </w:pPr>
      <w:r>
        <w:rPr>
          <w:rFonts w:ascii="Times New Roman" w:hAnsi="Times New Roman" w:cs="Times New Roman"/>
          <w:sz w:val="20"/>
          <w:szCs w:val="20"/>
        </w:rPr>
        <w:t>Why Build From Source?</w:t>
      </w:r>
    </w:p>
    <w:p w:rsidR="001F483D" w:rsidRDefault="00F076D1" w:rsidP="001F483D">
      <w:pPr>
        <w:spacing w:after="0"/>
        <w:rPr>
          <w:rFonts w:ascii="Times New Roman" w:hAnsi="Times New Roman" w:cs="Times New Roman"/>
          <w:sz w:val="20"/>
          <w:szCs w:val="20"/>
        </w:rPr>
      </w:pPr>
      <w:r>
        <w:rPr>
          <w:rFonts w:ascii="Times New Roman" w:hAnsi="Times New Roman" w:cs="Times New Roman"/>
          <w:sz w:val="20"/>
          <w:szCs w:val="20"/>
        </w:rPr>
        <w:t xml:space="preserve">Configure for your system, </w:t>
      </w:r>
      <w:r w:rsidR="001F483D" w:rsidRPr="001F483D">
        <w:rPr>
          <w:rFonts w:ascii="Times New Roman" w:hAnsi="Times New Roman" w:cs="Times New Roman"/>
          <w:sz w:val="20"/>
          <w:szCs w:val="20"/>
        </w:rPr>
        <w:t>Apply your own twea</w:t>
      </w:r>
      <w:r>
        <w:rPr>
          <w:rFonts w:ascii="Times New Roman" w:hAnsi="Times New Roman" w:cs="Times New Roman"/>
          <w:sz w:val="20"/>
          <w:szCs w:val="20"/>
        </w:rPr>
        <w:t xml:space="preserve">ks, </w:t>
      </w:r>
      <w:r w:rsidR="001F483D" w:rsidRPr="001F483D">
        <w:rPr>
          <w:rFonts w:ascii="Times New Roman" w:hAnsi="Times New Roman" w:cs="Times New Roman"/>
          <w:sz w:val="20"/>
          <w:szCs w:val="20"/>
        </w:rPr>
        <w:t>Developing your own programs</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Patching</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xml:space="preserve">• A patch is </w:t>
      </w:r>
      <w:r w:rsidR="00F076D1">
        <w:rPr>
          <w:rFonts w:ascii="Times New Roman" w:hAnsi="Times New Roman" w:cs="Times New Roman"/>
          <w:sz w:val="20"/>
          <w:szCs w:val="20"/>
        </w:rPr>
        <w:t xml:space="preserve">a piece of software designed to </w:t>
      </w:r>
      <w:r w:rsidRPr="001F483D">
        <w:rPr>
          <w:rFonts w:ascii="Times New Roman" w:hAnsi="Times New Roman" w:cs="Times New Roman"/>
          <w:sz w:val="20"/>
          <w:szCs w:val="20"/>
        </w:rPr>
        <w:t>fix pro</w:t>
      </w:r>
      <w:r w:rsidR="00F076D1">
        <w:rPr>
          <w:rFonts w:ascii="Times New Roman" w:hAnsi="Times New Roman" w:cs="Times New Roman"/>
          <w:sz w:val="20"/>
          <w:szCs w:val="20"/>
        </w:rPr>
        <w:t xml:space="preserve">blems with or update a computer </w:t>
      </w:r>
      <w:r w:rsidRPr="001F483D">
        <w:rPr>
          <w:rFonts w:ascii="Times New Roman" w:hAnsi="Times New Roman" w:cs="Times New Roman"/>
          <w:sz w:val="20"/>
          <w:szCs w:val="20"/>
        </w:rPr>
        <w:t>program</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It’s a diff</w:t>
      </w:r>
      <w:r w:rsidR="00F076D1">
        <w:rPr>
          <w:rFonts w:ascii="Times New Roman" w:hAnsi="Times New Roman" w:cs="Times New Roman"/>
          <w:sz w:val="20"/>
          <w:szCs w:val="20"/>
        </w:rPr>
        <w:t xml:space="preserve"> file that includes the changes </w:t>
      </w:r>
      <w:r w:rsidRPr="001F483D">
        <w:rPr>
          <w:rFonts w:ascii="Times New Roman" w:hAnsi="Times New Roman" w:cs="Times New Roman"/>
          <w:sz w:val="20"/>
          <w:szCs w:val="20"/>
        </w:rPr>
        <w:t>made to a file</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A person wh</w:t>
      </w:r>
      <w:r w:rsidR="00F076D1">
        <w:rPr>
          <w:rFonts w:ascii="Times New Roman" w:hAnsi="Times New Roman" w:cs="Times New Roman"/>
          <w:sz w:val="20"/>
          <w:szCs w:val="20"/>
        </w:rPr>
        <w:t xml:space="preserve">o has the original (buggy) file </w:t>
      </w:r>
      <w:r w:rsidRPr="001F483D">
        <w:rPr>
          <w:rFonts w:ascii="Times New Roman" w:hAnsi="Times New Roman" w:cs="Times New Roman"/>
          <w:sz w:val="20"/>
          <w:szCs w:val="20"/>
        </w:rPr>
        <w:t>can use the patch</w:t>
      </w:r>
      <w:r w:rsidR="00F076D1">
        <w:rPr>
          <w:rFonts w:ascii="Times New Roman" w:hAnsi="Times New Roman" w:cs="Times New Roman"/>
          <w:sz w:val="20"/>
          <w:szCs w:val="20"/>
        </w:rPr>
        <w:t xml:space="preserve"> command with the diff </w:t>
      </w:r>
      <w:r w:rsidRPr="001F483D">
        <w:rPr>
          <w:rFonts w:ascii="Times New Roman" w:hAnsi="Times New Roman" w:cs="Times New Roman"/>
          <w:sz w:val="20"/>
          <w:szCs w:val="20"/>
        </w:rPr>
        <w:t>file to add the changes to their original file</w:t>
      </w:r>
    </w:p>
    <w:p w:rsidR="001F483D" w:rsidRDefault="001F483D" w:rsidP="001F483D">
      <w:pPr>
        <w:spacing w:after="0"/>
        <w:rPr>
          <w:rFonts w:ascii="Times New Roman" w:hAnsi="Times New Roman" w:cs="Times New Roman"/>
          <w:sz w:val="20"/>
          <w:szCs w:val="20"/>
        </w:rPr>
      </w:pP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diff Unified Format</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diff –u original_file modified_file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path/to/original_file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path/to/modified_file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-l,s +l,s @@</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beginning of a hunk</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l: beginning line number</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 number of lines the change hunk applies to for each file</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A line with a:</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sign was deleted from the original</w:t>
      </w:r>
    </w:p>
    <w:p w:rsidR="001F483D" w:rsidRP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 sign was added to the original</w:t>
      </w:r>
    </w:p>
    <w:p w:rsidR="001F483D" w:rsidRDefault="001F483D" w:rsidP="001F483D">
      <w:pPr>
        <w:spacing w:after="0"/>
        <w:rPr>
          <w:rFonts w:ascii="Times New Roman" w:hAnsi="Times New Roman" w:cs="Times New Roman"/>
          <w:sz w:val="20"/>
          <w:szCs w:val="20"/>
        </w:rPr>
      </w:pPr>
      <w:r w:rsidRPr="001F483D">
        <w:rPr>
          <w:rFonts w:ascii="Times New Roman" w:hAnsi="Times New Roman" w:cs="Times New Roman"/>
          <w:sz w:val="20"/>
          <w:szCs w:val="20"/>
        </w:rPr>
        <w:t>• stayed the same</w:t>
      </w:r>
    </w:p>
    <w:p w:rsidR="00913723" w:rsidRDefault="00913723" w:rsidP="001F483D">
      <w:pPr>
        <w:spacing w:after="0"/>
        <w:rPr>
          <w:rFonts w:ascii="Times New Roman" w:hAnsi="Times New Roman" w:cs="Times New Roman"/>
          <w:sz w:val="20"/>
          <w:szCs w:val="20"/>
        </w:rPr>
      </w:pPr>
    </w:p>
    <w:p w:rsidR="00F076D1" w:rsidRDefault="00F076D1" w:rsidP="001F483D">
      <w:pPr>
        <w:spacing w:after="0"/>
        <w:rPr>
          <w:rFonts w:ascii="Times New Roman" w:hAnsi="Times New Roman" w:cs="Times New Roman"/>
          <w:sz w:val="20"/>
          <w:szCs w:val="20"/>
        </w:rPr>
      </w:pPr>
    </w:p>
    <w:p w:rsidR="00913723" w:rsidRPr="00F076D1" w:rsidRDefault="00913723" w:rsidP="001F483D">
      <w:pPr>
        <w:spacing w:after="0"/>
        <w:rPr>
          <w:rFonts w:ascii="Times New Roman" w:hAnsi="Times New Roman" w:cs="Times New Roman"/>
          <w:b/>
          <w:sz w:val="28"/>
          <w:szCs w:val="20"/>
        </w:rPr>
      </w:pPr>
      <w:r w:rsidRPr="00F076D1">
        <w:rPr>
          <w:rFonts w:ascii="Times New Roman" w:hAnsi="Times New Roman" w:cs="Times New Roman"/>
          <w:b/>
          <w:sz w:val="28"/>
          <w:szCs w:val="20"/>
        </w:rPr>
        <w:lastRenderedPageBreak/>
        <w:t>Lab #4:</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Using GDB</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Compile Program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Normally: $ gcc [flags] &lt;source files&gt; -o &lt;output file&gt;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Debugging: $ gcc [other flags] –g &lt;source files&gt; -o &lt;output file&gt;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enables built-in debugging support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pass -O0 to turn off optimizations, which can make debugging difficult </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Specify Program to Debug</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gdb &lt;executable&gt;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gdb</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file &lt;executable&gt;</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Using GDB</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3.   Run Program</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run</w:t>
      </w:r>
      <w:r w:rsidRPr="00913723">
        <w:rPr>
          <w:rFonts w:ascii="Times New Roman" w:hAnsi="Times New Roman" w:cs="Times New Roman"/>
          <w:sz w:val="20"/>
          <w:szCs w:val="20"/>
        </w:rPr>
        <w:tab/>
      </w:r>
      <w:r w:rsidRPr="00913723">
        <w:rPr>
          <w:rFonts w:ascii="Times New Roman" w:hAnsi="Times New Roman" w:cs="Times New Roman"/>
          <w:sz w:val="20"/>
          <w:szCs w:val="20"/>
        </w:rPr>
        <w:tab/>
        <w:t>or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(gdb) run [arguments]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4.  In GDB Interactive Shell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Tab to Autocomplete, up-down arrows to recall history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help [command] to get more info about a command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5.  Exit the gdb Debugger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quit</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Runtime Errors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Segmentation faults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Normally just says “segmentation fault”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If run in a debugger, we instead get the following, which lets us see exactly where and why we crashed</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thread #1, queue = 'com.apple.main-thread', stop reason = EXC_BAD_ACCESS (code=1, address=0x0)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frame #0: 0x0000000100000f48 hello`main at hello.c:10:10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7   </w:t>
      </w:r>
      <w:r w:rsidRPr="00913723">
        <w:rPr>
          <w:rFonts w:ascii="Times New Roman" w:hAnsi="Times New Roman" w:cs="Times New Roman"/>
          <w:sz w:val="20"/>
          <w:szCs w:val="20"/>
        </w:rPr>
        <w:tab/>
        <w:t xml:space="preserve">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8   </w:t>
      </w:r>
      <w:r w:rsidRPr="00913723">
        <w:rPr>
          <w:rFonts w:ascii="Times New Roman" w:hAnsi="Times New Roman" w:cs="Times New Roman"/>
          <w:sz w:val="20"/>
          <w:szCs w:val="20"/>
        </w:rPr>
        <w:tab/>
        <w:t xml:space="preserve">    int secret_value = my_val;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9   </w:t>
      </w:r>
      <w:r w:rsidRPr="00913723">
        <w:rPr>
          <w:rFonts w:ascii="Times New Roman" w:hAnsi="Times New Roman" w:cs="Times New Roman"/>
          <w:sz w:val="20"/>
          <w:szCs w:val="20"/>
        </w:rPr>
        <w:tab/>
        <w:t xml:space="preserve">    int *bro;</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-&gt; 10  </w:t>
      </w:r>
      <w:r w:rsidRPr="00913723">
        <w:rPr>
          <w:rFonts w:ascii="Times New Roman" w:hAnsi="Times New Roman" w:cs="Times New Roman"/>
          <w:sz w:val="20"/>
          <w:szCs w:val="20"/>
        </w:rPr>
        <w:tab/>
        <w:t xml:space="preserve">    *bro = 208;</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11  </w:t>
      </w:r>
      <w:r w:rsidRPr="00913723">
        <w:rPr>
          <w:rFonts w:ascii="Times New Roman" w:hAnsi="Times New Roman" w:cs="Times New Roman"/>
          <w:sz w:val="20"/>
          <w:szCs w:val="20"/>
        </w:rPr>
        <w:tab/>
        <w:t xml:space="preserve">    printf("This is just a message: %d\n", secret_value);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12  </w:t>
      </w:r>
      <w:r w:rsidRPr="00913723">
        <w:rPr>
          <w:rFonts w:ascii="Times New Roman" w:hAnsi="Times New Roman" w:cs="Times New Roman"/>
          <w:sz w:val="20"/>
          <w:szCs w:val="20"/>
        </w:rPr>
        <w:tab/>
        <w:t xml:space="preserve">    return 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13  </w:t>
      </w:r>
      <w:r w:rsidRPr="00913723">
        <w:rPr>
          <w:rFonts w:ascii="Times New Roman" w:hAnsi="Times New Roman" w:cs="Times New Roman"/>
          <w:sz w:val="20"/>
          <w:szCs w:val="20"/>
        </w:rPr>
        <w:tab/>
        <w:t>}</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Target 0: (hello) stopped.</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Breakpoints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Breakpoints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used to stop the running program at a specific point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If the program reaches that location when running, it will pause and prompt you for another command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You can set as many as you want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Example: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break file1.c:6</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Program will pause when it reaches line 6 of file1.c</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break my_function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Program will pause at the first line of my_function every time it is called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break [position] if expression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Program will pause at specified position only when the expression evaluates to true</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expression can be anything valid in the language you’re debugging</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Managing Breakpoints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delete [bp_number | range]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Deletes the specified breakpoint or range of breakpoints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disable [ bp_number | range]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Temporarily deactivates a breakpoint or a range of breakpoints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enable [ bp_number | range]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Restores disabled breakpoints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If no arguments are provided to the above commands, all breakpoints are affected!!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ignore bp_number iterations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Instructs GDB to pass over a breakpoint without stopping a certain number of times.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bp_number: the number of a breakpoint</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Iterations: the number of times you want it to be passed over </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Displaying Data</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You’ve paused execution with a breakpoint, now you want to look inside the program</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print [/format] expression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prints the value of the specified expression in the specified format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Formats: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 Decimal notation (default format for integers)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x: Hexadecimal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 Octal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 binary</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Continuing Execution </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Four ways to continue execution after a breakpoint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 or continue: debugger will continue executing until next breakpoint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 or step: debugger will continue to next source line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n or next: debugger will continue to next source line in the current (innermost) stack frame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f or finish: debugger will resume execution until the current function returns. Execution stops immediately after the program flow returns to the function's caller </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the function's return value and the line containing the next statement are displayed </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Watchpoints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Watch/observe changes to variables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watch my_var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sets a watchpoint on my_var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debugger will stop the program whenever the value of my_var changes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prints out new and old values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rwatch expression</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Execution stops whenever the expression is read</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lastRenderedPageBreak/>
        <w:t>Process Memory Layout</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Processes think they own all the memory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Done via “Virtual Memory”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Some systems, such as microcontrollers, might not use this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Exact calling conventions (registers vs stack, etc.) can vary across architecture and OS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Blog post explaining this in x86 (non 64 bit)</w:t>
      </w:r>
    </w:p>
    <w:p w:rsidR="00913723" w:rsidRDefault="00913723" w:rsidP="00913723">
      <w:pPr>
        <w:spacing w:after="0"/>
        <w:rPr>
          <w:rFonts w:ascii="Times New Roman" w:hAnsi="Times New Roman" w:cs="Times New Roman"/>
          <w:sz w:val="20"/>
          <w:szCs w:val="20"/>
        </w:rPr>
      </w:pPr>
      <w:r>
        <w:rPr>
          <w:noProof/>
        </w:rPr>
        <w:drawing>
          <wp:inline distT="0" distB="0" distL="0" distR="0">
            <wp:extent cx="3554510" cy="2657475"/>
            <wp:effectExtent l="0" t="0" r="8255" b="0"/>
            <wp:docPr id="12" name="Picture 12" descr="https://lh6.googleusercontent.com/vfYCWqC-oM6tj8ZzCVvZS75lwB4MGBGBsLpWCRUbU92MsKvLWLrbjv2UAspuk7qpn-629b55ilknzMlIyg68Z7-Ptj0wvEdWjCnMTnq53BuTHEmBQTIHX4CKiobxGAIENwyaqala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fYCWqC-oM6tj8ZzCVvZS75lwB4MGBGBsLpWCRUbU92MsKvLWLrbjv2UAspuk7qpn-629b55ilknzMlIyg68Z7-Ptj0wvEdWjCnMTnq53BuTHEmBQTIHX4CKiobxGAIENwyaqalaD7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35" r="7476"/>
                    <a:stretch/>
                  </pic:blipFill>
                  <pic:spPr bwMode="auto">
                    <a:xfrm>
                      <a:off x="0" y="0"/>
                      <a:ext cx="3559253" cy="2661021"/>
                    </a:xfrm>
                    <a:prstGeom prst="rect">
                      <a:avLst/>
                    </a:prstGeom>
                    <a:noFill/>
                    <a:ln>
                      <a:noFill/>
                    </a:ln>
                    <a:extLst>
                      <a:ext uri="{53640926-AAD7-44D8-BBD7-CCE9431645EC}">
                        <a14:shadowObscured xmlns:a14="http://schemas.microsoft.com/office/drawing/2010/main"/>
                      </a:ext>
                    </a:extLst>
                  </pic:spPr>
                </pic:pic>
              </a:graphicData>
            </a:graphic>
          </wp:inline>
        </w:drawing>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Process Memory Layout</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There’s a ton of abstraction going 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Don’t worry too much about what’s physically happening, that’s for another class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Caching</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Write back / write through</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Cache policies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Cache coherence on multicore / multichip machines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Virtual Memory</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Paging</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Stack Frames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Every time a function is called, some memory is set aside for it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This memory is called a stack frame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Stack frames consist of the following</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Storage space for all local variables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Address of next line of code to execute after the function</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arguments to the function</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Analyzing the Stack in GDB</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backtrace|bt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Shows the call trace (the call stack)</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Without function calls: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#0 main () at program.c:10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one frame on the stack, numbered 0, and it belongs to main()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After call to function display()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#0 display (z=5, zptr=0xbffffb34) at program.c:15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#1 0x08048455 in main () at program.c:10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Two stack frames: frame 1 belonging to main() and frame 0 belonging to display().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Each frame listing gives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arguments to that function</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line number that's currently b</w:t>
      </w:r>
      <w:r>
        <w:rPr>
          <w:rFonts w:ascii="Times New Roman" w:hAnsi="Times New Roman" w:cs="Times New Roman"/>
          <w:sz w:val="20"/>
          <w:szCs w:val="20"/>
        </w:rPr>
        <w:t>eing executed within that frame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Analyzing the Stack</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(gdb) info frame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Displays information about the current stack frame, including its return address and saved register values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info locals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Lists the local variables of the function corresponding to the stack frame, with their current values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(gdb) info args </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List the argument values of the corresponding function call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Other Useful Commands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info functions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Lists all functions in the program</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(gdb) list</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Lists source code lines around the current line</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Pr>
          <w:noProof/>
        </w:rPr>
        <w:drawing>
          <wp:inline distT="0" distB="0" distL="0" distR="0" wp14:anchorId="74F1213D" wp14:editId="3FA1F410">
            <wp:extent cx="3429000" cy="2352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9000" cy="2352040"/>
                    </a:xfrm>
                    <a:prstGeom prst="rect">
                      <a:avLst/>
                    </a:prstGeom>
                  </pic:spPr>
                </pic:pic>
              </a:graphicData>
            </a:graphic>
          </wp:inline>
        </w:drawing>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No classes in C</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Used to package related data (variables of different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types) together</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Single name is convenient</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struct Student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char name[64];</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char UID[10];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age;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year;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struct Student s;</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typedef struct Student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char name[64];</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char UID[10];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age;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year;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student;</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student s;</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Normal variable stores the value whereas pointer variable stores the address of</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variable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The content of the C pointer always be a whole number i.e. address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C pointer is always initialized to null, i.e. int *p = null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lastRenderedPageBreak/>
        <w:t>u The value of null pointer is 0</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&amp; symbol is used to get the address of the variable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 symbol is used to get the value of the variable that the pointer is pointing to</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If a pointer in C is assigned to NULL, it means it is pointing to nothing</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Two pointers can be subtracted to know how many elements are available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between these two pointers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But pointer addition, multiplication, division are not allowed</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The size of any pointer is 4 byte (for 32 bit compiler).</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Accessing the value that the pointer points to</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Example: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double x, *ptr;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ptr = &amp;x; // let ptr point to x</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*ptr = 7.8; // assign the value 7.8 to x</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char c = ‘A’ char *cPtr = &amp;c char **cPtrPtr = &amp;cPtr</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Dynamic Memory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Memory that is allocated at runtime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Allocated on the heap</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void *malloc (size_t size);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Allocates size bytes and returns a pointer to the allocated memory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void *realloc (void *ptr, size_t size);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Changes the size of the memory block pointed to by ptr to size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bytes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void free (void *ptr);</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 Frees the block of memory pointed to by ptr</w:t>
      </w:r>
    </w:p>
    <w:p w:rsidR="00913723" w:rsidRDefault="00913723" w:rsidP="00913723">
      <w:pPr>
        <w:spacing w:after="0"/>
        <w:rPr>
          <w:rFonts w:ascii="Times New Roman" w:hAnsi="Times New Roman" w:cs="Times New Roman"/>
          <w:sz w:val="20"/>
          <w:szCs w:val="20"/>
        </w:rPr>
      </w:pPr>
    </w:p>
    <w:p w:rsidR="00913723" w:rsidRDefault="00913723" w:rsidP="00913723">
      <w:pPr>
        <w:spacing w:after="0"/>
        <w:rPr>
          <w:rFonts w:ascii="Times New Roman" w:hAnsi="Times New Roman" w:cs="Times New Roman"/>
          <w:sz w:val="20"/>
          <w:szCs w:val="20"/>
        </w:rPr>
      </w:pPr>
      <w:r>
        <w:rPr>
          <w:rFonts w:ascii="Times New Roman" w:hAnsi="Times New Roman" w:cs="Times New Roman"/>
          <w:sz w:val="20"/>
          <w:szCs w:val="20"/>
        </w:rPr>
        <w:t>Pointers to functions: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Also known as: function pointers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Goal: write a sorting 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Has to work for normal reverse sorting + anything else you dream of</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How?</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Write multiple functions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Provide a flag as an argument to the 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Polymorphism and virtual functions</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 function pointers!!</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Pointers to Functions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User can pass in a function to the sort 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Declaration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double (*func_ptr) (double, double);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func_ptr = &amp;pow;  // func_ptr points to pow()</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Usage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Call the function referenced by func_ptr </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double result = (*func_ptr)( 1.5, 2.0 );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qsort Example</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void qsort (void* base, size_t num, size_t size, int (*compar)(const void*,const void*));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Return value meaning for comparator 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&lt; 0 </w:t>
      </w:r>
      <w:r w:rsidRPr="00913723">
        <w:rPr>
          <w:rFonts w:ascii="Times New Roman" w:hAnsi="Times New Roman" w:cs="Times New Roman"/>
          <w:sz w:val="20"/>
          <w:szCs w:val="20"/>
        </w:rPr>
        <w:tab/>
        <w:t xml:space="preserve">The element pointed by p1 goes before the element pointed by p2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 0 </w:t>
      </w:r>
      <w:r w:rsidRPr="00913723">
        <w:rPr>
          <w:rFonts w:ascii="Times New Roman" w:hAnsi="Times New Roman" w:cs="Times New Roman"/>
          <w:sz w:val="20"/>
          <w:szCs w:val="20"/>
        </w:rPr>
        <w:tab/>
        <w:t>The element pointed by p1 is equivalent to the element pointed by p2</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&gt; 0 </w:t>
      </w:r>
      <w:r w:rsidRPr="00913723">
        <w:rPr>
          <w:rFonts w:ascii="Times New Roman" w:hAnsi="Times New Roman" w:cs="Times New Roman"/>
          <w:sz w:val="20"/>
          <w:szCs w:val="20"/>
        </w:rPr>
        <w:tab/>
        <w:t xml:space="preserve">The element pointed by p1 goes after the element pointed by p2 </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#include &lt;stdio.h&gt;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#include &lt;stdlib.h&gt;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int compare (const void * a, const void * b){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return ( *(int*)a - *(int*)b );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int main () {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int values[] = { 40, 10, 100, 90, 20, 25 };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qsort (values, 6, sizeof(int), compare);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int 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for (n = 0; n &lt; 6; n++)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r>
      <w:r w:rsidRPr="00913723">
        <w:rPr>
          <w:rFonts w:ascii="Times New Roman" w:hAnsi="Times New Roman" w:cs="Times New Roman"/>
          <w:sz w:val="20"/>
          <w:szCs w:val="20"/>
        </w:rPr>
        <w:tab/>
        <w:t xml:space="preserve">printf ("%d ",values[n]);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b/>
        <w:t xml:space="preserve">return 0; </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Reading/Writing Characters </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getchar();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Returns the next character from stdin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putchar(int character);</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Writes a character to the current position in stdout</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Formatted I/O</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fprintf(FILE * fp, const char * format,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fscanf(FILE * fp, const char * format,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FILE *fp can be either: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 file pointer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stdin, stdout, or stderr</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format string</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 score = 120; char player[] = “John”;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fp = fopen(“file.txt”,  “w+”)</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fprintf(fp, “%s has %d points.\n”, player, score); </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b/>
          <w:sz w:val="28"/>
          <w:szCs w:val="20"/>
        </w:rPr>
      </w:pPr>
      <w:r w:rsidRPr="00913723">
        <w:rPr>
          <w:rFonts w:ascii="Times New Roman" w:hAnsi="Times New Roman" w:cs="Times New Roman"/>
          <w:b/>
          <w:sz w:val="28"/>
          <w:szCs w:val="20"/>
        </w:rPr>
        <w:t>Lab 5:</w:t>
      </w: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Operating Systems (again)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Your program thinks it owns all memory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Your program can’t read the memory of others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Your program can somehow talk to hardware??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Your laptop can have multiple programs running at once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Keeps running even if one crashes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How?</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operating system</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More specifically: its kernel</w:t>
      </w:r>
    </w:p>
    <w:p w:rsidR="00913723" w:rsidRDefault="00913723" w:rsidP="00913723">
      <w:pPr>
        <w:spacing w:after="0"/>
        <w:rPr>
          <w:rFonts w:ascii="Times New Roman" w:hAnsi="Times New Roman" w:cs="Times New Roman"/>
          <w:sz w:val="20"/>
          <w:szCs w:val="20"/>
        </w:rPr>
      </w:pP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Kernel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 The kernel is the core of the OS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It’s a program too!</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Interface between hardware and software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Controls access to system resources: memory, I/O, CPU</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Manages CPU resources, memory resources, processes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Lowest layer above the CPU</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Ensure protection and fair allocations</w:t>
      </w:r>
    </w:p>
    <w:p w:rsidR="00913723" w:rsidRDefault="00913723" w:rsidP="00913723">
      <w:pPr>
        <w:spacing w:after="0"/>
        <w:rPr>
          <w:rFonts w:ascii="Times New Roman" w:hAnsi="Times New Roman" w:cs="Times New Roman"/>
          <w:sz w:val="20"/>
          <w:szCs w:val="20"/>
        </w:rPr>
      </w:pPr>
    </w:p>
    <w:p w:rsidR="00F076D1" w:rsidRDefault="00F076D1"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lastRenderedPageBreak/>
        <w:t>Which Code is Trusted?</w:t>
      </w:r>
    </w:p>
    <w:p w:rsidR="00913723" w:rsidRPr="00913723" w:rsidRDefault="00913723" w:rsidP="00913723">
      <w:pPr>
        <w:spacing w:after="0"/>
        <w:rPr>
          <w:rFonts w:ascii="Times New Roman" w:hAnsi="Times New Roman" w:cs="Times New Roman"/>
          <w:sz w:val="20"/>
          <w:szCs w:val="20"/>
        </w:rPr>
      </w:pPr>
      <w:r>
        <w:rPr>
          <w:rFonts w:ascii="Times New Roman" w:hAnsi="Times New Roman" w:cs="Times New Roman"/>
          <w:sz w:val="20"/>
          <w:szCs w:val="20"/>
        </w:rPr>
        <w:t xml:space="preserve"> The Kernel ONLY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Core of OS software executing in  supervisor state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Trusted software:</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Manages hardware resources  (CPU, Memory and I/O)</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Implements protection  mechanisms that could not be  changed through actions of  un</w:t>
      </w:r>
      <w:r>
        <w:rPr>
          <w:rFonts w:ascii="Times New Roman" w:hAnsi="Times New Roman" w:cs="Times New Roman"/>
          <w:sz w:val="20"/>
          <w:szCs w:val="20"/>
        </w:rPr>
        <w:t>trusted software in user  space</w:t>
      </w:r>
    </w:p>
    <w:p w:rsidR="00913723" w:rsidRDefault="00913723" w:rsidP="00913723">
      <w:pPr>
        <w:spacing w:after="0"/>
        <w:rPr>
          <w:rFonts w:ascii="Times New Roman" w:hAnsi="Times New Roman" w:cs="Times New Roman"/>
          <w:sz w:val="20"/>
          <w:szCs w:val="20"/>
        </w:rPr>
      </w:pP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CPU Modes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 xml:space="preserve">Modes that place restrictions on what the running process can do </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User mode: restricted access to system resources</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Kernel mode: Unrestricted access</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CPU Mod</w:t>
      </w:r>
      <w:r w:rsidR="00F076D1">
        <w:rPr>
          <w:rFonts w:ascii="Times New Roman" w:hAnsi="Times New Roman" w:cs="Times New Roman"/>
          <w:sz w:val="20"/>
          <w:szCs w:val="20"/>
        </w:rPr>
        <w:t>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Hardware contains a mode bit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e.g. 0 for kernel mode, 1 for user mode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Varies by architecture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x86 has 4 privilege levels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We’ll stick to two</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User mode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Certain instructions unavailable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Can only interact with subset of memory</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Kernel mode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All instructions available</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Can interact with any memory it wants</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User space vs Kernel Space</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Virtual memory means that memory addresses are faked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Memory split into two areas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User space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Kernel space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User space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Where user programs live + run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Keeps user programs “in the dark”</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Kernel space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Where kernel runs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Holds code for kernel</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We only trust this kernel code!</w:t>
      </w:r>
    </w:p>
    <w:p w:rsidR="00913723" w:rsidRDefault="00913723" w:rsidP="00913723">
      <w:pPr>
        <w:spacing w:after="0"/>
        <w:rPr>
          <w:rFonts w:ascii="Times New Roman" w:hAnsi="Times New Roman" w:cs="Times New Roman"/>
          <w:sz w:val="20"/>
          <w:szCs w:val="20"/>
        </w:rPr>
      </w:pP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What About User Processes?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kernel executes privileged operations on behalf of untrusted user processes</w:t>
      </w:r>
    </w:p>
    <w:p w:rsidR="00913723" w:rsidRDefault="00913723" w:rsidP="00913723">
      <w:pPr>
        <w:spacing w:after="0"/>
        <w:rPr>
          <w:rFonts w:ascii="Times New Roman" w:hAnsi="Times New Roman" w:cs="Times New Roman"/>
          <w:sz w:val="20"/>
          <w:szCs w:val="20"/>
        </w:rPr>
      </w:pP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Kernel Design Philosophies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Monolithic kernels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entire operating system runs in kernel space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Approach used by Linux (classically), most UNIX style kernels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Microkernels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As much functionality is moved out of the kernel as possible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Even traditional OS components like file systems + networking</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Easier to maintain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Hybrid kernels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Used in Windows, XNU</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Like microkernels, but with some functionality pulled back into kernel for performance</w:t>
      </w:r>
    </w:p>
    <w:p w:rsidR="00913723" w:rsidRDefault="00913723" w:rsidP="00913723">
      <w:pPr>
        <w:spacing w:after="0"/>
        <w:rPr>
          <w:rFonts w:ascii="Times New Roman" w:hAnsi="Times New Roman" w:cs="Times New Roman"/>
          <w:sz w:val="20"/>
          <w:szCs w:val="20"/>
        </w:rPr>
      </w:pPr>
    </w:p>
    <w:p w:rsidR="00913723" w:rsidRDefault="00913723" w:rsidP="00913723">
      <w:pPr>
        <w:spacing w:after="0"/>
      </w:pPr>
      <w:r>
        <w:rPr>
          <w:noProof/>
        </w:rPr>
        <w:drawing>
          <wp:inline distT="0" distB="0" distL="0" distR="0">
            <wp:extent cx="9432841" cy="2411269"/>
            <wp:effectExtent l="5397" t="0" r="2858" b="2857"/>
            <wp:docPr id="14" name="Picture 14" descr="https://lh3.googleusercontent.com/VOu-ZtagNY2OdDK14YknJBgMXMNHNyW2PTzi9dG7qSAliBHRf3gTmVT_nq2gl6_kgiL3Iw-kGWEvVOOj-UDPYx4FQL3Jn0tSQks24cF8EptXm5QE3erGbzgLnjw5SFKt7AZzJ2gb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Ou-ZtagNY2OdDK14YknJBgMXMNHNyW2PTzi9dG7qSAliBHRf3gTmVT_nq2gl6_kgiL3Iw-kGWEvVOOj-UDPYx4FQL3Jn0tSQks24cF8EptXm5QE3erGbzgLnjw5SFKt7AZzJ2gb0W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9520675" cy="2433722"/>
                    </a:xfrm>
                    <a:prstGeom prst="rect">
                      <a:avLst/>
                    </a:prstGeom>
                    <a:noFill/>
                    <a:ln>
                      <a:noFill/>
                    </a:ln>
                  </pic:spPr>
                </pic:pic>
              </a:graphicData>
            </a:graphic>
          </wp:inline>
        </w:drawing>
      </w:r>
      <w:r w:rsidRPr="00913723">
        <w:t xml:space="preserve"> </w:t>
      </w:r>
    </w:p>
    <w:p w:rsidR="00913723" w:rsidRDefault="00913723" w:rsidP="00913723">
      <w:pPr>
        <w:spacing w:after="0"/>
        <w:rPr>
          <w:rFonts w:ascii="Times New Roman" w:hAnsi="Times New Roman" w:cs="Times New Roman"/>
          <w:sz w:val="20"/>
          <w:szCs w:val="20"/>
        </w:rPr>
      </w:pP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p>
    <w:p w:rsidR="00913723" w:rsidRDefault="00913723" w:rsidP="00913723">
      <w:pPr>
        <w:spacing w:after="0"/>
        <w:rPr>
          <w:rFonts w:ascii="Times New Roman" w:hAnsi="Times New Roman" w:cs="Times New Roman"/>
          <w:sz w:val="20"/>
          <w:szCs w:val="20"/>
        </w:rPr>
      </w:pPr>
      <w:r>
        <w:rPr>
          <w:noProof/>
        </w:rPr>
        <w:drawing>
          <wp:inline distT="0" distB="0" distL="0" distR="0">
            <wp:extent cx="3429000" cy="2731934"/>
            <wp:effectExtent l="0" t="0" r="0" b="0"/>
            <wp:docPr id="16" name="Picture 16" descr="https://lh4.googleusercontent.com/Uou4FfdEvl2Vbrlvuri0tJpIL2hfEiMmZ5ayivHE2kBNFkf_jGgv6vPMBfmklozU12so1KlxOXNlnMYkI3EHeWb0K4xhP9zYQESLS_8g8GfLZ3lf2CPGq2gUb0J_IAt3hRQTvSYy6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ou4FfdEvl2Vbrlvuri0tJpIL2hfEiMmZ5ayivHE2kBNFkf_jGgv6vPMBfmklozU12so1KlxOXNlnMYkI3EHeWb0K4xhP9zYQESLS_8g8GfLZ3lf2CPGq2gUb0J_IAt3hRQTvSYy6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731934"/>
                    </a:xfrm>
                    <a:prstGeom prst="rect">
                      <a:avLst/>
                    </a:prstGeom>
                    <a:noFill/>
                    <a:ln>
                      <a:noFill/>
                    </a:ln>
                  </pic:spPr>
                </pic:pic>
              </a:graphicData>
            </a:graphic>
          </wp:inline>
        </w:drawing>
      </w:r>
    </w:p>
    <w:p w:rsidR="00913723" w:rsidRDefault="00913723" w:rsidP="00913723">
      <w:pPr>
        <w:spacing w:after="0"/>
        <w:rPr>
          <w:rFonts w:ascii="Times New Roman" w:hAnsi="Times New Roman" w:cs="Times New Roman"/>
          <w:sz w:val="20"/>
          <w:szCs w:val="20"/>
        </w:rPr>
      </w:pPr>
      <w:r>
        <w:rPr>
          <w:noProof/>
        </w:rPr>
        <w:drawing>
          <wp:inline distT="0" distB="0" distL="0" distR="0">
            <wp:extent cx="3429000" cy="3982065"/>
            <wp:effectExtent l="0" t="0" r="0" b="0"/>
            <wp:docPr id="17" name="Picture 17" descr="https://lh3.googleusercontent.com/6h81n63YnRKZhLMGpPkbApjftof2A6RIM5ahECE3bN3hENrH9XapHKNmV-ZzxBuMZr36SJLgoOBqGxlFYAixxP4lkwvWPlDUmiT6-lnpb9NL68s9uQykxDiRGfb6jwCwEKrAIGuu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6h81n63YnRKZhLMGpPkbApjftof2A6RIM5ahECE3bN3hENrH9XapHKNmV-ZzxBuMZr36SJLgoOBqGxlFYAixxP4lkwvWPlDUmiT6-lnpb9NL68s9uQykxDiRGfb6jwCwEKrAIGuufs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3982065"/>
                    </a:xfrm>
                    <a:prstGeom prst="rect">
                      <a:avLst/>
                    </a:prstGeom>
                    <a:noFill/>
                    <a:ln>
                      <a:noFill/>
                    </a:ln>
                  </pic:spPr>
                </pic:pic>
              </a:graphicData>
            </a:graphic>
          </wp:inline>
        </w:drawing>
      </w:r>
    </w:p>
    <w:p w:rsidR="00913723" w:rsidRDefault="00913723" w:rsidP="00913723">
      <w:pPr>
        <w:spacing w:after="0"/>
        <w:rPr>
          <w:rFonts w:ascii="Times New Roman" w:hAnsi="Times New Roman" w:cs="Times New Roman"/>
          <w:sz w:val="20"/>
          <w:szCs w:val="20"/>
        </w:rPr>
      </w:pPr>
      <w:r>
        <w:rPr>
          <w:noProof/>
        </w:rPr>
        <w:drawing>
          <wp:inline distT="0" distB="0" distL="0" distR="0" wp14:anchorId="3E0A1EEC" wp14:editId="046E9C28">
            <wp:extent cx="342900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2359660"/>
                    </a:xfrm>
                    <a:prstGeom prst="rect">
                      <a:avLst/>
                    </a:prstGeom>
                  </pic:spPr>
                </pic:pic>
              </a:graphicData>
            </a:graphic>
          </wp:inline>
        </w:drawing>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System Calls</w:t>
      </w:r>
    </w:p>
    <w:p w:rsidR="00913723" w:rsidRP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Special type of function that:</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Provide interface between user programs and OS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Used by user-level processes to request a service from the kernel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Changes the CPU’s mode from user mode to kernel mode to enable more capabilities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Is part of the kernel of the OS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Verifies that the user should be allowed to do the requested action and then does the action (kernel performs the operation on behalf of the user)</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Is the only way a user program can perform privileged operations</w:t>
      </w:r>
    </w:p>
    <w:p w:rsidR="00913723" w:rsidRDefault="00913723" w:rsidP="00913723">
      <w:pPr>
        <w:spacing w:after="0"/>
        <w:rPr>
          <w:rFonts w:ascii="Times New Roman" w:hAnsi="Times New Roman" w:cs="Times New Roman"/>
          <w:sz w:val="20"/>
          <w:szCs w:val="20"/>
        </w:rPr>
      </w:pPr>
    </w:p>
    <w:p w:rsidR="00913723" w:rsidRPr="00913723" w:rsidRDefault="00913723" w:rsidP="00913723">
      <w:pPr>
        <w:spacing w:after="0"/>
        <w:rPr>
          <w:rFonts w:ascii="Times New Roman" w:hAnsi="Times New Roman" w:cs="Times New Roman"/>
          <w:sz w:val="20"/>
          <w:szCs w:val="20"/>
        </w:rPr>
      </w:pPr>
      <w:r>
        <w:rPr>
          <w:rFonts w:ascii="Times New Roman" w:hAnsi="Times New Roman" w:cs="Times New Roman"/>
          <w:sz w:val="20"/>
          <w:szCs w:val="20"/>
        </w:rPr>
        <w:t>System Calls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When a system call is made, the program being executed is interrupted and control is passed to the kernel</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If operation is valid the kernel performs it</w:t>
      </w:r>
    </w:p>
    <w:p w:rsidR="00913723" w:rsidRDefault="00913723" w:rsidP="00913723">
      <w:pPr>
        <w:spacing w:after="0"/>
        <w:rPr>
          <w:rFonts w:ascii="Times New Roman" w:hAnsi="Times New Roman" w:cs="Times New Roman"/>
          <w:sz w:val="20"/>
          <w:szCs w:val="20"/>
        </w:rPr>
      </w:pPr>
    </w:p>
    <w:p w:rsidR="00913723" w:rsidRDefault="00913723" w:rsidP="00913723">
      <w:pPr>
        <w:spacing w:after="0"/>
        <w:rPr>
          <w:rFonts w:ascii="Times New Roman" w:hAnsi="Times New Roman" w:cs="Times New Roman"/>
          <w:sz w:val="20"/>
          <w:szCs w:val="20"/>
        </w:rPr>
      </w:pPr>
      <w:r>
        <w:rPr>
          <w:noProof/>
        </w:rPr>
        <w:drawing>
          <wp:inline distT="0" distB="0" distL="0" distR="0">
            <wp:extent cx="3429000" cy="1905369"/>
            <wp:effectExtent l="0" t="0" r="0" b="0"/>
            <wp:docPr id="19" name="Picture 19" descr="https://lh3.googleusercontent.com/FozwFknOz2XstxLRcYXR0nWxYtsj6XuJ0BuBSQeOstsylu1eVbui70BwuSgk22EA_LVH6qS5jRAuiBrb9s70i6UiIHf3ovgnKICITdSXdGrsWYflfHjuuKyKp-uA-fS73D1xgdBCo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FozwFknOz2XstxLRcYXR0nWxYtsj6XuJ0BuBSQeOstsylu1eVbui70BwuSgk22EA_LVH6qS5jRAuiBrb9s70i6UiIHf3ovgnKICITdSXdGrsWYflfHjuuKyKp-uA-fS73D1xgdBCoh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1905369"/>
                    </a:xfrm>
                    <a:prstGeom prst="rect">
                      <a:avLst/>
                    </a:prstGeom>
                    <a:noFill/>
                    <a:ln>
                      <a:noFill/>
                    </a:ln>
                  </pic:spPr>
                </pic:pic>
              </a:graphicData>
            </a:graphic>
          </wp:inline>
        </w:drawing>
      </w: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System Call Overhead</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System calls are expensive and can hurt performance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system must do many things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Process is interrupted &amp; computer saves its state</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OS takes control of CPU &amp; verifies validity of op.</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OS performs requested action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OS restores saved context, switches to user mode</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OS gives control of the CPU back to user process</w:t>
      </w:r>
    </w:p>
    <w:p w:rsidR="00913723" w:rsidRDefault="00913723" w:rsidP="00913723">
      <w:pPr>
        <w:spacing w:after="0"/>
        <w:rPr>
          <w:rFonts w:ascii="Times New Roman" w:hAnsi="Times New Roman" w:cs="Times New Roman"/>
          <w:sz w:val="20"/>
          <w:szCs w:val="20"/>
        </w:rPr>
      </w:pP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Making a System Call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System calls are directly available and used in high level languages like C and C++</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Hence, easy to use system calls in programs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For a programmer, system calls are same as calling a procedure or 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So, what is the difference between a system call and a normal function?</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System call enters a kernel</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Normal function does not and cannot enter a kernel!</w:t>
      </w:r>
    </w:p>
    <w:p w:rsidR="00913723" w:rsidRDefault="00913723" w:rsidP="00913723">
      <w:pPr>
        <w:spacing w:after="0"/>
        <w:rPr>
          <w:rFonts w:ascii="Times New Roman" w:hAnsi="Times New Roman" w:cs="Times New Roman"/>
          <w:sz w:val="20"/>
          <w:szCs w:val="20"/>
        </w:rPr>
      </w:pPr>
    </w:p>
    <w:p w:rsidR="00913723" w:rsidRPr="00913723" w:rsidRDefault="00F076D1" w:rsidP="00913723">
      <w:pPr>
        <w:spacing w:after="0"/>
        <w:rPr>
          <w:rFonts w:ascii="Times New Roman" w:hAnsi="Times New Roman" w:cs="Times New Roman"/>
          <w:sz w:val="20"/>
          <w:szCs w:val="20"/>
        </w:rPr>
      </w:pPr>
      <w:r>
        <w:rPr>
          <w:rFonts w:ascii="Times New Roman" w:hAnsi="Times New Roman" w:cs="Times New Roman"/>
          <w:sz w:val="20"/>
          <w:szCs w:val="20"/>
        </w:rPr>
        <w:t>Making a System Call</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App developers might not have direct access to system calls sometimes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They have to invoke the API</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The functions in the API invoke the actual system calls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Advantages:</w:t>
      </w:r>
    </w:p>
    <w:p w:rsidR="00913723" w:rsidRP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Portability: as long as a system supports an API, any program using that API can compile and run</w:t>
      </w:r>
    </w:p>
    <w:p w:rsidR="00913723" w:rsidRDefault="00913723" w:rsidP="00913723">
      <w:pPr>
        <w:spacing w:after="0"/>
        <w:rPr>
          <w:rFonts w:ascii="Times New Roman" w:hAnsi="Times New Roman" w:cs="Times New Roman"/>
          <w:sz w:val="20"/>
          <w:szCs w:val="20"/>
        </w:rPr>
      </w:pPr>
      <w:r w:rsidRPr="00913723">
        <w:rPr>
          <w:rFonts w:ascii="Times New Roman" w:hAnsi="Times New Roman" w:cs="Times New Roman"/>
          <w:sz w:val="20"/>
          <w:szCs w:val="20"/>
        </w:rPr>
        <w:t>Ease of Use: using API is significantly easier than the actual system call</w:t>
      </w:r>
    </w:p>
    <w:p w:rsidR="00F076D1" w:rsidRDefault="00F076D1" w:rsidP="00913723">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lastRenderedPageBreak/>
        <w:t>Types of System Calls</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5 categories: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Process Control</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 running program needs to be able to stop execution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Normally or abnormally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abnormally, dump of memory is created and taken for examination by a debugger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File Management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To perform operations on files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Create, delete, read, write, reposition, close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Many a times, OS provides an API to make these system calls</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Device Management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Process usually requires several resources to execute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available, access granted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Resources = devices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Eg: physical I/O devices attached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Information Management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To transfer information between user program and OS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Eg: time, date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Communication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Interprocess communication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Message passing model</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Shared memory model</w:t>
      </w:r>
    </w:p>
    <w:p w:rsidR="00913723" w:rsidRDefault="00913723" w:rsidP="00913723">
      <w:pPr>
        <w:spacing w:after="0"/>
        <w:rPr>
          <w:rFonts w:ascii="Times New Roman" w:hAnsi="Times New Roman" w:cs="Times New Roman"/>
          <w:sz w:val="20"/>
          <w:szCs w:val="20"/>
        </w:rPr>
      </w:pPr>
    </w:p>
    <w:p w:rsidR="00E324E8" w:rsidRDefault="00E324E8" w:rsidP="00913723">
      <w:pPr>
        <w:spacing w:after="0"/>
        <w:rPr>
          <w:rFonts w:ascii="Times New Roman" w:hAnsi="Times New Roman" w:cs="Times New Roman"/>
          <w:sz w:val="20"/>
          <w:szCs w:val="20"/>
        </w:rPr>
      </w:pPr>
      <w:r>
        <w:rPr>
          <w:noProof/>
        </w:rPr>
        <w:drawing>
          <wp:inline distT="0" distB="0" distL="0" distR="0">
            <wp:extent cx="3429000" cy="2604541"/>
            <wp:effectExtent l="0" t="0" r="0" b="5715"/>
            <wp:docPr id="20" name="Picture 20" descr="https://lh6.googleusercontent.com/gMXBiJ65yUq_Vrk6WQ0awCrR8hwH3hbUNMrohgvCcxChmGlCegQD1NyILS6q0Dc08yIUtR-xy6pFaqrAcL1rjZCJHgygs99tDcLifdQPWsygxSlfomvRoY7d_dKl3gQ-ckDtpUT0h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MXBiJ65yUq_Vrk6WQ0awCrR8hwH3hbUNMrohgvCcxChmGlCegQD1NyILS6q0Dc08yIUtR-xy6pFaqrAcL1rjZCJHgygs99tDcLifdQPWsygxSlfomvRoY7d_dKl3gQ-ckDtpUT0h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604541"/>
                    </a:xfrm>
                    <a:prstGeom prst="rect">
                      <a:avLst/>
                    </a:prstGeom>
                    <a:noFill/>
                    <a:ln>
                      <a:noFill/>
                    </a:ln>
                  </pic:spPr>
                </pic:pic>
              </a:graphicData>
            </a:graphic>
          </wp:inline>
        </w:drawing>
      </w:r>
    </w:p>
    <w:p w:rsidR="00E324E8" w:rsidRDefault="00E324E8" w:rsidP="00913723">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What if there were no System Calls?</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Kernel can be accessed by anyone!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Threat to the security of OS</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Example System Calls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#include &lt;fcntl.h&gt;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#include &lt;sys/stat.h&gt;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#include &lt;unistd.h&gt;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open(const char *pathname,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close(int fd);</w:t>
      </w:r>
    </w:p>
    <w:p w:rsidR="00F076D1" w:rsidRPr="00E324E8" w:rsidRDefault="00F076D1"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File descriptors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flags,</w:t>
      </w:r>
      <w:r w:rsidR="00F076D1">
        <w:rPr>
          <w:rFonts w:ascii="Times New Roman" w:hAnsi="Times New Roman" w:cs="Times New Roman"/>
          <w:sz w:val="20"/>
          <w:szCs w:val="20"/>
        </w:rPr>
        <w:t xml:space="preserve"> mode_t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mode);</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0 stdin</w:t>
      </w:r>
      <w:r w:rsidR="00F076D1">
        <w:rPr>
          <w:rFonts w:ascii="Times New Roman" w:hAnsi="Times New Roman" w:cs="Times New Roman"/>
          <w:sz w:val="20"/>
          <w:szCs w:val="20"/>
        </w:rPr>
        <w:t xml:space="preserve">, </w:t>
      </w:r>
      <w:r>
        <w:rPr>
          <w:rFonts w:ascii="Times New Roman" w:hAnsi="Times New Roman" w:cs="Times New Roman"/>
          <w:sz w:val="20"/>
          <w:szCs w:val="20"/>
        </w:rPr>
        <w:t xml:space="preserve">1  </w:t>
      </w:r>
      <w:r w:rsidRPr="00E324E8">
        <w:rPr>
          <w:rFonts w:ascii="Times New Roman" w:hAnsi="Times New Roman" w:cs="Times New Roman"/>
          <w:sz w:val="20"/>
          <w:szCs w:val="20"/>
        </w:rPr>
        <w:t>stdout</w:t>
      </w:r>
      <w:r w:rsidR="00F076D1">
        <w:rPr>
          <w:rFonts w:ascii="Times New Roman" w:hAnsi="Times New Roman" w:cs="Times New Roman"/>
          <w:sz w:val="20"/>
          <w:szCs w:val="20"/>
        </w:rPr>
        <w:t xml:space="preserve">, </w:t>
      </w:r>
      <w:r>
        <w:rPr>
          <w:rFonts w:ascii="Times New Roman" w:hAnsi="Times New Roman" w:cs="Times New Roman"/>
          <w:sz w:val="20"/>
          <w:szCs w:val="20"/>
        </w:rPr>
        <w:t>2 stderr</w:t>
      </w:r>
    </w:p>
    <w:p w:rsidR="00E324E8" w:rsidRPr="00E324E8" w:rsidRDefault="00E324E8" w:rsidP="00E324E8">
      <w:pPr>
        <w:spacing w:after="0"/>
        <w:rPr>
          <w:rFonts w:ascii="Times New Roman" w:hAnsi="Times New Roman" w:cs="Times New Roman"/>
          <w:sz w:val="20"/>
          <w:szCs w:val="20"/>
        </w:rPr>
      </w:pP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ssize_t read(int f</w:t>
      </w:r>
      <w:r>
        <w:rPr>
          <w:rFonts w:ascii="Times New Roman" w:hAnsi="Times New Roman" w:cs="Times New Roman"/>
          <w:sz w:val="20"/>
          <w:szCs w:val="20"/>
        </w:rPr>
        <w:t>ildes, void *buf, size_t nbyte)</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fildes: file descriptor  buf: buffer to write to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nbyte: number of bytes to read</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ssize_t write(int fildes, const void</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*buf, size_t nbyte);</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fildes: file descriptor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buf: buffer to write from</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nbyte: number of bytes to write</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#include &lt;sys/stat.h&gt;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fstat(int filedes, struct stat *buf)</w:t>
      </w:r>
    </w:p>
    <w:p w:rsidR="00913723"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Returns information about the file with the descriptor filedes into buf</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Library Functions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Functions that are a part of standard C library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To avoid system call overhead use equivalent library functions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getchar, putchar vs. read, write (for standard I/O)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fopen, fclose vs. open, close (for file I/O), etc.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How do these functions perform privileged operations?</w:t>
      </w:r>
    </w:p>
    <w:p w:rsidR="00E324E8" w:rsidRPr="00913723"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They make system calls</w:t>
      </w:r>
    </w:p>
    <w:p w:rsidR="00913723" w:rsidRDefault="00913723" w:rsidP="00913723">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So What’s the Point?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Many library functions</w:t>
      </w:r>
      <w:r>
        <w:rPr>
          <w:rFonts w:ascii="Times New Roman" w:hAnsi="Times New Roman" w:cs="Times New Roman"/>
          <w:sz w:val="20"/>
          <w:szCs w:val="20"/>
        </w:rPr>
        <w:t xml:space="preserve"> invoke system calls indirectly</w:t>
      </w:r>
    </w:p>
    <w:p w:rsidR="00E324E8" w:rsidRP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So why use library calls?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Usually equivalent library fu</w:t>
      </w:r>
      <w:r>
        <w:rPr>
          <w:rFonts w:ascii="Times New Roman" w:hAnsi="Times New Roman" w:cs="Times New Roman"/>
          <w:sz w:val="20"/>
          <w:szCs w:val="20"/>
        </w:rPr>
        <w:t>nctions make fewer system calls</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non-frequent switches from user mode to kernel mode =&gt; less overhead</w:t>
      </w:r>
    </w:p>
    <w:p w:rsidR="00E324E8" w:rsidRDefault="00E324E8" w:rsidP="00E324E8">
      <w:pPr>
        <w:spacing w:after="0"/>
        <w:rPr>
          <w:rFonts w:ascii="Times New Roman" w:hAnsi="Times New Roman" w:cs="Times New Roman"/>
          <w:sz w:val="20"/>
          <w:szCs w:val="20"/>
        </w:rPr>
      </w:pPr>
    </w:p>
    <w:p w:rsidR="00E324E8" w:rsidRDefault="00E324E8" w:rsidP="00E324E8">
      <w:pPr>
        <w:spacing w:after="0"/>
        <w:rPr>
          <w:rFonts w:ascii="Times New Roman" w:hAnsi="Times New Roman" w:cs="Times New Roman"/>
          <w:sz w:val="20"/>
          <w:szCs w:val="20"/>
        </w:rPr>
      </w:pPr>
      <w:r>
        <w:rPr>
          <w:noProof/>
        </w:rPr>
        <w:drawing>
          <wp:inline distT="0" distB="0" distL="0" distR="0" wp14:anchorId="168381D9" wp14:editId="344385E2">
            <wp:extent cx="2171700" cy="2371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2371725"/>
                    </a:xfrm>
                    <a:prstGeom prst="rect">
                      <a:avLst/>
                    </a:prstGeom>
                  </pic:spPr>
                </pic:pic>
              </a:graphicData>
            </a:graphic>
          </wp:inline>
        </w:drawing>
      </w:r>
    </w:p>
    <w:p w:rsidR="00913723" w:rsidRPr="00913723" w:rsidRDefault="00913723" w:rsidP="00913723">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Unbuffered vs. Buffered I/O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Unbuffered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Every byte is read/written by the kernel through a system call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Buffered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collect as many bytes as possible (in a buffer) and read more than a single byte (into buffer) at a time and use one system call for a block of bytes </w:t>
      </w:r>
    </w:p>
    <w:p w:rsidR="00913723" w:rsidRPr="00913723"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Buffered I/O decreases the number of read/write system calls and the corresponding overhead</w:t>
      </w:r>
    </w:p>
    <w:p w:rsidR="00913723" w:rsidRPr="00913723" w:rsidRDefault="00913723" w:rsidP="00913723">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lastRenderedPageBreak/>
        <w:t>These are the two modes in which a program executes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Hardware contains a mode-bit, e.g. 0 means kernel mode, 1 means user mode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User mode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CPU restricted to unprivileged instructions and a specified area of memory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Less privileged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Exception will crash single process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Supervisor/kernel mode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CPU is unrestricted, can use all instructions, access all areas of memory and take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over the CPU anytime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High privilege</w:t>
      </w:r>
    </w:p>
    <w:p w:rsidR="00913723"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Exception will crash the entire OS</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User Space vs. Kernel Space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RAM is divided into distinct regions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User space - where normal user processes run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limited access to system resources: memory, I/O, CPU</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user mode applications are run and memory is swapped out for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different applications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Kernel space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stores the code of the kernel, which manages processes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prevent processes messing with each other and the machine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strictly reserved for running the kernel (Background processes, OS and</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most device drivers)</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File </w:t>
      </w:r>
      <w:r w:rsidR="00F076D1">
        <w:rPr>
          <w:rFonts w:ascii="Times New Roman" w:hAnsi="Times New Roman" w:cs="Times New Roman"/>
          <w:sz w:val="20"/>
          <w:szCs w:val="20"/>
        </w:rPr>
        <w:t>Descriptors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File descriptor is an integer that uniquely identifies an open file of the process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File descriptor table is the collection of integer array indices that are file descriptors in which elements are pointers to file table entries. One unique file descriptors table is provided in operating system for each process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Read from stdin =&gt; read from fd 0: Whenever we write any character from keyboard, it is read from stdin through fd 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Write to stdout =&gt; write to fd 1: Whenever we see any output to the video screen it is written to stdout in screen through fd 1.</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Write to stderr =&gt; write to fd 2: Whenever we see any error to the video screen, it is written to stderr in screen through fd 2.</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Open()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Used to Open the file for reading, writing or both</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Syntax: int open (const char* Path, int flags);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Path: Path to file which is to be opened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Relative path if you are working in the same working directory as 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Otherwise, Absolute path, starting with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Flags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O_RDONLY: read only,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O_WRONLY: write only,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O_RDWR: read and write,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O_CREAT: create file if it doesn’t exist,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O_EXCL: prevent creation if it already exists</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Returns a file descriptor</w:t>
      </w:r>
    </w:p>
    <w:p w:rsidR="00E324E8" w:rsidRDefault="00E324E8"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Create()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Used to create a new empty 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Syntax: int create(char *filename, mode_t mode)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Filename: name of the file which you want to create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Mode: Indicates permission of the new 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returns first unused file descriptor (generally 3 because 0, 1, 2 fd are reserved) ; returns -1 when error</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Differe</w:t>
      </w:r>
      <w:r w:rsidR="00F076D1">
        <w:rPr>
          <w:rFonts w:ascii="Times New Roman" w:hAnsi="Times New Roman" w:cs="Times New Roman"/>
          <w:sz w:val="20"/>
          <w:szCs w:val="20"/>
        </w:rPr>
        <w:t>nce between open() and create()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create function creates files, but can not open existing 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Create is more of a legacy function now</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creat() is equivalent to open() with flags equal to O_CREAT|O_WRONLY|O_TRUNC</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Close()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Closes the file which pointed by fd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Frees the file descriptor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Syntax: int close(int fd);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Fd: File Descriptor</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Returns 0 on success and -1 on error</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Read()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From the file indicated by the file descriptor fd, the read() function reads n bytes of input into the memory area indicated by buf.</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Syntax: size_t read (int fd, void* buf, size_t n);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fd: file descriptor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buf: buffer to read data from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 length of buffer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Returns: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Number of bytes read on success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File position advanced by this many bytes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0 on reaching end of 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-1 on error</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Write()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Writes n bytes from buf to the file associated with fd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Syntax: size_t write (int fd, void* buf, size_t cnt);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fd: file descriptor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buf: buffer to write data to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 length of buffer</w:t>
      </w: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 xml:space="preserve">Returns </w:t>
      </w:r>
      <w:r w:rsidR="00E324E8" w:rsidRPr="00E324E8">
        <w:rPr>
          <w:rFonts w:ascii="Times New Roman" w:hAnsi="Times New Roman" w:cs="Times New Roman"/>
          <w:sz w:val="20"/>
          <w:szCs w:val="20"/>
        </w:rPr>
        <w:t>Num</w:t>
      </w:r>
      <w:r>
        <w:rPr>
          <w:rFonts w:ascii="Times New Roman" w:hAnsi="Times New Roman" w:cs="Times New Roman"/>
          <w:sz w:val="20"/>
          <w:szCs w:val="20"/>
        </w:rPr>
        <w:t>ber of bytes written on success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0 written and fd is a regular file? Might return an error via errno (in a few slides)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Maybe no error will be detected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0 written and fd isn’t regular? Results aren’t specified</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-1 on error</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Sys</w:t>
      </w:r>
      <w:r w:rsidR="00F076D1">
        <w:rPr>
          <w:rFonts w:ascii="Times New Roman" w:hAnsi="Times New Roman" w:cs="Times New Roman"/>
          <w:sz w:val="20"/>
          <w:szCs w:val="20"/>
        </w:rPr>
        <w:t>calls: Checking what went wrong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Many syscalls will return an error value (often -1)</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But how do you know what the error was?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Syscalls will often set the value of errno on failure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errno like a variable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Can check the value of errno to check the exact error and handle it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EBADF           Bad file descriptor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EDQUOT          Disk quota exceeded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EACCES          Permission denied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etc.</w:t>
      </w:r>
    </w:p>
    <w:p w:rsidR="00E324E8" w:rsidRDefault="00E324E8"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lastRenderedPageBreak/>
        <w:t>errno</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#include &lt;stdio.h&gt;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main(void)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FILE *f = fopen("non_existent", "r");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if (f == NULL)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perror("fopen() failed");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else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fclose(f);</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Output: fopen() failed: No su</w:t>
      </w:r>
      <w:r>
        <w:rPr>
          <w:rFonts w:ascii="Times New Roman" w:hAnsi="Times New Roman" w:cs="Times New Roman"/>
          <w:sz w:val="20"/>
          <w:szCs w:val="20"/>
        </w:rPr>
        <w:t>ch file or directory</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strerror will give y</w:t>
      </w:r>
      <w:r>
        <w:rPr>
          <w:rFonts w:ascii="Times New Roman" w:hAnsi="Times New Roman" w:cs="Times New Roman"/>
          <w:sz w:val="20"/>
          <w:szCs w:val="20"/>
        </w:rPr>
        <w:t>ou a char* of the error message</w:t>
      </w:r>
    </w:p>
    <w:p w:rsidR="00E324E8" w:rsidRDefault="00E324E8" w:rsidP="00E324E8">
      <w:pPr>
        <w:spacing w:after="0"/>
        <w:rPr>
          <w:rFonts w:ascii="Times New Roman" w:hAnsi="Times New Roman" w:cs="Times New Roman"/>
          <w:sz w:val="20"/>
          <w:szCs w:val="20"/>
        </w:rPr>
      </w:pPr>
    </w:p>
    <w:p w:rsidR="00F076D1"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errno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#include &lt;stdio.h&gt;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#include &lt;unistd.h&gt;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#include &lt;errno.h&gt;</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main(void)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int result = close(5);</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if (result == -1)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We saw an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if (errno == EINTR)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printf(“Interrupted!\n”);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Why use library functions?</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Portability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Don’t need to rewrite your program when hopping platforms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Speed</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Library may use tricks (buffered I/O) to make things faster</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Tr2b.c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Write a main function which accepts arguments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main(int argc, const char* argv[])</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Check for the length of arguments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Store first argument as char * from, second argument as char * to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Compare the lengths of from and to; If not the same, throw an error and exit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You can use strlen to get the length of strings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To throw an error, write to stderr using library functions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Check if ‘from’ has duplicates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so, throw an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Take input from stdin (till you reach eof of stdin) using getchar()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Check if the character you just retrieved is a part of from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yes, put the corresponding character in stdout with putchar()</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Otherwise output original character</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Tr2u.c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Repeat the same procedure as in tr2b.c except replace: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getchar() with read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putchar() with write</w:t>
      </w:r>
    </w:p>
    <w:p w:rsidR="00E324E8" w:rsidRP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Time and strace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time [options] command [arguments...]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Can give a very broad picture of performance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Output: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–real 0m4.866s: elapsed time as read from a wall clock</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–user 0m0.001s: the CPU time used by your process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–sys 0m0.021s: the CPU time used by the system on behalf of your process (in syscalls)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strace: intercepts and prints out system calls.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strace –c ./tr2b ‘AB’ ‘XY’ &lt; input.txt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strace –c ./tr2u ‘AB’ ‘XY’ &lt; input.txt</w:t>
      </w:r>
    </w:p>
    <w:p w:rsidR="00E324E8" w:rsidRDefault="00E324E8" w:rsidP="00E324E8">
      <w:pPr>
        <w:spacing w:after="0"/>
        <w:rPr>
          <w:rFonts w:ascii="Times New Roman" w:hAnsi="Times New Roman" w:cs="Times New Roman"/>
          <w:sz w:val="20"/>
          <w:szCs w:val="20"/>
        </w:rPr>
      </w:pPr>
    </w:p>
    <w:p w:rsidR="00E324E8" w:rsidRPr="00F076D1" w:rsidRDefault="00F076D1" w:rsidP="00E324E8">
      <w:pPr>
        <w:spacing w:after="0"/>
        <w:rPr>
          <w:rFonts w:ascii="Times New Roman" w:hAnsi="Times New Roman" w:cs="Times New Roman"/>
          <w:sz w:val="20"/>
          <w:szCs w:val="20"/>
          <w:u w:val="single"/>
        </w:rPr>
      </w:pPr>
      <w:r w:rsidRPr="00F076D1">
        <w:rPr>
          <w:rFonts w:ascii="Times New Roman" w:hAnsi="Times New Roman" w:cs="Times New Roman"/>
          <w:sz w:val="20"/>
          <w:szCs w:val="20"/>
          <w:u w:val="single"/>
        </w:rPr>
        <w:t>Assignment 5 - Homework</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Rewrite sfrob using system calls in place of stdio (sfrobu)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sfrobu should behave like sfrob except: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stdin is a regular file, it should initially allocate enough memory to hold all data in the file all at once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Accepts a -f option, which specifies case insensitive sorting via toupper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Functions you’ll need: read, write, and fstat (read the man pages)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Measure differences in performance between sfrob and sfrobu using the time command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Estimate the number of comparisons as a function of the number of input lines provided to sfrobu</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fstat() demo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Do “man 2 stat” in shell for additional information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Opens the syscall section of man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Check if it is a regular file or piped input through S_ISREG</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lseek() in case file has grown in size and set the file offset to the current location</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fsanitize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Don’t ignore this slide, it’s very helpful</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Checks for memory issues (address mode) and runtime exceptions (undefined mode)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Make sure to have /usr/local/cs/bin/ prepended to the path (works with the latest version of gcc)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Compile using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gcc –o out </w:t>
      </w:r>
      <w:r w:rsidRPr="00E324E8">
        <w:rPr>
          <w:rFonts w:ascii="Times New Roman" w:hAnsi="Times New Roman" w:cs="Times New Roman"/>
          <w:sz w:val="20"/>
          <w:szCs w:val="20"/>
        </w:rPr>
        <w:tab/>
        <w:t>program-with-potential-memory-leak.c –fsanitize=address –static-libasan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gcc –o out program-with-potential-undefined-behavior.c –fsanitize=undefined –static-libubsan</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Can use both at once if you want</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Assignment 5 - Homework</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Refer to Read, Write, Open, Close System Calls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Reserved File Descriptors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0 – stdin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1 – stdout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2 – stderr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int fstat(int fd, struct stat *buf)</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Returns information about the file with the descriptor fd into buf</w:t>
      </w:r>
    </w:p>
    <w:p w:rsidR="00E324E8" w:rsidRDefault="00E324E8" w:rsidP="00E324E8">
      <w:pPr>
        <w:spacing w:after="0"/>
        <w:rPr>
          <w:rFonts w:ascii="Times New Roman" w:hAnsi="Times New Roman" w:cs="Times New Roman"/>
          <w:sz w:val="20"/>
          <w:szCs w:val="20"/>
        </w:rPr>
      </w:pPr>
    </w:p>
    <w:p w:rsidR="00E324E8" w:rsidRDefault="00E324E8"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b/>
          <w:sz w:val="28"/>
          <w:szCs w:val="20"/>
        </w:rPr>
      </w:pPr>
      <w:r w:rsidRPr="00E324E8">
        <w:rPr>
          <w:rFonts w:ascii="Times New Roman" w:hAnsi="Times New Roman" w:cs="Times New Roman"/>
          <w:b/>
          <w:sz w:val="28"/>
          <w:szCs w:val="20"/>
        </w:rPr>
        <w:lastRenderedPageBreak/>
        <w:t>Lab #6:</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What happens between us writing our C program and it executing?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CALL</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Compiler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Takes in source, outputs assembly (still human readable)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Assembler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Takes in assembly, outputs machine code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Linker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Fills in the blanks, allowing program to use libraries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Loader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Does different things on different platforms</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Takes program from a file on disk to an executing process</w:t>
      </w:r>
    </w:p>
    <w:p w:rsidR="00E324E8" w:rsidRDefault="00E324E8" w:rsidP="00E324E8">
      <w:pPr>
        <w:spacing w:after="0"/>
        <w:rPr>
          <w:rFonts w:ascii="Times New Roman" w:hAnsi="Times New Roman" w:cs="Times New Roman"/>
          <w:sz w:val="20"/>
          <w:szCs w:val="20"/>
        </w:rPr>
      </w:pPr>
      <w:r>
        <w:rPr>
          <w:noProof/>
        </w:rPr>
        <w:drawing>
          <wp:inline distT="0" distB="0" distL="0" distR="0">
            <wp:extent cx="3429000" cy="2689870"/>
            <wp:effectExtent l="0" t="0" r="0" b="0"/>
            <wp:docPr id="22" name="Picture 22" descr="https://lh3.googleusercontent.com/5Xe-eXcxN-jCXvoVUK3EnUJWqTXNsMW9RzA1YG45aUECJd8GjmgGeR1sGxXrWhialhosFcUfI58xLD9-M5nYZBVl0byqGhI0WIVQpFEI31yjM1v1iCrAYHrRTRZd6hJITM6Evap9L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5Xe-eXcxN-jCXvoVUK3EnUJWqTXNsMW9RzA1YG45aUECJd8GjmgGeR1sGxXrWhialhosFcUfI58xLD9-M5nYZBVl0byqGhI0WIVQpFEI31yjM1v1iCrAYHrRTRZd6hJITM6Evap9Lh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689870"/>
                    </a:xfrm>
                    <a:prstGeom prst="rect">
                      <a:avLst/>
                    </a:prstGeom>
                    <a:noFill/>
                    <a:ln>
                      <a:noFill/>
                    </a:ln>
                  </pic:spPr>
                </pic:pic>
              </a:graphicData>
            </a:graphic>
          </wp:inline>
        </w:drawing>
      </w: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Static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Carried out only once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static libraries are used, the linker will copy all the modules referenced by the program into the executable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Static libraries typically use a “.a” file extension</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Dynamic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Allows a process to add, remove, replace 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relocate object modules during its execution.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If shared (dynamic) libraries are used: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Only copy a little reference information when the executable file is created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Complete the linking during loading time or running 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Dynamic libraries typically use a “.so” file extension</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.dll on Windows</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Linking and Loading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Linker collects procedures and links together the object modules into one executable program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Why isn't everything written as just one big program, saving the necessity of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Efficiency: if just one function is changed in a 100K line program, why recompile the whole program? Just recompile the one function and relink.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a new library without recompiling / redistributing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Avoid reading absolutely everything into memory</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Allow programs to share the memory used by the library</w:t>
      </w:r>
    </w:p>
    <w:p w:rsidR="00E324E8" w:rsidRDefault="00E324E8" w:rsidP="00E324E8">
      <w:pPr>
        <w:spacing w:after="0"/>
        <w:rPr>
          <w:rFonts w:ascii="Times New Roman" w:hAnsi="Times New Roman" w:cs="Times New Roman"/>
          <w:sz w:val="20"/>
          <w:szCs w:val="20"/>
        </w:rPr>
      </w:pPr>
    </w:p>
    <w:p w:rsidR="00E324E8" w:rsidRDefault="00E324E8" w:rsidP="00E324E8">
      <w:pPr>
        <w:spacing w:after="0"/>
        <w:rPr>
          <w:rFonts w:ascii="Times New Roman" w:hAnsi="Times New Roman" w:cs="Times New Roman"/>
          <w:sz w:val="20"/>
          <w:szCs w:val="20"/>
        </w:rPr>
      </w:pPr>
      <w:r>
        <w:rPr>
          <w:noProof/>
        </w:rPr>
        <w:drawing>
          <wp:inline distT="0" distB="0" distL="0" distR="0" wp14:anchorId="59C20B91" wp14:editId="1BF1FFBC">
            <wp:extent cx="3157322" cy="2457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234" cy="2461273"/>
                    </a:xfrm>
                    <a:prstGeom prst="rect">
                      <a:avLst/>
                    </a:prstGeom>
                  </pic:spPr>
                </pic:pic>
              </a:graphicData>
            </a:graphic>
          </wp:inline>
        </w:drawing>
      </w: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Dynamic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Unix systems: Code is typically compiled as a dynamic shared object (DSO)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Dynamic vs. static linking resulting size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gcc -static hello.c -o hello-static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gcc hello.c -o hello-dynamic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ls -l hello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80 hello.c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13724 hello-dynamic</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1688756 hello-static</w:t>
      </w:r>
    </w:p>
    <w:p w:rsidR="00F076D1" w:rsidRPr="00E324E8" w:rsidRDefault="00F076D1" w:rsidP="00E324E8">
      <w:pPr>
        <w:spacing w:after="0"/>
        <w:rPr>
          <w:rFonts w:ascii="Times New Roman" w:hAnsi="Times New Roman" w:cs="Times New Roman"/>
          <w:sz w:val="20"/>
          <w:szCs w:val="20"/>
        </w:rPr>
      </w:pP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Pros and cons?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Advantages of dynamic li</w:t>
      </w:r>
      <w:r w:rsidR="00F076D1">
        <w:rPr>
          <w:rFonts w:ascii="Times New Roman" w:hAnsi="Times New Roman" w:cs="Times New Roman"/>
          <w:sz w:val="20"/>
          <w:szCs w:val="20"/>
        </w:rPr>
        <w:t>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The executable is typically smaller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When the library is changed, the code that references it does not usually need to be recompiled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The executable accesses the .so at run time; therefore, multiple programs can access the same .so at the same time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Memory footprint amortized across all programs using the same .so</w:t>
      </w:r>
    </w:p>
    <w:p w:rsidR="00E324E8" w:rsidRDefault="00E324E8" w:rsidP="00E324E8">
      <w:pPr>
        <w:spacing w:after="0"/>
        <w:rPr>
          <w:rFonts w:ascii="Times New Roman" w:hAnsi="Times New Roman" w:cs="Times New Roman"/>
          <w:sz w:val="20"/>
          <w:szCs w:val="20"/>
        </w:rPr>
      </w:pPr>
      <w:r>
        <w:rPr>
          <w:noProof/>
        </w:rPr>
        <w:drawing>
          <wp:inline distT="0" distB="0" distL="0" distR="0" wp14:anchorId="7D3764F8" wp14:editId="32647CB6">
            <wp:extent cx="3429000" cy="26587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2658745"/>
                    </a:xfrm>
                    <a:prstGeom prst="rect">
                      <a:avLst/>
                    </a:prstGeom>
                  </pic:spPr>
                </pic:pic>
              </a:graphicData>
            </a:graphic>
          </wp:inline>
        </w:drawing>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w:t>
      </w:r>
      <w:r w:rsidR="00F076D1">
        <w:rPr>
          <w:rFonts w:ascii="Times New Roman" w:hAnsi="Times New Roman" w:cs="Times New Roman"/>
          <w:sz w:val="20"/>
          <w:szCs w:val="20"/>
        </w:rPr>
        <w:t>isadvantages of dynamic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(Slight) performance hit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Need to load shared objects (at least once)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Need to resolve addresses (once or every 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Remember back to the system call assignment…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What if the necessary dynamic library is missing? </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What if we have the library, but it is the wrong version?</w:t>
      </w: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lastRenderedPageBreak/>
        <w:t>ldd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Usage: ldd ./my_program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Prints out the shared libraries used by a program</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[tylerd@lnxsrv07 ~]$ ldd ./sfrob</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linux-vdso.so.1 =&gt;  (0x00007ffe749ec000)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librt.so.1 =&gt; /lib64/librt.so.1 (0x00007fe70f395000)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libdl.so.2 =&gt; /lib64/libdl.so.2 (0x00007fe70f191000)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libpthread.so.0 =&gt; /lib64/libpthread.so.0 (0x00007fe70ef75000)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libm.so.6 =&gt; /lib64/libm.so.6 (0x00007fe70ec73000)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libgcc_s.so.1 =&gt; /lib64/libgcc_s.so.1 (0x00007fe70ea5d000)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libc.so.6 =&gt; /lib64/libc.so.6 (0x00007fe70e68f000)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b/>
        <w:t>/lib64/ld-linux-x86-64.so.2 (0x00007fe70f59d000)</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Lab 6</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Build the code simpgmp.c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ldd to investigate which dynamic libraries your program loads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strace to investigate which system calls your program makes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Use “ls /usr/bin | awk ‘NR%101==nnnnnnnnn%101’” to find ~12 linux commands to use ldd on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Record output for each one in your log and investigate any errors you might see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From all dynamic libraries you find, create a sorted list </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Remember to omit the duplicates!</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 xml:space="preserve">Program Library Anatomy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Static libraries: installed into program before the it is run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Dynamic linked libraries: loaded at program start-up</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Dynamic loaded libraries: loaded and used at any time while a program is running</w:t>
      </w:r>
    </w:p>
    <w:p w:rsidR="00E324E8" w:rsidRP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Dynamic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Allows a process to add, remove, replace or relocate object modules during its execution.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If shared libraries are called: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Only copy a little reference information when the executable file is created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Complete the linking during loading time or running 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Dynamic libraries are typically denoted by the .so (shared object) file extension in Unix system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.dll (dynamically linked library) on Windows</w:t>
      </w:r>
    </w:p>
    <w:p w:rsid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 xml:space="preserve">Why we need shared libraries?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Efficiency: if just one function is changed in a 100K line program, why recompile the whole program? Just recompile the one function and relink. </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Multiple-language programs</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Pr</w:t>
      </w:r>
      <w:r w:rsidR="00F076D1">
        <w:rPr>
          <w:rFonts w:ascii="Times New Roman" w:hAnsi="Times New Roman" w:cs="Times New Roman"/>
          <w:sz w:val="20"/>
          <w:szCs w:val="20"/>
        </w:rPr>
        <w:t>os and Cons for Dynamic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The executable is typically smaller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More flexible for changes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Concurrency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Performance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Missing libraries</w:t>
      </w:r>
    </w:p>
    <w:p w:rsid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 Wrong library version</w:t>
      </w:r>
    </w:p>
    <w:p w:rsidR="00E324E8" w:rsidRDefault="00E324E8"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Dynamic Loading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 mechanism to load shared library to memory at runtime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E.g. in a C program, use a line of code to load a new library when that line of code is being executed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You still need to load a shared library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What’re the advantages?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Allow start up in the absence of some library</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Avoi</w:t>
      </w:r>
      <w:r>
        <w:rPr>
          <w:rFonts w:ascii="Times New Roman" w:hAnsi="Times New Roman" w:cs="Times New Roman"/>
          <w:sz w:val="20"/>
          <w:szCs w:val="20"/>
        </w:rPr>
        <w:t>d linking unnecessary libraries</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Big Picture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1. Create a static/shared library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ar (for static) or gcc (for dynamic)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2. Link that library when you compile your program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gcc (note all the flags)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3. If necessary, use dynamic load in your program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dlopen(), dlsym(), dlclose()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4. Automate the process</w:t>
      </w:r>
    </w:p>
    <w:p w:rsid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 xml:space="preserve">make </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Create Libraries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Compile the files with -c (means without the linking step) flag. If you want to create a dynamic library, add -fPIC flag.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gcc (-fPIC) -c [file.c] -o [file.o]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To create a static library, use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ar rcs [libxxx.a] file.o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To create a shared library, use </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gc</w:t>
      </w:r>
      <w:r>
        <w:rPr>
          <w:rFonts w:ascii="Times New Roman" w:hAnsi="Times New Roman" w:cs="Times New Roman"/>
          <w:sz w:val="20"/>
          <w:szCs w:val="20"/>
        </w:rPr>
        <w:t xml:space="preserve">c -shared [file.o] [libxxx.so] </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Link Libraries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To link the library statically/dynamically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gcc -L[path] -l[xxx] [your_main.o] -o [your_main]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where [your_main.o] is the object file (you previously compiled without linking) that depends on your library, [path] is the location of the library, and [xxx] is the name of the library without prefix “lib”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library name is libtest.so, here you should use -ltest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To make sure the linker can find your library, either add your directory path to $LD_LIBRARY_PATH, or use -ldl -Wl,-rpath=[path] when compiling (pay attention to the space)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-Wl,rpath </w:t>
      </w:r>
      <w:r>
        <w:rPr>
          <w:rFonts w:ascii="Times New Roman" w:hAnsi="Times New Roman" w:cs="Times New Roman"/>
          <w:sz w:val="20"/>
          <w:szCs w:val="20"/>
        </w:rPr>
        <w:t>adds path for runtime libraries</w:t>
      </w:r>
    </w:p>
    <w:p w:rsidR="00E324E8" w:rsidRDefault="00E324E8" w:rsidP="00E324E8">
      <w:pPr>
        <w:spacing w:after="0"/>
        <w:rPr>
          <w:rFonts w:ascii="Times New Roman" w:hAnsi="Times New Roman" w:cs="Times New Roman"/>
          <w:sz w:val="20"/>
          <w:szCs w:val="20"/>
        </w:rPr>
      </w:pPr>
    </w:p>
    <w:p w:rsidR="00E324E8" w:rsidRDefault="00E324E8" w:rsidP="00E324E8">
      <w:pPr>
        <w:spacing w:after="0"/>
        <w:rPr>
          <w:rFonts w:ascii="Times New Roman" w:hAnsi="Times New Roman" w:cs="Times New Roman"/>
          <w:sz w:val="20"/>
          <w:szCs w:val="20"/>
        </w:rPr>
      </w:pPr>
      <w:r>
        <w:rPr>
          <w:noProof/>
        </w:rPr>
        <w:drawing>
          <wp:inline distT="0" distB="0" distL="0" distR="0">
            <wp:extent cx="3429000" cy="1757096"/>
            <wp:effectExtent l="0" t="0" r="0" b="0"/>
            <wp:docPr id="25" name="Picture 25" descr="https://lh6.googleusercontent.com/LcfT2jyg71MJAnIVURZ8slgKL9YJk6KWWvY64Yg4l7FVOtIiheaWs3-N0c0PoqXucezN2oXHkD_W2-KrkepVJHa78KwTAIihbiZMuzKQDRpt9tb8YfeT26ZNQb-knbAm_DZQndzMk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LcfT2jyg71MJAnIVURZ8slgKL9YJk6KWWvY64Yg4l7FVOtIiheaWs3-N0c0PoqXucezN2oXHkD_W2-KrkepVJHa78KwTAIihbiZMuzKQDRpt9tb8YfeT26ZNQb-knbAm_DZQndzMkZ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9000" cy="1757096"/>
                    </a:xfrm>
                    <a:prstGeom prst="rect">
                      <a:avLst/>
                    </a:prstGeom>
                    <a:noFill/>
                    <a:ln>
                      <a:noFill/>
                    </a:ln>
                  </pic:spPr>
                </pic:pic>
              </a:graphicData>
            </a:graphic>
          </wp:inline>
        </w:drawing>
      </w:r>
    </w:p>
    <w:p w:rsidR="00E324E8" w:rsidRDefault="00E324E8"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lastRenderedPageBreak/>
        <w:t>Dynamic Loading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void *handle;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double (*cosine)(double);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char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handle = dlopen ("/lib/libm.so.6", RTLD_LAZY);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(!handle)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Handle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exit(1);</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cosine = dlsym(handle, "cos");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((error = dlerror()) != NULL)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Handle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 exit(1);</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printf ("%f\n", (*cosine)(2.0));</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dlclose(handle);</w:t>
      </w:r>
    </w:p>
    <w:p w:rsidR="00E324E8" w:rsidRP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 sample program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On success, dlopen() returns a non-NULL handle for the loaded library. On error, returns NULL.</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dlsym() returns NULL for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On success, dlclose() returns 0; on error, it returns a nonzero value</w:t>
      </w:r>
    </w:p>
    <w:p w:rsid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 xml:space="preserve">Saves error to dlerror() </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Makefile Structure and Logic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 target is usually the name of a file that is generated by a program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 prerequisite is a file that is used as input to create the target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 recipe is an action that make carries out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Before make can fully process this rule, it must process the rules for the files that it depends on (the prerequisites)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The recipe will be carried out if</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Any file named as prerequisites is more recent than the target file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If the ta</w:t>
      </w:r>
      <w:r>
        <w:rPr>
          <w:rFonts w:ascii="Times New Roman" w:hAnsi="Times New Roman" w:cs="Times New Roman"/>
          <w:sz w:val="20"/>
          <w:szCs w:val="20"/>
        </w:rPr>
        <w:t>rget file does not exist at all</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Executing Makefile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When you run `make` command, the first target in your Makefile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By default, it will look for a file called “Makefile”, use –f to override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To run a specific target instead of the first, use $ make [target name]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Example: make install</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.PHONY target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By default, make thinks that the target name is a file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Imagine you have a rule `make clean` to delete files, yet you have a file named “clean” in your directory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Now `make clean` will tell you nothing to make (why?)</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 phony</w:t>
      </w:r>
      <w:r>
        <w:rPr>
          <w:rFonts w:ascii="Times New Roman" w:hAnsi="Times New Roman" w:cs="Times New Roman"/>
          <w:sz w:val="20"/>
          <w:szCs w:val="20"/>
        </w:rPr>
        <w:t xml:space="preserve"> target to enforce `make clean`</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Makefile Variable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[name] = [value]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To use it later, use $(name)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It is conventional to have variables like CC, CFLAGS, etc.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Automatic variables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Target name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$&lt;: First prerequisite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All prerequisites newer than the target</w:t>
      </w:r>
    </w:p>
    <w:p w:rsid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 All prerequisites</w:t>
      </w:r>
    </w:p>
    <w:p w:rsidR="00E324E8" w:rsidRDefault="00E324E8"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F076D1" w:rsidRDefault="00F076D1"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Function Attributes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Used to declare certain things about functions in your program</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Help compiler do things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Also used to control memory placement, code generation options, or call/return conventions</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Take the form __</w:t>
      </w:r>
      <w:r>
        <w:rPr>
          <w:rFonts w:ascii="Times New Roman" w:hAnsi="Times New Roman" w:cs="Times New Roman"/>
          <w:sz w:val="20"/>
          <w:szCs w:val="20"/>
        </w:rPr>
        <w:t>attribute__((__my_attribute__))</w:t>
      </w:r>
    </w:p>
    <w:p w:rsidR="00E324E8" w:rsidRDefault="00E324E8" w:rsidP="00E324E8">
      <w:pPr>
        <w:spacing w:after="0"/>
        <w:rPr>
          <w:rFonts w:ascii="Times New Roman" w:hAnsi="Times New Roman" w:cs="Times New Roman"/>
          <w:sz w:val="20"/>
          <w:szCs w:val="20"/>
        </w:rPr>
      </w:pPr>
    </w:p>
    <w:p w:rsidR="00E324E8" w:rsidRPr="00E324E8" w:rsidRDefault="00F076D1" w:rsidP="00E324E8">
      <w:pPr>
        <w:spacing w:after="0"/>
        <w:rPr>
          <w:rFonts w:ascii="Times New Roman" w:hAnsi="Times New Roman" w:cs="Times New Roman"/>
          <w:sz w:val="20"/>
          <w:szCs w:val="20"/>
        </w:rPr>
      </w:pPr>
      <w:r>
        <w:rPr>
          <w:rFonts w:ascii="Times New Roman" w:hAnsi="Times New Roman" w:cs="Times New Roman"/>
          <w:sz w:val="20"/>
          <w:szCs w:val="20"/>
        </w:rPr>
        <w:t>Initializer and Finalizer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__attribute__ ((__constructor__))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run when dlopen() is called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__attribute__ ((__destructor__))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run when dlclose() is called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Example: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__attribute__ ((__constructor__))</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void to_run_before (void) { </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 xml:space="preserve">  printf("pre_func\n"); </w:t>
      </w:r>
    </w:p>
    <w:p w:rsidR="00E324E8" w:rsidRDefault="00E324E8" w:rsidP="00E324E8">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GCC Flags: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-fPIC: Compiler directive to output position independent code, a characteristic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required by shared libraries.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-llibrary: Link with "liblibrary.a”</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Without -L to directly specify the path, /usr/lib is used.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-L: At compile time, find the library from this path.</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-Wl,-rpath,$path: -Wl passes options to linker.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-rpath at runtime finds .so from this path.</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-c: Generate object code from c code but do not link</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-shared: Produce a shared object which can then be linked with other objects to</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form an executable.</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Commands: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1)gcc –Wall –fPIC –c ctest1.c ctest2.c</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2)gcc –shared –o libctest.so ctest1.o ctest2.o</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3)path=$PWD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4) gcc –Wall prog.c –lctest –o first.out (should give error)</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5) gcc –Wall prog.c –lctest –L$path –o first.out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6) ./first.out (Will not execute)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7) ldd first.out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8) gcc –Wall prog.c –Wl,-rpath,$path –lctest –L$path –o first.out</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9) ./first.out (Will execute)</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Dynamic loading is a mechanism by which a computer program can, at run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load a library into memory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retrieve the addresses of functions/variables contained in the library,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execute those functions/access those variables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unload the library from memory</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Dereference at runtime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Not Loadtime!</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Need to use functions from &lt;dlfcn.h&gt;</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3 mechanisms by which your program can use other software in it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Static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Dynamic Linking</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Dynamic Loading</w:t>
      </w:r>
    </w:p>
    <w:p w:rsidR="00F076D1" w:rsidRPr="00E324E8" w:rsidRDefault="00F076D1"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lastRenderedPageBreak/>
        <w:t>u Static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Dependency’s actual object code becomes part of the total executable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Dynamic Linking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Dependency’s object code address becomes part of the executable which is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dereferenced at load time before execution begins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Dynamic Loading</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Dependency’s object code address becomes part of the executable which is</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dereferenced at run time after execution begins</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Library Naming Convention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Libraries are prefixed with lib. When linking the library name will not contain</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the library prefix</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Example: gcc src-file.c -lm –lpthread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The libraries referenced during linking are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the math library ("m") found in /usr/lib/libm.a</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the thread library ("pthread") found in /usr/lib/libpthread.a.</w:t>
      </w:r>
    </w:p>
    <w:p w:rsidR="00E324E8" w:rsidRDefault="00E324E8" w:rsidP="00E324E8">
      <w:pPr>
        <w:spacing w:after="0"/>
        <w:rPr>
          <w:rFonts w:ascii="Times New Roman" w:hAnsi="Times New Roman" w:cs="Times New Roman"/>
          <w:sz w:val="20"/>
          <w:szCs w:val="20"/>
        </w:rPr>
      </w:pP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Static Libraries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Use ar command to create a static library (ar stands for archive)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Flags:</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-c : create the archive</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-v: verbose (shows filenames processed)</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-q: quick append to the archive (without replacement)</w:t>
      </w:r>
    </w:p>
    <w:p w:rsidR="00E324E8" w:rsidRP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-r: append to the archive with replacement</w:t>
      </w:r>
    </w:p>
    <w:p w:rsidR="00E324E8" w:rsidRDefault="00E324E8" w:rsidP="00E324E8">
      <w:pPr>
        <w:spacing w:after="0"/>
        <w:rPr>
          <w:rFonts w:ascii="Times New Roman" w:hAnsi="Times New Roman" w:cs="Times New Roman"/>
          <w:sz w:val="20"/>
          <w:szCs w:val="20"/>
        </w:rPr>
      </w:pPr>
      <w:r w:rsidRPr="00E324E8">
        <w:rPr>
          <w:rFonts w:ascii="Times New Roman" w:hAnsi="Times New Roman" w:cs="Times New Roman"/>
          <w:sz w:val="20"/>
          <w:szCs w:val="20"/>
        </w:rPr>
        <w:t>u -t: display contents of archive</w:t>
      </w:r>
    </w:p>
    <w:p w:rsidR="00E324E8" w:rsidRDefault="00E324E8" w:rsidP="00E324E8">
      <w:pPr>
        <w:spacing w:after="0"/>
        <w:rPr>
          <w:rFonts w:ascii="Times New Roman" w:hAnsi="Times New Roman" w:cs="Times New Roman"/>
          <w:sz w:val="20"/>
          <w:szCs w:val="20"/>
        </w:rPr>
      </w:pPr>
    </w:p>
    <w:p w:rsidR="00E324E8" w:rsidRPr="00CF10A1" w:rsidRDefault="00E324E8" w:rsidP="00E324E8">
      <w:pPr>
        <w:spacing w:after="0"/>
        <w:rPr>
          <w:rFonts w:ascii="Times New Roman" w:hAnsi="Times New Roman" w:cs="Times New Roman"/>
          <w:b/>
          <w:sz w:val="28"/>
          <w:szCs w:val="20"/>
        </w:rPr>
      </w:pPr>
      <w:r w:rsidRPr="00CF10A1">
        <w:rPr>
          <w:rFonts w:ascii="Times New Roman" w:hAnsi="Times New Roman" w:cs="Times New Roman"/>
          <w:b/>
          <w:sz w:val="28"/>
          <w:szCs w:val="20"/>
        </w:rPr>
        <w:t>Labs 7 and 9: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Software Development Process</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Code is modified many many times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Adding new features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Fixing bugs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Improving performance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Many people may work on the same project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Could even be modifying same files and functions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Often many versions of software are released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Ubuntu 18.04 and 18.09 and 16.04</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iOS 13 and iOS 12 and …</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GCC 9.X and 5.X</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Need to be able to update support old versions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GCC 6.5 released after GCC 8.2!</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Source/Version Control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Helps handle the challenges of software development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Tracks changes to the files in a project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What files were added / removed?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What changes were made?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Which version had what changes?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Who made the changes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Allows you to view the full history of the project</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Why Use Version Control?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Easier collaboration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Easier to go back when you mess up</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Easier to wor</w:t>
      </w:r>
      <w:r>
        <w:rPr>
          <w:rFonts w:ascii="Times New Roman" w:hAnsi="Times New Roman" w:cs="Times New Roman"/>
          <w:sz w:val="20"/>
          <w:szCs w:val="20"/>
        </w:rPr>
        <w:t>k on multiple features at once</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Version Control Systems (VCS)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Software that does version control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Works for more than just</w:t>
      </w:r>
      <w:r w:rsidR="00F076D1">
        <w:rPr>
          <w:rFonts w:ascii="Times New Roman" w:hAnsi="Times New Roman" w:cs="Times New Roman"/>
          <w:sz w:val="20"/>
          <w:szCs w:val="20"/>
        </w:rPr>
        <w:t xml:space="preserve"> code! Images! </w:t>
      </w:r>
      <w:r w:rsidRPr="00CF10A1">
        <w:rPr>
          <w:rFonts w:ascii="Times New Roman" w:hAnsi="Times New Roman" w:cs="Times New Roman"/>
          <w:sz w:val="20"/>
          <w:szCs w:val="20"/>
        </w:rPr>
        <w:t>Data!</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Even really big things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Many options available</w:t>
      </w: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 xml:space="preserve">Git, Mercurial, Subversion, </w:t>
      </w:r>
      <w:r w:rsidR="00CF10A1" w:rsidRPr="00CF10A1">
        <w:rPr>
          <w:rFonts w:ascii="Times New Roman" w:hAnsi="Times New Roman" w:cs="Times New Roman"/>
          <w:sz w:val="20"/>
          <w:szCs w:val="20"/>
        </w:rPr>
        <w:t>Perforce</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Different VCS have different design philosophies</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Local VCS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At its simplest, organize different versions </w:t>
      </w:r>
      <w:r w:rsidR="00F076D1">
        <w:rPr>
          <w:rFonts w:ascii="Times New Roman" w:hAnsi="Times New Roman" w:cs="Times New Roman"/>
          <w:sz w:val="20"/>
          <w:szCs w:val="20"/>
        </w:rPr>
        <w:t xml:space="preserve">as folders on the local machine, </w:t>
      </w:r>
      <w:r w:rsidRPr="00CF10A1">
        <w:rPr>
          <w:rFonts w:ascii="Times New Roman" w:hAnsi="Times New Roman" w:cs="Times New Roman"/>
          <w:sz w:val="20"/>
          <w:szCs w:val="20"/>
        </w:rPr>
        <w:t>Or use a database</w:t>
      </w:r>
      <w:r w:rsidR="00F076D1">
        <w:rPr>
          <w:rFonts w:ascii="Times New Roman" w:hAnsi="Times New Roman" w:cs="Times New Roman"/>
          <w:sz w:val="20"/>
          <w:szCs w:val="20"/>
        </w:rPr>
        <w:t xml:space="preserve">, No server needed, This is how RCS worked, Collaboration is hard, </w:t>
      </w:r>
      <w:r w:rsidRPr="00CF10A1">
        <w:rPr>
          <w:rFonts w:ascii="Times New Roman" w:hAnsi="Times New Roman" w:cs="Times New Roman"/>
          <w:sz w:val="20"/>
          <w:szCs w:val="20"/>
        </w:rPr>
        <w:t>How do mult</w:t>
      </w:r>
      <w:r w:rsidR="00F076D1">
        <w:rPr>
          <w:rFonts w:ascii="Times New Roman" w:hAnsi="Times New Roman" w:cs="Times New Roman"/>
          <w:sz w:val="20"/>
          <w:szCs w:val="20"/>
        </w:rPr>
        <w:t xml:space="preserve">iple people work with the code?, </w:t>
      </w:r>
      <w:r w:rsidRPr="00CF10A1">
        <w:rPr>
          <w:rFonts w:ascii="Times New Roman" w:hAnsi="Times New Roman" w:cs="Times New Roman"/>
          <w:sz w:val="20"/>
          <w:szCs w:val="20"/>
        </w:rPr>
        <w:t>Lo</w:t>
      </w:r>
      <w:r>
        <w:rPr>
          <w:rFonts w:ascii="Times New Roman" w:hAnsi="Times New Roman" w:cs="Times New Roman"/>
          <w:sz w:val="20"/>
          <w:szCs w:val="20"/>
        </w:rPr>
        <w:t>cal databases everywhere (ouch)</w:t>
      </w:r>
    </w:p>
    <w:p w:rsidR="00CF10A1" w:rsidRDefault="00CF10A1" w:rsidP="00CF10A1">
      <w:pPr>
        <w:spacing w:after="0"/>
        <w:rPr>
          <w:rFonts w:ascii="Times New Roman" w:hAnsi="Times New Roman" w:cs="Times New Roman"/>
          <w:sz w:val="20"/>
          <w:szCs w:val="20"/>
        </w:rPr>
      </w:pPr>
      <w:r>
        <w:rPr>
          <w:noProof/>
        </w:rPr>
        <w:drawing>
          <wp:inline distT="0" distB="0" distL="0" distR="0">
            <wp:extent cx="3429000" cy="2927509"/>
            <wp:effectExtent l="0" t="0" r="0" b="6350"/>
            <wp:docPr id="26" name="Picture 26" descr="https://lh3.googleusercontent.com/uwmjOiy9goi_1MUZR9_hOigdYlKoynj3bBoEFTTDdB76DyN8Pel958w4Iuon5qI13ObIXNyXwyojt-ek0YAVoWyb4svxFjSBF61siH-dPMuJ_4txCX98Rsawo9G1OcAdImOnhb_yg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uwmjOiy9goi_1MUZR9_hOigdYlKoynj3bBoEFTTDdB76DyN8Pel958w4Iuon5qI13ObIXNyXwyojt-ek0YAVoWyb4svxFjSBF61siH-dPMuJ_4txCX98Rsawo9G1OcAdImOnhb_ygh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2927509"/>
                    </a:xfrm>
                    <a:prstGeom prst="rect">
                      <a:avLst/>
                    </a:prstGeom>
                    <a:noFill/>
                    <a:ln>
                      <a:noFill/>
                    </a:ln>
                  </pic:spPr>
                </pic:pic>
              </a:graphicData>
            </a:graphic>
          </wp:inline>
        </w:drawing>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Centralized VCS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Addresses collaboration issues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No more local databases!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Centrally administrated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Version history kept on a central server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Users pull a copy of files to their machine to do work</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Send changes back to the server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If server has problems, you have a bad time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Lose all data :(</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Used in a few systems</w:t>
      </w: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 xml:space="preserve">Subversion, Perforce, </w:t>
      </w:r>
      <w:r w:rsidR="00CF10A1" w:rsidRPr="00CF10A1">
        <w:rPr>
          <w:rFonts w:ascii="Times New Roman" w:hAnsi="Times New Roman" w:cs="Times New Roman"/>
          <w:sz w:val="20"/>
          <w:szCs w:val="20"/>
        </w:rPr>
        <w:t>CVS</w:t>
      </w:r>
    </w:p>
    <w:p w:rsidR="00CF10A1" w:rsidRPr="00CF10A1" w:rsidRDefault="00CF10A1" w:rsidP="00CF10A1">
      <w:pPr>
        <w:spacing w:after="0"/>
        <w:rPr>
          <w:rFonts w:ascii="Times New Roman" w:hAnsi="Times New Roman" w:cs="Times New Roman"/>
          <w:sz w:val="20"/>
          <w:szCs w:val="20"/>
        </w:rPr>
      </w:pPr>
    </w:p>
    <w:p w:rsidR="00CF10A1" w:rsidRDefault="00CF10A1" w:rsidP="00CF10A1">
      <w:pPr>
        <w:spacing w:after="0"/>
        <w:rPr>
          <w:rFonts w:ascii="Times New Roman" w:hAnsi="Times New Roman" w:cs="Times New Roman"/>
          <w:sz w:val="20"/>
          <w:szCs w:val="20"/>
        </w:rPr>
      </w:pPr>
      <w:r>
        <w:rPr>
          <w:noProof/>
        </w:rPr>
        <w:drawing>
          <wp:inline distT="0" distB="0" distL="0" distR="0">
            <wp:extent cx="3429000" cy="2383155"/>
            <wp:effectExtent l="0" t="0" r="0" b="0"/>
            <wp:docPr id="27" name="Picture 27" descr="https://lh3.googleusercontent.com/GZrEMEw0II099MHx0tG4BJUDbGhUb47gVDzr8bT8ESk7AG8TcmU9QWQ_3uFpKKZ5o1GSFdNQ_ycNULzHbEgr8ZRLvt72j2kDxfcxLPytYLQWvPzQSXQAbaB-vnh7wDi97MHXsW9R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GZrEMEw0II099MHx0tG4BJUDbGhUb47gVDzr8bT8ESk7AG8TcmU9QWQ_3uFpKKZ5o1GSFdNQ_ycNULzHbEgr8ZRLvt72j2kDxfcxLPytYLQWvPzQSXQAbaB-vnh7wDi97MHXsW9Rf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2383155"/>
                    </a:xfrm>
                    <a:prstGeom prst="rect">
                      <a:avLst/>
                    </a:prstGeom>
                    <a:noFill/>
                    <a:ln>
                      <a:noFill/>
                    </a:ln>
                  </pic:spPr>
                </pic:pic>
              </a:graphicData>
            </a:graphic>
          </wp:inline>
        </w:drawing>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lastRenderedPageBreak/>
        <w:t>Distributed VCS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Every user’s machine has replica of version history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Can work even if central server is down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Central server going down doesn’t mean full loss of project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Users can communicate changes directly with one another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This is what git does!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Mercurial too</w:t>
      </w:r>
    </w:p>
    <w:p w:rsidR="00CF10A1" w:rsidRDefault="00F076D1" w:rsidP="00CF10A1">
      <w:pPr>
        <w:spacing w:after="0"/>
        <w:rPr>
          <w:rFonts w:ascii="Times New Roman" w:hAnsi="Times New Roman" w:cs="Times New Roman"/>
          <w:sz w:val="20"/>
          <w:szCs w:val="20"/>
        </w:rPr>
      </w:pPr>
      <w:r>
        <w:rPr>
          <w:noProof/>
        </w:rPr>
        <w:drawing>
          <wp:inline distT="0" distB="0" distL="0" distR="0" wp14:anchorId="1305FB71" wp14:editId="678BE515">
            <wp:extent cx="3429000" cy="4106545"/>
            <wp:effectExtent l="0" t="0" r="0" b="0"/>
            <wp:docPr id="28" name="Picture 28" descr="https://lh6.googleusercontent.com/VcFC0vqpz3WroJqKsWDsuqwUN5Gd2i08AIFA8GMO37tPxsHMW2OAvzmxrAZXXIHrf5Ww20lqhi0PUWKurEYEOK6arVSPqiIVtZNgIsfJUVTmZC0t7wja8SR55J5NnaQzB_nXyxWV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cFC0vqpz3WroJqKsWDsuqwUN5Gd2i08AIFA8GMO37tPxsHMW2OAvzmxrAZXXIHrf5Ww20lqhi0PUWKurEYEOK6arVSPqiIVtZNgIsfJUVTmZC0t7wja8SR55J5NnaQzB_nXyxWVl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4106545"/>
                    </a:xfrm>
                    <a:prstGeom prst="rect">
                      <a:avLst/>
                    </a:prstGeom>
                    <a:noFill/>
                    <a:ln>
                      <a:noFill/>
                    </a:ln>
                  </pic:spPr>
                </pic:pic>
              </a:graphicData>
            </a:graphic>
          </wp:inline>
        </w:drawing>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Doesn’t stand for anything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Pretty popular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is not github</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Can use Git just fine without 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Used by projects you may know</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Chromium</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Android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TensorFlow</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More commands than you could ever know</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Lots of great guides and cheat sheets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man git (mostly kidding)</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Why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Quick for anything you’ll likely do</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Problematic at huge scales, like if you’re Microsoft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Still works for projects like the Linux Kernel though!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Design is relatively simple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Branches!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Allows non-linear development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Fully distributed</w:t>
      </w:r>
    </w:p>
    <w:p w:rsidR="00CF10A1" w:rsidRDefault="00CF10A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Git Basics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Check out some code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Get a copy of the files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Could be from your machine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Could be from someone else’s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Make your changes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Stage the changes you want to commit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Which changes you want to track</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 your staged changes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Like hitting “save”</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Share your changes</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Git States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Files can exist in three main states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Modified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File changed but not committed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Staged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Modified and marked to be committed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Committed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Safely stored in database</w:t>
      </w:r>
    </w:p>
    <w:p w:rsidR="00CF10A1" w:rsidRDefault="00CF10A1" w:rsidP="00CF10A1">
      <w:pPr>
        <w:spacing w:after="0"/>
        <w:rPr>
          <w:rFonts w:ascii="Times New Roman" w:hAnsi="Times New Roman" w:cs="Times New Roman"/>
          <w:sz w:val="20"/>
          <w:szCs w:val="20"/>
        </w:rPr>
      </w:pPr>
    </w:p>
    <w:p w:rsid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Hello Git</w:t>
      </w:r>
    </w:p>
    <w:p w:rsidR="00F076D1" w:rsidRPr="00CF10A1" w:rsidRDefault="00F076D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Make a directory for your repository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tylerdavis@tylers-macbook-pro Desktop % mkdir my_repo</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tylerdavis@tylers-macbook-pro Desktop % cd my_repo</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Initialize an empty git repository in this directory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This is all hidden in a .git directory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tylerdavis@tylers-macbook-pro my_repo % git init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Initialized empty Git repository in /Users/tylerdavis/Desktop/my_repo/.git/</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tylerdavis@tylers-macbook-pro my_repo % echo "Woah, git" &gt;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Stage all modified files</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tylerdavis@tylers-macbook-pro my_repo % git add .</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tylerdavis@tylers-macbook-pro my_repo % git commit -m "Initial commit of repo"</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[master (root-commit) c936e7c] Initial commit of repo</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1 file changed, 1 insertion(+)</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create mode 100644 hello.txt</w:t>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Commands</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Repository creation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init (Create a new repository)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clone (Create a copy of an existing repo)</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Branching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branch &lt;new_branch_name&gt;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checkout &lt;tag/commit&gt; -b &lt;new_branch_name&gt;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add (Stage modified/new/deleted files)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commit (Save changes to repository)</w:t>
      </w:r>
    </w:p>
    <w:p w:rsidR="00CF10A1" w:rsidRDefault="00CF10A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F076D1" w:rsidRDefault="00F076D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lastRenderedPageBreak/>
        <w:t>Git Commands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Getting information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status (Shows state of modified files, new files, etc.)</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diff (Compare different versions of files)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log (Shows history of commits)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show (Shows object in the repository)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Help</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help</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More Hello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echo "Git is cool" &gt;&gt;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status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On branch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Changes not staged for commit: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(use "git add &lt;file&gt;..." to update what will be committed)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(use "git restore &lt;file&gt;..." to discard changes in working directory)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b/>
        <w:t>modified:   hello.txt</w:t>
      </w:r>
    </w:p>
    <w:p w:rsidR="00CF10A1" w:rsidRPr="00CF10A1" w:rsidRDefault="00CF10A1" w:rsidP="00CF10A1">
      <w:pPr>
        <w:spacing w:after="0"/>
        <w:rPr>
          <w:rFonts w:ascii="Times New Roman" w:hAnsi="Times New Roman" w:cs="Times New Roman"/>
          <w:sz w:val="20"/>
          <w:szCs w:val="20"/>
        </w:rPr>
      </w:pP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no changes added to commit (use "git add" and/or "git commit -a")</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More Hello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diff</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diff --git a/hello.txt b/hello.txt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index 4296237..ec734c6 100644</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a/hello.txt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b/hello.txt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-1 +1,2 @@</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Woah,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is cool</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More Hello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Stages the changes in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add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status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On branch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Changes to be committed: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(use "git restore --staged &lt;file&gt;..." to unstage)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b/>
        <w:t>modified: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Empty as  our copy is the same as the staged one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diff</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diff HEAD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diff --git a/hello.txt b/hello.txt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index 4296237..ec734c6 100644</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a/hello.txt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b/hello.txt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-1 +1,2 @@</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Woah, git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is cool</w:t>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More Hello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commit -m "Added love for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[master 20449e1] Added love for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1 file changed, 1 insertion(+)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log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 20449e125b465573f17764e2a785cd112a36926a (HEAD -&gt;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Author: Tyler Davis &lt;tylerdavis@berkeley.edu&gt;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Date:   Sun Nov 3 14:59:50 2019 -0800</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Added love for git</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 c936e7c373cd78a24c5201b792a1029f62cc4a31</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Author: Tyler Davis &lt;tylerdavis@berkeley.edu&gt;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Date:   Sun Nov 3 14:41:07 2019 -0800</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Initial commit of repo</w:t>
      </w:r>
    </w:p>
    <w:p w:rsidR="00CF10A1" w:rsidRPr="00CF10A1" w:rsidRDefault="00CF10A1" w:rsidP="00CF10A1">
      <w:pPr>
        <w:spacing w:after="0"/>
        <w:rPr>
          <w:rFonts w:ascii="Times New Roman" w:hAnsi="Times New Roman" w:cs="Times New Roman"/>
          <w:sz w:val="20"/>
          <w:szCs w:val="20"/>
        </w:rPr>
      </w:pPr>
    </w:p>
    <w:p w:rsidR="00CF10A1" w:rsidRDefault="00CF10A1" w:rsidP="00CF10A1">
      <w:pPr>
        <w:spacing w:after="0"/>
        <w:rPr>
          <w:rFonts w:ascii="Times New Roman" w:hAnsi="Times New Roman" w:cs="Times New Roman"/>
          <w:sz w:val="20"/>
          <w:szCs w:val="20"/>
        </w:rPr>
      </w:pPr>
      <w:r>
        <w:rPr>
          <w:rFonts w:ascii="Times New Roman" w:hAnsi="Times New Roman" w:cs="Times New Roman"/>
          <w:sz w:val="20"/>
          <w:szCs w:val="20"/>
        </w:rPr>
        <w:t>Git Repo Structure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Repository Objects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Blobs (Binary Large Objects):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When we git add a file such as example_file.txt, git creates a blob object containing the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contents of the file. Blobs are therefore the git object type for storing files.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The file's SHA-1 hash is computed and stored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Trees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The tree object contains one line per file or subdirectory, with each line giving file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permissions, object type, object hash and filename. Object type is usually one of “blob”</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a file or “tree” for a subdirectory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Commit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The commit object contains the directory tree object hash, parent commit hash, author,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committer, date and message.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Tags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The tag object type contains the hash of the tagged object, the type of tagged object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(usually a commit), the tag name, author, date and message</w:t>
      </w:r>
    </w:p>
    <w:p w:rsidR="001D6270" w:rsidRPr="00CF10A1"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Objects uniquely identified with hashes</w:t>
      </w:r>
    </w:p>
    <w:p w:rsidR="00CF10A1" w:rsidRPr="00CF10A1" w:rsidRDefault="00CF10A1" w:rsidP="00CF10A1">
      <w:pPr>
        <w:spacing w:after="0"/>
        <w:rPr>
          <w:rFonts w:ascii="Times New Roman" w:hAnsi="Times New Roman" w:cs="Times New Roman"/>
          <w:sz w:val="20"/>
          <w:szCs w:val="20"/>
        </w:rPr>
      </w:pPr>
      <w:r>
        <w:rPr>
          <w:rFonts w:ascii="Times New Roman" w:hAnsi="Times New Roman" w:cs="Times New Roman"/>
          <w:sz w:val="20"/>
          <w:szCs w:val="20"/>
        </w:rPr>
        <w:t>Snapshot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 commit corresponds to a snapshot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Snapshot is a picture of your repo at the time you commit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If file is unchanged since last snapshot, just point at its last version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Tree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Think a “collection of files”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Blob</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 version of a file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Checksum</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Run SHA1 on object to get an identifier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This is how git refers to the object</w:t>
      </w:r>
    </w:p>
    <w:p w:rsidR="00CF10A1" w:rsidRDefault="00CF10A1" w:rsidP="00CF10A1">
      <w:pPr>
        <w:spacing w:after="0"/>
        <w:rPr>
          <w:rFonts w:ascii="Times New Roman" w:hAnsi="Times New Roman" w:cs="Times New Roman"/>
          <w:sz w:val="20"/>
          <w:szCs w:val="20"/>
        </w:rPr>
      </w:pPr>
      <w:r>
        <w:rPr>
          <w:noProof/>
        </w:rPr>
        <w:drawing>
          <wp:inline distT="0" distB="0" distL="0" distR="0" wp14:anchorId="4F2B76FC" wp14:editId="4766A985">
            <wp:extent cx="3409950"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9950" cy="2533650"/>
                    </a:xfrm>
                    <a:prstGeom prst="rect">
                      <a:avLst/>
                    </a:prstGeom>
                  </pic:spPr>
                </pic:pic>
              </a:graphicData>
            </a:graphic>
          </wp:inline>
        </w:drawing>
      </w:r>
    </w:p>
    <w:p w:rsidR="00CF10A1" w:rsidRDefault="00CF10A1" w:rsidP="00CF10A1">
      <w:pPr>
        <w:spacing w:after="0"/>
        <w:rPr>
          <w:rFonts w:ascii="Times New Roman" w:hAnsi="Times New Roman" w:cs="Times New Roman"/>
          <w:sz w:val="20"/>
          <w:szCs w:val="20"/>
        </w:rPr>
      </w:pPr>
      <w:r>
        <w:rPr>
          <w:noProof/>
        </w:rPr>
        <w:lastRenderedPageBreak/>
        <w:drawing>
          <wp:inline distT="0" distB="0" distL="0" distR="0" wp14:anchorId="61E2BB51" wp14:editId="3243BEAF">
            <wp:extent cx="3429000" cy="1953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953895"/>
                    </a:xfrm>
                    <a:prstGeom prst="rect">
                      <a:avLst/>
                    </a:prstGeom>
                  </pic:spPr>
                </pic:pic>
              </a:graphicData>
            </a:graphic>
          </wp:inline>
        </w:drawing>
      </w:r>
    </w:p>
    <w:p w:rsidR="00CF10A1" w:rsidRDefault="00CF10A1" w:rsidP="00CF10A1">
      <w:pPr>
        <w:spacing w:after="0"/>
        <w:rPr>
          <w:rFonts w:ascii="Times New Roman" w:hAnsi="Times New Roman" w:cs="Times New Roman"/>
          <w:sz w:val="20"/>
          <w:szCs w:val="20"/>
        </w:rPr>
      </w:pP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What is a 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status</w:t>
      </w: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On branch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 pointer to a commit in your repo + its history</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“Master” branch automatically created when repo is created</w:t>
      </w:r>
    </w:p>
    <w:p w:rsidR="00CF10A1" w:rsidRDefault="00CF10A1" w:rsidP="00CF10A1">
      <w:pPr>
        <w:spacing w:after="0"/>
        <w:rPr>
          <w:rFonts w:ascii="Times New Roman" w:hAnsi="Times New Roman" w:cs="Times New Roman"/>
          <w:sz w:val="20"/>
          <w:szCs w:val="20"/>
        </w:rPr>
      </w:pPr>
      <w:r>
        <w:rPr>
          <w:noProof/>
        </w:rPr>
        <w:drawing>
          <wp:inline distT="0" distB="0" distL="0" distR="0" wp14:anchorId="63446D94" wp14:editId="23822817">
            <wp:extent cx="3429000" cy="1813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0" cy="1813560"/>
                    </a:xfrm>
                    <a:prstGeom prst="rect">
                      <a:avLst/>
                    </a:prstGeom>
                  </pic:spPr>
                </pic:pic>
              </a:graphicData>
            </a:graphic>
          </wp:inline>
        </w:drawing>
      </w:r>
    </w:p>
    <w:p w:rsidR="00CF10A1" w:rsidRDefault="00CF10A1" w:rsidP="00CF10A1">
      <w:pPr>
        <w:spacing w:after="0"/>
        <w:rPr>
          <w:rFonts w:ascii="Times New Roman" w:hAnsi="Times New Roman" w:cs="Times New Roman"/>
          <w:sz w:val="20"/>
          <w:szCs w:val="20"/>
        </w:rPr>
      </w:pPr>
      <w:r>
        <w:rPr>
          <w:noProof/>
        </w:rPr>
        <w:drawing>
          <wp:inline distT="0" distB="0" distL="0" distR="0" wp14:anchorId="073837D8" wp14:editId="686ECE48">
            <wp:extent cx="3429000" cy="2409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2409190"/>
                    </a:xfrm>
                    <a:prstGeom prst="rect">
                      <a:avLst/>
                    </a:prstGeom>
                  </pic:spPr>
                </pic:pic>
              </a:graphicData>
            </a:graphic>
          </wp:inline>
        </w:drawing>
      </w:r>
    </w:p>
    <w:p w:rsidR="00CF10A1" w:rsidRDefault="00CF10A1" w:rsidP="00CF10A1">
      <w:pPr>
        <w:spacing w:after="0"/>
        <w:rPr>
          <w:rFonts w:ascii="Times New Roman" w:hAnsi="Times New Roman" w:cs="Times New Roman"/>
          <w:sz w:val="20"/>
          <w:szCs w:val="20"/>
        </w:rPr>
      </w:pPr>
      <w:r>
        <w:rPr>
          <w:noProof/>
        </w:rPr>
        <w:drawing>
          <wp:inline distT="0" distB="0" distL="0" distR="0" wp14:anchorId="34283E8B" wp14:editId="4B07CD87">
            <wp:extent cx="3429000" cy="2249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2249805"/>
                    </a:xfrm>
                    <a:prstGeom prst="rect">
                      <a:avLst/>
                    </a:prstGeom>
                  </pic:spPr>
                </pic:pic>
              </a:graphicData>
            </a:graphic>
          </wp:inline>
        </w:drawing>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Pr>
          <w:rFonts w:ascii="Times New Roman" w:hAnsi="Times New Roman" w:cs="Times New Roman"/>
          <w:sz w:val="20"/>
          <w:szCs w:val="20"/>
        </w:rPr>
        <w:t>Switching Branches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checkout &lt;branch_name&gt;</w:t>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Why Use Branches?</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Develop without affecting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Developing new features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Experimenting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Maintain different versions of a project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1.5 branch, 1.6 branch</w:t>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Integrating Changes</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Eventually you’ll want to combine changes in one branch back into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Two main ways to integrate changes from one branch into another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Merge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Simple, straightforward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Rebase</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Much cleaner (in terms of repo history)</w:t>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Merge</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Puts a merge commit in your history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Created via 3 way merge between common ancestor and snapshots C4 and C5</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Puts a merge commit in your history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Created via 3 way merge between common ancestor and snapshots C4 and C5</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Con: Merge commits everywhere</w:t>
      </w:r>
    </w:p>
    <w:p w:rsidR="00CF10A1" w:rsidRDefault="00CF10A1" w:rsidP="00CF10A1">
      <w:pPr>
        <w:spacing w:after="0"/>
        <w:rPr>
          <w:rFonts w:ascii="Times New Roman" w:hAnsi="Times New Roman" w:cs="Times New Roman"/>
          <w:sz w:val="20"/>
          <w:szCs w:val="20"/>
        </w:rPr>
      </w:pPr>
      <w:r>
        <w:rPr>
          <w:noProof/>
        </w:rPr>
        <w:drawing>
          <wp:inline distT="0" distB="0" distL="0" distR="0">
            <wp:extent cx="3429000" cy="1633061"/>
            <wp:effectExtent l="0" t="0" r="0" b="0"/>
            <wp:docPr id="36" name="Picture 36" descr="https://lh4.googleusercontent.com/Ea27BZ2lISqSAn9x--mHhn5N_cP-xYf-5eNcNFTxzhQ4pFH5P2RappAQU95lbItHHBp1gWP9sqEgBEfvzDVBFUtTRAkko_HaMWJB9l3oPaStG4xwlIJTcNxa6Znc7CbJy82fL9gT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Ea27BZ2lISqSAn9x--mHhn5N_cP-xYf-5eNcNFTxzhQ4pFH5P2RappAQU95lbItHHBp1gWP9sqEgBEfvzDVBFUtTRAkko_HaMWJB9l3oPaStG4xwlIJTcNxa6Znc7CbJy82fL9gTOO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1633061"/>
                    </a:xfrm>
                    <a:prstGeom prst="rect">
                      <a:avLst/>
                    </a:prstGeom>
                    <a:noFill/>
                    <a:ln>
                      <a:noFill/>
                    </a:ln>
                  </pic:spPr>
                </pic:pic>
              </a:graphicData>
            </a:graphic>
          </wp:inline>
        </w:drawing>
      </w:r>
    </w:p>
    <w:p w:rsidR="00CF10A1" w:rsidRDefault="00CF10A1" w:rsidP="00CF10A1">
      <w:pPr>
        <w:spacing w:after="0"/>
        <w:rPr>
          <w:rFonts w:ascii="Times New Roman" w:hAnsi="Times New Roman" w:cs="Times New Roman"/>
          <w:sz w:val="20"/>
          <w:szCs w:val="20"/>
        </w:rPr>
      </w:pPr>
      <w:r>
        <w:rPr>
          <w:noProof/>
        </w:rPr>
        <w:drawing>
          <wp:inline distT="0" distB="0" distL="0" distR="0">
            <wp:extent cx="3429000" cy="1354455"/>
            <wp:effectExtent l="0" t="0" r="0" b="0"/>
            <wp:docPr id="35" name="Picture 35" descr="https://lh5.googleusercontent.com/gSfi3A0pbRJZRxAOeDTbFXkVmVK-YfIkrdlQnK733IWIRDiSf0DTMvo5Gvy41JktR5Wy7O_Pk42cyBCchwEJmcUO6B9NKN61q7gb_5OEqxP76jySguppp0_cAr2aV0p1DTYmUm9vl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gSfi3A0pbRJZRxAOeDTbFXkVmVK-YfIkrdlQnK733IWIRDiSf0DTMvo5Gvy41JktR5Wy7O_Pk42cyBCchwEJmcUO6B9NKN61q7gb_5OEqxP76jySguppp0_cAr2aV0p1DTYmUm9vl1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354455"/>
                    </a:xfrm>
                    <a:prstGeom prst="rect">
                      <a:avLst/>
                    </a:prstGeom>
                    <a:noFill/>
                    <a:ln>
                      <a:noFill/>
                    </a:ln>
                  </pic:spPr>
                </pic:pic>
              </a:graphicData>
            </a:graphic>
          </wp:inline>
        </w:drawing>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Rebase</w:t>
      </w:r>
    </w:p>
    <w:p w:rsidR="00F076D1" w:rsidRDefault="00F076D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Moves the “base” the branch you’re integrating with from the common ancestor to HEAD</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Cleaner, but you rewrite history</w:t>
      </w:r>
    </w:p>
    <w:p w:rsidR="00CF10A1" w:rsidRDefault="00CF10A1" w:rsidP="00CF10A1">
      <w:pPr>
        <w:spacing w:after="0"/>
        <w:rPr>
          <w:rFonts w:ascii="Times New Roman" w:hAnsi="Times New Roman" w:cs="Times New Roman"/>
          <w:sz w:val="20"/>
          <w:szCs w:val="20"/>
        </w:rPr>
      </w:pPr>
      <w:r>
        <w:rPr>
          <w:noProof/>
        </w:rPr>
        <w:lastRenderedPageBreak/>
        <w:drawing>
          <wp:inline distT="0" distB="0" distL="0" distR="0">
            <wp:extent cx="3429000" cy="2077375"/>
            <wp:effectExtent l="0" t="0" r="0" b="0"/>
            <wp:docPr id="37" name="Picture 37" descr="https://lh4.googleusercontent.com/hurWL93_mhRKV5fD6zTjPb3vmnv7_D236wXLmYbWCUrX5fyORSjT2oma1DkvEIM81ad7QPX14_rW1GyYtpmb7vkCR5shi-1KPuH2LIcwAc4Dt3HKPdQVJTmCBwnvLpRqu1yiTFwqw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hurWL93_mhRKV5fD6zTjPb3vmnv7_D236wXLmYbWCUrX5fyORSjT2oma1DkvEIM81ad7QPX14_rW1GyYtpmb7vkCR5shi-1KPuH2LIcwAc4Dt3HKPdQVJTmCBwnvLpRqu1yiTFwqwo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0" cy="2077375"/>
                    </a:xfrm>
                    <a:prstGeom prst="rect">
                      <a:avLst/>
                    </a:prstGeom>
                    <a:noFill/>
                    <a:ln>
                      <a:noFill/>
                    </a:ln>
                  </pic:spPr>
                </pic:pic>
              </a:graphicData>
            </a:graphic>
          </wp:inline>
        </w:drawing>
      </w:r>
    </w:p>
    <w:p w:rsidR="00CF10A1" w:rsidRDefault="00CF10A1" w:rsidP="00CF10A1">
      <w:pPr>
        <w:spacing w:after="0"/>
        <w:rPr>
          <w:rFonts w:ascii="Times New Roman" w:hAnsi="Times New Roman" w:cs="Times New Roman"/>
          <w:sz w:val="20"/>
          <w:szCs w:val="20"/>
        </w:rPr>
      </w:pPr>
      <w:r>
        <w:rPr>
          <w:noProof/>
        </w:rPr>
        <w:drawing>
          <wp:inline distT="0" distB="0" distL="0" distR="0">
            <wp:extent cx="3429000" cy="2430262"/>
            <wp:effectExtent l="0" t="0" r="0" b="8255"/>
            <wp:docPr id="38" name="Picture 38" descr="https://lh3.googleusercontent.com/Mq2ynDvg9Pt83Ru77bCxRzgrSus8wsR5gH9T_5_cpU-l38wv-Jc7qUDv5fi9NWrIfPcLNiYDsYCAfKI_3jM3wbgysTl0XFvGidtLBmq1TZzHWCKac9naMQUACR6em8f5lIvGNjmo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Mq2ynDvg9Pt83Ru77bCxRzgrSus8wsR5gH9T_5_cpU-l38wv-Jc7qUDv5fi9NWrIfPcLNiYDsYCAfKI_3jM3wbgysTl0XFvGidtLBmq1TZzHWCKac9naMQUACR6em8f5lIvGNjmoY-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000" cy="2430262"/>
                    </a:xfrm>
                    <a:prstGeom prst="rect">
                      <a:avLst/>
                    </a:prstGeom>
                    <a:noFill/>
                    <a:ln>
                      <a:noFill/>
                    </a:ln>
                  </pic:spPr>
                </pic:pic>
              </a:graphicData>
            </a:graphic>
          </wp:inline>
        </w:drawing>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Remote Repositories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You might want to interact with a repository elsewhere</w:t>
      </w: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 xml:space="preserve">On the local network, On GitHub, </w:t>
      </w:r>
      <w:r w:rsidR="00CF10A1" w:rsidRPr="00CF10A1">
        <w:rPr>
          <w:rFonts w:ascii="Times New Roman" w:hAnsi="Times New Roman" w:cs="Times New Roman"/>
          <w:sz w:val="20"/>
          <w:szCs w:val="20"/>
        </w:rPr>
        <w:t>Good for collaboration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 bit of an offsite backup</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clone automatically adds an “origin” repository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remote</w:t>
      </w:r>
    </w:p>
    <w:p w:rsidR="00CF10A1" w:rsidRPr="00CF10A1" w:rsidRDefault="00F076D1" w:rsidP="00CF10A1">
      <w:pPr>
        <w:spacing w:after="0"/>
        <w:rPr>
          <w:rFonts w:ascii="Times New Roman" w:hAnsi="Times New Roman" w:cs="Times New Roman"/>
          <w:sz w:val="20"/>
          <w:szCs w:val="20"/>
        </w:rPr>
      </w:pPr>
      <w:r>
        <w:rPr>
          <w:rFonts w:ascii="Times New Roman" w:hAnsi="Times New Roman" w:cs="Times New Roman"/>
          <w:sz w:val="20"/>
          <w:szCs w:val="20"/>
        </w:rPr>
        <w:t xml:space="preserve">List info about remotes, </w:t>
      </w:r>
      <w:r w:rsidR="00CF10A1" w:rsidRPr="00CF10A1">
        <w:rPr>
          <w:rFonts w:ascii="Times New Roman" w:hAnsi="Times New Roman" w:cs="Times New Roman"/>
          <w:sz w:val="20"/>
          <w:szCs w:val="20"/>
        </w:rPr>
        <w:t>Lets you manage them</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Add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Remove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remote show origin</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Shows info about origin</w:t>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Remote Branches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Branches that correspond to remote branches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helps you keep them in sync</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Take the form &lt;remote&gt;/&lt;branch&gt;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E.g. origin/master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Can make new branches that track remote as well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checkout -b &lt;branch&gt; &lt;remote/branch&gt;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ch</w:t>
      </w:r>
      <w:r>
        <w:rPr>
          <w:rFonts w:ascii="Times New Roman" w:hAnsi="Times New Roman" w:cs="Times New Roman"/>
          <w:sz w:val="20"/>
          <w:szCs w:val="20"/>
        </w:rPr>
        <w:t>eckout --track &lt;remote&gt;/&lt;branch&gt;</w:t>
      </w:r>
    </w:p>
    <w:p w:rsid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Working With Remotes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fetch &lt;remote&gt;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Pull all the info about &lt;remote&gt; to your local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Doesn’t do any merging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&lt;remote&gt; is origin if not specified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pull &lt;remote&gt; &lt;branch&gt;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pull origin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Grabs changes from the remote, and merges them into current branch</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Like git fetch followed by git merge</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Working With Remote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You’ve made changes locally, how do you send them to the remote?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push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Sends all your changes to the remote repository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If there is a conflict, will alert you</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Need to resolve conflicts locally, then reattempt push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Push might be restricted</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Only certain users can push to a repo/branch</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Working With Branches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checkout -b new_branch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Switched to a new branch 'new_branch'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Show branches, and which we’re 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new_branch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echo "big mood" &gt;&gt;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add hello.txt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commit -m "Added my mood"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[new_branch a536aa6] Added my mood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1 file changed, 1 insertion(+)</w:t>
      </w:r>
    </w:p>
    <w:p w:rsidR="00CF10A1" w:rsidRP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Working With Branches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checkout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Switched to branch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Bring the commits from new_branch back into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merge new_branch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Updating 20449e1..a536aa6</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Fast-forward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hello.txt | 1 +</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1 file changed, 1 insertion(+)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tylerdavis@wifi-131-179-25-45 my_repo % git log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 a536aa6a40265bbb5753d3a7fa98618b4c8f5e28 (HEAD -&gt; master, new_branch)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Author: Tyler Davis &lt;tylerdavis@berkeley.edu&gt;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Date:   Sun Nov 3 16:12:57 2019 -0800</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    Added my mood</w:t>
      </w:r>
    </w:p>
    <w:p w:rsidR="00CF10A1" w:rsidRPr="00CF10A1" w:rsidRDefault="00CF10A1" w:rsidP="00CF10A1">
      <w:pPr>
        <w:spacing w:after="0"/>
        <w:rPr>
          <w:rFonts w:ascii="Times New Roman" w:hAnsi="Times New Roman" w:cs="Times New Roman"/>
          <w:sz w:val="20"/>
          <w:szCs w:val="20"/>
        </w:rPr>
      </w:pP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commit 20449e125b465573f17764e2a785cd112a36926a</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Author: Tyler Davis &lt;tylerdavis@berkeley.edu&gt;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Date:   Sun Nov 3 14:59:50 2019 -0800</w:t>
      </w:r>
    </w:p>
    <w:p w:rsidR="00CF10A1" w:rsidRPr="00CF10A1" w:rsidRDefault="00CF10A1" w:rsidP="00CF10A1">
      <w:pPr>
        <w:spacing w:after="0"/>
        <w:rPr>
          <w:rFonts w:ascii="Times New Roman" w:hAnsi="Times New Roman" w:cs="Times New Roman"/>
          <w:sz w:val="20"/>
          <w:szCs w:val="20"/>
        </w:rPr>
      </w:pPr>
    </w:p>
    <w:p w:rsidR="00CF10A1" w:rsidRDefault="00CF10A1" w:rsidP="00CF10A1">
      <w:pPr>
        <w:spacing w:after="0"/>
        <w:ind w:firstLine="195"/>
        <w:rPr>
          <w:rFonts w:ascii="Times New Roman" w:hAnsi="Times New Roman" w:cs="Times New Roman"/>
          <w:sz w:val="20"/>
          <w:szCs w:val="20"/>
        </w:rPr>
      </w:pPr>
      <w:r w:rsidRPr="00CF10A1">
        <w:rPr>
          <w:rFonts w:ascii="Times New Roman" w:hAnsi="Times New Roman" w:cs="Times New Roman"/>
          <w:sz w:val="20"/>
          <w:szCs w:val="20"/>
        </w:rPr>
        <w:t>Added love for git</w:t>
      </w:r>
    </w:p>
    <w:p w:rsidR="00CF10A1" w:rsidRPr="00CF10A1" w:rsidRDefault="00CF10A1" w:rsidP="00CF10A1">
      <w:pPr>
        <w:spacing w:after="0"/>
        <w:ind w:firstLine="195"/>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Merge Conflicts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normally merges two versions of a file automatically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Conflicts happen when same part of the file is changed two different ways in the two branches you’re trying to merge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makes you resolve the conflict manually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Open the file manually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Edit so it looks how you want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Stage + Commit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Some edito</w:t>
      </w:r>
      <w:r w:rsidR="001D6270">
        <w:rPr>
          <w:rFonts w:ascii="Times New Roman" w:hAnsi="Times New Roman" w:cs="Times New Roman"/>
          <w:sz w:val="20"/>
          <w:szCs w:val="20"/>
        </w:rPr>
        <w:t>rs / IDEs help make this easier</w:t>
      </w:r>
    </w:p>
    <w:p w:rsidR="00CF10A1" w:rsidRP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More Git Commands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lastRenderedPageBreak/>
        <w:t>Reverting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checkout HEAD main.cpp</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Gets the HEAD revision for the working copy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checkout -- main.cpp</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Reverts the changes in the working copy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revert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Reverts a commit with a new commit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Cleaning up untracked files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git clean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Tags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Human readable pointers to specific commits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tag -a v1.0 -m ‘Version 1.0’</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Names the current HEAD commit as v1.0</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More Git Commands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stash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Lets you “stash” your changes for later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Gives you a clean state directory, letting you switch branches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Can later reapply those changes</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Git Tips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Odds are there’s a way to do what you want to do</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 xml:space="preserve">Documentation, book, tutorials, cheatsheets, and Google are your friends </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Keep your commits small!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One feature/change per commit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Makes it easier to tell which commit broke something, and what in that commit broke 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Easier for other people to understand your commit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Makes merge conflicts easier to deal with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Give your commits useful descriptions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“Fixed parsing error in read_dataset()” vs “Fixed bugs”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Take time to clean your code before committing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Try and have your commits be snapshots of fully completed steps</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Don’t just treat it like the save button in your editor</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More Git tips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When working by yourself, you may play fast + loose with 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Need to be more rigorous when collaborating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The GitHub flow is one common approach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Main idea: master branch should always be ready to be pushed to production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Never put bad code in master</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To implement a new feature / fix</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Make a branch with a good name: “tyler_fix_parsing”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May need to use a fork and pull model if you don’t own the project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Implement your fix, commit along the way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Open a pull request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Get feedback on your changes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Test the results of the merge</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Merge back into master</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GitK</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is great, but the command line can be a real pain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GitK helps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Visualize commit graphs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Understand repo structure</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Here’s a tutorial</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And some missing documentation</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Other GUIs exist!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Github Desktop, Git Kraken, and Git Tower all popular</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Github does some of this too</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GitK</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SSH into seasnet with X11 forwarding enabled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ssh -X if using terminal on macOS/Linux</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“X11” option if using PuTTY</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Run gitk on  ~eggert/src/gnu/emacs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X11 might act up</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Get xquartz for Mac</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Xming for Windows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If you can’t run gitk, update your path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Or $ export PATH=/usr/local/cs/bin:$PATH</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Core Takeaways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VCS exists and is important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is one such system</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branch</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Modify files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add</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commit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merge</w:t>
      </w:r>
    </w:p>
    <w:p w:rsidR="00CF10A1" w:rsidRDefault="00CF10A1" w:rsidP="00CF10A1">
      <w:pPr>
        <w:spacing w:after="0"/>
        <w:rPr>
          <w:rFonts w:ascii="Times New Roman" w:hAnsi="Times New Roman" w:cs="Times New Roman"/>
          <w:sz w:val="20"/>
          <w:szCs w:val="20"/>
        </w:rPr>
      </w:pPr>
    </w:p>
    <w:p w:rsidR="00CF10A1" w:rsidRPr="00CF10A1" w:rsidRDefault="00DF40CF" w:rsidP="00CF10A1">
      <w:pPr>
        <w:spacing w:after="0"/>
        <w:rPr>
          <w:rFonts w:ascii="Times New Roman" w:hAnsi="Times New Roman" w:cs="Times New Roman"/>
          <w:sz w:val="20"/>
          <w:szCs w:val="20"/>
        </w:rPr>
      </w:pPr>
      <w:r>
        <w:rPr>
          <w:rFonts w:ascii="Times New Roman" w:hAnsi="Times New Roman" w:cs="Times New Roman"/>
          <w:sz w:val="20"/>
          <w:szCs w:val="20"/>
        </w:rPr>
        <w:t>HW Hints</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clone https://github.com/tensorflow/tensorflow.git</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log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tag</w:t>
      </w:r>
    </w:p>
    <w:p w:rsidR="00CF10A1" w:rsidRP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show &lt;hash&gt;</w:t>
      </w:r>
    </w:p>
    <w:p w:rsidR="00CF10A1" w:rsidRDefault="00CF10A1" w:rsidP="00CF10A1">
      <w:pPr>
        <w:spacing w:after="0"/>
        <w:rPr>
          <w:rFonts w:ascii="Times New Roman" w:hAnsi="Times New Roman" w:cs="Times New Roman"/>
          <w:sz w:val="20"/>
          <w:szCs w:val="20"/>
        </w:rPr>
      </w:pPr>
      <w:r w:rsidRPr="00CF10A1">
        <w:rPr>
          <w:rFonts w:ascii="Times New Roman" w:hAnsi="Times New Roman" w:cs="Times New Roman"/>
          <w:sz w:val="20"/>
          <w:szCs w:val="20"/>
        </w:rPr>
        <w:t>Git checkout v3.0 -b my_branch</w:t>
      </w:r>
    </w:p>
    <w:p w:rsidR="00DF40CF" w:rsidRPr="00CF10A1" w:rsidRDefault="00DF40CF" w:rsidP="00CF10A1">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Terms used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HEAD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Refers to the currently active head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Refers to a commit object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Refers to a head and its entire set of ancestor commits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Master</w:t>
      </w:r>
    </w:p>
    <w:p w:rsidR="00CF10A1"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Default branch</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What is a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A pointer to one of the commits in the repo (head)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When you first create a repo, are there any branches?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Default branch named ‘master’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The default master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points to last commit made</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moves forward automatically, every time you commit</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New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Creating a new branch = creating new pointer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 git branch testing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Where is new branch created?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Off the current commit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Where is this current commit?</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HEAD</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Setting your identity on git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Command: Git config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config –global user.name &lt;Your name&gt;</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config –global user.email &lt;Your email&gt;</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lastRenderedPageBreak/>
        <w:t>Setting up a repo</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Start from scratch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init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Clone Existing Repo</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clone &lt;Link to Repo&gt;</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Working Copy of the Repo</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Adding and modifying files, tracking/staging changes - git add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Viewing state - git status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Ignoring files - .gitignore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Viewing differences - git diff</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Removing staged files - git rm</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Committing changes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commit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skipping the staging area (git commit -a)</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Viewing commits and history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log</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Patch option (-p)</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Collaboration on git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Fetching data</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fetch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downloads the data to your local repository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it doesn’t automatically merge it with any of your work</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pull</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automatically fetches and then merge tracked remote branch into your current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Pushing Data</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push &lt;remote&gt; &lt;branch&gt;</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Tagging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Human readable pointers to specific commits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Why do we need tags?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Additional information for a commit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Types of tags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Annotated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Lightweight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Example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tag –a v1.0 –m ‘Version 1.0’</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This will name the HEAD commit as v1.0</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-a makes it an annotated tag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tag v1.4-lw</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Lightweight tag (Do not supply any flags)</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More git commands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Reverting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checkout HEAD main.cpp</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Gets the HEAD revision for the working copy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checkout – main.cpp</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Reverts changes in the working directory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revert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Reverting commits (this creates new commits)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Cleaning up untracked files</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u git clean</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b/>
          <w:sz w:val="28"/>
          <w:szCs w:val="20"/>
        </w:rPr>
      </w:pPr>
      <w:r w:rsidRPr="001D6270">
        <w:rPr>
          <w:rFonts w:ascii="Times New Roman" w:hAnsi="Times New Roman" w:cs="Times New Roman"/>
          <w:b/>
          <w:sz w:val="28"/>
          <w:szCs w:val="20"/>
        </w:rPr>
        <w:t>Lab 9 (Lab 7, Git, continued)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R</w:t>
      </w:r>
      <w:r w:rsidR="00DF40CF">
        <w:rPr>
          <w:rFonts w:ascii="Times New Roman" w:hAnsi="Times New Roman" w:cs="Times New Roman"/>
          <w:sz w:val="20"/>
          <w:szCs w:val="20"/>
        </w:rPr>
        <w:t>evision Selection - Short SHA-1</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Commits can be referred to by their 40-character SHA-1 hash, or any unambiguous prefix (at least 4</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characters long) thereof.</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Revisio</w:t>
      </w:r>
      <w:r w:rsidR="00DF40CF">
        <w:rPr>
          <w:rFonts w:ascii="Times New Roman" w:hAnsi="Times New Roman" w:cs="Times New Roman"/>
          <w:sz w:val="20"/>
          <w:szCs w:val="20"/>
        </w:rPr>
        <w:t>n Selection - Branch References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If a commit, say with hash abcd, is at the head of a branch, say branch b1, then commands like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show abcd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and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show b1</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are equivalent</w:t>
      </w:r>
    </w:p>
    <w:p w:rsidR="001D6270" w:rsidRDefault="001D6270" w:rsidP="001D6270">
      <w:pPr>
        <w:spacing w:after="0"/>
        <w:rPr>
          <w:rFonts w:ascii="Times New Roman" w:hAnsi="Times New Roman" w:cs="Times New Roman"/>
          <w:sz w:val="20"/>
          <w:szCs w:val="20"/>
        </w:rPr>
      </w:pP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Revision Selection - Ancestry References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Suppose we have the following commits: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git log --pretty=format:'%h %s' --graph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2e25043 Merge pull request #18 from ...</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 4950521 fix sim by normalizing SNP columns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 69402cd generate g effects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c455717 tabulate_output.py</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f3fe695 Merge pull request #17 from ...</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 caret ^ at the end of a reference refers to the parent of</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that commit. e.g. c455717^ will refer to f3fe695</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merge commits such as 2e25043,</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2e25043^ will refer to its first parent, c455717</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while 2e25043^2 will refer to its second parent 4950521.</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Moreover, since HEAD points to 2e25043,</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HEAD^ and 2e25043^ are equivalent.</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 tilde ~ also refers to the first parent, so HEAD^ and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HEAD~ are equivalent.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HEAD~2 refers to the first parent of the first parent of</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HEAD, and the same pattern goes for HEAD~3 etc.</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Rev</w:t>
      </w:r>
      <w:r w:rsidR="00DF40CF">
        <w:rPr>
          <w:rFonts w:ascii="Times New Roman" w:hAnsi="Times New Roman" w:cs="Times New Roman"/>
          <w:sz w:val="20"/>
          <w:szCs w:val="20"/>
        </w:rPr>
        <w:t>ision Selection - Commit Ranges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abcd12..abcd89 selects the commits from but excluding abcd12 to abcd89 inclusive, e.g.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log abcd12..abcd89</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will show commits from abcd12 exclusive to abcd89 inclusive.</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Rev</w:t>
      </w:r>
      <w:r w:rsidR="00DF40CF">
        <w:rPr>
          <w:rFonts w:ascii="Times New Roman" w:hAnsi="Times New Roman" w:cs="Times New Roman"/>
          <w:sz w:val="20"/>
          <w:szCs w:val="20"/>
        </w:rPr>
        <w:t>ision Selection - Commit Ranges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log master..experiment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will show commits in experiment not reachable from master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so the output will be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On the other hand,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log experiment..master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will output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E</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Rewriting History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commit --amend can change the last commit content and commit message.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Just git add or remove the appropriate changes and call git commit --amend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Then rewrite the commit message and save/exit the editor dialog box.</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Warning: Only rewrite the history when the changes do not affect commit that have been pushed to the</w:t>
      </w:r>
      <w:r w:rsidR="00DF40CF">
        <w:rPr>
          <w:rFonts w:ascii="Times New Roman" w:hAnsi="Times New Roman" w:cs="Times New Roman"/>
          <w:sz w:val="20"/>
          <w:szCs w:val="20"/>
        </w:rPr>
        <w:t xml:space="preserve"> </w:t>
      </w:r>
      <w:r w:rsidRPr="001D6270">
        <w:rPr>
          <w:rFonts w:ascii="Times New Roman" w:hAnsi="Times New Roman" w:cs="Times New Roman"/>
          <w:sz w:val="20"/>
          <w:szCs w:val="20"/>
        </w:rPr>
        <w:t>remote.</w:t>
      </w: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lastRenderedPageBreak/>
        <w:t>Rewriting History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In order to rewrite the last few commits, use the git interactive rebase, e.g.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rebase -i HEAD~3</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will rebase the last 3 commits onto the 4th oldest commit.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You will see an editor open up with texts like the ones in the next slide.</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Beware the the commits are listed in the reverse order to that of git log.</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Three Trees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HEAD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Last commit snapshot, next parent. HEAD is the pointer to the current branch reference, which is in turn a</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pointer to the last commit made on that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Index</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Proposed next commit snapshot. The index is your proposed next commit. We’ve also been referring to</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this concept as Git’s “Staging Area” as this is what Git looks at when you run git commit.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Working Directory</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actual directories with files that you can modify with an editor.</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git reset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If HEAD refers to the master branch,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and there are three commits on the master branch eb43bf8, 9e5e6a4, 38eb946,</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with 38eb946 being the most recent,</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then git reset 9e5e6a4 will perform the following steps.</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Step 1 (Move HEAD)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It will make the master point to the commit 9e5e6a4.</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Note that if git reset --soft 9e5e6a4 is used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instead, git reset will stop at this step.</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At this point, git status will show the changes file.txt</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v3 as staged, since the index didn't change.</w:t>
      </w:r>
    </w:p>
    <w:p w:rsidR="001D6270" w:rsidRDefault="001D6270" w:rsidP="001D6270">
      <w:pPr>
        <w:spacing w:after="0"/>
        <w:rPr>
          <w:rFonts w:ascii="Times New Roman" w:hAnsi="Times New Roman" w:cs="Times New Roman"/>
          <w:sz w:val="20"/>
          <w:szCs w:val="20"/>
        </w:rPr>
      </w:pPr>
    </w:p>
    <w:p w:rsidR="001D6270" w:rsidRDefault="001D6270" w:rsidP="001D6270">
      <w:pPr>
        <w:spacing w:after="0"/>
        <w:rPr>
          <w:rFonts w:ascii="Times New Roman" w:hAnsi="Times New Roman" w:cs="Times New Roman"/>
          <w:sz w:val="20"/>
          <w:szCs w:val="20"/>
        </w:rPr>
      </w:pPr>
      <w:r>
        <w:rPr>
          <w:noProof/>
        </w:rPr>
        <w:drawing>
          <wp:inline distT="0" distB="0" distL="0" distR="0" wp14:anchorId="1269B0E4" wp14:editId="0A411285">
            <wp:extent cx="3429000" cy="2973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000" cy="2973070"/>
                    </a:xfrm>
                    <a:prstGeom prst="rect">
                      <a:avLst/>
                    </a:prstGeom>
                  </pic:spPr>
                </pic:pic>
              </a:graphicData>
            </a:graphic>
          </wp:inline>
        </w:drawing>
      </w:r>
    </w:p>
    <w:p w:rsidR="001D6270" w:rsidRDefault="001D6270"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Step 2 (Updating the Index)</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index will b</w:t>
      </w:r>
      <w:r w:rsidR="00DF40CF">
        <w:rPr>
          <w:rFonts w:ascii="Times New Roman" w:hAnsi="Times New Roman" w:cs="Times New Roman"/>
          <w:sz w:val="20"/>
          <w:szCs w:val="20"/>
        </w:rPr>
        <w:t xml:space="preserve">e updated to be the same as the </w:t>
      </w:r>
      <w:r w:rsidRPr="001D6270">
        <w:rPr>
          <w:rFonts w:ascii="Times New Roman" w:hAnsi="Times New Roman" w:cs="Times New Roman"/>
          <w:sz w:val="20"/>
          <w:szCs w:val="20"/>
        </w:rPr>
        <w:t>state in commit 9e5e6a4 i.e. it a</w:t>
      </w:r>
      <w:r w:rsidR="00DF40CF">
        <w:rPr>
          <w:rFonts w:ascii="Times New Roman" w:hAnsi="Times New Roman" w:cs="Times New Roman"/>
          <w:sz w:val="20"/>
          <w:szCs w:val="20"/>
        </w:rPr>
        <w:t xml:space="preserve">lso unstaged </w:t>
      </w:r>
      <w:r w:rsidRPr="001D6270">
        <w:rPr>
          <w:rFonts w:ascii="Times New Roman" w:hAnsi="Times New Roman" w:cs="Times New Roman"/>
          <w:sz w:val="20"/>
          <w:szCs w:val="20"/>
        </w:rPr>
        <w:t>everything.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However, the workin</w:t>
      </w:r>
      <w:r w:rsidR="00DF40CF">
        <w:rPr>
          <w:rFonts w:ascii="Times New Roman" w:hAnsi="Times New Roman" w:cs="Times New Roman"/>
          <w:sz w:val="20"/>
          <w:szCs w:val="20"/>
        </w:rPr>
        <w:t xml:space="preserve">g directory wasn't modified, so </w:t>
      </w:r>
      <w:r w:rsidRPr="001D6270">
        <w:rPr>
          <w:rFonts w:ascii="Times New Roman" w:hAnsi="Times New Roman" w:cs="Times New Roman"/>
          <w:sz w:val="20"/>
          <w:szCs w:val="20"/>
        </w:rPr>
        <w:t>file.txt still has the content of the version 3, i.e.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file.txt v3, and git st</w:t>
      </w:r>
      <w:r w:rsidR="00DF40CF">
        <w:rPr>
          <w:rFonts w:ascii="Times New Roman" w:hAnsi="Times New Roman" w:cs="Times New Roman"/>
          <w:sz w:val="20"/>
          <w:szCs w:val="20"/>
        </w:rPr>
        <w:t xml:space="preserve">atus will show that file.txt as </w:t>
      </w:r>
      <w:r w:rsidRPr="001D6270">
        <w:rPr>
          <w:rFonts w:ascii="Times New Roman" w:hAnsi="Times New Roman" w:cs="Times New Roman"/>
          <w:sz w:val="20"/>
          <w:szCs w:val="20"/>
        </w:rPr>
        <w:t>modified.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Note that without th</w:t>
      </w:r>
      <w:r w:rsidR="00DF40CF">
        <w:rPr>
          <w:rFonts w:ascii="Times New Roman" w:hAnsi="Times New Roman" w:cs="Times New Roman"/>
          <w:sz w:val="20"/>
          <w:szCs w:val="20"/>
        </w:rPr>
        <w:t xml:space="preserve">e --hard option, git reset will </w:t>
      </w:r>
      <w:r w:rsidRPr="001D6270">
        <w:rPr>
          <w:rFonts w:ascii="Times New Roman" w:hAnsi="Times New Roman" w:cs="Times New Roman"/>
          <w:sz w:val="20"/>
          <w:szCs w:val="20"/>
        </w:rPr>
        <w:t>stop at this step.</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--mixed means stop</w:t>
      </w:r>
      <w:r w:rsidR="00DF40CF">
        <w:rPr>
          <w:rFonts w:ascii="Times New Roman" w:hAnsi="Times New Roman" w:cs="Times New Roman"/>
          <w:sz w:val="20"/>
          <w:szCs w:val="20"/>
        </w:rPr>
        <w:t xml:space="preserve">ping at this step, but it's the </w:t>
      </w:r>
      <w:r w:rsidRPr="001D6270">
        <w:rPr>
          <w:rFonts w:ascii="Times New Roman" w:hAnsi="Times New Roman" w:cs="Times New Roman"/>
          <w:sz w:val="20"/>
          <w:szCs w:val="20"/>
        </w:rPr>
        <w:t>default anyways.</w:t>
      </w:r>
    </w:p>
    <w:p w:rsidR="001D6270" w:rsidRDefault="001D6270" w:rsidP="001D6270">
      <w:pPr>
        <w:spacing w:after="0"/>
        <w:rPr>
          <w:rFonts w:ascii="Times New Roman" w:hAnsi="Times New Roman" w:cs="Times New Roman"/>
          <w:sz w:val="20"/>
          <w:szCs w:val="20"/>
        </w:rPr>
      </w:pPr>
      <w:r>
        <w:rPr>
          <w:noProof/>
        </w:rPr>
        <w:drawing>
          <wp:inline distT="0" distB="0" distL="0" distR="0" wp14:anchorId="1F3290CB" wp14:editId="7C49F6D1">
            <wp:extent cx="3419475" cy="3086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475" cy="3086100"/>
                    </a:xfrm>
                    <a:prstGeom prst="rect">
                      <a:avLst/>
                    </a:prstGeom>
                  </pic:spPr>
                </pic:pic>
              </a:graphicData>
            </a:graphic>
          </wp:inline>
        </w:drawing>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Step 3 Updating</w:t>
      </w:r>
      <w:r w:rsidR="00DF40CF">
        <w:rPr>
          <w:rFonts w:ascii="Times New Roman" w:hAnsi="Times New Roman" w:cs="Times New Roman"/>
          <w:sz w:val="20"/>
          <w:szCs w:val="20"/>
        </w:rPr>
        <w:t xml:space="preserve"> the Working Directory (--hard)</w:t>
      </w: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 xml:space="preserve">git reset --hard 9e5e6a4 </w:t>
      </w:r>
      <w:r w:rsidR="001D6270" w:rsidRPr="001D6270">
        <w:rPr>
          <w:rFonts w:ascii="Times New Roman" w:hAnsi="Times New Roman" w:cs="Times New Roman"/>
          <w:sz w:val="20"/>
          <w:szCs w:val="20"/>
        </w:rPr>
        <w:t>will reset the c</w:t>
      </w:r>
      <w:r>
        <w:rPr>
          <w:rFonts w:ascii="Times New Roman" w:hAnsi="Times New Roman" w:cs="Times New Roman"/>
          <w:sz w:val="20"/>
          <w:szCs w:val="20"/>
        </w:rPr>
        <w:t xml:space="preserve">hanges to the actual files that </w:t>
      </w:r>
      <w:r w:rsidR="001D6270" w:rsidRPr="001D6270">
        <w:rPr>
          <w:rFonts w:ascii="Times New Roman" w:hAnsi="Times New Roman" w:cs="Times New Roman"/>
          <w:sz w:val="20"/>
          <w:szCs w:val="20"/>
        </w:rPr>
        <w:t>have been mo</w:t>
      </w:r>
      <w:r>
        <w:rPr>
          <w:rFonts w:ascii="Times New Roman" w:hAnsi="Times New Roman" w:cs="Times New Roman"/>
          <w:sz w:val="20"/>
          <w:szCs w:val="20"/>
        </w:rPr>
        <w:t xml:space="preserve">dified from their states in the </w:t>
      </w:r>
      <w:r w:rsidR="001D6270" w:rsidRPr="001D6270">
        <w:rPr>
          <w:rFonts w:ascii="Times New Roman" w:hAnsi="Times New Roman" w:cs="Times New Roman"/>
          <w:sz w:val="20"/>
          <w:szCs w:val="20"/>
        </w:rPr>
        <w:t>commit 9e5e6a</w:t>
      </w:r>
      <w:r>
        <w:rPr>
          <w:rFonts w:ascii="Times New Roman" w:hAnsi="Times New Roman" w:cs="Times New Roman"/>
          <w:sz w:val="20"/>
          <w:szCs w:val="20"/>
        </w:rPr>
        <w:t xml:space="preserve">4, i.e. the content of file.txt </w:t>
      </w:r>
      <w:r w:rsidR="001D6270" w:rsidRPr="001D6270">
        <w:rPr>
          <w:rFonts w:ascii="Times New Roman" w:hAnsi="Times New Roman" w:cs="Times New Roman"/>
          <w:sz w:val="20"/>
          <w:szCs w:val="20"/>
        </w:rPr>
        <w:t>will become file.txt v2</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xml:space="preserve">This is a </w:t>
      </w:r>
      <w:r w:rsidR="00DF40CF">
        <w:rPr>
          <w:rFonts w:ascii="Times New Roman" w:hAnsi="Times New Roman" w:cs="Times New Roman"/>
          <w:sz w:val="20"/>
          <w:szCs w:val="20"/>
        </w:rPr>
        <w:t xml:space="preserve">potentially dangerous operation </w:t>
      </w:r>
      <w:r w:rsidRPr="001D6270">
        <w:rPr>
          <w:rFonts w:ascii="Times New Roman" w:hAnsi="Times New Roman" w:cs="Times New Roman"/>
          <w:sz w:val="20"/>
          <w:szCs w:val="20"/>
        </w:rPr>
        <w:t>because y</w:t>
      </w:r>
      <w:r w:rsidR="00DF40CF">
        <w:rPr>
          <w:rFonts w:ascii="Times New Roman" w:hAnsi="Times New Roman" w:cs="Times New Roman"/>
          <w:sz w:val="20"/>
          <w:szCs w:val="20"/>
        </w:rPr>
        <w:t xml:space="preserve">ou will lose all the changes to </w:t>
      </w:r>
      <w:r w:rsidRPr="001D6270">
        <w:rPr>
          <w:rFonts w:ascii="Times New Roman" w:hAnsi="Times New Roman" w:cs="Times New Roman"/>
          <w:sz w:val="20"/>
          <w:szCs w:val="20"/>
        </w:rPr>
        <w:t>file.txt at version 3.</w:t>
      </w:r>
    </w:p>
    <w:p w:rsidR="001D6270" w:rsidRDefault="001D6270" w:rsidP="001D6270">
      <w:pPr>
        <w:spacing w:after="0"/>
        <w:rPr>
          <w:rFonts w:ascii="Times New Roman" w:hAnsi="Times New Roman" w:cs="Times New Roman"/>
          <w:sz w:val="20"/>
          <w:szCs w:val="20"/>
        </w:rPr>
      </w:pPr>
    </w:p>
    <w:p w:rsidR="001D6270" w:rsidRDefault="001D6270" w:rsidP="001D6270">
      <w:pPr>
        <w:spacing w:after="0"/>
        <w:rPr>
          <w:rFonts w:ascii="Times New Roman" w:hAnsi="Times New Roman" w:cs="Times New Roman"/>
          <w:sz w:val="20"/>
          <w:szCs w:val="20"/>
        </w:rPr>
      </w:pPr>
      <w:r>
        <w:rPr>
          <w:noProof/>
        </w:rPr>
        <w:drawing>
          <wp:inline distT="0" distB="0" distL="0" distR="0" wp14:anchorId="236C2E2D" wp14:editId="2AEBD4FE">
            <wp:extent cx="3400425" cy="3095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3095625"/>
                    </a:xfrm>
                    <a:prstGeom prst="rect">
                      <a:avLst/>
                    </a:prstGeom>
                  </pic:spPr>
                </pic:pic>
              </a:graphicData>
            </a:graphic>
          </wp:inline>
        </w:drawing>
      </w: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lastRenderedPageBreak/>
        <w:t>git reset at the File Level</w:t>
      </w:r>
    </w:p>
    <w:p w:rsidR="001D6270" w:rsidRP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reset eb43bf file.txt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will not move the HEAD pointer.</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You can also use the --hard option on this.</w:t>
      </w:r>
    </w:p>
    <w:p w:rsidR="001D6270" w:rsidRDefault="001D6270" w:rsidP="001D6270">
      <w:pPr>
        <w:spacing w:after="0"/>
        <w:rPr>
          <w:rFonts w:ascii="Times New Roman" w:hAnsi="Times New Roman" w:cs="Times New Roman"/>
          <w:sz w:val="20"/>
          <w:szCs w:val="20"/>
        </w:rPr>
      </w:pPr>
      <w:r>
        <w:rPr>
          <w:noProof/>
        </w:rPr>
        <w:drawing>
          <wp:inline distT="0" distB="0" distL="0" distR="0" wp14:anchorId="6526B462" wp14:editId="15501514">
            <wp:extent cx="3429000" cy="29838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983865"/>
                    </a:xfrm>
                    <a:prstGeom prst="rect">
                      <a:avLst/>
                    </a:prstGeom>
                  </pic:spPr>
                </pic:pic>
              </a:graphicData>
            </a:graphic>
          </wp:inline>
        </w:drawing>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Git Plumbing Commands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Plumbing commands refer to a set of git commands that do low-level work and are not usually used for</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ordinary purposes.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example, git has</w:t>
      </w:r>
      <w:r>
        <w:rPr>
          <w:rFonts w:ascii="Times New Roman" w:hAnsi="Times New Roman" w:cs="Times New Roman"/>
          <w:sz w:val="20"/>
          <w:szCs w:val="20"/>
        </w:rPr>
        <w:t>h-object is a plumbing command: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echo 'test conten</w:t>
      </w:r>
      <w:r>
        <w:rPr>
          <w:rFonts w:ascii="Times New Roman" w:hAnsi="Times New Roman" w:cs="Times New Roman"/>
          <w:sz w:val="20"/>
          <w:szCs w:val="20"/>
        </w:rPr>
        <w:t>t' | git hash-object -w --stdin</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--stdin indicates taking input from stdin, and -w indicates writing the content into a new file in .git/objects</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Git Objects</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echo 'version 1' &gt; test.txt</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git hash-object -w test.txt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returns a hash, say 83baae618</w:t>
      </w:r>
      <w:r>
        <w:rPr>
          <w:rFonts w:ascii="Times New Roman" w:hAnsi="Times New Roman" w:cs="Times New Roman"/>
          <w:sz w:val="20"/>
          <w:szCs w:val="20"/>
        </w:rPr>
        <w:t>04e65cc73a7201a7252750c76066a30</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echo 'version 2' &gt; test.txt</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git hash-object -w test.txt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returns another hash, say 1f7a7a472</w:t>
      </w:r>
      <w:r>
        <w:rPr>
          <w:rFonts w:ascii="Times New Roman" w:hAnsi="Times New Roman" w:cs="Times New Roman"/>
          <w:sz w:val="20"/>
          <w:szCs w:val="20"/>
        </w:rPr>
        <w:t>abf3dd9643fd615f6da379c4acb3e3a</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find .git/objects -type f</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.git/objects/1f/7a7a472</w:t>
      </w:r>
      <w:r>
        <w:rPr>
          <w:rFonts w:ascii="Times New Roman" w:hAnsi="Times New Roman" w:cs="Times New Roman"/>
          <w:sz w:val="20"/>
          <w:szCs w:val="20"/>
        </w:rPr>
        <w:t>abf3dd9643fd615f6da379c4acb3e3a</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.git/objects/83/baae618</w:t>
      </w:r>
      <w:r>
        <w:rPr>
          <w:rFonts w:ascii="Times New Roman" w:hAnsi="Times New Roman" w:cs="Times New Roman"/>
          <w:sz w:val="20"/>
          <w:szCs w:val="20"/>
        </w:rPr>
        <w:t>04e65cc73a7201a7252750c76066a30</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 ...</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cat-file -p 83baae618</w:t>
      </w:r>
      <w:r>
        <w:rPr>
          <w:rFonts w:ascii="Times New Roman" w:hAnsi="Times New Roman" w:cs="Times New Roman"/>
          <w:sz w:val="20"/>
          <w:szCs w:val="20"/>
        </w:rPr>
        <w:t>04e65cc73a7201a7252750c76066a30</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 prints version 1</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cat-file -p 1f7a7a472abf</w:t>
      </w:r>
      <w:r>
        <w:rPr>
          <w:rFonts w:ascii="Times New Roman" w:hAnsi="Times New Roman" w:cs="Times New Roman"/>
          <w:sz w:val="20"/>
          <w:szCs w:val="20"/>
        </w:rPr>
        <w:t>3dd9643fd615f6da379c4acb3e3a</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 prints version 2</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cat-file -t 1f7a7a472</w:t>
      </w:r>
      <w:r>
        <w:rPr>
          <w:rFonts w:ascii="Times New Roman" w:hAnsi="Times New Roman" w:cs="Times New Roman"/>
          <w:sz w:val="20"/>
          <w:szCs w:val="20"/>
        </w:rPr>
        <w:t>abf3dd9643fd615f6da379c4acb3e3a</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prints "blob", the type of</w:t>
      </w:r>
      <w:r>
        <w:rPr>
          <w:rFonts w:ascii="Times New Roman" w:hAnsi="Times New Roman" w:cs="Times New Roman"/>
          <w:sz w:val="20"/>
          <w:szCs w:val="20"/>
        </w:rPr>
        <w:t xml:space="preserve"> the file, due to the -t option</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blob is the leaf of the directory tree, representing a regular file.</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Tree Objects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Another type of git objects is a tree object, whic</w:t>
      </w:r>
      <w:r w:rsidR="00DF40CF">
        <w:rPr>
          <w:rFonts w:ascii="Times New Roman" w:hAnsi="Times New Roman" w:cs="Times New Roman"/>
          <w:sz w:val="20"/>
          <w:szCs w:val="20"/>
        </w:rPr>
        <w:t>h represents directory entries.</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example, each commit will point to a tree object, which is the top direc</w:t>
      </w:r>
      <w:r w:rsidR="00DF40CF">
        <w:rPr>
          <w:rFonts w:ascii="Times New Roman" w:hAnsi="Times New Roman" w:cs="Times New Roman"/>
          <w:sz w:val="20"/>
          <w:szCs w:val="20"/>
        </w:rPr>
        <w:t xml:space="preserve">tory of the repository when the </w:t>
      </w:r>
      <w:r w:rsidRPr="001D6270">
        <w:rPr>
          <w:rFonts w:ascii="Times New Roman" w:hAnsi="Times New Roman" w:cs="Times New Roman"/>
          <w:sz w:val="20"/>
          <w:szCs w:val="20"/>
        </w:rPr>
        <w:t>commit snapshot is taken.</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Commit Objects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Each commit is also stored as a git object, which will contain information such as the tree object is points</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to, the parent commit(s), author, commit message, etc.</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References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Inside .git/refs/ there are files whose names are aliases to commit hashes.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example, .git/refs/heads/master will contain the commit hash of the commit pointed to by the master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branch.</w:t>
      </w:r>
    </w:p>
    <w:p w:rsidR="001D6270" w:rsidRP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Another set of references are the remotes.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example, refs/remotes/origin/master will contain the commit hash pointed to by the master branch in</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remote named origin.</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Git Refspec</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When we do something like git remote add origin some-url, an entry is c</w:t>
      </w:r>
      <w:r>
        <w:rPr>
          <w:rFonts w:ascii="Times New Roman" w:hAnsi="Times New Roman" w:cs="Times New Roman"/>
          <w:sz w:val="20"/>
          <w:szCs w:val="20"/>
        </w:rPr>
        <w:t>reated in the .git/config file:</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[remote "origin"]</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url = some-url</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fetch = +ref</w:t>
      </w:r>
      <w:r>
        <w:rPr>
          <w:rFonts w:ascii="Times New Roman" w:hAnsi="Times New Roman" w:cs="Times New Roman"/>
          <w:sz w:val="20"/>
          <w:szCs w:val="20"/>
        </w:rPr>
        <w:t>s/heads/*:refs/remotes/origin/*</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fetch has the format +&lt;source&gt;:&lt;destination&gt;, where &lt;source&gt; is the references on the remote, and</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&lt;destination&gt; is where those refe</w:t>
      </w:r>
      <w:r>
        <w:rPr>
          <w:rFonts w:ascii="Times New Roman" w:hAnsi="Times New Roman" w:cs="Times New Roman"/>
          <w:sz w:val="20"/>
          <w:szCs w:val="20"/>
        </w:rPr>
        <w:t>rences will be tracked locally.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 sign means update the local references even if the remote branch update is not a fast forward, e.g.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if originally we have commits A &lt;-- B (origin/master)(master), then somebody viciously changed history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on the remote to A &lt;-- C, the + sign says this is okay and update the local references to be</w:t>
      </w:r>
    </w:p>
    <w:p w:rsidR="001D6270" w:rsidRP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A --- B &lt;--(master)</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w:t>
      </w:r>
    </w:p>
    <w:p w:rsid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 xml:space="preserve"> </w:t>
      </w:r>
      <w:r w:rsidRPr="001D6270">
        <w:rPr>
          <w:rFonts w:ascii="Times New Roman" w:hAnsi="Times New Roman" w:cs="Times New Roman"/>
          <w:sz w:val="20"/>
          <w:szCs w:val="20"/>
        </w:rPr>
        <w:t>C &lt;--(origin/master)</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Git Refspec</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xml:space="preserve">$ </w:t>
      </w:r>
      <w:r>
        <w:rPr>
          <w:rFonts w:ascii="Times New Roman" w:hAnsi="Times New Roman" w:cs="Times New Roman"/>
          <w:sz w:val="20"/>
          <w:szCs w:val="20"/>
        </w:rPr>
        <w:t>git log origin/master</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 git log remotes/origin/master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git</w:t>
      </w:r>
      <w:r>
        <w:rPr>
          <w:rFonts w:ascii="Times New Roman" w:hAnsi="Times New Roman" w:cs="Times New Roman"/>
          <w:sz w:val="20"/>
          <w:szCs w:val="20"/>
        </w:rPr>
        <w:t xml:space="preserve"> log refs/remotes/origin/master</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are all equivalent, because git expands all of them to refs/remotes/origin/master</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Pushing Refspecs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Sometimes we might want to push a local branch/reference to a different reference on the remote. For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example, if we want to push the local master branch to the qa/master branch in the origin remote (qa is a</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namespace, say for the QA team), we can do :</w:t>
      </w:r>
    </w:p>
    <w:p w:rsidR="001D6270" w:rsidRP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git push ori</w:t>
      </w:r>
      <w:r>
        <w:rPr>
          <w:rFonts w:ascii="Times New Roman" w:hAnsi="Times New Roman" w:cs="Times New Roman"/>
          <w:sz w:val="20"/>
          <w:szCs w:val="20"/>
        </w:rPr>
        <w:t>gin master:refs/heads/qa/master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To have a permanent mapping for fetch and push, we can</w:t>
      </w:r>
      <w:r>
        <w:rPr>
          <w:rFonts w:ascii="Times New Roman" w:hAnsi="Times New Roman" w:cs="Times New Roman"/>
          <w:sz w:val="20"/>
          <w:szCs w:val="20"/>
        </w:rPr>
        <w:t xml:space="preserve"> update the .git/config file to</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[remote "origin"]</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url = some-url</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fetch = +ref</w:t>
      </w:r>
      <w:r>
        <w:rPr>
          <w:rFonts w:ascii="Times New Roman" w:hAnsi="Times New Roman" w:cs="Times New Roman"/>
          <w:sz w:val="20"/>
          <w:szCs w:val="20"/>
        </w:rPr>
        <w:t>s/heads/*:refs/remotes/origin/*</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push = refs/heads/master:refs/heads/qa/master</w:t>
      </w:r>
    </w:p>
    <w:p w:rsidR="001D6270" w:rsidRDefault="001D6270" w:rsidP="001D6270">
      <w:pPr>
        <w:spacing w:after="0"/>
        <w:rPr>
          <w:rFonts w:ascii="Times New Roman" w:hAnsi="Times New Roman" w:cs="Times New Roman"/>
          <w:sz w:val="20"/>
          <w:szCs w:val="20"/>
        </w:rPr>
      </w:pPr>
    </w:p>
    <w:p w:rsidR="00DF40CF" w:rsidRDefault="00DF40CF"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lastRenderedPageBreak/>
        <w:t>Partially Ordered Set (Poset)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xml:space="preserve">A binary relation "&lt;=" on a set </w:t>
      </w:r>
      <w:r>
        <w:rPr>
          <w:rFonts w:ascii="Times New Roman" w:hAnsi="Times New Roman" w:cs="Times New Roman"/>
          <w:sz w:val="20"/>
          <w:szCs w:val="20"/>
        </w:rPr>
        <w:t>S is a partial order if "&lt;=" is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reflex</w:t>
      </w:r>
      <w:r>
        <w:rPr>
          <w:rFonts w:ascii="Times New Roman" w:hAnsi="Times New Roman" w:cs="Times New Roman"/>
          <w:sz w:val="20"/>
          <w:szCs w:val="20"/>
        </w:rPr>
        <w:t>ive, i.e. a &lt;= a for all a in 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xml:space="preserve">antisymmetric, i.e. </w:t>
      </w:r>
      <w:r>
        <w:rPr>
          <w:rFonts w:ascii="Times New Roman" w:hAnsi="Times New Roman" w:cs="Times New Roman"/>
          <w:sz w:val="20"/>
          <w:szCs w:val="20"/>
        </w:rPr>
        <w:t>a &lt;= b and b &lt;= a implies a = b</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transitive, i.e</w:t>
      </w:r>
      <w:r>
        <w:rPr>
          <w:rFonts w:ascii="Times New Roman" w:hAnsi="Times New Roman" w:cs="Times New Roman"/>
          <w:sz w:val="20"/>
          <w:szCs w:val="20"/>
        </w:rPr>
        <w:t>. a &lt;= b, b &lt;= c implies a &lt;= c</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example, for a rooted tree, if we define a &lt;= b if a is an ancestor of b, then this "&lt;=" is a partial order on</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nodes of the tree. Note that in general only a subset of the pairs a</w:t>
      </w:r>
      <w:r>
        <w:rPr>
          <w:rFonts w:ascii="Times New Roman" w:hAnsi="Times New Roman" w:cs="Times New Roman"/>
          <w:sz w:val="20"/>
          <w:szCs w:val="20"/>
        </w:rPr>
        <w:t>re comparable, e.g. in the tree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hint="eastAsia"/>
          <w:sz w:val="20"/>
          <w:szCs w:val="20"/>
        </w:rPr>
        <w:t xml:space="preserve">b </w:t>
      </w:r>
      <w:r w:rsidRPr="001D6270">
        <w:rPr>
          <w:rFonts w:ascii="Times New Roman" w:hAnsi="Times New Roman" w:cs="Times New Roman" w:hint="eastAsia"/>
          <w:sz w:val="20"/>
          <w:szCs w:val="20"/>
        </w:rPr>
        <w:t>←</w:t>
      </w:r>
      <w:r w:rsidRPr="001D6270">
        <w:rPr>
          <w:rFonts w:ascii="Times New Roman" w:hAnsi="Times New Roman" w:cs="Times New Roman" w:hint="eastAsia"/>
          <w:sz w:val="20"/>
          <w:szCs w:val="20"/>
        </w:rPr>
        <w:t xml:space="preserve"> c </w:t>
      </w:r>
      <w:r w:rsidRPr="001D6270">
        <w:rPr>
          <w:rFonts w:ascii="Times New Roman" w:hAnsi="Times New Roman" w:cs="Times New Roman" w:hint="eastAsia"/>
          <w:sz w:val="20"/>
          <w:szCs w:val="20"/>
        </w:rPr>
        <w:t>←</w:t>
      </w:r>
      <w:r w:rsidRPr="001D6270">
        <w:rPr>
          <w:rFonts w:ascii="Times New Roman" w:hAnsi="Times New Roman" w:cs="Times New Roman" w:hint="eastAsia"/>
          <w:sz w:val="20"/>
          <w:szCs w:val="20"/>
        </w:rPr>
        <w:t xml:space="preserve"> d </w:t>
      </w:r>
      <w:r w:rsidRPr="001D6270">
        <w:rPr>
          <w:rFonts w:ascii="Times New Roman" w:hAnsi="Times New Roman" w:cs="Times New Roman" w:hint="eastAsia"/>
          <w:sz w:val="20"/>
          <w:szCs w:val="20"/>
        </w:rPr>
        <w:t>←</w:t>
      </w:r>
      <w:r w:rsidRPr="001D6270">
        <w:rPr>
          <w:rFonts w:ascii="Times New Roman" w:hAnsi="Times New Roman" w:cs="Times New Roman" w:hint="eastAsia"/>
          <w:sz w:val="20"/>
          <w:szCs w:val="20"/>
        </w:rPr>
        <w:t xml:space="preserve"> e </w:t>
      </w:r>
      <w:r w:rsidRPr="001D6270">
        <w:rPr>
          <w:rFonts w:ascii="Times New Roman" w:hAnsi="Times New Roman" w:cs="Times New Roman" w:hint="eastAsia"/>
          <w:sz w:val="20"/>
          <w:szCs w:val="20"/>
        </w:rPr>
        <w:t>←</w:t>
      </w:r>
      <w:r w:rsidRPr="001D6270">
        <w:rPr>
          <w:rFonts w:ascii="Times New Roman" w:hAnsi="Times New Roman" w:cs="Times New Roman" w:hint="eastAsia"/>
          <w:sz w:val="20"/>
          <w:szCs w:val="20"/>
        </w:rPr>
        <w:t xml:space="preserve"> f </w:t>
      </w:r>
      <w:r w:rsidRPr="001D6270">
        <w:rPr>
          <w:rFonts w:ascii="Times New Roman" w:hAnsi="Times New Roman" w:cs="Times New Roman" w:hint="eastAsia"/>
          <w:sz w:val="20"/>
          <w:szCs w:val="20"/>
        </w:rPr>
        <w:t>←</w:t>
      </w:r>
      <w:r>
        <w:rPr>
          <w:rFonts w:ascii="Times New Roman" w:hAnsi="Times New Roman" w:cs="Times New Roman" w:hint="eastAsia"/>
          <w:sz w:val="20"/>
          <w:szCs w:val="20"/>
        </w:rPr>
        <w:t xml:space="preserve"> g</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w:t>
      </w: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 xml:space="preserve"> </w:t>
      </w:r>
      <w:r w:rsidRPr="001D6270">
        <w:rPr>
          <w:rFonts w:ascii="Times New Roman" w:hAnsi="Times New Roman" w:cs="Times New Roman" w:hint="eastAsia"/>
          <w:sz w:val="20"/>
          <w:szCs w:val="20"/>
        </w:rPr>
        <w:t xml:space="preserve">h </w:t>
      </w:r>
      <w:r w:rsidRPr="001D6270">
        <w:rPr>
          <w:rFonts w:ascii="Times New Roman" w:hAnsi="Times New Roman" w:cs="Times New Roman" w:hint="eastAsia"/>
          <w:sz w:val="20"/>
          <w:szCs w:val="20"/>
        </w:rPr>
        <w:t>←</w:t>
      </w:r>
      <w:r w:rsidRPr="001D6270">
        <w:rPr>
          <w:rFonts w:ascii="Times New Roman" w:hAnsi="Times New Roman" w:cs="Times New Roman" w:hint="eastAsia"/>
          <w:sz w:val="20"/>
          <w:szCs w:val="20"/>
        </w:rPr>
        <w:t xml:space="preserve"> k </w:t>
      </w:r>
      <w:r w:rsidRPr="001D6270">
        <w:rPr>
          <w:rFonts w:ascii="Times New Roman" w:hAnsi="Times New Roman" w:cs="Times New Roman" w:hint="eastAsia"/>
          <w:sz w:val="20"/>
          <w:szCs w:val="20"/>
        </w:rPr>
        <w:t>←</w:t>
      </w:r>
      <w:r>
        <w:rPr>
          <w:rFonts w:ascii="Times New Roman" w:hAnsi="Times New Roman" w:cs="Times New Roman" w:hint="eastAsia"/>
          <w:sz w:val="20"/>
          <w:szCs w:val="20"/>
        </w:rPr>
        <w:t xml:space="preserve"> m</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with b being the oldest ancestor, we have c &lt;= f and c &lt;= k, but neither e &lt;= k nor k &lt;= e is true, since</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neither is an ancestor of the other.</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Pr>
          <w:rFonts w:ascii="Times New Roman" w:hAnsi="Times New Roman" w:cs="Times New Roman"/>
          <w:sz w:val="20"/>
          <w:szCs w:val="20"/>
        </w:rPr>
        <w:t>Total Order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If a partial order can be applied to every pair of elements in the s</w:t>
      </w:r>
      <w:r>
        <w:rPr>
          <w:rFonts w:ascii="Times New Roman" w:hAnsi="Times New Roman" w:cs="Times New Roman"/>
          <w:sz w:val="20"/>
          <w:szCs w:val="20"/>
        </w:rPr>
        <w:t>et S, then it is a total order.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That is, for every pair a, b, if either a &lt;= b, or b &lt;= a or bo</w:t>
      </w:r>
      <w:r>
        <w:rPr>
          <w:rFonts w:ascii="Times New Roman" w:hAnsi="Times New Roman" w:cs="Times New Roman"/>
          <w:sz w:val="20"/>
          <w:szCs w:val="20"/>
        </w:rPr>
        <w:t>th, then "&lt;=" is a total order.</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For example, the usual less-than-or-equal-to relation "&lt;=" on the set of integers is a total order.</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Topological Order</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A topological order on a directed acyclic graph (DAG) G = (V, E) is a total order on all of its vertices such</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that if there is a directed ed</w:t>
      </w:r>
      <w:r>
        <w:rPr>
          <w:rFonts w:ascii="Times New Roman" w:hAnsi="Times New Roman" w:cs="Times New Roman"/>
          <w:sz w:val="20"/>
          <w:szCs w:val="20"/>
        </w:rPr>
        <w:t>ge from v1 to v2, then v1 &lt; v2.</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We can view a topological ordering/sorting on G as arranging the vertices on a horizontal line such that all</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edges go from left to right.</w:t>
      </w:r>
    </w:p>
    <w:p w:rsidR="001D6270" w:rsidRDefault="001D6270" w:rsidP="001D6270">
      <w:pPr>
        <w:spacing w:after="0"/>
        <w:rPr>
          <w:rFonts w:ascii="Times New Roman" w:hAnsi="Times New Roman" w:cs="Times New Roman"/>
          <w:sz w:val="20"/>
          <w:szCs w:val="20"/>
        </w:rPr>
      </w:pPr>
    </w:p>
    <w:p w:rsidR="001D6270" w:rsidRPr="001D6270" w:rsidRDefault="00DF40CF" w:rsidP="001D6270">
      <w:pPr>
        <w:spacing w:after="0"/>
        <w:rPr>
          <w:rFonts w:ascii="Times New Roman" w:hAnsi="Times New Roman" w:cs="Times New Roman"/>
          <w:sz w:val="20"/>
          <w:szCs w:val="20"/>
        </w:rPr>
      </w:pPr>
      <w:r>
        <w:rPr>
          <w:rFonts w:ascii="Times New Roman" w:hAnsi="Times New Roman" w:cs="Times New Roman"/>
          <w:sz w:val="20"/>
          <w:szCs w:val="20"/>
        </w:rPr>
        <w:t>Topological Sort</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One way to perform a topological sort on a DAG G is to run DFS on G, and as each vertex is finished being</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processed, i.e. turned black, append it onto a FIFO queue.</w:t>
      </w:r>
    </w:p>
    <w:p w:rsidR="001D6270" w:rsidRP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resulting queue will contain a topological ordering of the vertices, where the first out element is the</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smallest and so on.</w:t>
      </w:r>
    </w:p>
    <w:p w:rsidR="001D6270" w:rsidRDefault="001D6270" w:rsidP="001D6270">
      <w:pPr>
        <w:spacing w:after="0"/>
        <w:rPr>
          <w:rFonts w:ascii="Times New Roman" w:hAnsi="Times New Roman" w:cs="Times New Roman"/>
          <w:sz w:val="20"/>
          <w:szCs w:val="20"/>
        </w:rPr>
      </w:pP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To</w:t>
      </w:r>
      <w:r w:rsidR="00DF40CF">
        <w:rPr>
          <w:rFonts w:ascii="Times New Roman" w:hAnsi="Times New Roman" w:cs="Times New Roman"/>
          <w:sz w:val="20"/>
          <w:szCs w:val="20"/>
        </w:rPr>
        <w:t>pological Sort on a Rooted Tree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The previous algorithm for topological sorting can be simplified w</w:t>
      </w:r>
      <w:r>
        <w:rPr>
          <w:rFonts w:ascii="Times New Roman" w:hAnsi="Times New Roman" w:cs="Times New Roman"/>
          <w:sz w:val="20"/>
          <w:szCs w:val="20"/>
        </w:rPr>
        <w:t>hen the graph is a rooted tree.</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Instead of insert the vertex into the FIFO queue when it turns black, we can insert a vertex onto a stack as</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xml:space="preserve">soon as </w:t>
      </w:r>
      <w:r>
        <w:rPr>
          <w:rFonts w:ascii="Times New Roman" w:hAnsi="Times New Roman" w:cs="Times New Roman"/>
          <w:sz w:val="20"/>
          <w:szCs w:val="20"/>
        </w:rPr>
        <w:t>it is discovered (turned gray).</w:t>
      </w:r>
    </w:p>
    <w:p w:rsidR="001D6270" w:rsidRP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 xml:space="preserve">In the end, the vertex at the top of the stack </w:t>
      </w:r>
      <w:r>
        <w:rPr>
          <w:rFonts w:ascii="Times New Roman" w:hAnsi="Times New Roman" w:cs="Times New Roman"/>
          <w:sz w:val="20"/>
          <w:szCs w:val="20"/>
        </w:rPr>
        <w:t>will be the smallest and so on.</w:t>
      </w:r>
    </w:p>
    <w:p w:rsidR="001D6270" w:rsidRDefault="001D6270" w:rsidP="001D6270">
      <w:pPr>
        <w:spacing w:after="0"/>
        <w:rPr>
          <w:rFonts w:ascii="Times New Roman" w:hAnsi="Times New Roman" w:cs="Times New Roman"/>
          <w:sz w:val="20"/>
          <w:szCs w:val="20"/>
        </w:rPr>
      </w:pPr>
      <w:r w:rsidRPr="001D6270">
        <w:rPr>
          <w:rFonts w:ascii="Times New Roman" w:hAnsi="Times New Roman" w:cs="Times New Roman"/>
          <w:sz w:val="20"/>
          <w:szCs w:val="20"/>
        </w:rPr>
        <w:t>Think about why this is the case.</w:t>
      </w:r>
    </w:p>
    <w:p w:rsidR="005B383E" w:rsidRDefault="005B383E" w:rsidP="001D6270">
      <w:pPr>
        <w:spacing w:after="0"/>
        <w:rPr>
          <w:rFonts w:ascii="Times New Roman" w:hAnsi="Times New Roman" w:cs="Times New Roman"/>
          <w:sz w:val="20"/>
          <w:szCs w:val="20"/>
        </w:rPr>
      </w:pPr>
    </w:p>
    <w:p w:rsidR="005B383E" w:rsidRPr="005B383E" w:rsidRDefault="005B383E" w:rsidP="001D6270">
      <w:pPr>
        <w:spacing w:after="0"/>
        <w:rPr>
          <w:rFonts w:ascii="Times New Roman" w:hAnsi="Times New Roman" w:cs="Times New Roman"/>
          <w:b/>
          <w:sz w:val="28"/>
          <w:szCs w:val="20"/>
        </w:rPr>
      </w:pPr>
      <w:r w:rsidRPr="005B383E">
        <w:rPr>
          <w:rFonts w:ascii="Times New Roman" w:hAnsi="Times New Roman" w:cs="Times New Roman"/>
          <w:b/>
          <w:sz w:val="28"/>
          <w:szCs w:val="20"/>
        </w:rPr>
        <w:t>Lab 8 (SSH):</w:t>
      </w: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Communication Over the Internet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What type of guarantees do we want?</w:t>
      </w: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 xml:space="preserve">Confidentiality, Message secrecy, (Data) Integrity, Message consistency, </w:t>
      </w:r>
      <w:r w:rsidR="005B383E" w:rsidRPr="005B383E">
        <w:rPr>
          <w:rFonts w:ascii="Times New Roman" w:hAnsi="Times New Roman" w:cs="Times New Roman"/>
          <w:sz w:val="20"/>
          <w:szCs w:val="20"/>
        </w:rPr>
        <w:t>Authentication</w:t>
      </w: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 xml:space="preserve">Identity confirmation, </w:t>
      </w:r>
      <w:r w:rsidR="005B383E" w:rsidRPr="005B383E">
        <w:rPr>
          <w:rFonts w:ascii="Times New Roman" w:hAnsi="Times New Roman" w:cs="Times New Roman"/>
          <w:sz w:val="20"/>
          <w:szCs w:val="20"/>
        </w:rPr>
        <w:t>Also authorization</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Specifying access rights to resources</w:t>
      </w:r>
    </w:p>
    <w:p w:rsidR="005B383E" w:rsidRDefault="005B383E" w:rsidP="005B383E">
      <w:pPr>
        <w:spacing w:after="0"/>
        <w:rPr>
          <w:rFonts w:ascii="Times New Roman" w:hAnsi="Times New Roman" w:cs="Times New Roman"/>
          <w:sz w:val="20"/>
          <w:szCs w:val="20"/>
        </w:rPr>
      </w:pPr>
    </w:p>
    <w:p w:rsidR="00DF40CF" w:rsidRDefault="00DF40CF"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Encryption Types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Symmetric Key Encryption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a.k.a shared/secret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Key used to encrypt is the same as key used to decrypt</w:t>
      </w:r>
    </w:p>
    <w:p w:rsidR="005B383E" w:rsidRP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Asymmetric Key Encryption: Public/Private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2 different (but related) keys: public and private </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Only creator knows the relation. Private key cannot be derived from public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Data encrypted with public key can only be decrypted by private key and vice versa</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Public key can be seen by anyone</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Never publish private key!!!</w:t>
      </w:r>
    </w:p>
    <w:p w:rsid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Symmetric-key Encrption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Same secret key use</w:t>
      </w:r>
      <w:r>
        <w:rPr>
          <w:rFonts w:ascii="Times New Roman" w:hAnsi="Times New Roman" w:cs="Times New Roman"/>
          <w:sz w:val="20"/>
          <w:szCs w:val="20"/>
        </w:rPr>
        <w:t>d for encryption and decryption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Example :</w:t>
      </w:r>
      <w:r>
        <w:rPr>
          <w:rFonts w:ascii="Times New Roman" w:hAnsi="Times New Roman" w:cs="Times New Roman"/>
          <w:sz w:val="20"/>
          <w:szCs w:val="20"/>
        </w:rPr>
        <w:t xml:space="preserve"> Data Encryption Standard (DES)</w:t>
      </w:r>
    </w:p>
    <w:p w:rsidR="005B383E" w:rsidRP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Caesar's cipher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Map th</w:t>
      </w:r>
      <w:r>
        <w:rPr>
          <w:rFonts w:ascii="Times New Roman" w:hAnsi="Times New Roman" w:cs="Times New Roman"/>
          <w:sz w:val="20"/>
          <w:szCs w:val="20"/>
        </w:rPr>
        <w:t>e alphabet to a shifted version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ABCDEFGHIJKLMNOPQRSTUV</w:t>
      </w:r>
      <w:r>
        <w:rPr>
          <w:rFonts w:ascii="Times New Roman" w:hAnsi="Times New Roman" w:cs="Times New Roman"/>
          <w:sz w:val="20"/>
          <w:szCs w:val="20"/>
        </w:rPr>
        <w:t>WXYZ DEFGHIJKLMNOPQRSTUVWXYZABC</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Plaintext – SECRET.</w:t>
      </w:r>
      <w:r w:rsidRPr="005B383E">
        <w:rPr>
          <w:rFonts w:ascii="Times New Roman" w:hAnsi="Times New Roman" w:cs="Times New Roman"/>
          <w:sz w:val="20"/>
          <w:szCs w:val="20"/>
        </w:rPr>
        <w:tab/>
        <w:t>Ciphertext – VHFUHW Key is 3 (nu</w:t>
      </w:r>
      <w:r>
        <w:rPr>
          <w:rFonts w:ascii="Times New Roman" w:hAnsi="Times New Roman" w:cs="Times New Roman"/>
          <w:sz w:val="20"/>
          <w:szCs w:val="20"/>
        </w:rPr>
        <w:t>mber of shifts of the alphabet)</w:t>
      </w:r>
    </w:p>
    <w:p w:rsidR="005B383E" w:rsidRP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Key distribution is a problem</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The secret key has to be delivered in a safe way to the recipient Chance of key being compromised</w:t>
      </w:r>
    </w:p>
    <w:p w:rsid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Pub</w:t>
      </w:r>
      <w:r>
        <w:rPr>
          <w:rFonts w:ascii="Times New Roman" w:hAnsi="Times New Roman" w:cs="Times New Roman"/>
          <w:sz w:val="20"/>
          <w:szCs w:val="20"/>
        </w:rPr>
        <w:t>lic-key Encryption (Asymmetric)</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Uses a pair of keys for en</w:t>
      </w:r>
      <w:r>
        <w:rPr>
          <w:rFonts w:ascii="Times New Roman" w:hAnsi="Times New Roman" w:cs="Times New Roman"/>
          <w:sz w:val="20"/>
          <w:szCs w:val="20"/>
        </w:rPr>
        <w:t>cryption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Public key – Published and known to everyone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Private key – Sec</w:t>
      </w:r>
      <w:r>
        <w:rPr>
          <w:rFonts w:ascii="Times New Roman" w:hAnsi="Times New Roman" w:cs="Times New Roman"/>
          <w:sz w:val="20"/>
          <w:szCs w:val="20"/>
        </w:rPr>
        <w:t>ret key known only to the owner</w:t>
      </w:r>
    </w:p>
    <w:p w:rsidR="005B383E" w:rsidRP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Encryption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Use public key to encrypt messages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Anyone can encrypt message, but the</w:t>
      </w:r>
      <w:r>
        <w:rPr>
          <w:rFonts w:ascii="Times New Roman" w:hAnsi="Times New Roman" w:cs="Times New Roman"/>
          <w:sz w:val="20"/>
          <w:szCs w:val="20"/>
        </w:rPr>
        <w:t>y cannot decrypt the ciphertext</w:t>
      </w:r>
    </w:p>
    <w:p w:rsidR="005B383E" w:rsidRP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Decryption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Use </w:t>
      </w:r>
      <w:r>
        <w:rPr>
          <w:rFonts w:ascii="Times New Roman" w:hAnsi="Times New Roman" w:cs="Times New Roman"/>
          <w:sz w:val="20"/>
          <w:szCs w:val="20"/>
        </w:rPr>
        <w:t>private key to decrypt messages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Property used - Difficulty of factoring large</w:t>
      </w:r>
    </w:p>
    <w:p w:rsid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integers to prime numbers</w:t>
      </w:r>
    </w:p>
    <w:p w:rsidR="005B383E" w:rsidRDefault="005B383E" w:rsidP="005B383E">
      <w:pPr>
        <w:spacing w:after="0"/>
        <w:rPr>
          <w:rFonts w:ascii="Times New Roman" w:hAnsi="Times New Roman" w:cs="Times New Roman"/>
          <w:sz w:val="20"/>
          <w:szCs w:val="20"/>
        </w:rPr>
      </w:pPr>
      <w:r>
        <w:rPr>
          <w:noProof/>
        </w:rPr>
        <w:drawing>
          <wp:inline distT="0" distB="0" distL="0" distR="0" wp14:anchorId="7E6168E0" wp14:editId="45D3B378">
            <wp:extent cx="3311808" cy="218122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3307" cy="2182212"/>
                    </a:xfrm>
                    <a:prstGeom prst="rect">
                      <a:avLst/>
                    </a:prstGeom>
                  </pic:spPr>
                </pic:pic>
              </a:graphicData>
            </a:graphic>
          </wp:inline>
        </w:drawing>
      </w:r>
    </w:p>
    <w:p w:rsidR="00DF40CF" w:rsidRDefault="00DF40CF"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Publi</w:t>
      </w:r>
      <w:r w:rsidR="00DF40CF">
        <w:rPr>
          <w:rFonts w:ascii="Times New Roman" w:hAnsi="Times New Roman" w:cs="Times New Roman"/>
          <w:sz w:val="20"/>
          <w:szCs w:val="20"/>
        </w:rPr>
        <w:t>c Key (asymmetric) Cryptography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Two keys are used: a public and a private key. If a message is encrypted with one key, it has </w:t>
      </w:r>
      <w:r>
        <w:rPr>
          <w:rFonts w:ascii="Times New Roman" w:hAnsi="Times New Roman" w:cs="Times New Roman"/>
          <w:sz w:val="20"/>
          <w:szCs w:val="20"/>
        </w:rPr>
        <w:t>to be decrypted with the other.</w:t>
      </w:r>
    </w:p>
    <w:p w:rsidR="005B383E" w:rsidRDefault="005B383E" w:rsidP="005B383E">
      <w:pPr>
        <w:spacing w:after="0"/>
        <w:rPr>
          <w:rFonts w:ascii="Times New Roman" w:hAnsi="Times New Roman" w:cs="Times New Roman"/>
          <w:sz w:val="20"/>
          <w:szCs w:val="20"/>
        </w:rPr>
      </w:pPr>
      <w:r>
        <w:rPr>
          <w:noProof/>
        </w:rPr>
        <w:lastRenderedPageBreak/>
        <w:drawing>
          <wp:inline distT="0" distB="0" distL="0" distR="0" wp14:anchorId="29858209" wp14:editId="5FD52D3D">
            <wp:extent cx="3429000" cy="13404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000" cy="1340485"/>
                    </a:xfrm>
                    <a:prstGeom prst="rect">
                      <a:avLst/>
                    </a:prstGeom>
                  </pic:spPr>
                </pic:pic>
              </a:graphicData>
            </a:graphic>
          </wp:inline>
        </w:drawing>
      </w:r>
    </w:p>
    <w:p w:rsidR="005B383E" w:rsidRP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What is SSH?</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Secure Shell</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Used to remotely access shell</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Successor of telnet </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Encrypted and better authenticated session</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High-Level SSH Protocol</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Client ssh’s to remote server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ssh username@somehost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If first time talki</w:t>
      </w:r>
      <w:r w:rsidR="00DF40CF">
        <w:rPr>
          <w:rFonts w:ascii="Times New Roman" w:hAnsi="Times New Roman" w:cs="Times New Roman"/>
          <w:sz w:val="20"/>
          <w:szCs w:val="20"/>
        </w:rPr>
        <w:t>ng to server -&gt; host validation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The authenticity of host 'somehost (192.1</w:t>
      </w:r>
      <w:r w:rsidR="00DF40CF">
        <w:rPr>
          <w:rFonts w:ascii="Times New Roman" w:hAnsi="Times New Roman" w:cs="Times New Roman"/>
          <w:sz w:val="20"/>
          <w:szCs w:val="20"/>
        </w:rPr>
        <w:t xml:space="preserve">68.1.1)' can't be established. </w:t>
      </w:r>
      <w:r w:rsidRPr="005B383E">
        <w:rPr>
          <w:rFonts w:ascii="Times New Roman" w:hAnsi="Times New Roman" w:cs="Times New Roman"/>
          <w:sz w:val="20"/>
          <w:szCs w:val="20"/>
        </w:rPr>
        <w:t xml:space="preserve">RSA key fingerprint is 90:9c:46:ab:03:1d:30:2c:5c:87:c5:c7:d9:13:5d:75. </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Are you sure you want to continue connecting (yes/no)? yes </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Warning: Permanently added 'somehost' (RSA) to the list of known hosts. </w:t>
      </w:r>
    </w:p>
    <w:p w:rsidR="005B383E" w:rsidRP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ssh doesn't know about this host yet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shows hostname, IP address and fingerprint of the server’s public key, so you can be sure you're talking  to the correct computer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After accepting, public key is saved in  ~/.ssh/known_hosts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Host Validation</w:t>
      </w:r>
    </w:p>
    <w:p w:rsidR="005B383E" w:rsidRP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Next time client connects to server </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Check host’s public key against saved public key</w:t>
      </w:r>
    </w:p>
    <w:p w:rsidR="005B383E" w:rsidRDefault="005B383E" w:rsidP="005B383E">
      <w:pPr>
        <w:spacing w:after="0"/>
        <w:rPr>
          <w:rFonts w:ascii="Times New Roman" w:hAnsi="Times New Roman" w:cs="Times New Roman"/>
          <w:sz w:val="20"/>
          <w:szCs w:val="20"/>
        </w:rPr>
      </w:pPr>
      <w:r>
        <w:rPr>
          <w:rFonts w:ascii="Times New Roman" w:hAnsi="Times New Roman" w:cs="Times New Roman"/>
          <w:sz w:val="20"/>
          <w:szCs w:val="20"/>
        </w:rPr>
        <w:t>If they don’t match</w:t>
      </w:r>
    </w:p>
    <w:p w:rsidR="005B383E" w:rsidRDefault="005B383E" w:rsidP="005B383E">
      <w:pPr>
        <w:spacing w:after="0"/>
        <w:rPr>
          <w:rFonts w:ascii="Times New Roman" w:hAnsi="Times New Roman" w:cs="Times New Roman"/>
          <w:sz w:val="20"/>
          <w:szCs w:val="20"/>
        </w:rPr>
      </w:pPr>
      <w:r>
        <w:rPr>
          <w:noProof/>
        </w:rPr>
        <w:drawing>
          <wp:inline distT="0" distB="0" distL="0" distR="0" wp14:anchorId="60368728" wp14:editId="2DDA8B5A">
            <wp:extent cx="3429000" cy="1765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00" cy="1765935"/>
                    </a:xfrm>
                    <a:prstGeom prst="rect">
                      <a:avLst/>
                    </a:prstGeom>
                  </pic:spPr>
                </pic:pic>
              </a:graphicData>
            </a:graphic>
          </wp:inline>
        </w:drawing>
      </w: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Host Validation (cont’d)</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Client asks server to prove that it is the owner of the public key using asymmetric encryption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Encrypt a message with public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If server is true owner, it can decrypt the message with private key</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If everything works,</w:t>
      </w:r>
      <w:r>
        <w:rPr>
          <w:rFonts w:ascii="Times New Roman" w:hAnsi="Times New Roman" w:cs="Times New Roman"/>
          <w:sz w:val="20"/>
          <w:szCs w:val="20"/>
        </w:rPr>
        <w:t xml:space="preserve"> host is successfully validated</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Session Encryption</w:t>
      </w:r>
    </w:p>
    <w:p w:rsidR="005B383E" w:rsidRP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 xml:space="preserve">Client and server agree on </w:t>
      </w:r>
      <w:r w:rsidR="005B383E" w:rsidRPr="005B383E">
        <w:rPr>
          <w:rFonts w:ascii="Times New Roman" w:hAnsi="Times New Roman" w:cs="Times New Roman"/>
          <w:sz w:val="20"/>
          <w:szCs w:val="20"/>
        </w:rPr>
        <w:t>symmetric encryption key (session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All messages sent between client and server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encrypted at the sender with session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decrypted at the receiver with session key</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anybody who doesn't know the session key (hopefully, no one but client and server) doesn't know any of the contents of those messages</w:t>
      </w:r>
    </w:p>
    <w:p w:rsidR="00DF40CF"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User Authentication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Password-based authentication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Prompt for password on remote server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If username specified exists and remote password for it is correct then the system lets you in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Key-based authentication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Generate a key pair on the client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Copy the public key to the server (~/.ssh/authorized_keys)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Server authenticates client if it can demonstrate that it has the private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The private key can be protected with a passphrase</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Every time you ssh to a host, you will be asked for the passphrase (inconvenient!)</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ssh-agent (passphrase-less ssh)</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 program used with OpenSSH that provides a secure way of storing the private key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ssh-add prompts user for the passphrase once and adds it to the list maintained by ssh-agent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Once passphrase is added to ssh-agent, the user will not be prompted for it again when using SSH</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OpenSSH will talk to the local ssh-agent daemon and retrieve the private key from it automatically</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X Window System</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Windowing system that forms </w:t>
      </w:r>
      <w:r>
        <w:rPr>
          <w:rFonts w:ascii="Times New Roman" w:hAnsi="Times New Roman" w:cs="Times New Roman"/>
          <w:sz w:val="20"/>
          <w:szCs w:val="20"/>
        </w:rPr>
        <w:t>the basis for most GUIs on UNIX</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X is a network-based system. It is based upon a network protocol such that a program can run on one computer but be displayed on another (X Session Forwarding)</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Server Steps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Generate public and private keys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ssh-keygen (by default saved to ~/.ssh/is_rsa and id_rsa.pub) – don’t change the default location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Create an account for the client on the server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 sudo useradd –d /home/&lt;homedir_name&gt; –m &lt;username&gt; </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sudo passwd &lt;username&gt;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Create .ssh directory for new user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cd /home/&lt;homedir_name&gt;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sudo mkdir .ssh</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Change ownership and permission on .ssh directory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sudo chown –R username .ssh</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sudo chmod 700 .ssh</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Client Steps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SSH to server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ssh UserName@server_ip_addr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 $ ssh –X UserName@server_ip_addr (X11 session forwarding)</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Run a command on the remote host</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xterm, $ gedit, $ firefox, etc.</w:t>
      </w:r>
    </w:p>
    <w:p w:rsid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Client</w:t>
      </w:r>
      <w:r w:rsidR="00DF40CF">
        <w:rPr>
          <w:rFonts w:ascii="Times New Roman" w:hAnsi="Times New Roman" w:cs="Times New Roman"/>
          <w:sz w:val="20"/>
          <w:szCs w:val="20"/>
        </w:rPr>
        <w:t xml:space="preserve"> Steps – Make logins convenient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Generate public and private keys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ssh-keygen</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Copy your public key to the server for key-based authentication (~/.ssh/authorized_keys)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ssh-copy-id –i UserName@server_ip_addr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Add private key to authentication agent (ssh-agent)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ssh-add</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SSH to server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lastRenderedPageBreak/>
        <w:t>$ ssh UserName@server_ip_addr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 $ ssh –X UserName@server_ip_addr (X11 session forwarding)</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Run a command on the remote host</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xterm, $ gedit, $ firefox, etc.</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How to Check IP Addresses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ifconfig</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configure or display the current network interface configuration information (IP address, etc.)</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hostname –I</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 gives the IP address of your machine directly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ping &lt;ip_addr&gt;(packet internet groper)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Test the reachability of a host on an IP network</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measure round-trip time for messages sent from a source to a destination computer</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Example: $ ping 192.168.0.1, $ ping google.com   </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Digital Signature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An electronic stamp or seal</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 almost exactly like a written signature, except more guarantees!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Is appended to a document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Or sent separately (detached signature) </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Ensures data integrity</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 document was not changed during transmission</w:t>
      </w:r>
    </w:p>
    <w:p w:rsid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Steps for Generating a Digital Signature</w:t>
      </w:r>
    </w:p>
    <w:p w:rsidR="005B383E" w:rsidRP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SENDER: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Generate a Message Digest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The message digest is generated using a set of hashing algorithms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 message digest is a 'summary' of the message we are going to transmit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Even the slightest change in the message produces a different digest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Create a Digital Signature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The message digest is encrypted using the sender's private key. The resulting encrypted message digest is the digital signature</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Attach digital signature </w:t>
      </w:r>
      <w:r>
        <w:rPr>
          <w:rFonts w:ascii="Times New Roman" w:hAnsi="Times New Roman" w:cs="Times New Roman"/>
          <w:sz w:val="20"/>
          <w:szCs w:val="20"/>
        </w:rPr>
        <w:t>to message and send to receiver</w:t>
      </w:r>
    </w:p>
    <w:p w:rsidR="005B383E" w:rsidRDefault="005B383E" w:rsidP="005B383E">
      <w:pPr>
        <w:spacing w:after="0"/>
        <w:rPr>
          <w:rFonts w:ascii="Times New Roman" w:hAnsi="Times New Roman" w:cs="Times New Roman"/>
          <w:sz w:val="20"/>
          <w:szCs w:val="20"/>
        </w:rPr>
      </w:pP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Steps for</w:t>
      </w:r>
      <w:r w:rsidR="00DF40CF">
        <w:rPr>
          <w:rFonts w:ascii="Times New Roman" w:hAnsi="Times New Roman" w:cs="Times New Roman"/>
          <w:sz w:val="20"/>
          <w:szCs w:val="20"/>
        </w:rPr>
        <w:t xml:space="preserve"> Generating a Digital Signature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RECEIVER: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Recover the Message Digest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Decrypt the digital signature using the sender’s public key to obtain the message digest generated by the sender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Generate the Message Digest</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Use the same message digest algorithm used by the sender to generate a message digest of the received message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Compare digests (the one sent by the sender as a digital signature, and the one generated by the receiver)</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If they are not exactly the same =&gt; the message has been tampered with by a third party</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 xml:space="preserve">We can be sure that the digital signature was sent by the sender (and not by a malicious user) because only the sender's public key can decrypt the digital signature and that public key is proven to be the sender’s through the certificate. </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If decrypting using the public key renders a faulty message digest, this means that either the message or the message digest are not exactly what the sender sent.</w:t>
      </w:r>
    </w:p>
    <w:p w:rsidR="005B383E" w:rsidRDefault="005B383E" w:rsidP="005B383E">
      <w:pPr>
        <w:spacing w:after="0"/>
        <w:rPr>
          <w:rFonts w:ascii="Times New Roman" w:hAnsi="Times New Roman" w:cs="Times New Roman"/>
          <w:sz w:val="20"/>
          <w:szCs w:val="20"/>
        </w:rPr>
      </w:pPr>
    </w:p>
    <w:p w:rsidR="005B383E" w:rsidRPr="005B383E" w:rsidRDefault="00DF40CF" w:rsidP="005B383E">
      <w:pPr>
        <w:spacing w:after="0"/>
        <w:rPr>
          <w:rFonts w:ascii="Times New Roman" w:hAnsi="Times New Roman" w:cs="Times New Roman"/>
          <w:sz w:val="20"/>
          <w:szCs w:val="20"/>
        </w:rPr>
      </w:pPr>
      <w:r>
        <w:rPr>
          <w:rFonts w:ascii="Times New Roman" w:hAnsi="Times New Roman" w:cs="Times New Roman"/>
          <w:sz w:val="20"/>
          <w:szCs w:val="20"/>
        </w:rPr>
        <w:t>Detached Signature</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Digital signatures can either be attached to the message or detached</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A detached signature is stored and transmitted separately from the message it signs</w:t>
      </w:r>
    </w:p>
    <w:p w:rsidR="005B383E" w:rsidRP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Commonly used to validate software distributed in compressed tar files</w:t>
      </w:r>
    </w:p>
    <w:p w:rsidR="005B383E" w:rsidRDefault="005B383E" w:rsidP="005B383E">
      <w:pPr>
        <w:spacing w:after="0"/>
        <w:rPr>
          <w:rFonts w:ascii="Times New Roman" w:hAnsi="Times New Roman" w:cs="Times New Roman"/>
          <w:sz w:val="20"/>
          <w:szCs w:val="20"/>
        </w:rPr>
      </w:pPr>
      <w:r w:rsidRPr="005B383E">
        <w:rPr>
          <w:rFonts w:ascii="Times New Roman" w:hAnsi="Times New Roman" w:cs="Times New Roman"/>
          <w:sz w:val="20"/>
          <w:szCs w:val="20"/>
        </w:rPr>
        <w:t>You can't sign such a file internally without altering its contents, so the signature is created in a separate file</w:t>
      </w:r>
    </w:p>
    <w:p w:rsidR="002E2492" w:rsidRDefault="002E2492" w:rsidP="005B383E">
      <w:pPr>
        <w:spacing w:after="0"/>
        <w:rPr>
          <w:rFonts w:ascii="Times New Roman" w:hAnsi="Times New Roman" w:cs="Times New Roman"/>
          <w:sz w:val="20"/>
          <w:szCs w:val="20"/>
        </w:rPr>
      </w:pP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GNU privacy guard (&gt; gpg [option])</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--gen key generating new keys</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--armor ASCII format</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--export exporting public key</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--import import public key</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--detach-sign creates a file with just the signature</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--verify verify signature with a public key</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--encrypt encrypt document</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--decrypt decrypt document</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--list-keys list all keys in the keyring</w:t>
      </w:r>
    </w:p>
    <w:p w:rsidR="002E2492" w:rsidRPr="002E2492" w:rsidRDefault="002E2492" w:rsidP="002E2492">
      <w:pPr>
        <w:spacing w:after="0"/>
        <w:rPr>
          <w:rFonts w:ascii="Times New Roman" w:hAnsi="Times New Roman" w:cs="Times New Roman"/>
          <w:sz w:val="20"/>
          <w:szCs w:val="20"/>
        </w:rPr>
      </w:pPr>
      <w:r w:rsidRPr="002E2492">
        <w:rPr>
          <w:rFonts w:ascii="Times New Roman" w:hAnsi="Times New Roman" w:cs="Times New Roman"/>
          <w:sz w:val="20"/>
          <w:szCs w:val="20"/>
        </w:rPr>
        <w:t>u --send-keys register key with a public server/-keyserver option</w:t>
      </w:r>
    </w:p>
    <w:p w:rsidR="00DF40CF" w:rsidRDefault="002E2492" w:rsidP="002E2492">
      <w:pPr>
        <w:spacing w:after="0"/>
        <w:rPr>
          <w:rFonts w:ascii="Times New Roman" w:hAnsi="Times New Roman" w:cs="Times New Roman"/>
          <w:sz w:val="20"/>
          <w:szCs w:val="20"/>
        </w:rPr>
        <w:sectPr w:rsidR="00DF40CF" w:rsidSect="00876B4F">
          <w:pgSz w:w="12240" w:h="15840"/>
          <w:pgMar w:top="360" w:right="360" w:bottom="360" w:left="360" w:header="720" w:footer="720" w:gutter="0"/>
          <w:cols w:num="2" w:space="720"/>
          <w:docGrid w:linePitch="360"/>
        </w:sectPr>
      </w:pPr>
      <w:r w:rsidRPr="002E2492">
        <w:rPr>
          <w:rFonts w:ascii="Times New Roman" w:hAnsi="Times New Roman" w:cs="Times New Roman"/>
          <w:sz w:val="20"/>
          <w:szCs w:val="20"/>
        </w:rPr>
        <w:t>u --sear</w:t>
      </w:r>
      <w:r w:rsidR="00DF40CF">
        <w:rPr>
          <w:rFonts w:ascii="Times New Roman" w:hAnsi="Times New Roman" w:cs="Times New Roman"/>
          <w:sz w:val="20"/>
          <w:szCs w:val="20"/>
        </w:rPr>
        <w:t>ch-keys search for someone’s key</w:t>
      </w:r>
    </w:p>
    <w:p w:rsidR="002E2492" w:rsidRPr="005B383E" w:rsidRDefault="002E2492" w:rsidP="002E2492">
      <w:pPr>
        <w:spacing w:after="0"/>
        <w:rPr>
          <w:rFonts w:ascii="Times New Roman" w:hAnsi="Times New Roman" w:cs="Times New Roman"/>
          <w:sz w:val="20"/>
          <w:szCs w:val="20"/>
        </w:rPr>
      </w:pPr>
    </w:p>
    <w:p w:rsidR="00DF40CF" w:rsidRDefault="00DF40CF" w:rsidP="00DF40CF">
      <w:pPr>
        <w:spacing w:after="0"/>
        <w:rPr>
          <w:rFonts w:ascii="Times New Roman" w:hAnsi="Times New Roman" w:cs="Times New Roman"/>
          <w:sz w:val="20"/>
          <w:szCs w:val="20"/>
        </w:rPr>
        <w:sectPr w:rsidR="00DF40CF" w:rsidSect="00DF40CF">
          <w:type w:val="continuous"/>
          <w:pgSz w:w="12240" w:h="15840"/>
          <w:pgMar w:top="360" w:right="360" w:bottom="360" w:left="360" w:header="720" w:footer="720" w:gutter="0"/>
          <w:cols w:num="2" w:space="720"/>
          <w:docGrid w:linePitch="360"/>
        </w:sectPr>
      </w:pPr>
    </w:p>
    <w:p w:rsidR="005B383E" w:rsidRPr="00CF10A1" w:rsidRDefault="00DF40CF" w:rsidP="00DF40CF">
      <w:pPr>
        <w:spacing w:after="0"/>
        <w:jc w:val="center"/>
        <w:rPr>
          <w:rFonts w:ascii="Times New Roman" w:hAnsi="Times New Roman" w:cs="Times New Roman"/>
          <w:sz w:val="20"/>
          <w:szCs w:val="20"/>
        </w:rPr>
      </w:pPr>
      <w:r>
        <w:rPr>
          <w:noProof/>
        </w:rPr>
        <w:drawing>
          <wp:inline distT="0" distB="0" distL="0" distR="0" wp14:anchorId="453D1D7F" wp14:editId="54A176E3">
            <wp:extent cx="4972050" cy="297034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026" cy="3002586"/>
                    </a:xfrm>
                    <a:prstGeom prst="rect">
                      <a:avLst/>
                    </a:prstGeom>
                  </pic:spPr>
                </pic:pic>
              </a:graphicData>
            </a:graphic>
          </wp:inline>
        </w:drawing>
      </w:r>
      <w:bookmarkStart w:id="0" w:name="_GoBack"/>
      <w:bookmarkEnd w:id="0"/>
    </w:p>
    <w:sectPr w:rsidR="005B383E" w:rsidRPr="00CF10A1" w:rsidSect="00DF40CF">
      <w:type w:val="continuous"/>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E32FC0"/>
    <w:multiLevelType w:val="multilevel"/>
    <w:tmpl w:val="138E9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B4F"/>
    <w:rsid w:val="00133A32"/>
    <w:rsid w:val="001D6270"/>
    <w:rsid w:val="001F483D"/>
    <w:rsid w:val="002E2492"/>
    <w:rsid w:val="00437F01"/>
    <w:rsid w:val="004721B5"/>
    <w:rsid w:val="005B383E"/>
    <w:rsid w:val="0063202D"/>
    <w:rsid w:val="007757E2"/>
    <w:rsid w:val="00876B4F"/>
    <w:rsid w:val="008E0B08"/>
    <w:rsid w:val="00913723"/>
    <w:rsid w:val="0094775F"/>
    <w:rsid w:val="00C30DFC"/>
    <w:rsid w:val="00CF10A1"/>
    <w:rsid w:val="00D60203"/>
    <w:rsid w:val="00DF40CF"/>
    <w:rsid w:val="00E324E8"/>
    <w:rsid w:val="00F076D1"/>
    <w:rsid w:val="00F773AA"/>
    <w:rsid w:val="00FA2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98A309-35EF-48E2-AB0B-C65199030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6B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F10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7829">
      <w:bodyDiv w:val="1"/>
      <w:marLeft w:val="0"/>
      <w:marRight w:val="0"/>
      <w:marTop w:val="0"/>
      <w:marBottom w:val="0"/>
      <w:divBdr>
        <w:top w:val="none" w:sz="0" w:space="0" w:color="auto"/>
        <w:left w:val="none" w:sz="0" w:space="0" w:color="auto"/>
        <w:bottom w:val="none" w:sz="0" w:space="0" w:color="auto"/>
        <w:right w:val="none" w:sz="0" w:space="0" w:color="auto"/>
      </w:divBdr>
    </w:div>
    <w:div w:id="297150749">
      <w:bodyDiv w:val="1"/>
      <w:marLeft w:val="0"/>
      <w:marRight w:val="0"/>
      <w:marTop w:val="0"/>
      <w:marBottom w:val="0"/>
      <w:divBdr>
        <w:top w:val="none" w:sz="0" w:space="0" w:color="auto"/>
        <w:left w:val="none" w:sz="0" w:space="0" w:color="auto"/>
        <w:bottom w:val="none" w:sz="0" w:space="0" w:color="auto"/>
        <w:right w:val="none" w:sz="0" w:space="0" w:color="auto"/>
      </w:divBdr>
    </w:div>
    <w:div w:id="1517234872">
      <w:bodyDiv w:val="1"/>
      <w:marLeft w:val="0"/>
      <w:marRight w:val="0"/>
      <w:marTop w:val="0"/>
      <w:marBottom w:val="0"/>
      <w:divBdr>
        <w:top w:val="none" w:sz="0" w:space="0" w:color="auto"/>
        <w:left w:val="none" w:sz="0" w:space="0" w:color="auto"/>
        <w:bottom w:val="none" w:sz="0" w:space="0" w:color="auto"/>
        <w:right w:val="none" w:sz="0" w:space="0" w:color="auto"/>
      </w:divBdr>
    </w:div>
    <w:div w:id="1559979298">
      <w:bodyDiv w:val="1"/>
      <w:marLeft w:val="0"/>
      <w:marRight w:val="0"/>
      <w:marTop w:val="0"/>
      <w:marBottom w:val="0"/>
      <w:divBdr>
        <w:top w:val="none" w:sz="0" w:space="0" w:color="auto"/>
        <w:left w:val="none" w:sz="0" w:space="0" w:color="auto"/>
        <w:bottom w:val="none" w:sz="0" w:space="0" w:color="auto"/>
        <w:right w:val="none" w:sz="0" w:space="0" w:color="auto"/>
      </w:divBdr>
    </w:div>
    <w:div w:id="1635212769">
      <w:bodyDiv w:val="1"/>
      <w:marLeft w:val="0"/>
      <w:marRight w:val="0"/>
      <w:marTop w:val="0"/>
      <w:marBottom w:val="0"/>
      <w:divBdr>
        <w:top w:val="none" w:sz="0" w:space="0" w:color="auto"/>
        <w:left w:val="none" w:sz="0" w:space="0" w:color="auto"/>
        <w:bottom w:val="none" w:sz="0" w:space="0" w:color="auto"/>
        <w:right w:val="none" w:sz="0" w:space="0" w:color="auto"/>
      </w:divBdr>
    </w:div>
    <w:div w:id="2050566263">
      <w:bodyDiv w:val="1"/>
      <w:marLeft w:val="0"/>
      <w:marRight w:val="0"/>
      <w:marTop w:val="0"/>
      <w:marBottom w:val="0"/>
      <w:divBdr>
        <w:top w:val="none" w:sz="0" w:space="0" w:color="auto"/>
        <w:left w:val="none" w:sz="0" w:space="0" w:color="auto"/>
        <w:bottom w:val="none" w:sz="0" w:space="0" w:color="auto"/>
        <w:right w:val="none" w:sz="0" w:space="0" w:color="auto"/>
      </w:divBdr>
    </w:div>
    <w:div w:id="2091736239">
      <w:bodyDiv w:val="1"/>
      <w:marLeft w:val="0"/>
      <w:marRight w:val="0"/>
      <w:marTop w:val="0"/>
      <w:marBottom w:val="0"/>
      <w:divBdr>
        <w:top w:val="none" w:sz="0" w:space="0" w:color="auto"/>
        <w:left w:val="none" w:sz="0" w:space="0" w:color="auto"/>
        <w:bottom w:val="none" w:sz="0" w:space="0" w:color="auto"/>
        <w:right w:val="none" w:sz="0" w:space="0" w:color="auto"/>
      </w:divBdr>
    </w:div>
    <w:div w:id="212985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47B7A-532E-49AA-A36E-E65E7F671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33</Pages>
  <Words>14070</Words>
  <Characters>80199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94081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Danning Yu</dc:creator>
  <cp:keywords/>
  <dc:description/>
  <cp:lastModifiedBy>Danning Yu</cp:lastModifiedBy>
  <cp:revision>4</cp:revision>
  <dcterms:created xsi:type="dcterms:W3CDTF">2019-12-07T04:23:00Z</dcterms:created>
  <dcterms:modified xsi:type="dcterms:W3CDTF">2019-12-07T08:31:00Z</dcterms:modified>
</cp:coreProperties>
</file>