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B8" w:rsidRDefault="000E24B8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Walpole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(86.1-200.1)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(50.5-162.5)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(38.9-232.0)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(38.8-131.5)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(106.8-150.3)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(39.6-142.2)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(31.0-129.0)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(64.8-219.3)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(55.9-200.8)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(34.3-156.8)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(100.8-146.0)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(33.7-201.1)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(64.8-333.2)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(67.7-243.0)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(59.7-154.9)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(92.5-113.5)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(94.4-115.6)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316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Waltham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(45.2-103.2)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(24.9-76.6)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(38.3-159.1)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(53.5-120.1)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(76.4-157.8)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(36.0-102.4)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(28.9-132.1)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(52.9-141.3)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(69.6-171.9)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(79.4-181.2)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(67.9-94.5)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(85.4-227.9)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(54.6-184.8)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(65.3-179.5)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(85.1-148.7)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(58.3-110.2)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(86.3-100.6)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(91.1-105.2)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317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(44.7-230.0)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(74.9-212.9)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(38.2-277.0)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(89.6-410.0)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(54.7-326.3)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(49.3-105.8)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(93.2-426.6)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(37.8-157.2)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(77.0-108.9)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(71.9-101.6)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318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Wareham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(54.3-149.3)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(55.5-170.5)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(68.2-312.2)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(81.7-314.0)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(61.1-167.9)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(24.7-113.2)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(66.9-197.3)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(37.2-221.8)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(42.0-174.7)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(47.0-180.6)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(61.2-207.1)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(75.4-116.1)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(95.7-282.3)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(44.3-227.8)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(133.9-357.3)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(56.3-150.2)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(50.2-363.7)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(48.3-122.3)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(118.7-186.9)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(100.8-122.6)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(121.4-189.4)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(97.4-118.7)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319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Warren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(152.6-784.7)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(44.9-132.4)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(66.8-112.2)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(52.5-92.7)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320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Warwick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(54.1-322.2)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(52.3-160.6)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(53.7-164.9)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321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Washington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322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Watertown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(35.3-108.5)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(68.5-169.3)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(73.5-305.7)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(63.3-160.1)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(70.8-174.9)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(56.8-167.4)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(67.1-307.0)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(66.2-195.1)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(54.4-184.1)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(81.2-216.8)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(72.7-110.7)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(44.1-201.8)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(109.8-394.3)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(71.9-243.2)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(54.8-127.2)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(53.2-119.4)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(88.5-107.4)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(88.0-105.6)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323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Wayland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(19.4-88.9)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(76.9-226.9)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(110.1-313.1)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(45.5-329.2)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(49.0-188.1)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(63.4-227.6)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(22.2-92.2)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(91.7-150.3)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(51.0-233.6)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(72.8-374.3)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(38.4-130.0)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(39.0-98.6)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(76.3-101.4)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(38.3-94.6)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(76.8-101.5)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324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Webster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(107.1-223.7)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(21.7-129.4)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(84.5-434.4)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(56.3-190.7)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(40.1-166.9)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(38.3-277.4)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(59.5-247.5)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(41.4-212.7)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(53.0-220.6)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(67.7-116.4)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(55.5-402.2)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(48.1-286.7)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(44.2-149.8)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(96.4-574.9)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(63.4-169.2)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(100.2-127.0)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(94.0-119.0)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325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Wellesley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(109.4-231.6)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(16.3-118.0)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(150.6-314.6)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(63.8-328.3)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(54.9-156.1)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(44.8-151.6)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(25.9-118.6)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(27.7-200.4)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(38.7-98.0)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(49.3-189.3)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(46.2-177.6)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(55.6-199.5)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(103.6-148.9)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(40.0-182.9)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(70.7-271.6)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(48.0-132.0)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(41.1-113.1)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(18.8-51.8)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(76.7-95.6)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(43.6-89.0)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(89.2-109.7)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326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Wellfleet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(52.9-383.4)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(57.2-414.3)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(52.7-130.1)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(11.9-86.2)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(62.9-101.6)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(61.3-99.1)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327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Wendell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(26.1-93.9)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(30.2-115.9)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328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Wenham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(67.3-308.1)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(69.8-416.3)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(96.5-575.2)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(103.8-241.2)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(48.0-347.3)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(89.3-408.6)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(82.6-135.4)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(59.2-227.5)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(96.9-155.4)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329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Boylston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(126.6-328.4)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(29.8-216.0)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(58.3-422.4)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(39.5-100.0)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(114.2-409.9)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(77.3-112.5)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(83.0-121.9)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330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Bridgewater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(87.8-337.3)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(102.4-741.8)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(86.3-394.9)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(96.2-573.2)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(62.6-138.2)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(98.2-352.3)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(81.7-119.6)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(94.2-135.7)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331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Brookfield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(32.4-116.3)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(56.4-336.3)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(55.2-98.0)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(78.5-131.8)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332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Newbury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(55.0-151.2)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(58.3-422.0)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(63.7-110.1)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(67.3-119.6)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333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Springfield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(39.0-119.9)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(38.8-131.3)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(48.1-141.7)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(67.8-100.9)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(21.7-99.2)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(75.6-201.8)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(116.0-445.5)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(62.2-258.6)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(37.3-155.3)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(57.9-196.0)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(62.9-98.1)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(36.6-264.7)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(54.2-225.7)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(57.6-142.3)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(64.6-142.6)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(83.2-102.3)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(88.0-107.0)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334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Stockbridge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(77.5-278.1)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(61.7-367.9)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(79.1-167.3)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(59.4-138.0)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335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Tisbury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(92.9-554.0)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(51.4-184.5)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(147.4-878.4)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(101.5-182.5)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(78.8-139.1)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336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Westborough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(59.2-190.3)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(44.4-321.2)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(77.0-396.1)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(45.6-175.2)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(30.2-155.2)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(32.1-191.6)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(56.6-235.3)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(70.4-322.3)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(43.5-147.3)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(70.7-183.4)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(80.7-105.9)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(84.8-109.6)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337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Westfield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(57.1-132.6)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(57.0-144.2)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(48.9-203.3)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(53.6-132.5)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(54.4-141.1)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(35.6-114.4)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(46.4-193.0)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(77.1-200.1)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(27.9-115.9)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(45.6-146.7)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(63.4-378.0)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(73.3-105.1)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(85.5-252.1)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(37.4-223.0)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(37.2-96.6)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(59.8-122.1)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(88.0-104.6)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(89.2-105.7)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338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Westford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(82.8-214.9)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(56.7-191.9)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(64.4-331.2)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(55.6-178.7)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(42.0-161.5)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(28.5-170.0)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(46.8-214.4)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(44.1-227.0)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(73.2-116.3)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(61.0-363.4)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(66.0-274.5)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(96.3-345.6)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(117.3-234.2)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(86.3-109.4)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(86.7-110.3)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339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Westhampton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729"/>
        <w:gridCol w:w="691"/>
        <w:gridCol w:w="909"/>
        <w:gridCol w:w="1285"/>
        <w:gridCol w:w="570"/>
        <w:gridCol w:w="1440"/>
        <w:gridCol w:w="887"/>
        <w:gridCol w:w="887"/>
        <w:gridCol w:w="631"/>
        <w:gridCol w:w="1547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(184.0-1096.8)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(49.2-225.1)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(41.4-114.0)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340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Westminster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(61.0-363.3)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(47.6-283.7)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(111.9-810.7)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(63.4-142.3)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(47.6-244.9)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(50.1-229.2)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(78.6-117.5)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(100.4-147.0)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341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(58.9-211.3)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(73.9-284.0)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(49.5-205.8)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(33.4-198.8)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(71.8-328.8)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(84.7-146.4)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(69.1-411.6)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(123.6-474.8)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(23.3-119.9)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(87.9-117.0)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(73.5-101.5)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342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Westport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(64.2-182.5)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(41.3-171.9)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(64.1-382.2)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(66.6-196.6)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(88.1-250.6)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(49.6-295.9)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(67.6-242.8)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(45.9-210.0)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(94.2-143.6)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(41.1-245.0)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(57.5-295.7)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(62.7-184.9)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(90.1-113.5)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(79.7-102.6)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343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Westwood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(128.5-298.4)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(152.1-367.6)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(42.2-305.8)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(49.8-360.5)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(37.9-157.6)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(33.9-174.3)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(54.3-323.9)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(63.5-264.2)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(80.0-287.3)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(84.4-139.9)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(100.9-261.9)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(73.1-189.8)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(94.5-121.0)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(104.1-131.1)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344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Weymouth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(76.2-145.3)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(114.2-219.6)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(98.1-180.0)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(77.5-220.4)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(25.6-131.6)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(98.2-180.1)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(52.6-116.2)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(83.7-170.9)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(85.8-217.0)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(72.1-161.8)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(67.8-163.8)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(53.5-132.2)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(79.3-106.8)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(50.8-163.2)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(17.2-124.7)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(43.3-198.3)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(57.3-169.0)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(86.1-149.6)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(81.4-135.0)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(97.4-112.0)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(99.6-113.2)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345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Whately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(30.4-180.9)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(63.1-144.0)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(38.1-112.3)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346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Whitman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(140.7-297.9)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(29.3-150.6)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(84.6-286.3)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(78.5-568.1)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(95.5-491.1)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(55.3-329.9)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(73.9-130.5)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(135.8-352.5)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(70.0-506.7)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(42.1-161.6)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(47.1-159.4)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(90.2-120.0)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347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Wilbraham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(105.7-255.6)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(44.3-184.5)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(98.6-507.2)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(29.7-136.0)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(56.5-202.9)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(24.2-144.1)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(93.4-300.1)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(54.0-95.9)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(32.7-236.9)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(40.4-155.2)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(36.1-122.2)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(44.4-99.7)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(68.4-90.0)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(41.5-96.3)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(81.9-105.9)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348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Williamsburg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(42.9-310.9)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(128.4-929.5)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(47.9-98.8)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(70.5-129.4)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349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Williamstown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(31.0-224.5)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(76.3-150.8)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(20.7-86.0)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(59.2-88.6)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(57.3-86.9)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350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Wilmington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(69.5-205.0)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(92.7-424.3)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(26.4-120.7)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(78.9-224.2)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(38.1-158.4)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(44.2-263.5)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(40.9-187.1)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(50.8-211.3)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(63.9-106.8)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(50.7-367.3)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(58.1-266.0)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(42.3-129.9)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(67.2-159.2)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(98.0-121.3)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351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Winchendon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(48.3-99.8)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(55.9-333.4)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(81.9-374.6)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(45.9-332.5)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(52.0-107.4)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(46.4-336.3)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(58.7-302.0)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(41.3-188.9)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(46.6-179.0)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(61.1-88.5)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(80.1-112.6)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352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Winchester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(76.1-197.4)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(68.2-201.1)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(138.0-495.4)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(53.6-319.6)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(84.7-219.8)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(55.0-176.8)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(47.3-196.6)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(36.9-168.7)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(86.2-134.9)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(44.0-318.5)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(79.9-193.2)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(71.6-166.3)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(46.3-99.4)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(83.5-105.7)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(93.8-116.0)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353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Windsor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(29.7-106.6)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(63.9-181.6)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354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Winthrop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(126.3-274.8)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(104.4-278.6)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(107.9-494.0)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(55.2-198.2)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(44.5-171.1)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(88.1-298.3)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(94.5-290.3)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(40.2-207.0)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(71.3-114.0)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(127.2-290.3)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(109.7-352.6)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(73.6-306.2)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(56.4-166.2)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(62.7-162.8)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(97.5-121.3)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(107.3-133.9)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355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Woburn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(79.2-165.6)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(92.0-217.8)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(59.1-145.9)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(50.0-208.0)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(39.7-203.9)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(92.4-190.7)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(85.3-185.5)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(60.7-157.4)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(52.6-202.0)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(60.5-172.0)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(58.7-173.2)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(81.2-200.5)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(78.0-111.6)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(57.1-204.8)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(62.9-261.6)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(80.7-584.2)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(58.5-198.0)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(73.1-149.2)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(75.5-143.9)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(107.4-125.9)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(108.1-125.9)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356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Worcester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(49.8-82.3)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(46.6-80.1)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(52.6-120.0)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(58.7-133.9)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(92.3-137.1)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(81.4-95.9)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(73.3-115.1)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(71.8-117.7)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(79.0-150.6)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(68.8-96.8)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(75.4-127.1)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(78.7-135.4)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(76.3-127.6)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(61.3-174.4)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(89.8-107.3)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(84.6-219.5)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(69.9-138.1)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(62.7-145.6)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(44.5-110.0)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(70.1-132.6)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(72.3-104.5)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(129.2-199.5)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(98.4-107.2)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(92.2-100.2)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357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Worthington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(69.4-413.9)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(66.4-154.3)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(51.0-136.1)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358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Wrentham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(89.2-320.3)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(64.6-268.8)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(63.2-457.9)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(113.9-275.4)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(76.2-454.2)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(88.0-161.4)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(18.0-130.0)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(19.8-117.9)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(93.8-128.9)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(77.8-107.9)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359</w:t>
      </w:r>
    </w:p>
    <w:p w:rsidR="000E24B8" w:rsidRDefault="000E24B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Yarmouth</w:t>
      </w:r>
    </w:p>
    <w:p w:rsidR="000E24B8" w:rsidRDefault="000E24B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(107.7-203.7)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(191.4-340.0)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(37.1-190.8)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(60.1-142.2)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(65.4-154.8)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(78.2-193.2)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(38.4-175.6)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(38.8-139.4)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(66.6-177.7)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(66.2-394.4)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(42.9-131.9)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(97.1-135.1)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(32.2-147.5)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(123.0-256.9)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(73.1-262.4)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(25.6-91.9)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(67.5-308.9)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(62.9-129.9)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r>
              <w:t> 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(99.4-116.9)</w:t>
            </w:r>
          </w:p>
        </w:tc>
      </w:tr>
      <w:tr w:rsidR="000E24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24B8" w:rsidRDefault="000E24B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(99.5-116.8)</w:t>
            </w:r>
          </w:p>
        </w:tc>
      </w:tr>
    </w:tbl>
    <w:p w:rsidR="000E24B8" w:rsidRDefault="000E24B8">
      <w:r>
        <w:rPr>
          <w:rStyle w:val="subheader1"/>
          <w:b w:val="0"/>
          <w:bCs w:val="0"/>
          <w:sz w:val="18"/>
          <w:szCs w:val="18"/>
        </w:rPr>
        <w:t> 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0E24B8" w:rsidRDefault="000E24B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r>
        <w:t> </w:t>
      </w:r>
    </w:p>
    <w:p w:rsidR="000E24B8" w:rsidRDefault="000E24B8">
      <w:pPr>
        <w:jc w:val="center"/>
      </w:pPr>
      <w:r>
        <w:t>360</w:t>
      </w:r>
    </w:p>
    <w:sectPr w:rsidR="000E2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2C"/>
    <w:rsid w:val="000E24B8"/>
    <w:rsid w:val="00192CAC"/>
    <w:rsid w:val="00B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16027</Words>
  <Characters>92505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108316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2017-05-17T13:30:00Z</dcterms:created>
  <dc:creator/>
  <dc:description>Cancer Incidence in Massachusetts 2009-2013: Tables for cities and towns</dc:description>
  <keywords>cancer, Walpole, Yarmouth</keywords>
  <lastModifiedBy>AutoBVT</lastModifiedBy>
  <dcterms:modified xsi:type="dcterms:W3CDTF">2017-05-17T13:30:00Z</dcterms:modified>
  <revision>2</revision>
  <dc:title>Cancer Incidence in Massachusetts 2009-2013: Tables for cities and towns Walpole thru Yarmouth</dc:title>
</coreProperties>
</file>