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jpeg" ContentType="image/jpeg"/>
  <Override PartName="/word/media/image2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771765" cy="10058400"/>
                <wp:effectExtent l="0" t="0" r="0" b="0"/>
                <wp:wrapSquare wrapText="bothSides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7771680" cy="10058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0pt;width:611.9pt;height:791.9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771765" cy="10058400"/>
                <wp:effectExtent l="0" t="0" r="0" b="0"/>
                <wp:wrapSquare wrapText="bothSides"/>
                <wp:docPr id="3" name="Shape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Shape2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7771680" cy="10058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2" stroked="f" o:allowincell="f" style="position:absolute;margin-left:0pt;margin-top:0pt;width:611.9pt;height:791.95pt;mso-wrap-style:none;v-text-anchor:middle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771765" cy="10058400"/>
                <wp:effectExtent l="0" t="0" r="0" b="0"/>
                <wp:wrapSquare wrapText="bothSides"/>
                <wp:docPr id="5" name="Shape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Shape3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7771680" cy="10058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0pt;margin-top:0pt;width:611.9pt;height:791.95pt;mso-wrap-style:none;v-text-anchor:middle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771765" cy="10058400"/>
                <wp:effectExtent l="0" t="0" r="0" b="0"/>
                <wp:wrapSquare wrapText="bothSides"/>
                <wp:docPr id="7" name="Shape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hape4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7771680" cy="10058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0pt;margin-top:0pt;width:611.9pt;height:791.95pt;mso-wrap-style:none;v-text-anchor:middle" type="_x0000_t75">
                <v:imagedata r:id="rId9" o:detectmouseclick="t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