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Міністерство освіти та науки України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Львівський національний університет ветеринарної медицини та біотехнологій імені С. З. Ґжицького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Факультет Механіки, енергетики та ІТ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Кафедра</w:t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Інформаційних технологій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ЗВІТ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з виконання лабораторної роботи №1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з дисципліни «Програмування»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  <w:u w:val="single"/>
        </w:rPr>
        <w:t xml:space="preserve">Виконав</w:t>
      </w: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:</w:t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Студент групи КН-11</w:t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Хома Данило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  <w:u w:val="single"/>
        </w:rPr>
        <w:t xml:space="preserve">Перевірив</w:t>
      </w: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:</w:t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Ст.в. Квасниця Тарас Романович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Дубляни 2026</w:t>
      </w:r>
    </w:p>
    <w:p>
      <w:pPr>
        <w:pageBreakBefore/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Лабораторна робота №1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Варіант 23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Тема.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Умовний оператор.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Мета: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навчитися використовувати умовний оператор if, elif, else мовою Python для розгалуження програми залежно від виконання умов, закріпити навички введення та виведення даних.</w:t>
      </w:r>
    </w:p>
    <w:p>
      <w:pPr>
        <w:keepNext/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Завдання 1</w:t>
      </w:r>
    </w:p>
    <w:p>
      <w:pPr>
        <w:keepNext/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Умова: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задано значення змінних x і y. Перевірити, чи одне з чисел є дільником іншого.</w:t>
      </w:r>
    </w:p>
    <w:p>
      <w:pPr>
        <w:keepNext/>
        <w:spacing w:after="16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Код програми та результат виконання:</w:t>
      </w:r>
    </w:p>
    <w:p>
      <w:pPr>
        <w:keepNext w:val="false"/>
        <w:spacing w:after="160" w:line="276"/>
        <w:jc w:val="center"/>
      </w:pPr>
      <w:r>
        <w:drawing>
          <wp:inline distT="0" distB="0" distL="0" distR="0">
            <wp:extent cx="5334000" cy="360997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Завдання 2</w:t>
      </w:r>
    </w:p>
    <w:p>
      <w:pPr>
        <w:keepNext/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Умова: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для даного x обчислити значення функції:</w:t>
      </w:r>
    </w:p>
    <w:p>
      <w:pPr>
        <w:keepNext/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F(x) = x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vertAlign w:val="superscript"/>
        </w:rPr>
        <w:t xml:space="preserve">2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 − 3x + 9, якщо x ≤ 3;</w:t>
      </w:r>
    </w:p>
    <w:p>
      <w:pPr>
        <w:keepNext/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F(x) = 1 / (x</w:t>
      </w:r>
      <w:r>
        <w:rPr>
          <w:rFonts w:ascii="Times New Roman" w:cs="Times New Roman" w:eastAsia="Times New Roman" w:hAnsi="Times New Roman"/>
          <w:color w:val="000000"/>
          <w:sz w:val="28"/>
          <w:szCs w:val="28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 + 6), якщо x &gt; 3.</w:t>
      </w:r>
    </w:p>
    <w:p>
      <w:pPr>
        <w:keepNext/>
        <w:spacing w:after="16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Код програми та результат виконання:</w:t>
      </w:r>
    </w:p>
    <w:p>
      <w:pPr>
        <w:keepNext w:val="false"/>
        <w:spacing w:after="160" w:line="276"/>
        <w:jc w:val="center"/>
      </w:pPr>
      <w:r>
        <w:drawing>
          <wp:inline distT="0" distB="0" distL="0" distR="0">
            <wp:extent cx="5334000" cy="343852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Висновок: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під час виконання лабораторної роботи я навчився використовувати умовний оператор if, elif, else мовою Python. Було написано програму, яка перевіряє, чи одне з двох чисел є дільником іншого, з урахуванням ділення на нуль, а також програму для обчислення значення кусково заданої функції залежно від значення аргументу.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aa2aee0cb7e6a8c255dce3a656cccca71f5cb6a0.png"/><Relationship Id="rId8" Type="http://schemas.openxmlformats.org/officeDocument/2006/relationships/image" Target="media/a9ab946680f0e14796af2a7c11769a0c42d583a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2026-10-20T02:29:53.054Z</dcterms:created>
  <dcterms:modified xsi:type="dcterms:W3CDTF">2026-10-20T02:29:53.054Z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