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pPr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任务：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1. 学会科学上网，并找到心仪的机场和节点，了解科学上网，机场和节点本质是什么？</w:t>
      </w:r>
    </w:p>
    <w:p w14:paraId="3B6B9D15">
      <w:p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回答：目前已完成科学上网，机场的本质就是代理服务商，节点就是具体的中转站</w:t>
      </w:r>
    </w:p>
    <w:p w14:paraId="64B7F6A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 xml:space="preserve">任务2:注册你的google账号，并登录youtube.com｜github.com｜openai.com｜X.com 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思考一下youtube/github/openai/x分别对应国内的什么app？</w:t>
      </w:r>
    </w:p>
    <w:p w14:paraId="2A8CE70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回答：YouTube ↔ 哔哩哔哩 (B站) / 西瓜视频</w:t>
      </w:r>
    </w:p>
    <w:p w14:paraId="34B69E4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GitHub ↔ 码云 (Gitee)。性质：全球程序员存放代码、开源项目的“代码仓库”</w:t>
      </w:r>
    </w:p>
    <w:p w14:paraId="4A758BC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OpenAI (ChatGPT) ↔ 文心一言 / 豆包 / 通义千问</w:t>
      </w:r>
    </w:p>
    <w:p w14:paraId="74CA385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X (原 Twitter) ↔ 微博</w:t>
      </w:r>
    </w:p>
    <w:p w14:paraId="1AB6BC7D">
      <w:p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任务3:当你登录了国外的网站以后，全英文的页面如何显示为中文？【关键词：浏览器插件】</w:t>
      </w:r>
    </w:p>
    <w:p w14:paraId="4C0A93D8">
      <w:p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回答：chrome浏览器插件已完成</w:t>
      </w:r>
    </w:p>
    <w:p w14:paraId="31AC04EC">
      <w:p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任务4:如果你已经会了科学上网，你可以用以下的网址进行检验，机场很重要，会跟随我们走过很长的一段路，它的稳定性和网速直接决定了你使用的体感和操作的上限。</w:t>
      </w:r>
    </w:p>
    <w:p w14:paraId="6BD98E00">
      <w:pPr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  <w:t>1.  https://ping0.cc——查询你的ip地址【最好是在美国的，方便之后的google稳定】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该网址一直登录不上去</w:t>
      </w:r>
    </w:p>
    <w:p w14:paraId="2B6B436F">
      <w:p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  <w:t>2. https://www.speedtest.net——网络测速，可以看看你的网速快不快哈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。无异常。</w:t>
      </w:r>
    </w:p>
    <w:p w14:paraId="32EDD3C0">
      <w:p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进阶任务</w:t>
      </w:r>
    </w:p>
    <w:p w14:paraId="652A1C86">
      <w:p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1:GPT会员购买成功</w:t>
      </w:r>
    </w:p>
    <w:p w14:paraId="412AC9F6">
      <w:p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2：尝试让自己的手机【苹果系统/安卓/鸿蒙均可】也能够科学上网【不强求】手机科学上网成功</w:t>
      </w:r>
    </w:p>
    <w:p w14:paraId="2F04D5CF">
      <w:pPr>
        <w:numPr>
          <w:ilvl w:val="0"/>
          <w:numId w:val="1"/>
        </w:num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了解visa卡是什么，并注册你的visa卡【注：注册国际银联/paypal也可以，只要可以用于国际支付的就行】国内的银行都有相关业务，需要申请。</w:t>
      </w:r>
    </w:p>
    <w:p w14:paraId="067D4A7A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已完成申领，预计5月3日申领完成。</w:t>
      </w:r>
    </w:p>
    <w:p w14:paraId="2198C468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复盘：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6BB044"/>
    <w:multiLevelType w:val="singleLevel"/>
    <w:tmpl w:val="FD6BB044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2FEDAAA8"/>
    <w:rsid w:val="3B7C809E"/>
    <w:rsid w:val="3F2F1557"/>
    <w:rsid w:val="7DF14DEA"/>
    <w:rsid w:val="AFD3BF5D"/>
    <w:rsid w:val="F7DA8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baekhyun14</cp:lastModifiedBy>
  <dcterms:modified xsi:type="dcterms:W3CDTF">2026-04-30T20:28:42Z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7CD85D9BC3C439ECFE828868C9F27BF0_41</vt:lpwstr>
  </property>
</Properties>
</file>