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51" w:rsidRDefault="00F2292E" w:rsidP="00AA0647">
      <w:pPr>
        <w:pStyle w:val="ListParagraph"/>
        <w:numPr>
          <w:ilvl w:val="0"/>
          <w:numId w:val="1"/>
        </w:numPr>
      </w:pPr>
      <w:r>
        <w:t>Độ phân giải màn hình là bao nhiêu?</w:t>
      </w:r>
      <w:r w:rsidR="00AA0647">
        <w:t xml:space="preserve"> -&gt; Bao nhiêu câu hỏi trên màn hình chính?</w:t>
      </w:r>
    </w:p>
    <w:p w:rsidR="00530D9C" w:rsidRDefault="00AA0647" w:rsidP="00AA0647">
      <w:pPr>
        <w:pStyle w:val="ListParagraph"/>
        <w:numPr>
          <w:ilvl w:val="0"/>
          <w:numId w:val="1"/>
        </w:numPr>
      </w:pPr>
      <w:r>
        <w:t>Giao diện chính khi mở app lên gồm gì?(</w:t>
      </w:r>
      <w:r w:rsidR="00530D9C">
        <w:t>logo,danh sách cau hỏi,gủi câu hỏi của bạn)</w:t>
      </w:r>
    </w:p>
    <w:p w:rsidR="00AA0647" w:rsidRDefault="00530D9C" w:rsidP="00AA0647">
      <w:pPr>
        <w:pStyle w:val="ListParagraph"/>
        <w:numPr>
          <w:ilvl w:val="0"/>
          <w:numId w:val="1"/>
        </w:numPr>
      </w:pPr>
      <w:r>
        <w:t xml:space="preserve">Các thông tin cần khi muốn gủi tin (Email, Họ Tên, Tiêu đề, Nội </w:t>
      </w:r>
      <w:proofErr w:type="gramStart"/>
      <w:r>
        <w:t>dung,</w:t>
      </w:r>
      <w:r w:rsidR="004476AB">
        <w:t xml:space="preserve"> </w:t>
      </w:r>
      <w:r>
        <w:t>..</w:t>
      </w:r>
      <w:r w:rsidR="00584F73">
        <w:t>.</w:t>
      </w:r>
      <w:r>
        <w:t>)</w:t>
      </w:r>
      <w:proofErr w:type="gramEnd"/>
      <w:r>
        <w:t>.</w:t>
      </w:r>
    </w:p>
    <w:p w:rsidR="00530D9C" w:rsidRDefault="00667BFF" w:rsidP="00AA0647">
      <w:pPr>
        <w:pStyle w:val="ListParagraph"/>
        <w:numPr>
          <w:ilvl w:val="0"/>
          <w:numId w:val="1"/>
        </w:numPr>
      </w:pPr>
      <w:r>
        <w:t>Ngoài chức năng show câu hỏi và cho phép gủi câu hỏi thì còn chức năng nào nữa không?</w:t>
      </w:r>
    </w:p>
    <w:p w:rsidR="00667BFF" w:rsidRDefault="00667BFF" w:rsidP="00AA064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67B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B07AA"/>
    <w:multiLevelType w:val="hybridMultilevel"/>
    <w:tmpl w:val="5368478E"/>
    <w:lvl w:ilvl="0" w:tplc="B2A4EE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E0"/>
    <w:rsid w:val="001C58E0"/>
    <w:rsid w:val="004476AB"/>
    <w:rsid w:val="00530D9C"/>
    <w:rsid w:val="00584F73"/>
    <w:rsid w:val="00667BFF"/>
    <w:rsid w:val="00AA0647"/>
    <w:rsid w:val="00EE5251"/>
    <w:rsid w:val="00F2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94161-3FFF-4336-A5F7-08E21ECE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6</cp:revision>
  <dcterms:created xsi:type="dcterms:W3CDTF">2013-11-26T15:02:00Z</dcterms:created>
  <dcterms:modified xsi:type="dcterms:W3CDTF">2013-11-26T17:53:00Z</dcterms:modified>
</cp:coreProperties>
</file>