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Tuyên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ngôn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mềm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Linh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hoạt</w:t>
      </w:r>
      <w:proofErr w:type="spellEnd"/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5627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b/>
          <w:bCs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Ba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vai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trò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Scrum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b/>
          <w:bCs/>
          <w:color w:val="auto"/>
        </w:rPr>
      </w:pP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753427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6324600" cy="43585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269" cy="436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Product Backlog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8001000" cy="2636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26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</w:p>
    <w:p w:rsidR="00DD7AEA" w:rsidRPr="00DD7AEA" w:rsidRDefault="00DD7AEA" w:rsidP="00DD7AEA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yêu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cầu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về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phẩm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DD7AEA" w:rsidRPr="00DD7AEA" w:rsidRDefault="00DD7AEA" w:rsidP="00DD7AEA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hạng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có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giá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trị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với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người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dùng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hàng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Được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đặt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độ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ưu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tiên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bảo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bởi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Product Owner </w:t>
      </w:r>
    </w:p>
    <w:p w:rsidR="00DD7AEA" w:rsidRPr="00DD7AEA" w:rsidRDefault="00DD7AEA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Biểu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đồ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Burndown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5765816" cy="38766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25" cy="38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EA" w:rsidRPr="00DD7AEA" w:rsidRDefault="00DD7AEA" w:rsidP="00DD7AEA">
      <w:pPr>
        <w:pStyle w:val="Default"/>
        <w:spacing w:after="74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 xml:space="preserve">• </w:t>
      </w:r>
      <w:proofErr w:type="spellStart"/>
      <w:r w:rsidRPr="00DD7AEA">
        <w:rPr>
          <w:rFonts w:ascii="Times New Roman" w:hAnsi="Times New Roman" w:cs="Times New Roman"/>
          <w:color w:val="auto"/>
        </w:rPr>
        <w:t>Thể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hiện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tiến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độ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hướng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tới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tiêu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Sprint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 xml:space="preserve">• </w:t>
      </w:r>
      <w:proofErr w:type="spellStart"/>
      <w:r w:rsidRPr="00DD7AEA">
        <w:rPr>
          <w:rFonts w:ascii="Times New Roman" w:hAnsi="Times New Roman" w:cs="Times New Roman"/>
          <w:color w:val="auto"/>
        </w:rPr>
        <w:t>Điều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quan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trọng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còn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bao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nhiêu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phải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làm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để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hoàn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tất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công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, </w:t>
      </w:r>
      <w:proofErr w:type="spellStart"/>
      <w:r w:rsidRPr="00DD7AEA">
        <w:rPr>
          <w:rFonts w:ascii="Times New Roman" w:hAnsi="Times New Roman" w:cs="Times New Roman"/>
          <w:color w:val="auto"/>
        </w:rPr>
        <w:t>chứ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phải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đã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bỏ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ra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bao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nhiêu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công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sức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quá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khứ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</w:p>
    <w:p w:rsidR="00DD7AEA" w:rsidRPr="00DD7AEA" w:rsidRDefault="00DD7AEA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</w:rPr>
      </w:pPr>
    </w:p>
    <w:p w:rsidR="00DD7AEA" w:rsidRDefault="00DD7AEA" w:rsidP="00DD7AEA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Sprint Backlog </w:t>
      </w:r>
    </w:p>
    <w:p w:rsidR="00DD7AEA" w:rsidRDefault="00DD7AEA" w:rsidP="00DD7AEA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7686675" cy="3114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EA" w:rsidRPr="00DD7AEA" w:rsidRDefault="00DD7AEA" w:rsidP="00DD7AEA">
      <w:pPr>
        <w:pStyle w:val="Default"/>
        <w:spacing w:after="176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cụ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kế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hoạch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DD7AEA">
        <w:rPr>
          <w:rFonts w:ascii="Times New Roman" w:hAnsi="Times New Roman" w:cs="Times New Roman"/>
          <w:color w:val="auto"/>
        </w:rPr>
        <w:t>theo</w:t>
      </w:r>
      <w:proofErr w:type="spellEnd"/>
      <w:proofErr w:type="gram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dõi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một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Sprint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Được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bảo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bởi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</w:p>
    <w:p w:rsidR="00DC246F" w:rsidRPr="00DD7AEA" w:rsidRDefault="00DC246F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5800725" cy="423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46F" w:rsidRPr="00DD7AEA" w:rsidSect="00F93028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C7"/>
    <w:rsid w:val="002059C7"/>
    <w:rsid w:val="00543BB9"/>
    <w:rsid w:val="006532DE"/>
    <w:rsid w:val="00DC246F"/>
    <w:rsid w:val="00DD7AEA"/>
    <w:rsid w:val="00E8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72974-AE55-4FCD-A41B-60224CE3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59C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3</cp:revision>
  <dcterms:created xsi:type="dcterms:W3CDTF">2013-11-17T13:04:00Z</dcterms:created>
  <dcterms:modified xsi:type="dcterms:W3CDTF">2013-11-19T06:19:00Z</dcterms:modified>
</cp:coreProperties>
</file>