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85C" w:rsidRDefault="007C685C">
      <w:pPr>
        <w:jc w:val="center"/>
        <w:rPr>
          <w:b/>
        </w:rPr>
      </w:pPr>
      <w:r>
        <w:rPr>
          <w:b/>
        </w:rPr>
        <w:t>Document initial test cases</w:t>
      </w:r>
      <w:r>
        <w:rPr>
          <w:b/>
        </w:rPr>
        <w:br/>
        <w:t>Team 2 - Gregory Barney - Quality Assurance</w:t>
      </w:r>
    </w:p>
    <w:p w:rsidR="00D95DD7" w:rsidRDefault="007C685C">
      <w:pPr>
        <w:jc w:val="center"/>
        <w:rPr>
          <w:b/>
        </w:rPr>
      </w:pPr>
      <w:r>
        <w:rPr>
          <w:b/>
        </w:rPr>
        <w:t>30APR2018</w:t>
      </w:r>
      <w:r>
        <w:rPr>
          <w:b/>
        </w:rPr>
        <w:br/>
      </w:r>
    </w:p>
    <w:p w:rsidR="00D95DD7" w:rsidRDefault="007C685C">
      <w:pPr>
        <w:pStyle w:val="Heading1"/>
        <w:rPr>
          <w:i/>
          <w:sz w:val="20"/>
          <w:szCs w:val="20"/>
        </w:rPr>
      </w:pPr>
      <w:bookmarkStart w:id="0" w:name="_d8rowx5edu1u" w:colFirst="0" w:colLast="0"/>
      <w:bookmarkEnd w:id="0"/>
      <w:r>
        <w:rPr>
          <w:b/>
          <w:sz w:val="20"/>
          <w:szCs w:val="20"/>
        </w:rPr>
        <w:t>Notes from latest QA:</w:t>
      </w:r>
      <w:r>
        <w:rPr>
          <w:sz w:val="20"/>
          <w:szCs w:val="20"/>
        </w:rPr>
        <w:t xml:space="preserve"> Under the Pass/Fail column there will be</w:t>
      </w:r>
      <w:r>
        <w:rPr>
          <w:i/>
          <w:sz w:val="20"/>
          <w:szCs w:val="20"/>
        </w:rPr>
        <w:t xml:space="preserve"> notes made in italic.</w:t>
      </w:r>
    </w:p>
    <w:p w:rsidR="00D95DD7" w:rsidRDefault="007C685C">
      <w:pPr>
        <w:pStyle w:val="Heading1"/>
        <w:rPr>
          <w:sz w:val="20"/>
          <w:szCs w:val="20"/>
        </w:rPr>
      </w:pPr>
      <w:bookmarkStart w:id="1" w:name="_g19mqrur8qpv" w:colFirst="0" w:colLast="0"/>
      <w:bookmarkEnd w:id="1"/>
      <w:r>
        <w:rPr>
          <w:b/>
          <w:sz w:val="20"/>
          <w:szCs w:val="20"/>
        </w:rPr>
        <w:t>Suggestions from QA:</w:t>
      </w:r>
      <w:r>
        <w:rPr>
          <w:sz w:val="20"/>
          <w:szCs w:val="20"/>
        </w:rPr>
        <w:t xml:space="preserve"> </w:t>
      </w:r>
    </w:p>
    <w:p w:rsidR="00D95DD7" w:rsidRPr="00952239" w:rsidRDefault="007C685C">
      <w:pPr>
        <w:pStyle w:val="Heading1"/>
        <w:numPr>
          <w:ilvl w:val="0"/>
          <w:numId w:val="1"/>
        </w:numPr>
        <w:contextualSpacing/>
        <w:rPr>
          <w:strike/>
          <w:sz w:val="22"/>
          <w:szCs w:val="22"/>
        </w:rPr>
      </w:pPr>
      <w:bookmarkStart w:id="2" w:name="_4u5xfzgml03" w:colFirst="0" w:colLast="0"/>
      <w:bookmarkEnd w:id="2"/>
      <w:r w:rsidRPr="00952239">
        <w:rPr>
          <w:strike/>
          <w:sz w:val="22"/>
          <w:szCs w:val="22"/>
        </w:rPr>
        <w:t>When picking Monsters from the Party there should be a confirm dialogue (such as “Send X into battle? - Cancel, OK”) followed by automatically moving the activity back to the Fight screen with the newly selected PackMon.</w:t>
      </w:r>
      <w:r w:rsidR="00952239">
        <w:rPr>
          <w:strike/>
          <w:sz w:val="22"/>
          <w:szCs w:val="22"/>
        </w:rPr>
        <w:t xml:space="preserve"> </w:t>
      </w:r>
      <w:r w:rsidR="00952239">
        <w:rPr>
          <w:sz w:val="22"/>
          <w:szCs w:val="22"/>
        </w:rPr>
        <w:t xml:space="preserve"> Implemented on 30APR2018</w:t>
      </w:r>
    </w:p>
    <w:p w:rsidR="00D95DD7" w:rsidRDefault="007A7887">
      <w:pPr>
        <w:numPr>
          <w:ilvl w:val="0"/>
          <w:numId w:val="1"/>
        </w:numPr>
      </w:pPr>
      <w:r>
        <w:t>As of 30APR2018 Stats are being added with the functionality to be logged.</w:t>
      </w:r>
    </w:p>
    <w:p w:rsidR="007A7887" w:rsidRDefault="007A7887" w:rsidP="007A7887">
      <w:pPr>
        <w:numPr>
          <w:ilvl w:val="0"/>
          <w:numId w:val="1"/>
        </w:numPr>
      </w:pPr>
      <w:r>
        <w:t>As of 30APR2018 Help is being implemented with relevant information</w:t>
      </w:r>
      <w:bookmarkStart w:id="3" w:name="_GoBack"/>
      <w:bookmarkEnd w:id="3"/>
    </w:p>
    <w:p w:rsidR="00D95DD7" w:rsidRDefault="007C685C">
      <w:pPr>
        <w:numPr>
          <w:ilvl w:val="0"/>
          <w:numId w:val="1"/>
        </w:numPr>
      </w:pPr>
      <w:r>
        <w:t xml:space="preserve">Great job everyone! The app is running great and I was pleased with how much passed on our first go. The battling is awesome, its awesome how fast you guys got a working prototype done up :) </w:t>
      </w:r>
    </w:p>
    <w:p w:rsidR="00D95DD7" w:rsidRDefault="00D95DD7">
      <w:pPr>
        <w:pStyle w:val="Heading1"/>
      </w:pPr>
      <w:bookmarkStart w:id="4" w:name="_pfkfrlwgkw4y" w:colFirst="0" w:colLast="0"/>
      <w:bookmarkEnd w:id="4"/>
    </w:p>
    <w:p w:rsidR="00D95DD7" w:rsidRDefault="007C685C">
      <w:pPr>
        <w:pStyle w:val="Heading1"/>
      </w:pPr>
      <w:bookmarkStart w:id="5" w:name="_ixhylztxa9f7" w:colFirst="0" w:colLast="0"/>
      <w:bookmarkEnd w:id="5"/>
      <w:r>
        <w:t>Welcome Screen</w:t>
      </w:r>
    </w:p>
    <w:p w:rsidR="00D95DD7" w:rsidRDefault="007C685C">
      <w:pPr>
        <w:pStyle w:val="Heading3"/>
      </w:pPr>
      <w:bookmarkStart w:id="6" w:name="_g496whlx6ug0" w:colFirst="0" w:colLast="0"/>
      <w:bookmarkEnd w:id="6"/>
      <w:r>
        <w:t>Enter Name (First run)</w:t>
      </w:r>
    </w:p>
    <w:p w:rsidR="00D95DD7" w:rsidRDefault="00D95DD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on “Name” text field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Cursor moves to Name field, on screen keyboard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42476">
              <w:rPr>
                <w:highlight w:val="green"/>
              </w:rPr>
              <w:t>Pass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in name (including special characters and emojis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characters or emojis appear in text field.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42476">
              <w:rPr>
                <w:highlight w:val="green"/>
              </w:rPr>
              <w:t>Pass</w:t>
            </w:r>
            <w:r>
              <w:t xml:space="preserve"> (both text and emoji)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Step 3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Hit “enter” on keyboard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is submitted, moves to Second Welcome (menu) screen.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42476">
              <w:rPr>
                <w:highlight w:val="green"/>
              </w:rPr>
              <w:t>Pass</w:t>
            </w:r>
          </w:p>
        </w:tc>
      </w:tr>
      <w:tr w:rsid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476" w:rsidRDefault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476" w:rsidRDefault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app and reopen it.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476" w:rsidRDefault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is saved, and app does not prompt for name again on subsequent runs.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476" w:rsidRDefault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42476">
              <w:rPr>
                <w:highlight w:val="green"/>
              </w:rPr>
              <w:t>Pass</w:t>
            </w:r>
          </w:p>
        </w:tc>
      </w:tr>
    </w:tbl>
    <w:p w:rsidR="00D95DD7" w:rsidRDefault="007C685C">
      <w:pPr>
        <w:pStyle w:val="Heading2"/>
      </w:pPr>
      <w:bookmarkStart w:id="7" w:name="_y8yr0c4jnn30" w:colFirst="0" w:colLast="0"/>
      <w:bookmarkEnd w:id="7"/>
      <w:r>
        <w:t>Stats Screen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6"/>
        <w:gridCol w:w="2346"/>
        <w:gridCol w:w="2334"/>
        <w:gridCol w:w="2334"/>
      </w:tblGrid>
      <w:tr w:rsidR="00D95DD7"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“Hello, %username%”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“Stats” screen appears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“Stats” screen appears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Stats reflect battle data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42476">
              <w:rPr>
                <w:b/>
                <w:highlight w:val="red"/>
              </w:rPr>
              <w:t>Fail</w:t>
            </w:r>
            <w:r>
              <w:t xml:space="preserve"> </w:t>
            </w:r>
            <w:r>
              <w:rPr>
                <w:i/>
              </w:rPr>
              <w:t>does not log fight statistics.</w:t>
            </w:r>
          </w:p>
        </w:tc>
      </w:tr>
    </w:tbl>
    <w:p w:rsidR="00D95DD7" w:rsidRDefault="007C685C">
      <w:pPr>
        <w:pStyle w:val="Heading2"/>
      </w:pPr>
      <w:bookmarkStart w:id="8" w:name="_of6zes9x0tl6" w:colFirst="0" w:colLast="0"/>
      <w:bookmarkEnd w:id="8"/>
      <w:r>
        <w:t>Item Screen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spacing w:line="240" w:lineRule="auto"/>
              <w:jc w:val="center"/>
              <w:rPr>
                <w:color w:val="434343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Tap “Items”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Item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 w:rsidP="00F4247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Step </w:t>
            </w:r>
            <w:r w:rsidR="00F42476">
              <w:rPr>
                <w:b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Tap back button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Return to Welcome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</w:tbl>
    <w:p w:rsidR="00D95DD7" w:rsidRDefault="007C685C">
      <w:pPr>
        <w:pStyle w:val="Heading2"/>
      </w:pPr>
      <w:bookmarkStart w:id="9" w:name="_9yvohsizq7f0" w:colFirst="0" w:colLast="0"/>
      <w:bookmarkEnd w:id="9"/>
      <w:r>
        <w:t>PackDex Screen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“PackDex”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PackDex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 w:rsidP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on Packmons (ex Earth 1, Air3, etc)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Information on Packmon displays on scrollable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 w:rsidP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 w:rsidRPr="00F42476">
              <w:rPr>
                <w:b/>
                <w:highlight w:val="green"/>
              </w:rPr>
              <w:t>Pass</w:t>
            </w:r>
            <w:r>
              <w:t xml:space="preserve">, </w:t>
            </w:r>
            <w:r>
              <w:rPr>
                <w:i/>
              </w:rPr>
              <w:t>but no data is shown.</w:t>
            </w:r>
          </w:p>
        </w:tc>
      </w:tr>
      <w:tr w:rsidR="00D95DD7">
        <w:trPr>
          <w:trHeight w:val="46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Swipe to scroll through list of pack pack monsters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List should scroll to show all pack pack monsters encountered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 w:rsidP="00F4247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rPr>
          <w:trHeight w:val="46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back button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Return to Welcome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 w:rsidP="00F4247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</w:tbl>
    <w:p w:rsidR="00D95DD7" w:rsidRDefault="00D95DD7"/>
    <w:p w:rsidR="00D95DD7" w:rsidRDefault="007C685C">
      <w:pPr>
        <w:pStyle w:val="Heading2"/>
      </w:pPr>
      <w:bookmarkStart w:id="10" w:name="_72iqstvl8l7u" w:colFirst="0" w:colLast="0"/>
      <w:bookmarkEnd w:id="10"/>
      <w:r>
        <w:t>Help Screen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“Help”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Help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 w:rsidP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 w:rsidRPr="00F42476">
              <w:rPr>
                <w:b/>
                <w:highlight w:val="red"/>
              </w:rPr>
              <w:t>Fail</w:t>
            </w:r>
            <w:r>
              <w:t>,</w:t>
            </w:r>
            <w:r>
              <w:rPr>
                <w:i/>
              </w:rPr>
              <w:t xml:space="preserve"> button does not change activity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back button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Welcome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N/A</w:t>
            </w:r>
          </w:p>
        </w:tc>
      </w:tr>
    </w:tbl>
    <w:p w:rsidR="00D95DD7" w:rsidRDefault="00D95DD7"/>
    <w:p w:rsidR="00D95DD7" w:rsidRDefault="00F42476">
      <w:pPr>
        <w:pStyle w:val="Heading1"/>
      </w:pPr>
      <w:bookmarkStart w:id="11" w:name="_45qmuyodwmdb" w:colFirst="0" w:colLast="0"/>
      <w:bookmarkEnd w:id="11"/>
      <w:r>
        <w:t>Battle</w:t>
      </w:r>
    </w:p>
    <w:p w:rsidR="00D95DD7" w:rsidRDefault="007C685C">
      <w:pPr>
        <w:pStyle w:val="Heading3"/>
      </w:pPr>
      <w:bookmarkStart w:id="12" w:name="_93b19paeus2l" w:colFirst="0" w:colLast="0"/>
      <w:bookmarkEnd w:id="12"/>
      <w:r>
        <w:t>Battle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 w:rsidTr="00D74A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74AD9" w:rsidTr="00D74A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Default="00D74AD9" w:rsidP="00D7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Default="00D74AD9" w:rsidP="00D7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“Battle”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Default="00D74AD9" w:rsidP="00D7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Monster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Pr="00F42476" w:rsidRDefault="00D74AD9" w:rsidP="00D7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74AD9" w:rsidTr="00D74A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Default="00D7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Default="00D7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a monster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Default="00D7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Battle screen appears and fight begins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Pr="00F42476" w:rsidRDefault="00D7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</w:tbl>
    <w:p w:rsidR="00D95DD7" w:rsidRDefault="00D95DD7"/>
    <w:p w:rsidR="00D95DD7" w:rsidRDefault="007C685C">
      <w:pPr>
        <w:pStyle w:val="Heading3"/>
      </w:pPr>
      <w:bookmarkStart w:id="13" w:name="_n98oh9ucd9aj" w:colFirst="0" w:colLast="0"/>
      <w:bookmarkEnd w:id="13"/>
      <w:r>
        <w:t>Party (from Battle screen)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 w:rsidTr="00F42476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“Party”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Party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 w:rsidP="00F424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Step </w:t>
            </w:r>
            <w:r w:rsidR="00F42476">
              <w:rPr>
                <w:b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a Packmon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Battle will start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back button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Return to battle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</w:tbl>
    <w:p w:rsidR="00D95DD7" w:rsidRDefault="007C685C">
      <w:pPr>
        <w:pStyle w:val="Heading3"/>
      </w:pPr>
      <w:bookmarkStart w:id="14" w:name="_o5jrir6a4k5d" w:colFirst="0" w:colLast="0"/>
      <w:bookmarkEnd w:id="14"/>
      <w:r>
        <w:t>Items (from Battle screen)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34343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Tap “Items”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Item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 w:rsidP="00F42476">
            <w:pPr>
              <w:spacing w:line="240" w:lineRule="auto"/>
              <w:rPr>
                <w:b/>
              </w:rPr>
            </w:pPr>
            <w:r>
              <w:rPr>
                <w:b/>
              </w:rPr>
              <w:t>Step</w:t>
            </w:r>
            <w:r w:rsidR="00F42476">
              <w:rPr>
                <w:b/>
              </w:rPr>
              <w:t xml:space="preserve">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Tap an item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Item is used and effect is given (ex; attack boosts, heals etc)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 w:rsidP="00F42476">
            <w:pPr>
              <w:spacing w:line="240" w:lineRule="auto"/>
              <w:jc w:val="center"/>
              <w:rPr>
                <w:i/>
              </w:rPr>
            </w:pPr>
            <w:r w:rsidRPr="00F42476">
              <w:rPr>
                <w:b/>
                <w:highlight w:val="red"/>
              </w:rPr>
              <w:t>Fail</w:t>
            </w:r>
            <w:r>
              <w:t xml:space="preserve"> </w:t>
            </w:r>
            <w:r>
              <w:rPr>
                <w:i/>
              </w:rPr>
              <w:t>items not implemented at this time.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 w:rsidP="00F4247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Step </w:t>
            </w:r>
            <w:r w:rsidR="00F42476">
              <w:rPr>
                <w:b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Tap back button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Return to battle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</w:tbl>
    <w:p w:rsidR="00D95DD7" w:rsidRDefault="007C685C">
      <w:pPr>
        <w:pStyle w:val="Heading3"/>
      </w:pPr>
      <w:bookmarkStart w:id="15" w:name="_x755rlrv00o" w:colFirst="0" w:colLast="0"/>
      <w:bookmarkEnd w:id="15"/>
      <w:r>
        <w:t>Fight (from Battle screen)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“Fight”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Moves menu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 w:rsidP="00F424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Step </w:t>
            </w:r>
            <w:r w:rsidR="00F42476">
              <w:rPr>
                <w:b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each move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Damage, buff, etc is done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 w:rsidP="00F424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Step </w:t>
            </w:r>
            <w:r w:rsidR="00F42476">
              <w:rPr>
                <w:b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back button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 xml:space="preserve">Run feature activated (see test case below)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</w:tbl>
    <w:p w:rsidR="00D95DD7" w:rsidRDefault="007C685C">
      <w:pPr>
        <w:pStyle w:val="Heading3"/>
      </w:pPr>
      <w:bookmarkStart w:id="16" w:name="_lb5u0xqqospf" w:colFirst="0" w:colLast="0"/>
      <w:bookmarkEnd w:id="16"/>
      <w:r>
        <w:t>Run (from Battle screen)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“Run”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“”Are you sure you want to leave?” message appears with Cancel or OK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“Cancel”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Return to Battle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2a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“OK”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“You Lost…”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2b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“Home”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Return to Home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</w:tbl>
    <w:p w:rsidR="00D95DD7" w:rsidRDefault="00D95DD7"/>
    <w:p w:rsidR="00D95DD7" w:rsidRDefault="007C685C">
      <w:pPr>
        <w:pStyle w:val="Heading3"/>
      </w:pPr>
      <w:bookmarkStart w:id="17" w:name="_h4ott9x88chi" w:colFirst="0" w:colLast="0"/>
      <w:bookmarkEnd w:id="17"/>
      <w:r>
        <w:t>Winning condition (from Battle screen)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rPr>
                <w:b/>
              </w:rPr>
              <w:t>Step 1</w:t>
            </w:r>
          </w:p>
          <w:p w:rsidR="00D95DD7" w:rsidRDefault="00D95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Deal enough damage to defeat an enemy Packmon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“You Won!”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“Home”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Return to Home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</w:tbl>
    <w:p w:rsidR="00D95DD7" w:rsidRDefault="00D95DD7"/>
    <w:sectPr w:rsidR="00D95D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B01F9"/>
    <w:multiLevelType w:val="multilevel"/>
    <w:tmpl w:val="C3B45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95DD7"/>
    <w:rsid w:val="007A7887"/>
    <w:rsid w:val="007C685C"/>
    <w:rsid w:val="008A5E11"/>
    <w:rsid w:val="00952239"/>
    <w:rsid w:val="00D74AD9"/>
    <w:rsid w:val="00D95DD7"/>
    <w:rsid w:val="00F4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CC7918-B675-4B93-A4EC-9FB81CA8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547</Words>
  <Characters>3123</Characters>
  <Application>Microsoft Office Word</Application>
  <DocSecurity>0</DocSecurity>
  <Lines>26</Lines>
  <Paragraphs>7</Paragraphs>
  <ScaleCrop>false</ScaleCrop>
  <Company>St. Joseph's College</Company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Gregory Barney</cp:lastModifiedBy>
  <cp:revision>7</cp:revision>
  <dcterms:created xsi:type="dcterms:W3CDTF">2018-04-30T22:54:00Z</dcterms:created>
  <dcterms:modified xsi:type="dcterms:W3CDTF">2018-05-01T00:16:00Z</dcterms:modified>
</cp:coreProperties>
</file>