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67AA20" w14:paraId="2C078E63" wp14:textId="7AC1BEBB">
      <w:pPr>
        <w:rPr>
          <w:b w:val="1"/>
          <w:bCs w:val="1"/>
          <w:u w:val="single"/>
        </w:rPr>
      </w:pPr>
      <w:bookmarkStart w:name="_GoBack" w:id="0"/>
      <w:bookmarkEnd w:id="0"/>
      <w:r w:rsidRPr="65474BD2" w:rsidR="65474BD2">
        <w:rPr>
          <w:b w:val="1"/>
          <w:bCs w:val="1"/>
          <w:u w:val="single"/>
        </w:rPr>
        <w:t>RUCA -</w:t>
      </w:r>
      <w:r w:rsidRPr="65474BD2" w:rsidR="65474BD2">
        <w:rPr>
          <w:b w:val="1"/>
          <w:bCs w:val="1"/>
          <w:u w:val="single"/>
        </w:rPr>
        <w:t xml:space="preserve"> Bar Charts – AK</w:t>
      </w:r>
    </w:p>
    <w:p w:rsidR="3C67AA20" w:rsidP="3C67AA20" w:rsidRDefault="3C67AA20" w14:paraId="51DD2FE9" w14:textId="379C2F61">
      <w:pPr>
        <w:pStyle w:val="Normal"/>
      </w:pPr>
      <w:r>
        <w:drawing>
          <wp:inline wp14:editId="334EF109" wp14:anchorId="40AACC8B">
            <wp:extent cx="2886075" cy="890037"/>
            <wp:effectExtent l="0" t="0" r="0" b="0"/>
            <wp:docPr id="1699171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3a8ffec25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9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6046978" wp14:anchorId="7165CA68">
            <wp:extent cx="6394822" cy="3264024"/>
            <wp:effectExtent l="0" t="0" r="0" b="0"/>
            <wp:docPr id="1374937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53f001454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822" cy="32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7AA20" w:rsidP="3C67AA20" w:rsidRDefault="3C67AA20" w14:paraId="3987F20C" w14:textId="00DB3E4D">
      <w:pPr>
        <w:pStyle w:val="Normal"/>
      </w:pPr>
      <w:r w:rsidR="65474BD2">
        <w:rPr/>
        <w:t>_____________________________________________________________________________________</w:t>
      </w:r>
      <w:r>
        <w:drawing>
          <wp:inline wp14:editId="7E281D26" wp14:anchorId="0DBBEC8C">
            <wp:extent cx="3263718" cy="839066"/>
            <wp:effectExtent l="0" t="0" r="0" b="0"/>
            <wp:docPr id="773788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27a31f9ec0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718" cy="83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7219C96" wp14:anchorId="2E3463E7">
            <wp:extent cx="5241568" cy="3690938"/>
            <wp:effectExtent l="0" t="0" r="0" b="0"/>
            <wp:docPr id="1456966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823e7739e6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568" cy="36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7AA20" w:rsidP="3C67AA20" w:rsidRDefault="3C67AA20" w14:paraId="6670B7D4" w14:noSpellErr="1" w14:textId="5836193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78990B"/>
  <w15:docId w15:val="{3b192fad-4759-4795-ae8d-172aee5600d8}"/>
  <w:rsids>
    <w:rsidRoot w:val="7178990B"/>
    <w:rsid w:val="3C67AA20"/>
    <w:rsid w:val="65474BD2"/>
    <w:rsid w:val="717899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b893a8ffec25467f" /><Relationship Type="http://schemas.openxmlformats.org/officeDocument/2006/relationships/image" Target="/media/image6.png" Id="R9c853f00145444f8" /><Relationship Type="http://schemas.openxmlformats.org/officeDocument/2006/relationships/image" Target="/media/image7.png" Id="Ra427a31f9ec04a8e" /><Relationship Type="http://schemas.openxmlformats.org/officeDocument/2006/relationships/image" Target="/media/image8.png" Id="Rbf823e7739e64c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2020-07-24T18:51:45.4844279Z</dcterms:created>
  <dcterms:modified xsi:type="dcterms:W3CDTF">2020-07-24T21:51:04.2206046Z</dcterms:modified>
  <dc:creator>Christopher Larkins</dc:creator>
  <lastModifiedBy>Christopher Larkins</lastModifiedBy>
</coreProperties>
</file>