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06DAC5" w:rsidP="1106DAC5" w:rsidRDefault="1106DAC5" w14:paraId="70F2E693" w14:textId="342A5755">
      <w:pPr>
        <w:pStyle w:val="Normal"/>
        <w:rPr>
          <w:b w:val="1"/>
          <w:bCs w:val="1"/>
          <w:u w:val="single"/>
        </w:rPr>
      </w:pPr>
      <w:r w:rsidRPr="19D80005" w:rsidR="19D80005">
        <w:rPr>
          <w:b w:val="1"/>
          <w:bCs w:val="1"/>
          <w:u w:val="single"/>
        </w:rPr>
        <w:t>Alaska Pie Charts – 7.10.20</w:t>
      </w:r>
    </w:p>
    <w:p w:rsidR="1106DAC5" w:rsidP="1106DAC5" w:rsidRDefault="1106DAC5" w14:paraId="51BB5C5D" w14:textId="7D783E89">
      <w:pPr>
        <w:pStyle w:val="Normal"/>
      </w:pPr>
      <w:r>
        <w:drawing>
          <wp:inline wp14:editId="31238D9A" wp14:anchorId="497DC454">
            <wp:extent cx="2514260" cy="361950"/>
            <wp:effectExtent l="0" t="0" r="0" b="0"/>
            <wp:docPr id="173425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bc22d2a12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6DAC5" w:rsidP="1106DAC5" w:rsidRDefault="1106DAC5" w14:paraId="1C75576A" w14:textId="701763A2">
      <w:pPr>
        <w:pStyle w:val="Normal"/>
      </w:pPr>
      <w:r>
        <w:drawing>
          <wp:inline wp14:editId="2C9969DE" wp14:anchorId="72A213DF">
            <wp:extent cx="2330610" cy="2324100"/>
            <wp:effectExtent l="0" t="0" r="0" b="0"/>
            <wp:docPr id="69635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33b093ca5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6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6DAC5" w:rsidP="1106DAC5" w:rsidRDefault="1106DAC5" w14:paraId="188DAF2B" w14:textId="39984554">
      <w:pPr>
        <w:pStyle w:val="Normal"/>
      </w:pPr>
      <w:r w:rsidR="675EAAE4">
        <w:rPr/>
        <w:t>_____________________________________________________________________________________</w:t>
      </w:r>
    </w:p>
    <w:p w:rsidR="1106DAC5" w:rsidP="1106DAC5" w:rsidRDefault="1106DAC5" w14:paraId="1220C2D2" w14:textId="577157BE">
      <w:pPr>
        <w:pStyle w:val="Normal"/>
      </w:pPr>
      <w:r>
        <w:drawing>
          <wp:inline wp14:editId="423B7021" wp14:anchorId="2FFC34F6">
            <wp:extent cx="5943600" cy="800100"/>
            <wp:effectExtent l="0" t="0" r="0" b="0"/>
            <wp:docPr id="111573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0caa6b941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6DAC5" w:rsidP="1106DAC5" w:rsidRDefault="1106DAC5" w14:paraId="4265919E" w14:textId="23183A86">
      <w:pPr>
        <w:pStyle w:val="Normal"/>
      </w:pPr>
      <w:r>
        <w:drawing>
          <wp:inline wp14:editId="42511DBD" wp14:anchorId="2850E84F">
            <wp:extent cx="2343150" cy="2402722"/>
            <wp:effectExtent l="0" t="0" r="0" b="0"/>
            <wp:docPr id="809514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b9c53e722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0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A8616B"/>
  <w15:docId w15:val="{7f1c5e8f-8b73-4ede-8de7-8c91432d7a1f}"/>
  <w:rsids>
    <w:rsidRoot w:val="02A8616B"/>
    <w:rsid w:val="02A8616B"/>
    <w:rsid w:val="1106DAC5"/>
    <w:rsid w:val="19D80005"/>
    <w:rsid w:val="46A5FB9E"/>
    <w:rsid w:val="5AE92000"/>
    <w:rsid w:val="675EAA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cf8bc22d2a124573" /><Relationship Type="http://schemas.openxmlformats.org/officeDocument/2006/relationships/image" Target="/media/image8.png" Id="Rf2833b093ca54007" /><Relationship Type="http://schemas.openxmlformats.org/officeDocument/2006/relationships/image" Target="/media/image9.png" Id="R8520caa6b9414473" /><Relationship Type="http://schemas.openxmlformats.org/officeDocument/2006/relationships/image" Target="/media/imagea.png" Id="R68eb9c53e72240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2020-07-01T16:49:51.9142531Z</dcterms:created>
  <dcterms:modified xsi:type="dcterms:W3CDTF">2020-07-10T17:17:26.2084411Z</dcterms:modified>
  <dc:creator>Christopher Larkins</dc:creator>
  <lastModifiedBy>Christopher Larkins</lastModifiedBy>
</coreProperties>
</file>