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D68" w:rsidRDefault="006A1D68">
      <w:r>
        <w:t>Курсовой проект «Отель»</w:t>
      </w:r>
    </w:p>
    <w:p w:rsidR="006A1D68" w:rsidRDefault="006A1D68">
      <w:r>
        <w:t xml:space="preserve">Код, пока без отчёта, он в процессе: </w:t>
      </w:r>
      <w:r w:rsidRPr="006A1D68">
        <w:t>https://github.com/daria-quinn/Hotel-Course-Project</w:t>
      </w:r>
    </w:p>
    <w:p w:rsidR="006A1D68" w:rsidRDefault="006A1D68">
      <w:pPr>
        <w:rPr>
          <w:noProof/>
        </w:rPr>
      </w:pPr>
      <w:r>
        <w:t>Начинается программа с входа пользователя, подразумевается, что у каждого пользователя будут свои данные для входа.</w:t>
      </w:r>
      <w:r w:rsidRPr="006A1D68">
        <w:rPr>
          <w:noProof/>
        </w:rPr>
        <w:t xml:space="preserve"> </w:t>
      </w:r>
      <w:r>
        <w:rPr>
          <w:noProof/>
        </w:rPr>
        <w:t>Тут установлены данные по умолчанию, для упращения входа</w:t>
      </w:r>
    </w:p>
    <w:p w:rsidR="006A1D68" w:rsidRDefault="006A1D68">
      <w:r w:rsidRPr="006A1D68">
        <w:rPr>
          <w:noProof/>
        </w:rPr>
        <w:drawing>
          <wp:inline distT="0" distB="0" distL="0" distR="0" wp14:anchorId="641823A6" wp14:editId="1ABF80FD">
            <wp:extent cx="3648973" cy="205839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3975" cy="206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0FD" w:rsidRDefault="006A30FD">
      <w:r>
        <w:t>Если нужно добавить нового пользователя мы переходим по пункту меню Главное меню -</w:t>
      </w:r>
      <w:r>
        <w:rPr>
          <w:lang w:val="en-US"/>
        </w:rPr>
        <w:t>&gt;</w:t>
      </w:r>
      <w:r>
        <w:t xml:space="preserve"> Регистрация:</w:t>
      </w:r>
    </w:p>
    <w:p w:rsidR="006A30FD" w:rsidRPr="006A30FD" w:rsidRDefault="006A30FD">
      <w:r w:rsidRPr="006A30FD">
        <w:rPr>
          <w:noProof/>
        </w:rPr>
        <w:drawing>
          <wp:anchor distT="0" distB="0" distL="114300" distR="114300" simplePos="0" relativeHeight="251659264" behindDoc="0" locked="0" layoutInCell="1" allowOverlap="1" wp14:anchorId="5723AF8D">
            <wp:simplePos x="0" y="0"/>
            <wp:positionH relativeFrom="column">
              <wp:posOffset>-1905</wp:posOffset>
            </wp:positionH>
            <wp:positionV relativeFrom="paragraph">
              <wp:posOffset>3810</wp:posOffset>
            </wp:positionV>
            <wp:extent cx="2639695" cy="1793875"/>
            <wp:effectExtent l="0" t="0" r="825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30FD">
        <w:t xml:space="preserve"> </w:t>
      </w:r>
      <w:r>
        <w:t xml:space="preserve">При успешной регистрации появляется окно: </w:t>
      </w:r>
    </w:p>
    <w:p w:rsidR="006A30FD" w:rsidRDefault="006A30FD">
      <w:r w:rsidRPr="006A30FD">
        <w:rPr>
          <w:noProof/>
        </w:rPr>
        <w:drawing>
          <wp:anchor distT="0" distB="0" distL="114300" distR="114300" simplePos="0" relativeHeight="251658240" behindDoc="0" locked="0" layoutInCell="1" allowOverlap="1" wp14:anchorId="7353B554">
            <wp:simplePos x="0" y="0"/>
            <wp:positionH relativeFrom="column">
              <wp:posOffset>2965582</wp:posOffset>
            </wp:positionH>
            <wp:positionV relativeFrom="paragraph">
              <wp:posOffset>7931</wp:posOffset>
            </wp:positionV>
            <wp:extent cx="2311400" cy="1503680"/>
            <wp:effectExtent l="0" t="0" r="0" b="127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30FD" w:rsidRDefault="006A30FD"/>
    <w:p w:rsidR="006A30FD" w:rsidRDefault="006A30FD"/>
    <w:p w:rsidR="006A30FD" w:rsidRDefault="006A30FD"/>
    <w:p w:rsidR="006A30FD" w:rsidRDefault="006A30FD"/>
    <w:p w:rsidR="006A30FD" w:rsidRDefault="006A30FD"/>
    <w:p w:rsidR="006A30FD" w:rsidRDefault="00215394">
      <w:r>
        <w:t>Выполняем вход в программу, появляется главное окно:</w:t>
      </w:r>
    </w:p>
    <w:p w:rsidR="00CC20C2" w:rsidRDefault="00CC20C2">
      <w:r w:rsidRPr="00CC20C2">
        <w:rPr>
          <w:noProof/>
        </w:rPr>
        <w:drawing>
          <wp:inline distT="0" distB="0" distL="0" distR="0" wp14:anchorId="02F1B628" wp14:editId="557FE5C7">
            <wp:extent cx="4942936" cy="3270634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1316" cy="327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C2" w:rsidRDefault="00535BFF">
      <w:r w:rsidRPr="00535BFF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D461384">
            <wp:simplePos x="0" y="0"/>
            <wp:positionH relativeFrom="column">
              <wp:posOffset>-53663</wp:posOffset>
            </wp:positionH>
            <wp:positionV relativeFrom="paragraph">
              <wp:posOffset>305903</wp:posOffset>
            </wp:positionV>
            <wp:extent cx="1966823" cy="1045653"/>
            <wp:effectExtent l="0" t="0" r="0" b="254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823" cy="1045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AE5">
        <w:t xml:space="preserve">Для добавления нового постояльца </w:t>
      </w:r>
      <w:r>
        <w:t>заходим в пункт меню Документы -</w:t>
      </w:r>
      <w:r>
        <w:rPr>
          <w:lang w:val="en-US"/>
        </w:rPr>
        <w:t>&gt;</w:t>
      </w:r>
      <w:r>
        <w:t>Добавить паспорт:</w:t>
      </w:r>
    </w:p>
    <w:p w:rsidR="00535BFF" w:rsidRDefault="00535BFF">
      <w:r w:rsidRPr="00535BFF">
        <w:rPr>
          <w:noProof/>
        </w:rPr>
        <w:drawing>
          <wp:inline distT="0" distB="0" distL="0" distR="0" wp14:anchorId="1BB229A7" wp14:editId="074C543E">
            <wp:extent cx="3882977" cy="1597300"/>
            <wp:effectExtent l="0" t="0" r="381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7038" cy="160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4AA" w:rsidRDefault="00F634AA">
      <w:r>
        <w:t>Далее выбираем постояльца по номеру паспорта, тут нам высвечиваются данные:</w:t>
      </w:r>
    </w:p>
    <w:p w:rsidR="00F634AA" w:rsidRDefault="00F634AA">
      <w:r w:rsidRPr="00F634AA">
        <w:rPr>
          <w:noProof/>
        </w:rPr>
        <w:drawing>
          <wp:inline distT="0" distB="0" distL="0" distR="0" wp14:anchorId="067E2F15" wp14:editId="40CFC24F">
            <wp:extent cx="3362325" cy="1504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F39" w:rsidRDefault="005D1F39">
      <w:r>
        <w:t>Если дата выбрана корректно, а то есть не сегодняшнее число в качестве начальной даты и не вчерашнее число в качестве конечной, мы увидим список номеров:</w:t>
      </w:r>
    </w:p>
    <w:p w:rsidR="005D1F39" w:rsidRDefault="005D1F39">
      <w:r w:rsidRPr="005D1F39">
        <w:rPr>
          <w:noProof/>
        </w:rPr>
        <w:drawing>
          <wp:inline distT="0" distB="0" distL="0" distR="0" wp14:anchorId="1F3BF266" wp14:editId="0AE08AEF">
            <wp:extent cx="5940425" cy="38436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E6" w:rsidRDefault="008250E6">
      <w:r>
        <w:t>Можем отсортировать по цене данные нажав на правую кнопку мыши в таблице и выбрав «Сортировать по цене»:</w:t>
      </w:r>
      <w:r w:rsidRPr="008250E6">
        <w:rPr>
          <w:noProof/>
        </w:rPr>
        <w:t xml:space="preserve"> </w:t>
      </w:r>
    </w:p>
    <w:p w:rsidR="008250E6" w:rsidRDefault="008250E6">
      <w:pPr>
        <w:rPr>
          <w:noProof/>
        </w:rPr>
      </w:pPr>
      <w:r w:rsidRPr="008250E6">
        <w:rPr>
          <w:noProof/>
        </w:rPr>
        <w:drawing>
          <wp:inline distT="0" distB="0" distL="0" distR="0" wp14:anchorId="4C5CD6BA" wp14:editId="433FDF1F">
            <wp:extent cx="1414733" cy="23241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3014" t="25049" r="23140" b="64232"/>
                    <a:stretch/>
                  </pic:blipFill>
                  <pic:spPr bwMode="auto">
                    <a:xfrm>
                      <a:off x="0" y="0"/>
                      <a:ext cx="1416614" cy="232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50E6" w:rsidRDefault="008250E6">
      <w:pPr>
        <w:rPr>
          <w:noProof/>
        </w:rPr>
      </w:pPr>
      <w:r>
        <w:rPr>
          <w:noProof/>
        </w:rPr>
        <w:lastRenderedPageBreak/>
        <w:t>Результат:</w:t>
      </w:r>
    </w:p>
    <w:p w:rsidR="008250E6" w:rsidRDefault="008250E6">
      <w:r w:rsidRPr="008250E6">
        <w:rPr>
          <w:noProof/>
        </w:rPr>
        <w:drawing>
          <wp:inline distT="0" distB="0" distL="0" distR="0" wp14:anchorId="2410A0A3" wp14:editId="7B44A2C3">
            <wp:extent cx="5940425" cy="20447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F39" w:rsidRDefault="005D1F39">
      <w:r w:rsidRPr="005D1F39">
        <w:rPr>
          <w:noProof/>
        </w:rPr>
        <w:drawing>
          <wp:anchor distT="0" distB="0" distL="114300" distR="114300" simplePos="0" relativeHeight="251661312" behindDoc="0" locked="0" layoutInCell="1" allowOverlap="1" wp14:anchorId="4016888B">
            <wp:simplePos x="0" y="0"/>
            <wp:positionH relativeFrom="column">
              <wp:posOffset>-2827</wp:posOffset>
            </wp:positionH>
            <wp:positionV relativeFrom="paragraph">
              <wp:posOffset>265190</wp:posOffset>
            </wp:positionV>
            <wp:extent cx="2130425" cy="558800"/>
            <wp:effectExtent l="0" t="0" r="3175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Добавим поиск по диапазону</w:t>
      </w:r>
    </w:p>
    <w:p w:rsidR="00535BFF" w:rsidRDefault="00535BFF"/>
    <w:p w:rsidR="005D1F39" w:rsidRDefault="005D1F39">
      <w:r>
        <w:t>В результате получим такие свободные места:</w:t>
      </w:r>
    </w:p>
    <w:p w:rsidR="005D1F39" w:rsidRDefault="005D1F39">
      <w:r w:rsidRPr="005D1F39">
        <w:rPr>
          <w:noProof/>
        </w:rPr>
        <w:drawing>
          <wp:inline distT="0" distB="0" distL="0" distR="0" wp14:anchorId="69CB3A5B" wp14:editId="6BD6E118">
            <wp:extent cx="5940425" cy="20815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F39" w:rsidRDefault="005D1F39">
      <w:r w:rsidRPr="005D1F39">
        <w:rPr>
          <w:noProof/>
        </w:rPr>
        <w:drawing>
          <wp:anchor distT="0" distB="0" distL="114300" distR="114300" simplePos="0" relativeHeight="251662336" behindDoc="0" locked="0" layoutInCell="1" allowOverlap="1" wp14:anchorId="63C544AD">
            <wp:simplePos x="0" y="0"/>
            <wp:positionH relativeFrom="column">
              <wp:posOffset>-1641</wp:posOffset>
            </wp:positionH>
            <wp:positionV relativeFrom="paragraph">
              <wp:posOffset>257678</wp:posOffset>
            </wp:positionV>
            <wp:extent cx="2648309" cy="1118175"/>
            <wp:effectExtent l="0" t="0" r="0" b="635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09" cy="111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Подсчитаем свободные места в это время:</w:t>
      </w:r>
    </w:p>
    <w:p w:rsidR="005D1F39" w:rsidRDefault="005D1F39"/>
    <w:p w:rsidR="005D1F39" w:rsidRDefault="005D1F39"/>
    <w:p w:rsidR="005D1F39" w:rsidRDefault="005D1F39"/>
    <w:p w:rsidR="005D1F39" w:rsidRDefault="005D1F39"/>
    <w:p w:rsidR="005D1F39" w:rsidRPr="005C31D0" w:rsidRDefault="00B96605">
      <w:r w:rsidRPr="00535BFF">
        <w:rPr>
          <w:noProof/>
        </w:rPr>
        <w:drawing>
          <wp:anchor distT="0" distB="0" distL="114300" distR="114300" simplePos="0" relativeHeight="251664384" behindDoc="0" locked="0" layoutInCell="1" allowOverlap="1" wp14:anchorId="1137325F" wp14:editId="0D9418F1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1966595" cy="1045210"/>
            <wp:effectExtent l="0" t="0" r="0" b="254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59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31D0">
        <w:t>Добавляем клубную карту Документы -</w:t>
      </w:r>
      <w:r w:rsidR="005C31D0" w:rsidRPr="005C31D0">
        <w:t>&gt;</w:t>
      </w:r>
      <w:r w:rsidR="008D2335">
        <w:t xml:space="preserve"> </w:t>
      </w:r>
      <w:r w:rsidR="005C31D0">
        <w:t>Добавить клубную карту</w:t>
      </w:r>
    </w:p>
    <w:p w:rsidR="005C31D0" w:rsidRDefault="00B96605">
      <w:r w:rsidRPr="00B96605">
        <w:rPr>
          <w:noProof/>
        </w:rPr>
        <w:drawing>
          <wp:inline distT="0" distB="0" distL="0" distR="0" wp14:anchorId="5484ECAE" wp14:editId="51986DCA">
            <wp:extent cx="3510951" cy="152777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6844" cy="153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05" w:rsidRDefault="00B96605">
      <w:r>
        <w:t>После закрытия формы в начальная форма выглядит так:</w:t>
      </w:r>
    </w:p>
    <w:p w:rsidR="00B96605" w:rsidRDefault="00B96605">
      <w:r w:rsidRPr="00B96605">
        <w:rPr>
          <w:noProof/>
        </w:rPr>
        <w:lastRenderedPageBreak/>
        <w:drawing>
          <wp:inline distT="0" distB="0" distL="0" distR="0" wp14:anchorId="11F59544" wp14:editId="267E25F6">
            <wp:extent cx="4951562" cy="3282692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4495" cy="328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E6" w:rsidRDefault="008250E6">
      <w:r>
        <w:t>Выбираем номер и нажимаем «Проверить и купить» переходим в окно проверки данных:</w:t>
      </w:r>
    </w:p>
    <w:p w:rsidR="008250E6" w:rsidRDefault="008250E6">
      <w:r w:rsidRPr="008250E6">
        <w:rPr>
          <w:noProof/>
        </w:rPr>
        <w:drawing>
          <wp:inline distT="0" distB="0" distL="0" distR="0" wp14:anchorId="1A9E11EA" wp14:editId="358077E7">
            <wp:extent cx="4524375" cy="34480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E6" w:rsidRDefault="008250E6">
      <w:r>
        <w:t>При нажатии кнопки «Купить» видим такое сообщение:</w:t>
      </w:r>
    </w:p>
    <w:p w:rsidR="008250E6" w:rsidRDefault="008250E6">
      <w:r w:rsidRPr="008250E6">
        <w:rPr>
          <w:noProof/>
        </w:rPr>
        <w:drawing>
          <wp:inline distT="0" distB="0" distL="0" distR="0" wp14:anchorId="29D293EF" wp14:editId="3D072539">
            <wp:extent cx="3667125" cy="14382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FC" w:rsidRDefault="00240EFC">
      <w:r>
        <w:lastRenderedPageBreak/>
        <w:t>Далее выберем услугу для постояльца перейдя во вкладку «Услуги»:</w:t>
      </w:r>
    </w:p>
    <w:p w:rsidR="00240EFC" w:rsidRDefault="00240EFC">
      <w:r w:rsidRPr="00240EFC">
        <w:rPr>
          <w:noProof/>
        </w:rPr>
        <w:drawing>
          <wp:inline distT="0" distB="0" distL="0" distR="0" wp14:anchorId="6210B93F" wp14:editId="58629F52">
            <wp:extent cx="4718649" cy="3036480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5318" cy="304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FC" w:rsidRDefault="00240EFC">
      <w:r>
        <w:t>Выбираем услугу и нажимаем «Получить услугу», при правильных данных будет выведено окно сообщения.</w:t>
      </w:r>
    </w:p>
    <w:p w:rsidR="003D2757" w:rsidRDefault="003D2757">
      <w:r>
        <w:t>Обработка ошибок:</w:t>
      </w:r>
    </w:p>
    <w:p w:rsidR="003D2757" w:rsidRDefault="003D2757">
      <w:r>
        <w:t>Пустые поля логина и пароля:</w:t>
      </w:r>
    </w:p>
    <w:p w:rsidR="003D2757" w:rsidRDefault="003D2757">
      <w:r w:rsidRPr="003D2757">
        <w:drawing>
          <wp:inline distT="0" distB="0" distL="0" distR="0" wp14:anchorId="6CFFA2E1" wp14:editId="2437FF92">
            <wp:extent cx="2656936" cy="2316302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4393" cy="233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757" w:rsidRDefault="003D2757">
      <w:r>
        <w:t>Пустые поля при добавлении документа:</w:t>
      </w:r>
    </w:p>
    <w:p w:rsidR="003D2757" w:rsidRDefault="003D2757">
      <w:r w:rsidRPr="003D2757">
        <w:drawing>
          <wp:inline distT="0" distB="0" distL="0" distR="0" wp14:anchorId="7F97D0D8" wp14:editId="28441AA6">
            <wp:extent cx="4822166" cy="204272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8428" cy="204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757" w:rsidRDefault="003D2757">
      <w:r>
        <w:lastRenderedPageBreak/>
        <w:t>Пустые поля при добавлении клубной карты:</w:t>
      </w:r>
    </w:p>
    <w:p w:rsidR="003D2757" w:rsidRDefault="003D2757">
      <w:r w:rsidRPr="003D2757">
        <w:drawing>
          <wp:inline distT="0" distB="0" distL="0" distR="0" wp14:anchorId="1F324ACB" wp14:editId="0F2F3F16">
            <wp:extent cx="3286664" cy="1973359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1155" cy="19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C58" w:rsidRDefault="00944C58">
      <w:r>
        <w:t>Выбор некорректной даты:</w:t>
      </w:r>
    </w:p>
    <w:p w:rsidR="00944C58" w:rsidRDefault="00944C58">
      <w:r w:rsidRPr="00944C58">
        <w:drawing>
          <wp:inline distT="0" distB="0" distL="0" distR="0" wp14:anchorId="28FE6898" wp14:editId="44EBFF29">
            <wp:extent cx="4847095" cy="3122762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58909" cy="313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B9E" w:rsidRDefault="00A85B9E">
      <w:r w:rsidRPr="00A85B9E">
        <w:drawing>
          <wp:inline distT="0" distB="0" distL="0" distR="0" wp14:anchorId="2D438BDB" wp14:editId="646B7431">
            <wp:extent cx="1975449" cy="1210255"/>
            <wp:effectExtent l="0" t="0" r="635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80461" cy="12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B9E" w:rsidRDefault="00A85B9E">
      <w:r>
        <w:t>Пустые данные о постояльце:</w:t>
      </w:r>
    </w:p>
    <w:p w:rsidR="00A85B9E" w:rsidRDefault="00A85B9E">
      <w:r w:rsidRPr="00A85B9E">
        <w:drawing>
          <wp:inline distT="0" distB="0" distL="0" distR="0" wp14:anchorId="1DF4C97C" wp14:editId="63CD8B1A">
            <wp:extent cx="4511615" cy="1596670"/>
            <wp:effectExtent l="0" t="0" r="381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19870" cy="159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FE3" w:rsidRDefault="005D3FE3">
      <w:r>
        <w:lastRenderedPageBreak/>
        <w:t>Краткие сведения по коду:</w:t>
      </w:r>
    </w:p>
    <w:p w:rsidR="005D3FE3" w:rsidRPr="00F6483F" w:rsidRDefault="005D3FE3">
      <w:pPr>
        <w:rPr>
          <w:rStyle w:val="pl-en"/>
          <w:rFonts w:ascii="Consolas" w:hAnsi="Consolas"/>
          <w:shd w:val="clear" w:color="auto" w:fill="FFFFFF"/>
        </w:rPr>
      </w:pPr>
      <w:proofErr w:type="spellStart"/>
      <w:r w:rsidRPr="00F6483F">
        <w:rPr>
          <w:rStyle w:val="pl-k"/>
          <w:rFonts w:ascii="Consolas" w:hAnsi="Consolas"/>
          <w:shd w:val="clear" w:color="auto" w:fill="FFFFFF"/>
        </w:rPr>
        <w:t>class</w:t>
      </w:r>
      <w:proofErr w:type="spellEnd"/>
      <w:r w:rsidRPr="00F6483F">
        <w:rPr>
          <w:rFonts w:ascii="Consolas" w:hAnsi="Consolas"/>
          <w:shd w:val="clear" w:color="auto" w:fill="FFFFFF"/>
        </w:rPr>
        <w:t xml:space="preserve"> </w:t>
      </w:r>
      <w:proofErr w:type="spellStart"/>
      <w:r w:rsidRPr="00F6483F">
        <w:rPr>
          <w:rStyle w:val="pl-en"/>
          <w:rFonts w:ascii="Consolas" w:hAnsi="Consolas"/>
          <w:shd w:val="clear" w:color="auto" w:fill="FFFFFF"/>
        </w:rPr>
        <w:t>ActionWithDB</w:t>
      </w:r>
      <w:proofErr w:type="spellEnd"/>
      <w:r w:rsidRPr="00F6483F">
        <w:rPr>
          <w:rStyle w:val="pl-en"/>
          <w:rFonts w:ascii="Consolas" w:hAnsi="Consolas"/>
          <w:shd w:val="clear" w:color="auto" w:fill="FFFFFF"/>
        </w:rPr>
        <w:t xml:space="preserve"> – класс для вызова ХП из базы данных. Тут прописаны все методы необходимы для работы приложения с базой данных.</w:t>
      </w:r>
    </w:p>
    <w:p w:rsidR="005D3FE3" w:rsidRDefault="005D3FE3">
      <w:pPr>
        <w:rPr>
          <w:rStyle w:val="pl-en"/>
          <w:rFonts w:ascii="Consolas" w:hAnsi="Consolas"/>
          <w:shd w:val="clear" w:color="auto" w:fill="FFFFFF"/>
        </w:rPr>
      </w:pPr>
      <w:proofErr w:type="spellStart"/>
      <w:r w:rsidRPr="00F6483F">
        <w:rPr>
          <w:rStyle w:val="pl-k"/>
          <w:rFonts w:ascii="Consolas" w:hAnsi="Consolas"/>
          <w:shd w:val="clear" w:color="auto" w:fill="FFFFFF"/>
        </w:rPr>
        <w:t>class</w:t>
      </w:r>
      <w:proofErr w:type="spellEnd"/>
      <w:r w:rsidRPr="00F6483F">
        <w:rPr>
          <w:rFonts w:ascii="Consolas" w:hAnsi="Consolas"/>
          <w:shd w:val="clear" w:color="auto" w:fill="FFFFFF"/>
        </w:rPr>
        <w:t xml:space="preserve"> </w:t>
      </w:r>
      <w:proofErr w:type="spellStart"/>
      <w:r w:rsidRPr="00F6483F">
        <w:rPr>
          <w:rStyle w:val="pl-en"/>
          <w:rFonts w:ascii="Consolas" w:hAnsi="Consolas"/>
          <w:shd w:val="clear" w:color="auto" w:fill="FFFFFF"/>
        </w:rPr>
        <w:t>Helper</w:t>
      </w:r>
      <w:proofErr w:type="spellEnd"/>
      <w:r w:rsidRPr="00F6483F">
        <w:rPr>
          <w:rStyle w:val="pl-en"/>
          <w:rFonts w:ascii="Consolas" w:hAnsi="Consolas"/>
          <w:shd w:val="clear" w:color="auto" w:fill="FFFFFF"/>
        </w:rPr>
        <w:t xml:space="preserve"> – класс помощник. Тут содержаться методы, которые очищают данные в </w:t>
      </w:r>
      <w:proofErr w:type="spellStart"/>
      <w:r w:rsidRPr="00F6483F">
        <w:rPr>
          <w:rStyle w:val="pl-en"/>
          <w:rFonts w:ascii="Consolas" w:hAnsi="Consolas"/>
          <w:shd w:val="clear" w:color="auto" w:fill="FFFFFF"/>
          <w:lang w:val="en-US"/>
        </w:rPr>
        <w:t>TextBox</w:t>
      </w:r>
      <w:proofErr w:type="spellEnd"/>
      <w:r w:rsidRPr="00F6483F">
        <w:rPr>
          <w:rStyle w:val="pl-en"/>
          <w:rFonts w:ascii="Consolas" w:hAnsi="Consolas"/>
          <w:shd w:val="clear" w:color="auto" w:fill="FFFFFF"/>
        </w:rPr>
        <w:t>, сортируют и делают другие полезные вещи</w:t>
      </w:r>
      <w:r w:rsidR="00F6483F" w:rsidRPr="00F6483F">
        <w:rPr>
          <w:rStyle w:val="pl-en"/>
          <w:rFonts w:ascii="Consolas" w:hAnsi="Consolas"/>
          <w:shd w:val="clear" w:color="auto" w:fill="FFFFFF"/>
        </w:rPr>
        <w:t>.</w:t>
      </w:r>
    </w:p>
    <w:p w:rsidR="00F6483F" w:rsidRDefault="00F6483F">
      <w:pPr>
        <w:rPr>
          <w:rStyle w:val="pl-en"/>
          <w:rFonts w:ascii="Consolas" w:hAnsi="Consolas"/>
          <w:shd w:val="clear" w:color="auto" w:fill="FFFFFF"/>
        </w:rPr>
      </w:pPr>
      <w:r>
        <w:rPr>
          <w:rStyle w:val="pl-en"/>
          <w:rFonts w:ascii="Consolas" w:hAnsi="Consolas"/>
          <w:shd w:val="clear" w:color="auto" w:fill="FFFFFF"/>
        </w:rPr>
        <w:t>Остальные действия прописаны</w:t>
      </w:r>
      <w:bookmarkStart w:id="0" w:name="_GoBack"/>
      <w:bookmarkEnd w:id="0"/>
      <w:r>
        <w:rPr>
          <w:rStyle w:val="pl-en"/>
          <w:rFonts w:ascii="Consolas" w:hAnsi="Consolas"/>
          <w:shd w:val="clear" w:color="auto" w:fill="FFFFFF"/>
        </w:rPr>
        <w:t xml:space="preserve"> в формах.</w:t>
      </w:r>
    </w:p>
    <w:p w:rsidR="00F6483F" w:rsidRPr="00F6483F" w:rsidRDefault="00F6483F">
      <w:pPr>
        <w:rPr>
          <w:rStyle w:val="pl-en"/>
          <w:rFonts w:ascii="Consolas" w:hAnsi="Consolas"/>
          <w:shd w:val="clear" w:color="auto" w:fill="FFFFFF"/>
        </w:rPr>
      </w:pPr>
    </w:p>
    <w:p w:rsidR="00F6483F" w:rsidRPr="005D3FE3" w:rsidRDefault="00F6483F">
      <w:pPr>
        <w:rPr>
          <w:sz w:val="36"/>
          <w:szCs w:val="36"/>
        </w:rPr>
      </w:pPr>
    </w:p>
    <w:sectPr w:rsidR="00F6483F" w:rsidRPr="005D3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68"/>
    <w:rsid w:val="00215394"/>
    <w:rsid w:val="00240EFC"/>
    <w:rsid w:val="003D2757"/>
    <w:rsid w:val="00535BFF"/>
    <w:rsid w:val="005C31D0"/>
    <w:rsid w:val="005D1F39"/>
    <w:rsid w:val="005D3FE3"/>
    <w:rsid w:val="006A1D68"/>
    <w:rsid w:val="006A30FD"/>
    <w:rsid w:val="008250E6"/>
    <w:rsid w:val="008D2335"/>
    <w:rsid w:val="00944C58"/>
    <w:rsid w:val="009E3AE5"/>
    <w:rsid w:val="00A85B9E"/>
    <w:rsid w:val="00B96605"/>
    <w:rsid w:val="00CC20C2"/>
    <w:rsid w:val="00F634AA"/>
    <w:rsid w:val="00F6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8B5A0"/>
  <w15:chartTrackingRefBased/>
  <w15:docId w15:val="{F725F4D6-1567-455F-86DB-EBF58CE5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5D3FE3"/>
  </w:style>
  <w:style w:type="character" w:customStyle="1" w:styleId="pl-en">
    <w:name w:val="pl-en"/>
    <w:basedOn w:val="a0"/>
    <w:rsid w:val="005D3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Акшенцева</dc:creator>
  <cp:keywords/>
  <dc:description/>
  <cp:lastModifiedBy>Дарья Акшенцева</cp:lastModifiedBy>
  <cp:revision>19</cp:revision>
  <dcterms:created xsi:type="dcterms:W3CDTF">2020-05-19T13:40:00Z</dcterms:created>
  <dcterms:modified xsi:type="dcterms:W3CDTF">2020-05-19T14:20:00Z</dcterms:modified>
</cp:coreProperties>
</file>