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764DF" w:rsidRPr="00127829" w14:paraId="45173ED3" w14:textId="77777777" w:rsidTr="00403AA8">
        <w:trPr>
          <w:trHeight w:val="1984"/>
        </w:trPr>
        <w:tc>
          <w:tcPr>
            <w:tcW w:w="1418" w:type="dxa"/>
            <w:vAlign w:val="center"/>
          </w:tcPr>
          <w:p w14:paraId="56960199" w14:textId="77777777" w:rsidR="00A764DF" w:rsidRPr="00127829" w:rsidRDefault="00A764DF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32988A16" wp14:editId="20F63E3E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53C83C53" w14:textId="77777777" w:rsidR="00A764DF" w:rsidRPr="00127829" w:rsidRDefault="00A764DF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43BF22A8" w14:textId="77777777" w:rsidR="00A764DF" w:rsidRPr="00127829" w:rsidRDefault="00A764DF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16A14D18" w14:textId="77777777" w:rsidR="00A764DF" w:rsidRPr="00127829" w:rsidRDefault="00A764DF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7D20BD5" w14:textId="77777777" w:rsidR="00A764DF" w:rsidRPr="00127829" w:rsidRDefault="00A764DF" w:rsidP="00A764DF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401CA26D" w14:textId="77777777" w:rsidR="00A764DF" w:rsidRPr="00127829" w:rsidRDefault="00A764DF" w:rsidP="00A764DF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900458" w14:textId="20E8A029" w:rsidR="00A764DF" w:rsidRPr="00613D16" w:rsidRDefault="00A764DF" w:rsidP="00A764DF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Рубежный контроль №</w:t>
      </w:r>
      <w:r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  <w:t>1</w:t>
      </w:r>
    </w:p>
    <w:p w14:paraId="21036828" w14:textId="77777777" w:rsidR="00A764DF" w:rsidRPr="00127829" w:rsidRDefault="00A764DF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1ABF8540" w14:textId="77777777" w:rsidR="00A764DF" w:rsidRPr="00127829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40679D00" w14:textId="77777777" w:rsidR="00A764DF" w:rsidRPr="00127829" w:rsidRDefault="00A764DF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61FEDE0B" w14:textId="3D0A6AFB" w:rsidR="00A764DF" w:rsidRDefault="00A764DF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Pr="00A764DF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Технологии разведочного анализа и обработки данных</w:t>
      </w: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07C21D32" w14:textId="59A57FE8" w:rsidR="004D77F1" w:rsidRDefault="004D77F1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Вариант 3</w:t>
      </w:r>
    </w:p>
    <w:p w14:paraId="09992C0F" w14:textId="77777777" w:rsidR="00A764DF" w:rsidRPr="00127829" w:rsidRDefault="00A764DF" w:rsidP="00A764DF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543BE9AE" w14:textId="77777777" w:rsidR="00A764DF" w:rsidRPr="00314D81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8094D3" w14:textId="77777777" w:rsidR="00A764DF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4DA299B" w14:textId="77777777" w:rsidR="00A764DF" w:rsidRPr="00A11DB5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ИБМ3-54Б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Артёмова</w:t>
      </w:r>
    </w:p>
    <w:p w14:paraId="707B2008" w14:textId="77777777" w:rsidR="00A764DF" w:rsidRPr="00127829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3E88D582" w14:textId="77777777" w:rsidR="00A764DF" w:rsidRPr="00127829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2273A6C8" w14:textId="77777777" w:rsidR="00A764DF" w:rsidRPr="00127829" w:rsidRDefault="00A764DF" w:rsidP="00A764DF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.Е.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Гапанюк</w:t>
      </w:r>
      <w:proofErr w:type="spellEnd"/>
    </w:p>
    <w:p w14:paraId="49D2163B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1BABAB87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23E02892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69812A4D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1B40ADD5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1B598066" w14:textId="77777777" w:rsidR="00A764DF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9F8F7D" w14:textId="77777777" w:rsidR="00A764DF" w:rsidRPr="00EA2E6C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2B507E5C" w14:textId="77777777" w:rsidR="00A764DF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4A0C61FE" w14:textId="77777777" w:rsidR="00A764DF" w:rsidRPr="00127829" w:rsidRDefault="00A764DF" w:rsidP="00A764DF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6669108" w14:textId="3D28BB47" w:rsidR="00A764DF" w:rsidRPr="004D77F1" w:rsidRDefault="00A764DF" w:rsidP="004D77F1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22B210CB" w14:textId="1AA8CBA0" w:rsidR="00A764DF" w:rsidRDefault="00A764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98898F" wp14:editId="51AF4B90">
            <wp:extent cx="5940425" cy="1081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B48F" w14:textId="5CD3BE47" w:rsidR="00A764DF" w:rsidRPr="009D2F2E" w:rsidRDefault="00A764DF" w:rsidP="004D77F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F2E">
        <w:rPr>
          <w:rFonts w:ascii="Times New Roman" w:hAnsi="Times New Roman" w:cs="Times New Roman"/>
          <w:b/>
          <w:bCs/>
          <w:sz w:val="28"/>
          <w:szCs w:val="28"/>
        </w:rPr>
        <w:t>Загрузка и первичный осмотр данных</w:t>
      </w:r>
    </w:p>
    <w:p w14:paraId="0914CDBF" w14:textId="254B8D3B" w:rsidR="004D77F1" w:rsidRPr="004D77F1" w:rsidRDefault="004D77F1" w:rsidP="004D77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загружены в соответствии с Вариантом №3. Файл данных представлен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4D77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формате (</w:t>
      </w:r>
      <w:r>
        <w:rPr>
          <w:rFonts w:ascii="Times New Roman" w:hAnsi="Times New Roman" w:cs="Times New Roman"/>
          <w:sz w:val="28"/>
          <w:szCs w:val="28"/>
          <w:lang w:val="en-US"/>
        </w:rPr>
        <w:t>toy</w:t>
      </w:r>
      <w:r w:rsidRPr="004D77F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4D77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7B6D9AA" w14:textId="5EA55E05" w:rsidR="00A764DF" w:rsidRDefault="00A764DF" w:rsidP="004D77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блока в коде есть подпись того, что делает та или иная часть кода.</w:t>
      </w:r>
    </w:p>
    <w:p w14:paraId="7098CB6C" w14:textId="776C1719" w:rsidR="008216BC" w:rsidRDefault="008216B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BF168B" wp14:editId="30B103B7">
            <wp:extent cx="5940425" cy="214058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7480" w14:textId="77777777" w:rsidR="008216BC" w:rsidRDefault="008216B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23E450F" w14:textId="67CCBB72" w:rsidR="008216BC" w:rsidRDefault="008216BC" w:rsidP="008216BC">
      <w:pPr>
        <w:pStyle w:val="a7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Первичный осмотр (первые 5 строк)</w:t>
      </w:r>
    </w:p>
    <w:p w14:paraId="2B844DE3" w14:textId="2A46BB2E" w:rsidR="008216BC" w:rsidRDefault="008216B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879EB6" wp14:editId="75901168">
            <wp:extent cx="5940425" cy="109029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FA51" w14:textId="77777777" w:rsidR="008216BC" w:rsidRDefault="008216B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913754" w14:textId="73153F80" w:rsidR="008216BC" w:rsidRDefault="008216BC" w:rsidP="008216BC">
      <w:pPr>
        <w:pStyle w:val="a7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информация о датасете</w:t>
      </w:r>
    </w:p>
    <w:p w14:paraId="4C19F841" w14:textId="4D77B9B0" w:rsidR="008216BC" w:rsidRDefault="008216B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1B790C" wp14:editId="137160AF">
            <wp:extent cx="5940425" cy="134810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6C10" w14:textId="77777777" w:rsidR="008216BC" w:rsidRDefault="008216B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9D0EE58" w14:textId="77777777" w:rsidR="005959DC" w:rsidRDefault="005959D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8CB04D" w14:textId="77777777" w:rsidR="005959DC" w:rsidRDefault="005959D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59A1A6" w14:textId="77777777" w:rsidR="005959DC" w:rsidRDefault="005959D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B3A2B7" w14:textId="77777777" w:rsidR="005959DC" w:rsidRDefault="005959D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05786C5" w14:textId="77777777" w:rsidR="005959DC" w:rsidRDefault="005959D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FA6005" w14:textId="69FD7BE8" w:rsidR="008216BC" w:rsidRDefault="005959DC" w:rsidP="005959DC">
      <w:pPr>
        <w:pStyle w:val="a7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Статистическое описание </w:t>
      </w:r>
    </w:p>
    <w:p w14:paraId="309A6DEC" w14:textId="1E36A7F8" w:rsidR="005959DC" w:rsidRP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D692E9" wp14:editId="1B623C7D">
            <wp:extent cx="5940425" cy="160655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A8A5" w14:textId="77777777" w:rsidR="008216BC" w:rsidRDefault="008216BC" w:rsidP="008216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5865E6" w14:textId="645223E1" w:rsidR="005959DC" w:rsidRDefault="005959DC" w:rsidP="005959DC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пропусков и их искусственное создание</w:t>
      </w:r>
    </w:p>
    <w:p w14:paraId="1887AB64" w14:textId="77777777" w:rsidR="005959DC" w:rsidRPr="005959DC" w:rsidRDefault="005959DC" w:rsidP="005959D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9DC">
        <w:rPr>
          <w:rFonts w:ascii="Times New Roman" w:hAnsi="Times New Roman" w:cs="Times New Roman"/>
          <w:sz w:val="28"/>
          <w:szCs w:val="28"/>
        </w:rPr>
        <w:t xml:space="preserve">В исходном </w:t>
      </w:r>
      <w:proofErr w:type="spellStart"/>
      <w:r w:rsidRPr="005959DC">
        <w:rPr>
          <w:rFonts w:ascii="Times New Roman" w:hAnsi="Times New Roman" w:cs="Times New Roman"/>
          <w:sz w:val="28"/>
          <w:szCs w:val="28"/>
        </w:rPr>
        <w:t>toy_dataset</w:t>
      </w:r>
      <w:proofErr w:type="spellEnd"/>
      <w:r w:rsidRPr="005959DC">
        <w:rPr>
          <w:rFonts w:ascii="Times New Roman" w:hAnsi="Times New Roman" w:cs="Times New Roman"/>
          <w:sz w:val="28"/>
          <w:szCs w:val="28"/>
        </w:rPr>
        <w:t xml:space="preserve"> нет пропусков. Но по заданию нужно их создать искусственно (см. примечание). Создание пропусков:</w:t>
      </w:r>
    </w:p>
    <w:p w14:paraId="6CF2E4D4" w14:textId="33C16EA3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BE2501" wp14:editId="17F189EB">
            <wp:extent cx="5940425" cy="1749425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5985" w14:textId="719D3A7C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D9A454" wp14:editId="4C8AE1EE">
            <wp:extent cx="5940425" cy="16744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8076" w14:textId="77777777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9A4005" w14:textId="39C53CAB" w:rsidR="005959DC" w:rsidRDefault="005959DC" w:rsidP="005959DC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пропусков для корреляционного анализа</w:t>
      </w:r>
    </w:p>
    <w:p w14:paraId="6A8368F6" w14:textId="53AACAA8" w:rsidR="005959DC" w:rsidRDefault="005959DC" w:rsidP="005959D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9DC">
        <w:rPr>
          <w:rFonts w:ascii="Times New Roman" w:hAnsi="Times New Roman" w:cs="Times New Roman"/>
          <w:sz w:val="28"/>
          <w:szCs w:val="28"/>
        </w:rPr>
        <w:t>По заданию: удаляем строки или колонки с пропусками.</w:t>
      </w:r>
    </w:p>
    <w:p w14:paraId="7F74EAB8" w14:textId="5E01DB7D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4E3111" wp14:editId="3DB20349">
            <wp:extent cx="5940425" cy="163512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F8BE" w14:textId="77777777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9ED141" w14:textId="77777777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A528D9" w14:textId="77777777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FE9F03F" w14:textId="391E514F" w:rsidR="005959DC" w:rsidRDefault="005959DC" w:rsidP="005959DC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Корреляционный анализ</w:t>
      </w:r>
    </w:p>
    <w:p w14:paraId="442227D8" w14:textId="0C15E337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BA671C" wp14:editId="11F73467">
            <wp:extent cx="5940425" cy="291528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A2B7" w14:textId="1FED82EB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C42BAA" wp14:editId="0F5D1541">
            <wp:extent cx="5940425" cy="3081898"/>
            <wp:effectExtent l="0" t="0" r="3175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50"/>
                    <a:stretch/>
                  </pic:blipFill>
                  <pic:spPr bwMode="auto">
                    <a:xfrm>
                      <a:off x="0" y="0"/>
                      <a:ext cx="5940425" cy="3081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44441" w14:textId="67B214E0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D7B4FC" wp14:editId="3882D14B">
            <wp:extent cx="5940425" cy="924560"/>
            <wp:effectExtent l="0" t="0" r="317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9F0E" w14:textId="77777777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BAC4F8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784BB6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51A955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46E03F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B299FDF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AF58AF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BFF880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4057FE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E1288DC" w14:textId="6070AC77" w:rsidR="005959DC" w:rsidRDefault="005959DC" w:rsidP="005959DC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рассеивания (дополнительное задание)</w:t>
      </w:r>
    </w:p>
    <w:p w14:paraId="3E62E60E" w14:textId="5E9D53C2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A311BE" wp14:editId="43FF4DE4">
            <wp:extent cx="5940425" cy="213995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5DE6" w14:textId="48C1951B" w:rsidR="005959DC" w:rsidRDefault="005959DC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821ABA" wp14:editId="40BF50D8">
            <wp:extent cx="5940425" cy="293497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D495" w14:textId="364043D4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76FBFF" wp14:editId="703FDCA7">
            <wp:extent cx="5940351" cy="2944050"/>
            <wp:effectExtent l="0" t="0" r="381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057" b="757"/>
                    <a:stretch/>
                  </pic:blipFill>
                  <pic:spPr bwMode="auto">
                    <a:xfrm>
                      <a:off x="0" y="0"/>
                      <a:ext cx="5940425" cy="2944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660D0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BA052D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52E4E63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A90D84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E03A23" w14:textId="77777777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02C465" w14:textId="3ECFAE55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5FD4F6" wp14:editId="5AB980F3">
            <wp:extent cx="5940425" cy="2412365"/>
            <wp:effectExtent l="0" t="0" r="3175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F598" w14:textId="1E18B3CD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B673C6" wp14:editId="0B9E90CD">
            <wp:extent cx="5903426" cy="2040890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23"/>
                    <a:stretch/>
                  </pic:blipFill>
                  <pic:spPr bwMode="auto">
                    <a:xfrm>
                      <a:off x="0" y="0"/>
                      <a:ext cx="5903426" cy="204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60DED" w14:textId="1EB439C4" w:rsidR="002E6CF2" w:rsidRDefault="002E6CF2" w:rsidP="005959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18CE34" wp14:editId="56AD730D">
            <wp:extent cx="5940425" cy="1251585"/>
            <wp:effectExtent l="0" t="0" r="3175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E0E1" w14:textId="77777777" w:rsidR="00D16572" w:rsidRPr="00A133BC" w:rsidRDefault="00D16572" w:rsidP="009937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D16572" w:rsidRPr="00A13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10285"/>
    <w:multiLevelType w:val="hybridMultilevel"/>
    <w:tmpl w:val="2ABA8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76A6C"/>
    <w:multiLevelType w:val="multilevel"/>
    <w:tmpl w:val="D7E4D1AC"/>
    <w:lvl w:ilvl="0">
      <w:start w:val="1"/>
      <w:numFmt w:val="decimal"/>
      <w:lvlText w:val="%1."/>
      <w:lvlJc w:val="left"/>
      <w:pPr>
        <w:ind w:left="720" w:hanging="11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78551CD2"/>
    <w:multiLevelType w:val="hybridMultilevel"/>
    <w:tmpl w:val="6B5290FA"/>
    <w:lvl w:ilvl="0" w:tplc="94400898">
      <w:start w:val="1"/>
      <w:numFmt w:val="decimal"/>
      <w:lvlText w:val="%1)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781031">
    <w:abstractNumId w:val="1"/>
  </w:num>
  <w:num w:numId="2" w16cid:durableId="1865286796">
    <w:abstractNumId w:val="0"/>
  </w:num>
  <w:num w:numId="3" w16cid:durableId="1340082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DF"/>
    <w:rsid w:val="002E6CF2"/>
    <w:rsid w:val="004D77F1"/>
    <w:rsid w:val="005959DC"/>
    <w:rsid w:val="005B0AF8"/>
    <w:rsid w:val="00642805"/>
    <w:rsid w:val="00666E73"/>
    <w:rsid w:val="007845CA"/>
    <w:rsid w:val="008216BC"/>
    <w:rsid w:val="009937E1"/>
    <w:rsid w:val="009D2F2E"/>
    <w:rsid w:val="00A133BC"/>
    <w:rsid w:val="00A54B18"/>
    <w:rsid w:val="00A764DF"/>
    <w:rsid w:val="00BC54F6"/>
    <w:rsid w:val="00D16572"/>
    <w:rsid w:val="00D909E1"/>
    <w:rsid w:val="00DD7D5F"/>
    <w:rsid w:val="00E6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F47F2"/>
  <w15:chartTrackingRefBased/>
  <w15:docId w15:val="{690D2C43-ABFA-4AF6-B150-40571AB5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DF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764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4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4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4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4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4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4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4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4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4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4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4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4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4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4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4D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764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4DF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764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764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64DF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764D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76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Дарья Артемова</cp:lastModifiedBy>
  <cp:revision>3</cp:revision>
  <dcterms:created xsi:type="dcterms:W3CDTF">2026-04-12T17:07:00Z</dcterms:created>
  <dcterms:modified xsi:type="dcterms:W3CDTF">2026-04-16T08:05:00Z</dcterms:modified>
</cp:coreProperties>
</file>