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A3" w:rsidRPr="00A30B24" w:rsidRDefault="00681EA3" w:rsidP="00681EA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9BFBB6" wp14:editId="521456B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A30B24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A30B24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81EA3" w:rsidRPr="00A30B24" w:rsidRDefault="00681EA3" w:rsidP="00681EA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681EA3" w:rsidRPr="00A30B24" w:rsidRDefault="00681EA3" w:rsidP="00681EA3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681EA3" w:rsidRPr="00A30B24" w:rsidRDefault="00681EA3" w:rsidP="00681EA3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681EA3" w:rsidRPr="00A30B24" w:rsidRDefault="00681EA3" w:rsidP="00681EA3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81EA3" w:rsidRPr="00A30B24" w:rsidRDefault="00777574" w:rsidP="00681EA3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 w:rsidR="00681E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1EA3" w:rsidRPr="00A30B24" w:rsidRDefault="00681EA3" w:rsidP="00681EA3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681EA3" w:rsidRPr="00A30B24" w:rsidRDefault="00681EA3" w:rsidP="00681EA3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студентка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681EA3" w:rsidRPr="00A30B24" w:rsidRDefault="00681EA3" w:rsidP="00681EA3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Румак Д.П.</w:t>
      </w:r>
    </w:p>
    <w:p w:rsidR="00681EA3" w:rsidRPr="00A30B24" w:rsidRDefault="00681EA3" w:rsidP="00681EA3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81EA3" w:rsidRPr="00A30B24" w:rsidRDefault="00681EA3" w:rsidP="00681EA3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681EA3" w:rsidRPr="00A30B24" w:rsidRDefault="00681EA3" w:rsidP="00681EA3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681EA3" w:rsidRPr="00A30B24" w:rsidRDefault="00681EA3" w:rsidP="00681EA3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Pr="00A30B24" w:rsidRDefault="00681EA3" w:rsidP="00681EA3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A3" w:rsidRDefault="00681EA3" w:rsidP="00681EA3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81EA3" w:rsidRDefault="00681EA3" w:rsidP="00681EA3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81EA3" w:rsidRDefault="00681EA3" w:rsidP="00681EA3">
      <w:pPr>
        <w:rPr>
          <w:rFonts w:ascii="Calibri" w:eastAsia="Calibri" w:hAnsi="Calibri" w:cs="Times New Roman"/>
        </w:rPr>
      </w:pPr>
    </w:p>
    <w:p w:rsid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Задание</w:t>
      </w:r>
    </w:p>
    <w:p w:rsidR="00681EA3" w:rsidRPr="00681EA3" w:rsidRDefault="00681EA3" w:rsidP="00681E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Разработайте простого бота для </w:t>
      </w:r>
      <w:proofErr w:type="spellStart"/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Telegram</w:t>
      </w:r>
      <w:proofErr w:type="spellEnd"/>
      <w:r w:rsidRPr="00C21571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. </w:t>
      </w:r>
      <w:r w:rsidRPr="00681EA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Бот должен реализовывать конечный автомат из трех состояний.</w:t>
      </w:r>
    </w:p>
    <w:p w:rsid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Текст программы:</w:t>
      </w:r>
    </w:p>
    <w:p w:rsidR="00681EA3" w:rsidRPr="00777574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Файл</w:t>
      </w:r>
      <w:r w:rsidRPr="00777574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bot</w:t>
      </w:r>
      <w:r w:rsidRPr="00777574">
        <w:rPr>
          <w:rFonts w:ascii="Times New Roman" w:hAnsi="Times New Roman" w:cs="Times New Roman"/>
          <w:b/>
          <w:sz w:val="32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py</w:t>
      </w:r>
      <w:proofErr w:type="spellEnd"/>
      <w:r w:rsidRPr="00777574">
        <w:rPr>
          <w:rFonts w:ascii="Times New Roman" w:hAnsi="Times New Roman" w:cs="Times New Roman"/>
          <w:b/>
          <w:sz w:val="32"/>
          <w:szCs w:val="36"/>
        </w:rPr>
        <w:t>:</w:t>
      </w:r>
    </w:p>
    <w:p w:rsidR="00777574" w:rsidRPr="00777574" w:rsidRDefault="00777574" w:rsidP="007775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обращаться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Напомни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обращаться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user_name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text.isalpha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красивое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Приятно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познакомиться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),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Скажи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вызраста</w:t>
      </w:r>
      <w:proofErr w:type="spellEnd"/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Скажи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правду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7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7775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7775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7775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Хмм</w:t>
      </w:r>
      <w:proofErr w:type="spellEnd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...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странный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Отвечай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честно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Супер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75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itembtn1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Посоветуй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itembtn2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послушать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музыку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хотел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сделать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7757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75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7775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Посоветуй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"https://librebook.me/harry_potter_and_the_sorcerer_s_stone/vol1/1"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Хорошая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книга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прочти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обязательно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Наслаждайся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захочешь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пообщаться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/start."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послушать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музыку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Здорово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 вот это"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"https://open.spotify.com/playlist/37i9dQZF1DWU0r6G8OGirN?si=inn5wxqtRHSoNuBML4Yagg"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"С тобой очень приятно иметь дело. Если захочешь пообщаться снова - "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"отправь команду /</w:t>
      </w:r>
      <w:proofErr w:type="spellStart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config.States.STATE_START.value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75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7775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bot.infinity_polling</w:t>
      </w:r>
      <w:proofErr w:type="spellEnd"/>
      <w:r w:rsidRPr="007775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</w:p>
    <w:p w:rsidR="00681EA3" w:rsidRP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config</w:t>
      </w:r>
      <w:proofErr w:type="spellEnd"/>
      <w:r w:rsidRPr="00681EA3">
        <w:rPr>
          <w:rFonts w:ascii="Times New Roman" w:hAnsi="Times New Roman" w:cs="Times New Roman"/>
          <w:b/>
          <w:sz w:val="32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py</w:t>
      </w:r>
      <w:proofErr w:type="spellEnd"/>
      <w:r w:rsidRPr="00681EA3">
        <w:rPr>
          <w:rFonts w:ascii="Times New Roman" w:hAnsi="Times New Roman" w:cs="Times New Roman"/>
          <w:b/>
          <w:sz w:val="32"/>
          <w:szCs w:val="36"/>
        </w:rPr>
        <w:t>:</w:t>
      </w:r>
    </w:p>
    <w:p w:rsidR="00681EA3" w:rsidRDefault="00681EA3" w:rsidP="00681EA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Токент</w:t>
      </w:r>
      <w:proofErr w:type="spellEnd"/>
      <w:r>
        <w:rPr>
          <w:color w:val="808080"/>
        </w:rPr>
        <w:t xml:space="preserve"> бота</w:t>
      </w:r>
      <w:r>
        <w:rPr>
          <w:color w:val="808080"/>
        </w:rPr>
        <w:br/>
      </w:r>
      <w:r>
        <w:rPr>
          <w:color w:val="A9B7C6"/>
        </w:rPr>
        <w:t xml:space="preserve">TOKEN = </w:t>
      </w:r>
      <w:r>
        <w:rPr>
          <w:color w:val="6A8759"/>
        </w:rPr>
        <w:t>'5025555758:AAGyQBKiYzbYYH3QkeU_sj9P78sOzn_Ipcs'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Файл базы данных </w:t>
      </w:r>
      <w:proofErr w:type="spellStart"/>
      <w:r>
        <w:rPr>
          <w:color w:val="808080"/>
        </w:rPr>
        <w:t>Vedis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db_file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db.vdb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Ключ записи в БД для текущего состояния</w:t>
      </w:r>
      <w:r>
        <w:rPr>
          <w:color w:val="808080"/>
        </w:rPr>
        <w:br/>
        <w:t>#CURRENT_STATE = "CURRENT_STATE"</w:t>
      </w:r>
      <w:r>
        <w:rPr>
          <w:color w:val="808080"/>
        </w:rPr>
        <w:br/>
      </w:r>
      <w:r>
        <w:rPr>
          <w:color w:val="808080"/>
        </w:rPr>
        <w:br/>
        <w:t># Состояния автомата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STATE_START = </w:t>
      </w:r>
      <w:r>
        <w:rPr>
          <w:color w:val="6A8759"/>
        </w:rPr>
        <w:t xml:space="preserve">"STATE_START"  </w:t>
      </w:r>
      <w:r>
        <w:rPr>
          <w:color w:val="808080"/>
        </w:rPr>
        <w:t># Начало нового диалога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STATE_NAME = </w:t>
      </w:r>
      <w:r>
        <w:rPr>
          <w:color w:val="6A8759"/>
        </w:rPr>
        <w:t>"STATE_NAME"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STATE_AGE = </w:t>
      </w:r>
      <w:r>
        <w:rPr>
          <w:color w:val="6A8759"/>
        </w:rPr>
        <w:t>"STATE_AGE"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STATE_OPERATION = </w:t>
      </w:r>
      <w:r>
        <w:rPr>
          <w:color w:val="6A8759"/>
        </w:rPr>
        <w:t>"STATE_OPERATION"</w:t>
      </w:r>
    </w:p>
    <w:p w:rsid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</w:p>
    <w:p w:rsidR="00681EA3" w:rsidRP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dbworker</w:t>
      </w:r>
      <w:proofErr w:type="spellEnd"/>
      <w:r w:rsidRPr="00681EA3">
        <w:rPr>
          <w:rFonts w:ascii="Times New Roman" w:hAnsi="Times New Roman" w:cs="Times New Roman"/>
          <w:b/>
          <w:sz w:val="32"/>
          <w:szCs w:val="36"/>
        </w:rPr>
        <w:t>:</w:t>
      </w:r>
    </w:p>
    <w:p w:rsidR="00681EA3" w:rsidRDefault="00681EA3" w:rsidP="00681EA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Чтение значения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 случае ошибки значение по умолчанию - начало диалога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config.States.S_START.value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Запись значения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тут желательно как-то обработать ситуацию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</w:p>
    <w:p w:rsidR="00681EA3" w:rsidRP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</w:p>
    <w:p w:rsidR="00681EA3" w:rsidRDefault="00681EA3" w:rsidP="00681EA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выполнения:</w:t>
      </w:r>
    </w:p>
    <w:p w:rsidR="005C6F81" w:rsidRDefault="00777574">
      <w:r>
        <w:lastRenderedPageBreak/>
        <w:t xml:space="preserve">    </w:t>
      </w:r>
      <w:r>
        <w:rPr>
          <w:noProof/>
          <w:lang w:eastAsia="ru-RU"/>
        </w:rPr>
        <w:drawing>
          <wp:inline distT="0" distB="0" distL="0" distR="0" wp14:anchorId="069BA564" wp14:editId="1C24AB99">
            <wp:extent cx="2655897" cy="53872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2-17_11-35-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74" cy="54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ru-RU"/>
        </w:rPr>
        <w:drawing>
          <wp:inline distT="0" distB="0" distL="0" distR="0" wp14:anchorId="763A9C1C" wp14:editId="4183CB1E">
            <wp:extent cx="2634698" cy="53869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12-17_11-35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35" cy="54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A3"/>
    <w:rsid w:val="005C6F81"/>
    <w:rsid w:val="00681EA3"/>
    <w:rsid w:val="00777574"/>
    <w:rsid w:val="00E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A479"/>
  <w15:chartTrackingRefBased/>
  <w15:docId w15:val="{C5E200A5-6CA0-4D70-BD18-C71C184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E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2021-12-16T22:40:00Z</dcterms:created>
  <dcterms:modified xsi:type="dcterms:W3CDTF">2021-12-17T08:37:00Z</dcterms:modified>
</cp:coreProperties>
</file>