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4804" w14:textId="77777777" w:rsidR="00AE2D19" w:rsidRPr="00AE2D19" w:rsidRDefault="00AE2D19" w:rsidP="00AE2D19">
      <w:pPr>
        <w:ind w:left="720"/>
      </w:pPr>
      <w:proofErr w:type="spellStart"/>
      <w:r>
        <w:rPr>
          <w:lang w:val="en-US"/>
        </w:rPr>
        <w:t>Cviceni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Cykly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( </w:t>
      </w:r>
      <w:r w:rsidRPr="00AE2D19">
        <w:rPr>
          <w:b/>
          <w:bCs/>
          <w:lang w:val="en-US"/>
        </w:rPr>
        <w:t>cykly.js)</w:t>
      </w:r>
      <w:r>
        <w:rPr>
          <w:lang w:val="en-US"/>
        </w:rPr>
        <w:t xml:space="preserve">  :</w:t>
      </w:r>
      <w:proofErr w:type="gramEnd"/>
    </w:p>
    <w:p w14:paraId="3CF317A4" w14:textId="77777777" w:rsidR="00AE2D19" w:rsidRDefault="00AE2D19" w:rsidP="00AE2D19">
      <w:pPr>
        <w:ind w:left="720"/>
      </w:pPr>
    </w:p>
    <w:p w14:paraId="47544921" w14:textId="2449C40E" w:rsidR="00AE2D19" w:rsidRPr="00AE2D19" w:rsidRDefault="00AE2D19" w:rsidP="00AE2D19">
      <w:pPr>
        <w:numPr>
          <w:ilvl w:val="0"/>
          <w:numId w:val="1"/>
        </w:numPr>
      </w:pPr>
      <w:r w:rsidRPr="00AE2D19">
        <w:t xml:space="preserve"> </w:t>
      </w:r>
      <w:r w:rsidRPr="00AE2D19">
        <w:t>Máte definovanou proměnou dec (přirozené číslo z desítkové soustavy). Vytvořte kód, který převede číslo dec do dvojkové soustavy (binárního zápisu).</w:t>
      </w:r>
      <w:r w:rsidRPr="00AE2D19">
        <w:br/>
        <w:t>Např. dec = 47, takže kód vypíše do konzole 47(10) = 101111(2).</w:t>
      </w:r>
    </w:p>
    <w:p w14:paraId="078664E9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Máte definovanou proměnou bin (binární zápis přirozeného čísla). Vytvořte kód, který převede bin do desítkové soustavy na přirozené číslo.</w:t>
      </w:r>
      <w:r w:rsidRPr="00AE2D19">
        <w:br/>
        <w:t>Např. bin = "101111", takže kód vypíše do konzole 101111(2) = 47(10).</w:t>
      </w:r>
    </w:p>
    <w:p w14:paraId="49DA0407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Máte definovanou proměnou dec (přirozené číslo z desítkové soustavy). Vytvořte kód, který převede číslo dec do šestnáctkové soustavy.</w:t>
      </w:r>
      <w:r w:rsidRPr="00AE2D19">
        <w:br/>
        <w:t>Např. dec = 999, takže kód vypíše do konzole 999(10) = 3E7(16).</w:t>
      </w:r>
    </w:p>
    <w:p w14:paraId="4BD96206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Máte definovanou proměnou </w:t>
      </w:r>
      <w:proofErr w:type="spellStart"/>
      <w:r w:rsidRPr="00AE2D19">
        <w:t>hex</w:t>
      </w:r>
      <w:proofErr w:type="spellEnd"/>
      <w:r w:rsidRPr="00AE2D19">
        <w:t> (šestnáctkový zápis přirozeného čísla). Vytvořte kód, který převede </w:t>
      </w:r>
      <w:proofErr w:type="spellStart"/>
      <w:r w:rsidRPr="00AE2D19">
        <w:t>hex</w:t>
      </w:r>
      <w:proofErr w:type="spellEnd"/>
      <w:r w:rsidRPr="00AE2D19">
        <w:t> do desítkové soustavy na přirozené číslo.</w:t>
      </w:r>
      <w:r w:rsidRPr="00AE2D19">
        <w:br/>
        <w:t>Např. </w:t>
      </w:r>
      <w:proofErr w:type="spellStart"/>
      <w:r w:rsidRPr="00AE2D19">
        <w:t>hex</w:t>
      </w:r>
      <w:proofErr w:type="spellEnd"/>
      <w:r w:rsidRPr="00AE2D19">
        <w:t xml:space="preserve"> = "3E7", takže kód vypíše do konzole 3E7(16) = 999(10).</w:t>
      </w:r>
    </w:p>
    <w:p w14:paraId="6D926614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Sečtěte čísla od 1 do 100, která nejsou dělitelná 5.</w:t>
      </w:r>
    </w:p>
    <w:p w14:paraId="24630EAB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Vypočítejte faktoriál čísla zadaného na vstupu.</w:t>
      </w:r>
    </w:p>
    <w:p w14:paraId="07368446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Vytvořte univerzální převaděč z desítkové soustavy do libovolné číselné soustavy:</w:t>
      </w:r>
    </w:p>
    <w:p w14:paraId="517D3637" w14:textId="77777777" w:rsidR="00AE2D19" w:rsidRPr="00AE2D19" w:rsidRDefault="00AE2D19" w:rsidP="00AE2D19">
      <w:pPr>
        <w:numPr>
          <w:ilvl w:val="1"/>
          <w:numId w:val="1"/>
        </w:numPr>
      </w:pPr>
      <w:r w:rsidRPr="00AE2D19">
        <w:t>Z uživatelského vstupu načtěte soustavu, do které chcete převádět a číslo, které chcete převádět.</w:t>
      </w:r>
    </w:p>
    <w:p w14:paraId="4B95AC14" w14:textId="77777777" w:rsidR="00AE2D19" w:rsidRPr="00AE2D19" w:rsidRDefault="00AE2D19" w:rsidP="00AE2D19">
      <w:pPr>
        <w:numPr>
          <w:ilvl w:val="1"/>
          <w:numId w:val="1"/>
        </w:numPr>
      </w:pPr>
      <w:r w:rsidRPr="00AE2D19">
        <w:t xml:space="preserve">Převedené číslo vypište v </w:t>
      </w:r>
      <w:proofErr w:type="spellStart"/>
      <w:r w:rsidRPr="00AE2D19">
        <w:t>alert</w:t>
      </w:r>
      <w:proofErr w:type="spellEnd"/>
      <w:r w:rsidRPr="00AE2D19">
        <w:t xml:space="preserve"> boxu.</w:t>
      </w:r>
    </w:p>
    <w:p w14:paraId="47F75BC6" w14:textId="77777777" w:rsidR="00AE2D19" w:rsidRPr="00AE2D19" w:rsidRDefault="00AE2D19" w:rsidP="00AE2D19">
      <w:pPr>
        <w:numPr>
          <w:ilvl w:val="1"/>
          <w:numId w:val="1"/>
        </w:numPr>
      </w:pPr>
      <w:r w:rsidRPr="00AE2D19">
        <w:t xml:space="preserve">Nejprve vytvořte převodník do soustav </w:t>
      </w:r>
      <w:proofErr w:type="gramStart"/>
      <w:r w:rsidRPr="00AE2D19">
        <w:t>&lt; 10.</w:t>
      </w:r>
      <w:proofErr w:type="gramEnd"/>
      <w:r w:rsidRPr="00AE2D19">
        <w:t xml:space="preserve"> Poté &lt; 36.</w:t>
      </w:r>
    </w:p>
    <w:p w14:paraId="778892F8" w14:textId="77777777" w:rsidR="00AE2D19" w:rsidRPr="00AE2D19" w:rsidRDefault="00AE2D19" w:rsidP="00AE2D19">
      <w:pPr>
        <w:numPr>
          <w:ilvl w:val="1"/>
          <w:numId w:val="1"/>
        </w:numPr>
      </w:pPr>
      <w:r w:rsidRPr="00AE2D19">
        <w:t>Rozšiřte převaděč o validaci vstupů. Např. "</w:t>
      </w:r>
      <w:proofErr w:type="gramStart"/>
      <w:r w:rsidRPr="00AE2D19">
        <w:t>1a</w:t>
      </w:r>
      <w:proofErr w:type="gramEnd"/>
      <w:r w:rsidRPr="00AE2D19">
        <w:t>" není validní číslo desítkové soustavy.</w:t>
      </w:r>
    </w:p>
    <w:p w14:paraId="4D7B1E57" w14:textId="77777777" w:rsidR="00AE2D19" w:rsidRPr="00AE2D19" w:rsidRDefault="00AE2D19" w:rsidP="00AE2D19">
      <w:pPr>
        <w:numPr>
          <w:ilvl w:val="0"/>
          <w:numId w:val="1"/>
        </w:numPr>
      </w:pPr>
      <w:r w:rsidRPr="00AE2D19">
        <w:t>Vytvořte univerzální převaděč z libovolné číselné soustavy do desítkové.</w:t>
      </w:r>
    </w:p>
    <w:p w14:paraId="2E88192E" w14:textId="0747DF54" w:rsidR="005A2A4E" w:rsidRPr="00AE2D19" w:rsidRDefault="005A2A4E"/>
    <w:sectPr w:rsidR="005A2A4E" w:rsidRPr="00AE2D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3CB6"/>
    <w:multiLevelType w:val="multilevel"/>
    <w:tmpl w:val="BA6C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71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D19"/>
    <w:rsid w:val="00296799"/>
    <w:rsid w:val="005A2A4E"/>
    <w:rsid w:val="00671499"/>
    <w:rsid w:val="00AE2D19"/>
    <w:rsid w:val="00D5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9171F"/>
  <w15:chartTrackingRefBased/>
  <w15:docId w15:val="{69E32921-0D23-4C4B-B566-A46156C2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E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E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E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E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E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E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E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E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E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E2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E2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E2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E2D1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E2D1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E2D1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E2D1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E2D1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E2D1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E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E2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E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E2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E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E2D1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E2D1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E2D1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E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E2D1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E2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202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 Leon DOro</dc:creator>
  <cp:keywords/>
  <dc:description/>
  <cp:lastModifiedBy>Reception Leon DOro</cp:lastModifiedBy>
  <cp:revision>1</cp:revision>
  <dcterms:created xsi:type="dcterms:W3CDTF">2026-03-04T14:38:00Z</dcterms:created>
  <dcterms:modified xsi:type="dcterms:W3CDTF">2026-03-04T15:22:00Z</dcterms:modified>
</cp:coreProperties>
</file>