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FA730" w14:textId="77777777" w:rsidR="005E1DC3" w:rsidRPr="009A33FB" w:rsidRDefault="005E1DC3" w:rsidP="00CE359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E1DC3" w:rsidRPr="009A3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D65E7"/>
    <w:multiLevelType w:val="hybridMultilevel"/>
    <w:tmpl w:val="4A5C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43958"/>
    <w:multiLevelType w:val="hybridMultilevel"/>
    <w:tmpl w:val="6390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6EDC"/>
    <w:multiLevelType w:val="hybridMultilevel"/>
    <w:tmpl w:val="9B742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85ACA"/>
    <w:multiLevelType w:val="hybridMultilevel"/>
    <w:tmpl w:val="8A46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46863"/>
    <w:multiLevelType w:val="hybridMultilevel"/>
    <w:tmpl w:val="CBE6F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D4398A"/>
    <w:multiLevelType w:val="hybridMultilevel"/>
    <w:tmpl w:val="5634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86060"/>
    <w:multiLevelType w:val="hybridMultilevel"/>
    <w:tmpl w:val="C38E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F32CA"/>
    <w:multiLevelType w:val="hybridMultilevel"/>
    <w:tmpl w:val="5FF8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002FF"/>
    <w:multiLevelType w:val="hybridMultilevel"/>
    <w:tmpl w:val="4310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91701"/>
    <w:multiLevelType w:val="multilevel"/>
    <w:tmpl w:val="73BE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A02DDE"/>
    <w:multiLevelType w:val="hybridMultilevel"/>
    <w:tmpl w:val="BE20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0"/>
  </w:num>
  <w:num w:numId="7">
    <w:abstractNumId w:val="8"/>
  </w:num>
  <w:num w:numId="8">
    <w:abstractNumId w:val="4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activeWritingStyle w:appName="MSWord" w:lang="en-US" w:vendorID="64" w:dllVersion="4096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FB"/>
    <w:rsid w:val="000A2951"/>
    <w:rsid w:val="00112059"/>
    <w:rsid w:val="0014353E"/>
    <w:rsid w:val="0016301F"/>
    <w:rsid w:val="001D0C8B"/>
    <w:rsid w:val="001D6E27"/>
    <w:rsid w:val="00407D0B"/>
    <w:rsid w:val="004358D6"/>
    <w:rsid w:val="005E1DC3"/>
    <w:rsid w:val="005F75CC"/>
    <w:rsid w:val="00615486"/>
    <w:rsid w:val="00675830"/>
    <w:rsid w:val="006A3F22"/>
    <w:rsid w:val="007D6F50"/>
    <w:rsid w:val="00886A13"/>
    <w:rsid w:val="008A09C8"/>
    <w:rsid w:val="00926291"/>
    <w:rsid w:val="009A33FB"/>
    <w:rsid w:val="00A93567"/>
    <w:rsid w:val="00A9770A"/>
    <w:rsid w:val="00AD46B4"/>
    <w:rsid w:val="00B52E28"/>
    <w:rsid w:val="00C77C36"/>
    <w:rsid w:val="00CE3593"/>
    <w:rsid w:val="00DB58F3"/>
    <w:rsid w:val="00F96275"/>
    <w:rsid w:val="00FE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D3818"/>
  <w15:chartTrackingRefBased/>
  <w15:docId w15:val="{D4F41169-852E-0548-B2EA-750B2AED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880554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8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6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5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3078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0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3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633920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28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40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82000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978391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499367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8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69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7150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88562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948734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83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8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124048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02845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827474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56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43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1328705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709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450796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63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29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32901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14567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91944">
                                      <w:marLeft w:val="-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0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  <w:divsChild>
                                        <w:div w:id="4129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95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36" w:space="0" w:color="auto"/>
                                            <w:bottom w:val="single" w:sz="36" w:space="0" w:color="auto"/>
                                            <w:right w:val="single" w:sz="36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559034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00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7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64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31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53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7779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123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9821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6454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4550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6975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87868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95515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9829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83670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195537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40614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457184284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913081133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76217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013170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4236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06957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0837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271105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5013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9815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1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409098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652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3359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2150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0899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2825360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144988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37553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189478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787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60421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1079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703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275703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88788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18442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9739">
                              <w:marLeft w:val="0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2055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52683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3016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0308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0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35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54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1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1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81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111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0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469489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95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0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9402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484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836000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4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9058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84585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5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5043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6318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07326282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0585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234231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039496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11073146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206301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96714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297911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78565644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66043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84537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963438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39257728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70821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173220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702398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6066073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75629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06322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982819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91312153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24237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90602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1416925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50228371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43490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3889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967383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47583275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32960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440188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65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454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4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376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2349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thien 20168806</dc:creator>
  <cp:keywords/>
  <dc:description/>
  <cp:lastModifiedBy>nguyen duc thien 20168806</cp:lastModifiedBy>
  <cp:revision>15</cp:revision>
  <dcterms:created xsi:type="dcterms:W3CDTF">2020-10-09T01:52:00Z</dcterms:created>
  <dcterms:modified xsi:type="dcterms:W3CDTF">2020-10-30T02:19:00Z</dcterms:modified>
</cp:coreProperties>
</file>