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750ACA" w:rsidRDefault="00E74366" w:rsidP="00E421E1">
      <w:pPr>
        <w:pStyle w:val="Heading1"/>
        <w:jc w:val="center"/>
        <w:rPr>
          <w:rFonts w:asciiTheme="minorHAnsi" w:hAnsiTheme="minorHAnsi"/>
          <w:sz w:val="44"/>
          <w:szCs w:val="44"/>
        </w:rPr>
      </w:pPr>
      <w:r w:rsidRPr="00750ACA">
        <w:rPr>
          <w:rFonts w:asciiTheme="minorHAnsi" w:hAnsiTheme="minorHAnsi"/>
          <w:sz w:val="44"/>
          <w:szCs w:val="44"/>
        </w:rPr>
        <w:t>ABC’s Inventory Management System</w:t>
      </w:r>
    </w:p>
    <w:p w14:paraId="6A300FC9" w14:textId="726A2929" w:rsidR="00B5163A" w:rsidRPr="00750ACA" w:rsidRDefault="005A14C1" w:rsidP="00E421E1">
      <w:pPr>
        <w:pStyle w:val="Heading1"/>
        <w:jc w:val="center"/>
        <w:rPr>
          <w:rFonts w:asciiTheme="minorHAnsi" w:hAnsiTheme="minorHAnsi"/>
          <w:lang w:val="en-AU"/>
        </w:rPr>
      </w:pPr>
      <w:r w:rsidRPr="00750ACA">
        <w:rPr>
          <w:rFonts w:asciiTheme="minorHAnsi" w:hAnsiTheme="minorHAnsi"/>
          <w:lang w:val="en-AU"/>
        </w:rPr>
        <w:t>Full</w:t>
      </w:r>
      <w:r w:rsidR="00753D15" w:rsidRPr="00750ACA">
        <w:rPr>
          <w:rFonts w:asciiTheme="minorHAnsi" w:hAnsiTheme="minorHAnsi"/>
          <w:lang w:val="en-AU"/>
        </w:rPr>
        <w:t xml:space="preserve"> Use Case </w:t>
      </w:r>
      <w:r w:rsidRPr="00750ACA">
        <w:rPr>
          <w:rFonts w:asciiTheme="minorHAnsi" w:hAnsiTheme="minorHAnsi"/>
          <w:lang w:val="en-AU"/>
        </w:rPr>
        <w:t>Description</w:t>
      </w:r>
    </w:p>
    <w:p w14:paraId="6E3436B6" w14:textId="77777777" w:rsidR="00CA71B2" w:rsidRPr="00750ACA" w:rsidRDefault="005206C3" w:rsidP="00147CEA">
      <w:pPr>
        <w:jc w:val="both"/>
        <w:rPr>
          <w:sz w:val="22"/>
          <w:szCs w:val="22"/>
          <w:lang w:val="en-AU"/>
        </w:rPr>
      </w:pPr>
      <w:r w:rsidRPr="00750ACA"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750ACA" w:rsidRDefault="005206C3" w:rsidP="00147CEA">
      <w:pPr>
        <w:jc w:val="both"/>
        <w:rPr>
          <w:sz w:val="22"/>
          <w:szCs w:val="22"/>
          <w:lang w:val="en-AU"/>
        </w:rPr>
      </w:pPr>
    </w:p>
    <w:p w14:paraId="62613AC2" w14:textId="2DF0F1F0" w:rsidR="00E821F4" w:rsidRPr="00750ACA" w:rsidRDefault="00E821F4" w:rsidP="00E821F4">
      <w:pPr>
        <w:pStyle w:val="Heading1"/>
        <w:jc w:val="both"/>
        <w:rPr>
          <w:rFonts w:asciiTheme="minorHAnsi" w:hAnsiTheme="minorHAnsi"/>
          <w:lang w:val="en-AU"/>
        </w:rPr>
      </w:pPr>
      <w:r w:rsidRPr="00750ACA">
        <w:rPr>
          <w:rFonts w:asciiTheme="minorHAnsi" w:hAnsiTheme="minorHAnsi"/>
          <w:lang w:val="en-AU"/>
        </w:rPr>
        <w:t>Use-case: Request</w:t>
      </w:r>
      <w:r w:rsidRPr="00750ACA">
        <w:rPr>
          <w:rFonts w:asciiTheme="minorHAnsi" w:hAnsiTheme="minorHAnsi"/>
          <w:lang w:val="vi-VN"/>
        </w:rPr>
        <w:t xml:space="preserve"> Item</w:t>
      </w:r>
      <w:r w:rsidRPr="00750ACA">
        <w:rPr>
          <w:rFonts w:asciiTheme="minorHAnsi" w:hAnsiTheme="minorHAnsi"/>
          <w:lang w:val="en-AU"/>
        </w:rPr>
        <w:t>: End-goal</w:t>
      </w:r>
    </w:p>
    <w:p w14:paraId="4717FEB1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Brief Description</w:t>
      </w:r>
    </w:p>
    <w:p w14:paraId="7E929A73" w14:textId="77777777" w:rsidR="00E821F4" w:rsidRPr="00750ACA" w:rsidRDefault="00E821F4" w:rsidP="00E821F4">
      <w:pPr>
        <w:ind w:firstLine="720"/>
        <w:jc w:val="both"/>
      </w:pPr>
      <w:r w:rsidRPr="00750ACA">
        <w:rPr>
          <w:b/>
        </w:rPr>
        <w:t>When</w:t>
      </w:r>
      <w:r w:rsidRPr="00750ACA">
        <w:t xml:space="preserve"> a warehouse staff or store staff</w:t>
      </w:r>
    </w:p>
    <w:p w14:paraId="593C18EC" w14:textId="19CF54DC" w:rsidR="00E821F4" w:rsidRPr="00750ACA" w:rsidRDefault="00E821F4" w:rsidP="00E821F4">
      <w:pPr>
        <w:jc w:val="both"/>
      </w:pPr>
      <w:r w:rsidRPr="00750ACA">
        <w:tab/>
      </w:r>
      <w:r w:rsidRPr="00750ACA">
        <w:rPr>
          <w:b/>
        </w:rPr>
        <w:t>Wants to</w:t>
      </w:r>
      <w:r w:rsidRPr="00750ACA">
        <w:t xml:space="preserve"> </w:t>
      </w:r>
      <w:r w:rsidRPr="00750ACA">
        <w:rPr>
          <w:lang w:val="vi-VN"/>
        </w:rPr>
        <w:t>s</w:t>
      </w:r>
      <w:r w:rsidRPr="00750ACA">
        <w:rPr>
          <w:lang w:val="en-AU"/>
        </w:rPr>
        <w:t>end a request for items in the request cart to the desired location.</w:t>
      </w:r>
    </w:p>
    <w:p w14:paraId="71950C58" w14:textId="4EA09669" w:rsidR="00E821F4" w:rsidRPr="00750ACA" w:rsidRDefault="00E821F4" w:rsidP="00E821F4">
      <w:pPr>
        <w:jc w:val="both"/>
      </w:pPr>
      <w:r w:rsidRPr="00750ACA">
        <w:tab/>
      </w:r>
      <w:r w:rsidRPr="00750ACA">
        <w:rPr>
          <w:b/>
        </w:rPr>
        <w:t>They</w:t>
      </w:r>
      <w:r w:rsidRPr="00750ACA">
        <w:t xml:space="preserve"> click to the request button in </w:t>
      </w:r>
      <w:r w:rsidR="008F090A" w:rsidRPr="00750ACA">
        <w:t>the request item page</w:t>
      </w:r>
      <w:r w:rsidRPr="00750ACA">
        <w:t xml:space="preserve"> </w:t>
      </w:r>
    </w:p>
    <w:p w14:paraId="7E077A69" w14:textId="0BF434B0" w:rsidR="00E821F4" w:rsidRPr="00750ACA" w:rsidRDefault="00E821F4" w:rsidP="00E821F4">
      <w:pPr>
        <w:jc w:val="both"/>
      </w:pPr>
      <w:r w:rsidRPr="00750ACA">
        <w:tab/>
      </w:r>
      <w:r w:rsidRPr="00750ACA">
        <w:rPr>
          <w:b/>
        </w:rPr>
        <w:t>So that</w:t>
      </w:r>
      <w:r w:rsidRPr="00750ACA">
        <w:t xml:space="preserve"> the request can be sent to the desired location</w:t>
      </w:r>
    </w:p>
    <w:p w14:paraId="7FF00474" w14:textId="77777777" w:rsidR="00E821F4" w:rsidRPr="00750ACA" w:rsidRDefault="00E821F4" w:rsidP="00E821F4">
      <w:pPr>
        <w:pStyle w:val="BodyText"/>
        <w:jc w:val="both"/>
        <w:rPr>
          <w:rFonts w:asciiTheme="minorHAnsi" w:hAnsiTheme="minorHAnsi"/>
          <w:sz w:val="24"/>
          <w:szCs w:val="24"/>
        </w:rPr>
      </w:pPr>
    </w:p>
    <w:p w14:paraId="35E7CF27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Trigger</w:t>
      </w:r>
    </w:p>
    <w:p w14:paraId="1902CC22" w14:textId="74DF0374" w:rsidR="00E821F4" w:rsidRPr="00750ACA" w:rsidRDefault="00E821F4" w:rsidP="00E821F4">
      <w:pPr>
        <w:ind w:firstLine="720"/>
        <w:jc w:val="both"/>
      </w:pPr>
      <w:r w:rsidRPr="00750ACA">
        <w:t xml:space="preserve">The products were added to the cart. </w:t>
      </w:r>
    </w:p>
    <w:p w14:paraId="1B5DFA56" w14:textId="59E94C84" w:rsidR="00E821F4" w:rsidRPr="00750ACA" w:rsidRDefault="00E821F4" w:rsidP="00E821F4">
      <w:pPr>
        <w:jc w:val="both"/>
      </w:pPr>
    </w:p>
    <w:p w14:paraId="7F5981BE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</w:rPr>
      </w:pPr>
      <w:r w:rsidRPr="00750ACA">
        <w:rPr>
          <w:rFonts w:asciiTheme="minorHAnsi" w:hAnsiTheme="minorHAnsi"/>
          <w:szCs w:val="24"/>
        </w:rPr>
        <w:t xml:space="preserve"> </w:t>
      </w:r>
      <w:r w:rsidRPr="00750ACA">
        <w:rPr>
          <w:rFonts w:asciiTheme="minorHAnsi" w:hAnsiTheme="minorHAnsi"/>
          <w:b/>
          <w:sz w:val="24"/>
          <w:szCs w:val="24"/>
        </w:rPr>
        <w:t>Actors</w:t>
      </w:r>
      <w:r w:rsidRPr="00750ACA">
        <w:rPr>
          <w:rFonts w:asciiTheme="minorHAnsi" w:hAnsiTheme="minorHAnsi"/>
        </w:rPr>
        <w:t>.</w:t>
      </w:r>
    </w:p>
    <w:p w14:paraId="27D34153" w14:textId="77777777" w:rsidR="00E821F4" w:rsidRPr="00750ACA" w:rsidRDefault="00E821F4" w:rsidP="00233670">
      <w:pPr>
        <w:pStyle w:val="Heading1"/>
        <w:keepLines w:val="0"/>
        <w:widowControl w:val="0"/>
        <w:numPr>
          <w:ilvl w:val="0"/>
          <w:numId w:val="28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Store staff</w:t>
      </w:r>
    </w:p>
    <w:p w14:paraId="6E7DC4D2" w14:textId="4B203085" w:rsidR="00E821F4" w:rsidRPr="00750ACA" w:rsidRDefault="00CE0D82" w:rsidP="00E821F4">
      <w:pPr>
        <w:ind w:left="1440"/>
        <w:jc w:val="both"/>
      </w:pPr>
      <w:r w:rsidRPr="00750ACA">
        <w:t>The</w:t>
      </w:r>
      <w:r w:rsidRPr="00750ACA">
        <w:rPr>
          <w:lang w:val="vi-VN"/>
        </w:rPr>
        <w:t xml:space="preserve"> store staff </w:t>
      </w:r>
      <w:r w:rsidR="00E872F7" w:rsidRPr="00750ACA">
        <w:rPr>
          <w:lang w:val="vi-VN"/>
        </w:rPr>
        <w:t>send a request for items in the request cart to the desired location</w:t>
      </w:r>
      <w:r w:rsidR="00E821F4" w:rsidRPr="00750ACA">
        <w:t>.</w:t>
      </w:r>
    </w:p>
    <w:p w14:paraId="69F4AAEA" w14:textId="77777777" w:rsidR="00E821F4" w:rsidRPr="00750ACA" w:rsidRDefault="00E821F4" w:rsidP="00233670">
      <w:pPr>
        <w:pStyle w:val="Heading1"/>
        <w:keepLines w:val="0"/>
        <w:widowControl w:val="0"/>
        <w:numPr>
          <w:ilvl w:val="0"/>
          <w:numId w:val="28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Warehouse staff</w:t>
      </w:r>
    </w:p>
    <w:p w14:paraId="468A11D7" w14:textId="680DB993" w:rsidR="00E821F4" w:rsidRPr="00750ACA" w:rsidRDefault="00E872F7" w:rsidP="00E872F7">
      <w:pPr>
        <w:pStyle w:val="BodyText"/>
        <w:ind w:left="1440"/>
        <w:jc w:val="both"/>
        <w:rPr>
          <w:rFonts w:asciiTheme="minorHAnsi" w:hAnsiTheme="minorHAnsi"/>
          <w:sz w:val="24"/>
          <w:szCs w:val="24"/>
          <w:lang w:val="vi-VN"/>
        </w:rPr>
      </w:pPr>
      <w:r w:rsidRPr="00750ACA">
        <w:rPr>
          <w:rFonts w:asciiTheme="minorHAnsi" w:hAnsiTheme="minorHAnsi"/>
          <w:sz w:val="24"/>
          <w:szCs w:val="24"/>
        </w:rPr>
        <w:t>The</w:t>
      </w:r>
      <w:r w:rsidRPr="00750ACA">
        <w:rPr>
          <w:rFonts w:asciiTheme="minorHAnsi" w:hAnsiTheme="minorHAnsi"/>
          <w:sz w:val="24"/>
          <w:szCs w:val="24"/>
          <w:lang w:val="vi-VN"/>
        </w:rPr>
        <w:t xml:space="preserve"> warehouse staff send a requ</w:t>
      </w:r>
      <w:r w:rsidR="00614FC9" w:rsidRPr="00750ACA">
        <w:rPr>
          <w:rFonts w:asciiTheme="minorHAnsi" w:hAnsiTheme="minorHAnsi"/>
          <w:sz w:val="24"/>
          <w:szCs w:val="24"/>
          <w:lang w:val="vi-VN"/>
        </w:rPr>
        <w:t>est for items in the request c</w:t>
      </w:r>
      <w:r w:rsidR="00614FC9" w:rsidRPr="00750ACA">
        <w:rPr>
          <w:rFonts w:asciiTheme="minorHAnsi" w:hAnsiTheme="minorHAnsi"/>
          <w:sz w:val="24"/>
          <w:szCs w:val="24"/>
          <w:lang w:val="en-AU"/>
        </w:rPr>
        <w:t>art</w:t>
      </w:r>
      <w:r w:rsidRPr="00750ACA">
        <w:rPr>
          <w:rFonts w:asciiTheme="minorHAnsi" w:hAnsiTheme="minorHAnsi"/>
          <w:sz w:val="24"/>
          <w:szCs w:val="24"/>
          <w:lang w:val="vi-VN"/>
        </w:rPr>
        <w:t xml:space="preserve"> to the desired location</w:t>
      </w:r>
    </w:p>
    <w:p w14:paraId="7F34CD0A" w14:textId="77777777" w:rsidR="00E872F7" w:rsidRPr="00750ACA" w:rsidRDefault="00E872F7" w:rsidP="00E872F7">
      <w:pPr>
        <w:pStyle w:val="BodyText"/>
        <w:ind w:left="1440"/>
        <w:jc w:val="both"/>
        <w:rPr>
          <w:rFonts w:asciiTheme="minorHAnsi" w:hAnsiTheme="minorHAnsi"/>
          <w:sz w:val="24"/>
          <w:szCs w:val="24"/>
        </w:rPr>
      </w:pPr>
    </w:p>
    <w:p w14:paraId="39DB4996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Related Use Cases</w:t>
      </w:r>
    </w:p>
    <w:p w14:paraId="2CA2C939" w14:textId="77777777" w:rsidR="00E821F4" w:rsidRPr="00750ACA" w:rsidRDefault="00E821F4" w:rsidP="00E821F4">
      <w:pPr>
        <w:pStyle w:val="BodyText"/>
        <w:jc w:val="both"/>
        <w:rPr>
          <w:rFonts w:asciiTheme="minorHAnsi" w:hAnsiTheme="minorHAnsi"/>
          <w:sz w:val="24"/>
          <w:szCs w:val="24"/>
        </w:rPr>
      </w:pPr>
      <w:r w:rsidRPr="00750ACA">
        <w:rPr>
          <w:rFonts w:asciiTheme="minorHAnsi" w:hAnsiTheme="minorHAnsi"/>
          <w:sz w:val="24"/>
          <w:szCs w:val="24"/>
        </w:rPr>
        <w:t>The Warehouse staff/ Store staff must have completed the “Log In” sub-function use case</w:t>
      </w:r>
    </w:p>
    <w:p w14:paraId="7C0E5F5A" w14:textId="1FF340A2" w:rsidR="00E821F4" w:rsidRPr="00750ACA" w:rsidRDefault="00E821F4" w:rsidP="00E821F4">
      <w:pPr>
        <w:pStyle w:val="BodyText"/>
        <w:jc w:val="both"/>
        <w:rPr>
          <w:rFonts w:asciiTheme="minorHAnsi" w:hAnsiTheme="minorHAnsi"/>
          <w:sz w:val="24"/>
          <w:szCs w:val="24"/>
        </w:rPr>
      </w:pPr>
      <w:r w:rsidRPr="00750ACA">
        <w:rPr>
          <w:rFonts w:asciiTheme="minorHAnsi" w:hAnsiTheme="minorHAnsi"/>
          <w:sz w:val="24"/>
          <w:szCs w:val="24"/>
        </w:rPr>
        <w:t>T</w:t>
      </w:r>
      <w:r w:rsidR="00E872F7" w:rsidRPr="00750ACA">
        <w:rPr>
          <w:rFonts w:asciiTheme="minorHAnsi" w:hAnsiTheme="minorHAnsi"/>
          <w:sz w:val="24"/>
          <w:szCs w:val="24"/>
        </w:rPr>
        <w:t>he cart must have been created by “manage cart” use case.</w:t>
      </w:r>
    </w:p>
    <w:p w14:paraId="4E6D031E" w14:textId="77777777" w:rsidR="00E821F4" w:rsidRPr="00750ACA" w:rsidRDefault="00E821F4" w:rsidP="00E821F4">
      <w:pPr>
        <w:pStyle w:val="BodyText"/>
        <w:ind w:left="0"/>
        <w:jc w:val="both"/>
        <w:rPr>
          <w:rFonts w:asciiTheme="minorHAnsi" w:hAnsiTheme="minorHAnsi"/>
          <w:sz w:val="24"/>
          <w:szCs w:val="24"/>
        </w:rPr>
      </w:pPr>
    </w:p>
    <w:p w14:paraId="471D86D1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Pre-conditions</w:t>
      </w:r>
    </w:p>
    <w:p w14:paraId="295E5DC5" w14:textId="761E5953" w:rsidR="00E872F7" w:rsidRPr="00750ACA" w:rsidRDefault="00E872F7" w:rsidP="00233670">
      <w:pPr>
        <w:pStyle w:val="Heading1"/>
        <w:keepLines w:val="0"/>
        <w:widowControl w:val="0"/>
        <w:numPr>
          <w:ilvl w:val="0"/>
          <w:numId w:val="2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Store staff</w:t>
      </w:r>
      <w:r w:rsidR="00A066D8" w:rsidRPr="00750ACA">
        <w:rPr>
          <w:rFonts w:asciiTheme="minorHAnsi" w:hAnsiTheme="minorHAnsi"/>
          <w:b/>
          <w:sz w:val="24"/>
          <w:szCs w:val="24"/>
        </w:rPr>
        <w:t>/ Warehouse staff</w:t>
      </w:r>
      <w:r w:rsidRPr="00750ACA">
        <w:rPr>
          <w:rFonts w:asciiTheme="minorHAnsi" w:hAnsiTheme="minorHAnsi"/>
          <w:b/>
          <w:sz w:val="24"/>
          <w:szCs w:val="24"/>
        </w:rPr>
        <w:t xml:space="preserve"> authenticated</w:t>
      </w:r>
    </w:p>
    <w:p w14:paraId="2440202A" w14:textId="77777777" w:rsidR="00E872F7" w:rsidRPr="00750ACA" w:rsidRDefault="00E872F7" w:rsidP="00E872F7">
      <w:pPr>
        <w:pStyle w:val="BodyText"/>
        <w:ind w:left="1440"/>
        <w:jc w:val="both"/>
        <w:rPr>
          <w:rFonts w:asciiTheme="minorHAnsi" w:hAnsiTheme="minorHAnsi"/>
          <w:sz w:val="24"/>
          <w:szCs w:val="24"/>
        </w:rPr>
      </w:pPr>
      <w:r w:rsidRPr="00750ACA">
        <w:rPr>
          <w:rFonts w:asciiTheme="minorHAnsi" w:hAnsiTheme="minorHAnsi"/>
          <w:sz w:val="24"/>
          <w:szCs w:val="24"/>
        </w:rPr>
        <w:t>The warehouse staff/ store staff should have authenticated to the system before managing the cart.</w:t>
      </w:r>
    </w:p>
    <w:p w14:paraId="232A3798" w14:textId="0DEBC7D8" w:rsidR="00E821F4" w:rsidRPr="00750ACA" w:rsidRDefault="00E872F7" w:rsidP="00233670">
      <w:pPr>
        <w:pStyle w:val="Heading1"/>
        <w:keepLines w:val="0"/>
        <w:widowControl w:val="0"/>
        <w:numPr>
          <w:ilvl w:val="0"/>
          <w:numId w:val="2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The products have been added to the cart</w:t>
      </w:r>
    </w:p>
    <w:p w14:paraId="0EF4B0A7" w14:textId="77777777" w:rsidR="00E821F4" w:rsidRPr="00750ACA" w:rsidRDefault="00E821F4" w:rsidP="00E821F4">
      <w:pPr>
        <w:pStyle w:val="BodyText"/>
        <w:jc w:val="both"/>
        <w:rPr>
          <w:rFonts w:asciiTheme="minorHAnsi" w:hAnsiTheme="minorHAnsi"/>
          <w:sz w:val="24"/>
          <w:szCs w:val="24"/>
        </w:rPr>
      </w:pPr>
    </w:p>
    <w:p w14:paraId="5C29B229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Post-conditions</w:t>
      </w:r>
    </w:p>
    <w:p w14:paraId="46A4B146" w14:textId="77777777" w:rsidR="00E821F4" w:rsidRPr="00750ACA" w:rsidRDefault="00E821F4" w:rsidP="00233670">
      <w:pPr>
        <w:pStyle w:val="Heading1"/>
        <w:keepLines w:val="0"/>
        <w:widowControl w:val="0"/>
        <w:numPr>
          <w:ilvl w:val="0"/>
          <w:numId w:val="25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 xml:space="preserve">Product added to the request cart </w:t>
      </w:r>
    </w:p>
    <w:p w14:paraId="3731B73A" w14:textId="77777777" w:rsidR="00E821F4" w:rsidRPr="00750ACA" w:rsidRDefault="00E821F4" w:rsidP="00E821F4">
      <w:pPr>
        <w:pStyle w:val="BodyText"/>
        <w:ind w:left="1440"/>
        <w:jc w:val="both"/>
        <w:rPr>
          <w:rFonts w:asciiTheme="minorHAnsi" w:hAnsiTheme="minorHAnsi"/>
          <w:sz w:val="24"/>
          <w:szCs w:val="24"/>
        </w:rPr>
      </w:pPr>
      <w:r w:rsidRPr="00750ACA">
        <w:rPr>
          <w:rFonts w:asciiTheme="minorHAnsi" w:hAnsiTheme="minorHAnsi"/>
          <w:sz w:val="24"/>
          <w:szCs w:val="24"/>
        </w:rPr>
        <w:t>The cart displays the product name and product quantity.</w:t>
      </w:r>
    </w:p>
    <w:p w14:paraId="15C59C40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lastRenderedPageBreak/>
        <w:t xml:space="preserve">Normal Flow </w:t>
      </w:r>
    </w:p>
    <w:p w14:paraId="59080662" w14:textId="319F6541" w:rsidR="00E821F4" w:rsidRPr="00750ACA" w:rsidRDefault="00E821F4" w:rsidP="00E821F4">
      <w:pPr>
        <w:ind w:left="720"/>
        <w:jc w:val="both"/>
      </w:pPr>
      <w:r w:rsidRPr="00750ACA">
        <w:t xml:space="preserve">The use case begins when a store staff/warehouse </w:t>
      </w:r>
      <w:r w:rsidR="00CD1946" w:rsidRPr="00750ACA">
        <w:rPr>
          <w:lang w:val="vi-VN"/>
        </w:rPr>
        <w:t>s</w:t>
      </w:r>
      <w:r w:rsidR="00CD1946" w:rsidRPr="00750ACA">
        <w:rPr>
          <w:lang w:val="en-AU"/>
        </w:rPr>
        <w:t>end a request for items in the request cart to the desired location</w:t>
      </w:r>
      <w:r w:rsidRPr="00750AC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E821F4" w:rsidRPr="00750ACA" w14:paraId="10B1D79D" w14:textId="77777777" w:rsidTr="00CD1946">
        <w:tc>
          <w:tcPr>
            <w:tcW w:w="4146" w:type="dxa"/>
          </w:tcPr>
          <w:p w14:paraId="23E9D437" w14:textId="77777777" w:rsidR="00E821F4" w:rsidRPr="00750ACA" w:rsidRDefault="00E821F4" w:rsidP="00FC155A">
            <w:pPr>
              <w:jc w:val="center"/>
              <w:rPr>
                <w:b/>
              </w:rPr>
            </w:pPr>
            <w:r w:rsidRPr="00750ACA">
              <w:rPr>
                <w:b/>
              </w:rPr>
              <w:t>Actor</w:t>
            </w:r>
          </w:p>
        </w:tc>
        <w:tc>
          <w:tcPr>
            <w:tcW w:w="4144" w:type="dxa"/>
          </w:tcPr>
          <w:p w14:paraId="5C7F0A0F" w14:textId="77777777" w:rsidR="00E821F4" w:rsidRPr="00750ACA" w:rsidRDefault="00E821F4" w:rsidP="00FC155A">
            <w:pPr>
              <w:jc w:val="center"/>
              <w:rPr>
                <w:b/>
              </w:rPr>
            </w:pPr>
            <w:r w:rsidRPr="00750ACA">
              <w:rPr>
                <w:b/>
              </w:rPr>
              <w:t>System</w:t>
            </w:r>
          </w:p>
        </w:tc>
      </w:tr>
      <w:tr w:rsidR="00E821F4" w:rsidRPr="00750ACA" w14:paraId="38A420B1" w14:textId="77777777" w:rsidTr="00CD1946">
        <w:tc>
          <w:tcPr>
            <w:tcW w:w="4146" w:type="dxa"/>
          </w:tcPr>
          <w:p w14:paraId="11A966AC" w14:textId="77777777" w:rsidR="00E821F4" w:rsidRPr="00750ACA" w:rsidRDefault="00E821F4" w:rsidP="00FC155A">
            <w:pPr>
              <w:jc w:val="both"/>
            </w:pPr>
          </w:p>
        </w:tc>
        <w:tc>
          <w:tcPr>
            <w:tcW w:w="4144" w:type="dxa"/>
          </w:tcPr>
          <w:p w14:paraId="2AD496A6" w14:textId="01DBD27C" w:rsidR="00E821F4" w:rsidRPr="00750ACA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750ACA"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E821F4" w:rsidRPr="00750ACA" w14:paraId="11910848" w14:textId="77777777" w:rsidTr="00CD1946">
        <w:tc>
          <w:tcPr>
            <w:tcW w:w="4146" w:type="dxa"/>
          </w:tcPr>
          <w:p w14:paraId="0C07D3CD" w14:textId="031180F5" w:rsidR="00E821F4" w:rsidRPr="00750ACA" w:rsidRDefault="00E821F4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750ACA">
              <w:t>Warehouse</w:t>
            </w:r>
            <w:r w:rsidR="00CD1946" w:rsidRPr="00750ACA">
              <w:t xml:space="preserve"> staff/ store staff </w:t>
            </w:r>
            <w:r w:rsidR="001C64A1" w:rsidRPr="00750ACA">
              <w:t>choose the receiving location on the dropdown box</w:t>
            </w:r>
            <w:r w:rsidRPr="00750ACA">
              <w:t>.</w:t>
            </w:r>
          </w:p>
        </w:tc>
        <w:tc>
          <w:tcPr>
            <w:tcW w:w="4144" w:type="dxa"/>
          </w:tcPr>
          <w:p w14:paraId="2355119A" w14:textId="10BBA07D" w:rsidR="00CD1946" w:rsidRPr="00750ACA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750ACA">
              <w:t>System turns the “Request Item” button and “Send Item” button on.</w:t>
            </w:r>
          </w:p>
        </w:tc>
      </w:tr>
      <w:tr w:rsidR="00CD1946" w:rsidRPr="00750ACA" w14:paraId="565A7C89" w14:textId="77777777" w:rsidTr="00CD1946">
        <w:tc>
          <w:tcPr>
            <w:tcW w:w="4146" w:type="dxa"/>
          </w:tcPr>
          <w:p w14:paraId="27674595" w14:textId="70061BD0" w:rsidR="00CD1946" w:rsidRPr="00750ACA" w:rsidRDefault="001C64A1" w:rsidP="001C64A1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750ACA">
              <w:t>Warehouse staff/ store staff clicks to the “Request Item” button.</w:t>
            </w:r>
          </w:p>
        </w:tc>
        <w:tc>
          <w:tcPr>
            <w:tcW w:w="4144" w:type="dxa"/>
          </w:tcPr>
          <w:p w14:paraId="001ECD47" w14:textId="3BFDAFD4" w:rsidR="00CD1946" w:rsidRPr="00750ACA" w:rsidRDefault="00CD1946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750ACA">
              <w:t xml:space="preserve">System </w:t>
            </w:r>
            <w:r w:rsidR="00750ACA">
              <w:t>adds product items requested and request details to the Requested/ Sent I</w:t>
            </w:r>
            <w:bookmarkStart w:id="0" w:name="_GoBack"/>
            <w:bookmarkEnd w:id="0"/>
            <w:r w:rsidR="00750ACA">
              <w:t xml:space="preserve">tem table and the Request/ Delivery table and </w:t>
            </w:r>
            <w:r w:rsidRPr="00750ACA">
              <w:t>send</w:t>
            </w:r>
            <w:r w:rsidR="00750ACA">
              <w:t>s</w:t>
            </w:r>
            <w:r w:rsidRPr="00750ACA">
              <w:t xml:space="preserve"> </w:t>
            </w:r>
            <w:r w:rsidR="00750ACA">
              <w:t xml:space="preserve">a </w:t>
            </w:r>
            <w:r w:rsidRPr="00750ACA">
              <w:t xml:space="preserve">to </w:t>
            </w:r>
            <w:r w:rsidR="00750ACA">
              <w:t>destination</w:t>
            </w:r>
            <w:r w:rsidRPr="00750ACA">
              <w:t xml:space="preserve"> location.</w:t>
            </w:r>
          </w:p>
          <w:p w14:paraId="3FE52F75" w14:textId="73CC3818" w:rsidR="001C64A1" w:rsidRPr="00750ACA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750ACA">
              <w:t>System pops up a message “Request successful”.</w:t>
            </w:r>
          </w:p>
        </w:tc>
      </w:tr>
    </w:tbl>
    <w:p w14:paraId="479971A5" w14:textId="36DD3180" w:rsidR="00E821F4" w:rsidRPr="00750ACA" w:rsidRDefault="00E821F4" w:rsidP="00CD1946">
      <w:pPr>
        <w:ind w:firstLine="720"/>
        <w:jc w:val="both"/>
      </w:pPr>
      <w:r w:rsidRPr="00750ACA">
        <w:t>The use case ends.</w:t>
      </w:r>
    </w:p>
    <w:p w14:paraId="5EC0BB30" w14:textId="77777777" w:rsidR="00E20CA9" w:rsidRPr="00750ACA" w:rsidRDefault="00E20CA9" w:rsidP="00CD1946">
      <w:pPr>
        <w:ind w:firstLine="720"/>
        <w:jc w:val="both"/>
      </w:pPr>
    </w:p>
    <w:p w14:paraId="1620D9D3" w14:textId="5947E9B2" w:rsidR="00E20CA9" w:rsidRPr="00750ACA" w:rsidRDefault="00CD1946" w:rsidP="00E20CA9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Alternate Flows</w:t>
      </w:r>
    </w:p>
    <w:p w14:paraId="1BBD99F4" w14:textId="1552A378" w:rsidR="00CD1946" w:rsidRPr="00750ACA" w:rsidRDefault="00CD1946" w:rsidP="00233670">
      <w:pPr>
        <w:pStyle w:val="Heading1"/>
        <w:keepLines w:val="0"/>
        <w:widowControl w:val="0"/>
        <w:numPr>
          <w:ilvl w:val="0"/>
          <w:numId w:val="26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Cancel Request Item</w:t>
      </w:r>
    </w:p>
    <w:p w14:paraId="6317134D" w14:textId="72EA31C1" w:rsidR="00A21811" w:rsidRPr="00750ACA" w:rsidRDefault="00A21811" w:rsidP="00A21811">
      <w:pPr>
        <w:ind w:left="720"/>
        <w:jc w:val="both"/>
      </w:pPr>
      <w:r w:rsidRPr="00750ACA">
        <w:t xml:space="preserve">The use case begins when a store staff/warehouse </w:t>
      </w:r>
      <w:r w:rsidRPr="00750ACA">
        <w:rPr>
          <w:lang w:val="en-AU"/>
        </w:rPr>
        <w:t>cancel a request for items in the request cart</w:t>
      </w:r>
      <w:r w:rsidRPr="00750AC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A21811" w:rsidRPr="00750ACA" w14:paraId="1F6F7296" w14:textId="77777777" w:rsidTr="00FC155A">
        <w:tc>
          <w:tcPr>
            <w:tcW w:w="4146" w:type="dxa"/>
          </w:tcPr>
          <w:p w14:paraId="074C56E1" w14:textId="77777777" w:rsidR="00A21811" w:rsidRPr="00750ACA" w:rsidRDefault="00A21811" w:rsidP="00FC155A">
            <w:pPr>
              <w:jc w:val="center"/>
              <w:rPr>
                <w:b/>
              </w:rPr>
            </w:pPr>
            <w:r w:rsidRPr="00750ACA">
              <w:rPr>
                <w:b/>
              </w:rPr>
              <w:t>Actor</w:t>
            </w:r>
          </w:p>
        </w:tc>
        <w:tc>
          <w:tcPr>
            <w:tcW w:w="4144" w:type="dxa"/>
          </w:tcPr>
          <w:p w14:paraId="16ADAA6A" w14:textId="77777777" w:rsidR="00A21811" w:rsidRPr="00750ACA" w:rsidRDefault="00A21811" w:rsidP="00FC155A">
            <w:pPr>
              <w:jc w:val="center"/>
              <w:rPr>
                <w:b/>
              </w:rPr>
            </w:pPr>
            <w:r w:rsidRPr="00750ACA">
              <w:rPr>
                <w:b/>
              </w:rPr>
              <w:t>System</w:t>
            </w:r>
          </w:p>
        </w:tc>
      </w:tr>
      <w:tr w:rsidR="00A21811" w:rsidRPr="00750ACA" w14:paraId="579E0B81" w14:textId="77777777" w:rsidTr="00FC155A">
        <w:tc>
          <w:tcPr>
            <w:tcW w:w="4146" w:type="dxa"/>
          </w:tcPr>
          <w:p w14:paraId="118BA250" w14:textId="77777777" w:rsidR="00A21811" w:rsidRPr="00750ACA" w:rsidRDefault="00A21811" w:rsidP="00FC155A">
            <w:pPr>
              <w:jc w:val="both"/>
            </w:pPr>
          </w:p>
        </w:tc>
        <w:tc>
          <w:tcPr>
            <w:tcW w:w="4144" w:type="dxa"/>
          </w:tcPr>
          <w:p w14:paraId="34DE84EB" w14:textId="066D3A4E" w:rsidR="00A21811" w:rsidRPr="00750ACA" w:rsidRDefault="001C64A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750ACA">
              <w:t xml:space="preserve"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</w:t>
            </w:r>
            <w:r w:rsidRPr="00750ACA">
              <w:lastRenderedPageBreak/>
              <w:t>button, read-only “Send Item” button and “Cancel” button.</w:t>
            </w:r>
          </w:p>
        </w:tc>
      </w:tr>
      <w:tr w:rsidR="00A21811" w:rsidRPr="00750ACA" w14:paraId="68E1D6AF" w14:textId="77777777" w:rsidTr="00FC155A">
        <w:tc>
          <w:tcPr>
            <w:tcW w:w="4146" w:type="dxa"/>
          </w:tcPr>
          <w:p w14:paraId="652C2F6C" w14:textId="5883E7F7" w:rsidR="00A21811" w:rsidRPr="00750ACA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750ACA">
              <w:lastRenderedPageBreak/>
              <w:t>Warehouse staff/ store staff click to “Cancel” button.</w:t>
            </w:r>
          </w:p>
        </w:tc>
        <w:tc>
          <w:tcPr>
            <w:tcW w:w="4144" w:type="dxa"/>
          </w:tcPr>
          <w:p w14:paraId="6B244116" w14:textId="56F85D42" w:rsidR="00A21811" w:rsidRPr="00750ACA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750ACA">
              <w:t>System display the message to notify the actor “Cancel successful”</w:t>
            </w:r>
          </w:p>
        </w:tc>
      </w:tr>
      <w:tr w:rsidR="00A21811" w:rsidRPr="00750ACA" w14:paraId="3E5A777E" w14:textId="77777777" w:rsidTr="00FC155A">
        <w:tc>
          <w:tcPr>
            <w:tcW w:w="4146" w:type="dxa"/>
          </w:tcPr>
          <w:p w14:paraId="3AF5F4C8" w14:textId="77777777" w:rsidR="00A21811" w:rsidRPr="00750ACA" w:rsidRDefault="00A21811" w:rsidP="00FC155A">
            <w:pPr>
              <w:jc w:val="both"/>
            </w:pPr>
          </w:p>
        </w:tc>
        <w:tc>
          <w:tcPr>
            <w:tcW w:w="4144" w:type="dxa"/>
          </w:tcPr>
          <w:p w14:paraId="08BC6424" w14:textId="358CF85E" w:rsidR="00A21811" w:rsidRPr="00750ACA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750ACA">
              <w:t>System removes all the products in the cart.</w:t>
            </w:r>
          </w:p>
        </w:tc>
      </w:tr>
    </w:tbl>
    <w:p w14:paraId="55605286" w14:textId="73E859A9" w:rsidR="00E821F4" w:rsidRPr="00750ACA" w:rsidRDefault="00E821F4" w:rsidP="00E821F4">
      <w:pPr>
        <w:jc w:val="both"/>
      </w:pPr>
    </w:p>
    <w:p w14:paraId="6B4AB179" w14:textId="77777777" w:rsidR="00E821F4" w:rsidRPr="00750ACA" w:rsidRDefault="00E821F4" w:rsidP="00E821F4">
      <w:pPr>
        <w:pStyle w:val="BodyText"/>
        <w:ind w:left="0"/>
        <w:jc w:val="both"/>
        <w:rPr>
          <w:rFonts w:asciiTheme="minorHAnsi" w:hAnsiTheme="minorHAnsi"/>
          <w:sz w:val="24"/>
          <w:szCs w:val="24"/>
        </w:rPr>
      </w:pPr>
    </w:p>
    <w:p w14:paraId="2B876425" w14:textId="77777777" w:rsidR="00E821F4" w:rsidRPr="00750AC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Other Quality Requirements</w:t>
      </w:r>
    </w:p>
    <w:p w14:paraId="0419BC95" w14:textId="77777777" w:rsidR="00E821F4" w:rsidRPr="00750ACA" w:rsidRDefault="00E821F4" w:rsidP="002C34AA">
      <w:pPr>
        <w:pStyle w:val="Heading1"/>
        <w:keepLines w:val="0"/>
        <w:widowControl w:val="0"/>
        <w:numPr>
          <w:ilvl w:val="0"/>
          <w:numId w:val="21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Security</w:t>
      </w:r>
    </w:p>
    <w:p w14:paraId="6A644B23" w14:textId="57B197E1" w:rsidR="00E821F4" w:rsidRPr="00750ACA" w:rsidRDefault="00E821F4" w:rsidP="00E821F4">
      <w:pPr>
        <w:ind w:left="720" w:firstLine="720"/>
        <w:jc w:val="both"/>
      </w:pPr>
      <w:r w:rsidRPr="00750ACA">
        <w:t xml:space="preserve">Only the store staff or warehouse staff </w:t>
      </w:r>
      <w:proofErr w:type="gramStart"/>
      <w:r w:rsidRPr="00750ACA">
        <w:t>is allowed to</w:t>
      </w:r>
      <w:proofErr w:type="gramEnd"/>
      <w:r w:rsidRPr="00750ACA">
        <w:t xml:space="preserve"> request</w:t>
      </w:r>
      <w:r w:rsidR="00E20CA9" w:rsidRPr="00750ACA">
        <w:t xml:space="preserve"> the items</w:t>
      </w:r>
      <w:r w:rsidRPr="00750ACA">
        <w:t>.</w:t>
      </w:r>
    </w:p>
    <w:p w14:paraId="24A36199" w14:textId="77777777" w:rsidR="00E821F4" w:rsidRPr="00750ACA" w:rsidRDefault="00E821F4" w:rsidP="002C34AA">
      <w:pPr>
        <w:pStyle w:val="Heading1"/>
        <w:keepLines w:val="0"/>
        <w:widowControl w:val="0"/>
        <w:numPr>
          <w:ilvl w:val="0"/>
          <w:numId w:val="21"/>
        </w:numPr>
        <w:spacing w:before="120" w:after="60" w:line="240" w:lineRule="atLeast"/>
        <w:jc w:val="both"/>
        <w:rPr>
          <w:rFonts w:asciiTheme="minorHAnsi" w:hAnsiTheme="minorHAnsi"/>
          <w:b/>
          <w:sz w:val="24"/>
          <w:szCs w:val="24"/>
        </w:rPr>
      </w:pPr>
      <w:r w:rsidRPr="00750ACA">
        <w:rPr>
          <w:rFonts w:asciiTheme="minorHAnsi" w:hAnsiTheme="minorHAnsi"/>
          <w:b/>
          <w:sz w:val="24"/>
          <w:szCs w:val="24"/>
        </w:rPr>
        <w:t>Performance</w:t>
      </w:r>
    </w:p>
    <w:p w14:paraId="2AE3E2EE" w14:textId="5C10655D" w:rsidR="00E821F4" w:rsidRPr="00750ACA" w:rsidRDefault="00E821F4" w:rsidP="00E20CA9">
      <w:pPr>
        <w:ind w:left="1440"/>
        <w:jc w:val="both"/>
      </w:pPr>
      <w:r w:rsidRPr="00750ACA">
        <w:t xml:space="preserve">It should take less than 2 seconds to </w:t>
      </w:r>
      <w:r w:rsidR="009E110F" w:rsidRPr="00750ACA">
        <w:t>send</w:t>
      </w:r>
      <w:r w:rsidRPr="00750ACA">
        <w:t xml:space="preserve"> the </w:t>
      </w:r>
      <w:r w:rsidR="009E110F" w:rsidRPr="00750ACA">
        <w:t>request</w:t>
      </w:r>
      <w:r w:rsidRPr="00750ACA">
        <w:t>.</w:t>
      </w:r>
    </w:p>
    <w:p w14:paraId="03858EB8" w14:textId="77777777" w:rsidR="00E821F4" w:rsidRPr="00750ACA" w:rsidRDefault="00E821F4" w:rsidP="00E821F4">
      <w:pPr>
        <w:jc w:val="both"/>
        <w:rPr>
          <w:b/>
        </w:rPr>
      </w:pPr>
    </w:p>
    <w:p w14:paraId="64A85698" w14:textId="6A4F12E9" w:rsidR="002C34AA" w:rsidRPr="00750ACA" w:rsidRDefault="002C34AA">
      <w:pPr>
        <w:rPr>
          <w:sz w:val="22"/>
          <w:szCs w:val="22"/>
          <w:lang w:val="en-AU"/>
        </w:rPr>
      </w:pPr>
      <w:r w:rsidRPr="00750ACA">
        <w:rPr>
          <w:sz w:val="22"/>
          <w:szCs w:val="22"/>
          <w:lang w:val="en-AU"/>
        </w:rPr>
        <w:br w:type="page"/>
      </w:r>
    </w:p>
    <w:sectPr w:rsidR="002C34AA" w:rsidRPr="00750AC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9375C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2238D"/>
    <w:rsid w:val="006354B9"/>
    <w:rsid w:val="006770AE"/>
    <w:rsid w:val="00685D78"/>
    <w:rsid w:val="006C28FA"/>
    <w:rsid w:val="0071195F"/>
    <w:rsid w:val="00750ACA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2</cp:revision>
  <dcterms:created xsi:type="dcterms:W3CDTF">2018-05-02T01:23:00Z</dcterms:created>
  <dcterms:modified xsi:type="dcterms:W3CDTF">2018-05-02T01:23:00Z</dcterms:modified>
</cp:coreProperties>
</file>