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C00000"/>
          <w:sz w:val="36"/>
        </w:rPr>
      </w:pPr>
      <w:r>
        <w:rPr>
          <w:rFonts w:hint="eastAsia"/>
          <w:b/>
          <w:color w:val="C00000"/>
          <w:sz w:val="36"/>
        </w:rPr>
        <w:t>英港推荐信调查问卷</w:t>
      </w:r>
    </w:p>
    <w:tbl>
      <w:tblPr>
        <w:tblStyle w:val="8"/>
        <w:tblW w:w="97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9719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学术推荐人1（推荐人基本信息每项必填）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bookmarkStart w:id="0" w:name="_Hlk342029631"/>
            <w:r>
              <w:rPr>
                <w:rFonts w:hint="eastAsia"/>
                <w:b/>
                <w:color w:val="000000"/>
              </w:rPr>
              <w:t>姓名：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性别：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职称（讲师/教授/副教授等）：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所在单位：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职务（校长/院长等）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  <w:r>
              <w:rPr>
                <w:rFonts w:hint="eastAsia" w:ascii="Times New Roman" w:hAnsi="Times New Roman" w:cs="Times New Roman"/>
                <w:b/>
              </w:rPr>
              <w:t>（最好是学校后缀）：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联系地址：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邮政编码：</w:t>
            </w:r>
          </w:p>
        </w:tc>
        <w:tc>
          <w:tcPr>
            <w:tcW w:w="6751" w:type="dxa"/>
            <w:vAlign w:val="center"/>
          </w:tcPr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推荐人基本情况简介，和你之间的关系？（任课老师，项目导师，毕业论文导师，班主任等等）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9719" w:type="dxa"/>
            <w:gridSpan w:val="2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如果推荐人是教过你课程的老师，请写出课程的中英文名称，上课时间区间（年月），你在那门课程考试结果如何（如分数，排名等等），课堂表现如何？有没有在课上课后进行过小组作业、课堂演示或者小论文的撰写 ？如有，请详细描述任务内容，你做的事情，取得的结果等等。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719" w:type="dxa"/>
            <w:gridSpan w:val="2"/>
          </w:tcPr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3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如果推荐人是指导过你项目的老师，请写出项目名称，项目进行的时间区间，你在项目中扮演的角色和承担的责任？推荐人是如何指导你的，和你之间有什么互动？最后项目有没有取得什么成果？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9719" w:type="dxa"/>
            <w:gridSpan w:val="2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</w:rPr>
              <w:t>从推荐人的角度来看，他是如何评价你在其他方面的表现，这包括你</w:t>
            </w:r>
            <w:r>
              <w:rPr>
                <w:b/>
                <w:bCs/>
                <w:color w:val="000000"/>
              </w:rPr>
              <w:t>的</w:t>
            </w:r>
            <w:r>
              <w:rPr>
                <w:rFonts w:hint="eastAsia"/>
                <w:b/>
                <w:bCs/>
                <w:color w:val="000000"/>
              </w:rPr>
              <w:t>性格优点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特长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  <w:szCs w:val="21"/>
              </w:rPr>
              <w:t>专业发展潜力、语言表达能力、领导力等。可以选一到二个角度，并且提供具体的事例支撑。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" w:hRule="atLeast"/>
          <w:jc w:val="center"/>
        </w:trPr>
        <w:tc>
          <w:tcPr>
            <w:tcW w:w="9719" w:type="dxa"/>
            <w:gridSpan w:val="2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5. 推荐人认为你有哪些不足，或者哪些方面需要加强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  <w:jc w:val="center"/>
        </w:trPr>
        <w:tc>
          <w:tcPr>
            <w:tcW w:w="9719" w:type="dxa"/>
            <w:gridSpan w:val="2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 如果有其他需要补充的地方，请详述。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6" w:hRule="atLeast"/>
          <w:jc w:val="center"/>
        </w:trPr>
        <w:tc>
          <w:tcPr>
            <w:tcW w:w="9719" w:type="dxa"/>
            <w:gridSpan w:val="2"/>
          </w:tcPr>
          <w:p/>
          <w:p/>
          <w:p/>
          <w:p/>
        </w:tc>
      </w:tr>
    </w:tbl>
    <w:p>
      <w:pPr>
        <w:jc w:val="center"/>
        <w:rPr>
          <w:b/>
          <w:color w:val="C00000"/>
          <w:sz w:val="36"/>
        </w:rPr>
      </w:pPr>
      <w:r>
        <w:rPr>
          <w:rFonts w:hint="eastAsia"/>
          <w:b/>
          <w:color w:val="C00000"/>
          <w:sz w:val="36"/>
        </w:rPr>
        <w:t>英港推荐信素材表</w:t>
      </w:r>
    </w:p>
    <w:tbl>
      <w:tblPr>
        <w:tblStyle w:val="8"/>
        <w:tblW w:w="97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9719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学术推荐人2（推荐人基本信息每项必填）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姓名：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性别：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职称（讲师/教授/副教授等）：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所在单位：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职务（校长/院长等）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  <w:r>
              <w:rPr>
                <w:rFonts w:hint="eastAsia" w:ascii="Times New Roman" w:hAnsi="Times New Roman" w:cs="Times New Roman"/>
                <w:b/>
              </w:rPr>
              <w:t>（最好是学校后缀）：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联系地址：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邮政编码：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推荐人基本情况简介，和你之间的关系？（任课老师，项目导师，毕业论文导师，班主任等等）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9719" w:type="dxa"/>
            <w:gridSpan w:val="2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如果推荐人是教过你课程的老师，请写出课程的中英文名称，上课时间区间（年月），你在那门课程考试结果如何（如分数，排名等等），课堂表现如何？有没有在课上课后进行过小组作业、课堂演示或者小论文的撰写 ？如有，请详细描述任务内容，你做的事情，取得的结果等等。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719" w:type="dxa"/>
            <w:gridSpan w:val="2"/>
          </w:tcPr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3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如果推荐人是指导过你项目的老师，请写出项目名称，项目进行的时间区间，你在项目中扮演的角色和承担的责任？推荐人是如何指导你的，和你之间有什么互动？最后项目有没有取得什么成果？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9719" w:type="dxa"/>
            <w:gridSpan w:val="2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</w:rPr>
              <w:t>从推荐人的角度来看，他是如何评价你在其他方面的表现，这包括你</w:t>
            </w:r>
            <w:r>
              <w:rPr>
                <w:b/>
                <w:bCs/>
                <w:color w:val="000000"/>
              </w:rPr>
              <w:t>的</w:t>
            </w:r>
            <w:r>
              <w:rPr>
                <w:rFonts w:hint="eastAsia"/>
                <w:b/>
                <w:bCs/>
                <w:color w:val="000000"/>
              </w:rPr>
              <w:t>性格优点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特长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  <w:szCs w:val="21"/>
              </w:rPr>
              <w:t>专业发展潜力、语言表达能力、领导力等。可以选一到二个角度，并且提供具体的事例支撑。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3" w:hRule="atLeast"/>
          <w:jc w:val="center"/>
        </w:trPr>
        <w:tc>
          <w:tcPr>
            <w:tcW w:w="9719" w:type="dxa"/>
            <w:gridSpan w:val="2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5. 推荐人认为你有哪些不足，或者哪些方面需要加强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  <w:jc w:val="center"/>
        </w:trPr>
        <w:tc>
          <w:tcPr>
            <w:tcW w:w="9719" w:type="dxa"/>
            <w:gridSpan w:val="2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 如果有其他需要补充的地方，请详述。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9" w:hRule="atLeast"/>
          <w:jc w:val="center"/>
        </w:trPr>
        <w:tc>
          <w:tcPr>
            <w:tcW w:w="9719" w:type="dxa"/>
            <w:gridSpan w:val="2"/>
          </w:tcPr>
          <w:p/>
          <w:p>
            <w:bookmarkStart w:id="1" w:name="_GoBack"/>
            <w:bookmarkEnd w:id="1"/>
          </w:p>
          <w:p/>
        </w:tc>
      </w:tr>
    </w:tbl>
    <w:p>
      <w:pPr>
        <w:jc w:val="left"/>
      </w:pPr>
    </w:p>
    <w:sectPr>
      <w:headerReference r:id="rId3" w:type="default"/>
      <w:footerReference r:id="rId4" w:type="default"/>
      <w:pgSz w:w="11906" w:h="16838"/>
      <w:pgMar w:top="720" w:right="720" w:bottom="720" w:left="720" w:header="22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4673308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  <w:color w:val="C00000"/>
        <w:sz w:val="30"/>
        <w:szCs w:val="30"/>
      </w:rPr>
      <w:t>该表格信息仅用于文书撰写及申请， 我们会严格保密信息</w:t>
    </w:r>
    <w:r>
      <w:tab/>
    </w:r>
    <w:r>
      <w:drawing>
        <wp:inline distT="0" distB="0" distL="0" distR="0">
          <wp:extent cx="1561465" cy="466090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146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59A"/>
    <w:rsid w:val="0005265D"/>
    <w:rsid w:val="00131FA7"/>
    <w:rsid w:val="0013359A"/>
    <w:rsid w:val="00151AA9"/>
    <w:rsid w:val="00152645"/>
    <w:rsid w:val="0016500B"/>
    <w:rsid w:val="001F43B7"/>
    <w:rsid w:val="00257C9B"/>
    <w:rsid w:val="00263BE7"/>
    <w:rsid w:val="00294521"/>
    <w:rsid w:val="00362DFA"/>
    <w:rsid w:val="00366D97"/>
    <w:rsid w:val="003D64B1"/>
    <w:rsid w:val="00497460"/>
    <w:rsid w:val="004D04CE"/>
    <w:rsid w:val="00524837"/>
    <w:rsid w:val="005A5965"/>
    <w:rsid w:val="005D60C8"/>
    <w:rsid w:val="005F33D2"/>
    <w:rsid w:val="0060730F"/>
    <w:rsid w:val="0064014D"/>
    <w:rsid w:val="006A4CB5"/>
    <w:rsid w:val="006A7FD7"/>
    <w:rsid w:val="00743D60"/>
    <w:rsid w:val="00872DB6"/>
    <w:rsid w:val="00887A58"/>
    <w:rsid w:val="00897A58"/>
    <w:rsid w:val="008F5117"/>
    <w:rsid w:val="009047D7"/>
    <w:rsid w:val="009374CF"/>
    <w:rsid w:val="009871C0"/>
    <w:rsid w:val="009A2B02"/>
    <w:rsid w:val="00A617A9"/>
    <w:rsid w:val="00AB4656"/>
    <w:rsid w:val="00AC5053"/>
    <w:rsid w:val="00B03B2E"/>
    <w:rsid w:val="00B43F83"/>
    <w:rsid w:val="00B7288E"/>
    <w:rsid w:val="00B755DF"/>
    <w:rsid w:val="00BF697D"/>
    <w:rsid w:val="00C07EB1"/>
    <w:rsid w:val="00C10B46"/>
    <w:rsid w:val="00C72087"/>
    <w:rsid w:val="00C93114"/>
    <w:rsid w:val="00CD4DC0"/>
    <w:rsid w:val="00CD773B"/>
    <w:rsid w:val="00D01F2F"/>
    <w:rsid w:val="00D7577C"/>
    <w:rsid w:val="00DC02C8"/>
    <w:rsid w:val="00DF77BA"/>
    <w:rsid w:val="00E46AB7"/>
    <w:rsid w:val="00E76788"/>
    <w:rsid w:val="00EA1DCD"/>
    <w:rsid w:val="00EE73D5"/>
    <w:rsid w:val="00F1408D"/>
    <w:rsid w:val="00F614B5"/>
    <w:rsid w:val="00FC2F56"/>
    <w:rsid w:val="00FD3562"/>
    <w:rsid w:val="465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outlineLvl w:val="0"/>
    </w:pPr>
    <w:rPr>
      <w:rFonts w:ascii="Times New Roman" w:hAnsi="Times New Roman" w:eastAsia="宋体" w:cs="Times New Roman"/>
      <w:sz w:val="28"/>
      <w:szCs w:val="24"/>
      <w:lang w:val="en-US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  <w:lang w:val="en-US"/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5"/>
    <w:uiPriority w:val="99"/>
    <w:rPr>
      <w:sz w:val="18"/>
      <w:szCs w:val="18"/>
      <w:lang w:val="en-GB"/>
    </w:rPr>
  </w:style>
  <w:style w:type="character" w:customStyle="1" w:styleId="12">
    <w:name w:val="页脚 Char"/>
    <w:basedOn w:val="7"/>
    <w:link w:val="4"/>
    <w:uiPriority w:val="99"/>
    <w:rPr>
      <w:sz w:val="18"/>
      <w:szCs w:val="18"/>
      <w:lang w:val="en-GB"/>
    </w:rPr>
  </w:style>
  <w:style w:type="character" w:customStyle="1" w:styleId="13">
    <w:name w:val="批注框文本 Char"/>
    <w:basedOn w:val="7"/>
    <w:link w:val="3"/>
    <w:semiHidden/>
    <w:uiPriority w:val="99"/>
    <w:rPr>
      <w:sz w:val="18"/>
      <w:szCs w:val="18"/>
      <w:lang w:val="en-GB"/>
    </w:rPr>
  </w:style>
  <w:style w:type="character" w:customStyle="1" w:styleId="14">
    <w:name w:val="标题 1 Char"/>
    <w:basedOn w:val="7"/>
    <w:link w:val="2"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5">
    <w:name w:val="标题 Char"/>
    <w:basedOn w:val="7"/>
    <w:link w:val="6"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233</Words>
  <Characters>1332</Characters>
  <Lines>11</Lines>
  <Paragraphs>3</Paragraphs>
  <TotalTime>0</TotalTime>
  <ScaleCrop>false</ScaleCrop>
  <LinksUpToDate>false</LinksUpToDate>
  <CharactersWithSpaces>1562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2019-03-25T02:28:00Z</dcterms:created>
  <dc:creator>Admin</dc:creator>
  <cp:lastModifiedBy>Administrator</cp:lastModifiedBy>
  <dcterms:modified xsi:type="dcterms:W3CDTF">2024-02-07T06:55:30Z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