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88" w:rsidRDefault="00571C51"/>
    <w:sectPr w:rsidR="008A25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C51" w:rsidRDefault="00571C51" w:rsidP="004C24E2">
      <w:pPr>
        <w:spacing w:after="0" w:line="240" w:lineRule="auto"/>
      </w:pPr>
      <w:r>
        <w:separator/>
      </w:r>
    </w:p>
  </w:endnote>
  <w:endnote w:type="continuationSeparator" w:id="0">
    <w:p w:rsidR="00571C51" w:rsidRDefault="00571C51" w:rsidP="004C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C51" w:rsidRDefault="00571C51" w:rsidP="004C24E2">
      <w:pPr>
        <w:spacing w:after="0" w:line="240" w:lineRule="auto"/>
      </w:pPr>
      <w:r>
        <w:separator/>
      </w:r>
    </w:p>
  </w:footnote>
  <w:footnote w:type="continuationSeparator" w:id="0">
    <w:p w:rsidR="00571C51" w:rsidRDefault="00571C51" w:rsidP="004C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Pr="00151E87" w:rsidRDefault="00246687">
    <w:pPr>
      <w:pStyle w:val="Header"/>
      <w:rPr>
        <w:b/>
      </w:rPr>
    </w:pPr>
    <w:r w:rsidRPr="00151E87">
      <w:rPr>
        <w:b/>
      </w:rPr>
      <w:t xml:space="preserve">Capstone Project: </w:t>
    </w:r>
    <w:r w:rsidR="004C24E2" w:rsidRPr="00151E87">
      <w:rPr>
        <w:b/>
      </w:rPr>
      <w:t>Recommending Business to start by Neighborhood</w:t>
    </w:r>
  </w:p>
  <w:p w:rsidR="004C24E2" w:rsidRDefault="00151E87">
    <w:pPr>
      <w:pStyle w:val="Header"/>
    </w:pPr>
    <w:r>
      <w:t xml:space="preserve"> </w:t>
    </w:r>
  </w:p>
  <w:p w:rsidR="00151E87" w:rsidRDefault="00151E87">
    <w:pPr>
      <w:pStyle w:val="Header"/>
    </w:pPr>
    <w:r>
      <w:t>Background:  We have a bunch of food industry investors interested to know which areas are popular for food markets and which kind of restaurants and stores are most common by areas in Toronto Neighborhood.</w:t>
    </w:r>
  </w:p>
  <w:p w:rsidR="00151E87" w:rsidRDefault="00151E87">
    <w:pPr>
      <w:pStyle w:val="Header"/>
    </w:pPr>
  </w:p>
  <w:p w:rsidR="00151E87" w:rsidRDefault="00151E87">
    <w:pPr>
      <w:pStyle w:val="Header"/>
    </w:pPr>
    <w:r>
      <w:t xml:space="preserve">Introduction: Business Problem </w:t>
    </w:r>
  </w:p>
  <w:p w:rsidR="004C24E2" w:rsidRDefault="004C24E2">
    <w:pPr>
      <w:pStyle w:val="Header"/>
    </w:pPr>
    <w:r>
      <w:t>We are trying to find out which business work the best or are most popular by area so that we can recommend users the best place to start a business</w:t>
    </w:r>
    <w:r w:rsidR="00151E87">
      <w:t xml:space="preserve"> related to the food industry</w:t>
    </w:r>
    <w:r>
      <w:t xml:space="preserve">. </w:t>
    </w:r>
  </w:p>
  <w:p w:rsidR="004C24E2" w:rsidRDefault="004C24E2">
    <w:pPr>
      <w:pStyle w:val="Header"/>
    </w:pPr>
  </w:p>
  <w:p w:rsidR="004C24E2" w:rsidRDefault="004C24E2">
    <w:pPr>
      <w:pStyle w:val="Header"/>
    </w:pPr>
    <w:r>
      <w:t>Solution:</w:t>
    </w:r>
  </w:p>
  <w:p w:rsidR="004C24E2" w:rsidRDefault="004C24E2">
    <w:pPr>
      <w:pStyle w:val="Header"/>
    </w:pPr>
    <w:r>
      <w:t xml:space="preserve">We are exploring Toronto data and using Foursquare API to explore the venues and check the most popular venue by Borough in a Neighborhood in Toronto and recommend them to users </w:t>
    </w:r>
  </w:p>
  <w:p w:rsidR="004C24E2" w:rsidRDefault="004C24E2">
    <w:pPr>
      <w:pStyle w:val="Header"/>
    </w:pPr>
    <w:r>
      <w:t xml:space="preserve">The Python code will have step by step exploring Toronto datasets with adding geo latitudes and longitudes to the </w:t>
    </w:r>
    <w:r w:rsidR="00151E87">
      <w:t>data frame</w:t>
    </w:r>
    <w:r>
      <w:t>.</w:t>
    </w:r>
  </w:p>
  <w:p w:rsidR="004C24E2" w:rsidRDefault="004C24E2">
    <w:pPr>
      <w:pStyle w:val="Header"/>
    </w:pPr>
    <w:r>
      <w:t>Further we leverage these location information to fetch popular venue categories and create dataset with Borough and most recommended business to start.</w:t>
    </w:r>
  </w:p>
  <w:p w:rsidR="00151E87" w:rsidRDefault="00151E87">
    <w:pPr>
      <w:pStyle w:val="Header"/>
    </w:pPr>
  </w:p>
  <w:p w:rsidR="00151E87" w:rsidRDefault="00151E87">
    <w:pPr>
      <w:pStyle w:val="Header"/>
    </w:pPr>
    <w:r>
      <w:t>Data description:</w:t>
    </w:r>
  </w:p>
  <w:p w:rsidR="00151E87" w:rsidRDefault="00151E87">
    <w:pPr>
      <w:pStyle w:val="Header"/>
    </w:pPr>
    <w:r>
      <w:t xml:space="preserve">We use the Toronto data we use wiki page: </w:t>
    </w:r>
    <w:r w:rsidRPr="00151E87">
      <w:t>'https</w:t>
    </w:r>
    <w:proofErr w:type="gramStart"/>
    <w:r w:rsidRPr="00151E87">
      <w:t>:/</w:t>
    </w:r>
    <w:proofErr w:type="gramEnd"/>
    <w:r w:rsidRPr="00151E87">
      <w:t>/en.wikipedia.org/wiki/List_of_postal_codes_of_Canada:_M'</w:t>
    </w:r>
  </w:p>
  <w:p w:rsidR="00151E87" w:rsidRDefault="00151E87">
    <w:pPr>
      <w:pStyle w:val="Header"/>
    </w:pPr>
    <w:r>
      <w:t xml:space="preserve">For the foursquare I am using </w:t>
    </w:r>
    <w:hyperlink r:id="rId1" w:history="1">
      <w:r w:rsidRPr="000A4C04">
        <w:rPr>
          <w:rStyle w:val="Hyperlink"/>
        </w:rPr>
        <w:t>https://api.foursquare.com/v2/venues/search?&amp;client_id={}&amp;client_secret={}&amp;v={}&amp;ll={},{}&amp;radius={}&amp;limit={}</w:t>
      </w:r>
    </w:hyperlink>
    <w:r>
      <w:t xml:space="preserve"> for fetching the venues </w:t>
    </w:r>
  </w:p>
  <w:p w:rsidR="00151E87" w:rsidRDefault="00151E87">
    <w:pPr>
      <w:pStyle w:val="Header"/>
    </w:pPr>
    <w:r>
      <w:t xml:space="preserve">I am filtering the data to look at </w:t>
    </w:r>
    <w:proofErr w:type="spellStart"/>
    <w:r>
      <w:t>Etobicoke</w:t>
    </w:r>
    <w:proofErr w:type="spellEnd"/>
    <w:r>
      <w:t xml:space="preserve"> Borough specifically and generate recommendation accordingly.</w:t>
    </w:r>
    <w:bookmarkStart w:id="0" w:name="_GoBack"/>
    <w:bookmarkEnd w:id="0"/>
  </w:p>
  <w:p w:rsidR="00151E87" w:rsidRDefault="00151E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E2" w:rsidRDefault="004C24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E2"/>
    <w:rsid w:val="00151E87"/>
    <w:rsid w:val="00246687"/>
    <w:rsid w:val="004C24E2"/>
    <w:rsid w:val="00571C51"/>
    <w:rsid w:val="00964914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06A75"/>
  <w15:chartTrackingRefBased/>
  <w15:docId w15:val="{614DD766-E70D-438E-A540-737A937A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2"/>
  </w:style>
  <w:style w:type="paragraph" w:styleId="Footer">
    <w:name w:val="footer"/>
    <w:basedOn w:val="Normal"/>
    <w:link w:val="FooterChar"/>
    <w:uiPriority w:val="99"/>
    <w:unhideWhenUsed/>
    <w:rsid w:val="004C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2"/>
  </w:style>
  <w:style w:type="character" w:styleId="Hyperlink">
    <w:name w:val="Hyperlink"/>
    <w:basedOn w:val="DefaultParagraphFont"/>
    <w:uiPriority w:val="99"/>
    <w:unhideWhenUsed/>
    <w:rsid w:val="00151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pi.foursquare.com/v2/venues/search?&amp;client_id=%7b%7d&amp;client_secret=%7b%7d&amp;v=%7b%7d&amp;ll=%7b%7d,%7b%7d&amp;radius=%7b%7d&amp;limit=%7b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Rane, Darshana</dc:creator>
  <cp:keywords/>
  <dc:description/>
  <cp:lastModifiedBy>Rane, Darshana</cp:lastModifiedBy>
  <cp:revision>2</cp:revision>
  <dcterms:created xsi:type="dcterms:W3CDTF">2020-01-22T05:28:00Z</dcterms:created>
  <dcterms:modified xsi:type="dcterms:W3CDTF">2020-01-22T05:47:00Z</dcterms:modified>
</cp:coreProperties>
</file>