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7297A" w14:textId="00BCA747" w:rsidR="0011247A" w:rsidRDefault="00447C24">
      <w:r w:rsidRPr="00447C24">
        <w:rPr>
          <w:rFonts w:hint="eastAsia"/>
        </w:rPr>
        <w:t>ERP</w:t>
      </w:r>
      <w:r w:rsidRPr="00447C24">
        <w:rPr>
          <w:rFonts w:hint="eastAsia"/>
        </w:rPr>
        <w:t>收款憑單</w:t>
      </w:r>
      <w:r w:rsidR="005E0D87">
        <w:rPr>
          <w:rFonts w:hint="eastAsia"/>
        </w:rPr>
        <w:t xml:space="preserve">: </w:t>
      </w:r>
      <w:r w:rsidRPr="00447C24">
        <w:rPr>
          <w:rFonts w:hint="eastAsia"/>
        </w:rPr>
        <w:t>載入跟常收款設定</w:t>
      </w:r>
    </w:p>
    <w:p w14:paraId="6AB9A9EB" w14:textId="741D4601" w:rsidR="00CB374A" w:rsidRDefault="00CB374A">
      <w:r>
        <w:rPr>
          <w:rFonts w:hint="eastAsia"/>
        </w:rPr>
        <w:t xml:space="preserve">Date: </w:t>
      </w:r>
      <w:r>
        <w:t>2025/8/19</w:t>
      </w:r>
    </w:p>
    <w:p w14:paraId="647C4D51" w14:textId="070BCFD8" w:rsidR="00CB374A" w:rsidRDefault="00CB374A">
      <w:r>
        <w:rPr>
          <w:rFonts w:hint="eastAsia"/>
        </w:rPr>
        <w:t>Author: Darson Lai</w:t>
      </w:r>
    </w:p>
    <w:p w14:paraId="3555D8D4" w14:textId="7007B07C" w:rsidR="00EC7978" w:rsidRDefault="00EC7978">
      <w:pPr>
        <w:rPr>
          <w:rFonts w:hint="eastAsia"/>
        </w:rPr>
      </w:pPr>
      <w:r>
        <w:rPr>
          <w:rFonts w:hint="eastAsia"/>
        </w:rPr>
        <w:t>遇到以下狀況時</w:t>
      </w:r>
    </w:p>
    <w:p w14:paraId="6E7C6D98" w14:textId="02D6A908" w:rsidR="00EC7978" w:rsidRDefault="00EC7978">
      <w:r>
        <w:rPr>
          <w:rFonts w:hint="eastAsia"/>
          <w:noProof/>
        </w:rPr>
        <w:drawing>
          <wp:inline distT="0" distB="0" distL="0" distR="0" wp14:anchorId="001F55F3" wp14:editId="62A3145D">
            <wp:extent cx="5274310" cy="3742055"/>
            <wp:effectExtent l="0" t="0" r="2540" b="0"/>
            <wp:docPr id="1954257943" name="圖片 2" descr="一張含有 文字, 螢幕擷取畫面, 數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57943" name="圖片 2" descr="一張含有 文字, 螢幕擷取畫面, 數字, 軟體 的圖片&#10;&#10;AI 產生的內容可能不正確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1100" w14:textId="0F0FEE01" w:rsidR="00EC7978" w:rsidRDefault="00EC7978">
      <w:r>
        <w:rPr>
          <w:rFonts w:hint="eastAsia"/>
        </w:rPr>
        <w:t>載入帳款需要勾選</w:t>
      </w:r>
      <w:r w:rsidR="00BB2A70">
        <w:rPr>
          <w:rFonts w:hint="eastAsia"/>
        </w:rPr>
        <w:t>【全部幣別】跟【全部部門】</w:t>
      </w:r>
    </w:p>
    <w:p w14:paraId="31EEAE95" w14:textId="00B3F397" w:rsidR="00CE6931" w:rsidRDefault="00CE6931">
      <w:r>
        <w:rPr>
          <w:rFonts w:hint="eastAsia"/>
        </w:rPr>
        <w:t>收款的部分需要到帳款管理參數設定</w:t>
      </w:r>
      <w:r w:rsidR="005117D8">
        <w:rPr>
          <w:rFonts w:hint="eastAsia"/>
        </w:rPr>
        <w:t>，把常用設定都拿掉</w:t>
      </w:r>
    </w:p>
    <w:p w14:paraId="6C6DC2A6" w14:textId="51B69A9F" w:rsidR="005117D8" w:rsidRPr="005117D8" w:rsidRDefault="005117D8">
      <w:pPr>
        <w:rPr>
          <w:rFonts w:hint="eastAsia"/>
        </w:rPr>
      </w:pPr>
      <w:r>
        <w:rPr>
          <w:rFonts w:hint="eastAsia"/>
        </w:rPr>
        <w:t>然後其他的正航視窗都需要</w:t>
      </w:r>
      <w:r w:rsidR="0091164B">
        <w:rPr>
          <w:rFonts w:hint="eastAsia"/>
        </w:rPr>
        <w:t>關掉才有辦法按確定</w:t>
      </w:r>
    </w:p>
    <w:p w14:paraId="5D4B5CC8" w14:textId="368F5408" w:rsidR="00CB374A" w:rsidRPr="00CB374A" w:rsidRDefault="00CB374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9EEB0FD" wp14:editId="29EF0DDC">
            <wp:extent cx="5274310" cy="4046220"/>
            <wp:effectExtent l="0" t="0" r="2540" b="0"/>
            <wp:docPr id="158415230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5230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74A" w:rsidRPr="00CB37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0B63D" w14:textId="77777777" w:rsidR="00447C24" w:rsidRDefault="00447C24" w:rsidP="00447C24">
      <w:pPr>
        <w:spacing w:after="0" w:line="240" w:lineRule="auto"/>
      </w:pPr>
      <w:r>
        <w:separator/>
      </w:r>
    </w:p>
  </w:endnote>
  <w:endnote w:type="continuationSeparator" w:id="0">
    <w:p w14:paraId="26C3CE17" w14:textId="77777777" w:rsidR="00447C24" w:rsidRDefault="00447C24" w:rsidP="0044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FE4EC" w14:textId="77777777" w:rsidR="00447C24" w:rsidRDefault="00447C24" w:rsidP="00447C24">
      <w:pPr>
        <w:spacing w:after="0" w:line="240" w:lineRule="auto"/>
      </w:pPr>
      <w:r>
        <w:separator/>
      </w:r>
    </w:p>
  </w:footnote>
  <w:footnote w:type="continuationSeparator" w:id="0">
    <w:p w14:paraId="07AE6354" w14:textId="77777777" w:rsidR="00447C24" w:rsidRDefault="00447C24" w:rsidP="00447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AB"/>
    <w:rsid w:val="00061635"/>
    <w:rsid w:val="000E1840"/>
    <w:rsid w:val="0011247A"/>
    <w:rsid w:val="00447C24"/>
    <w:rsid w:val="005117D8"/>
    <w:rsid w:val="005E0D87"/>
    <w:rsid w:val="005E6CAB"/>
    <w:rsid w:val="007017FE"/>
    <w:rsid w:val="0091164B"/>
    <w:rsid w:val="00B27A68"/>
    <w:rsid w:val="00BB2A70"/>
    <w:rsid w:val="00CB374A"/>
    <w:rsid w:val="00CE6931"/>
    <w:rsid w:val="00E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A9C56"/>
  <w15:chartTrackingRefBased/>
  <w15:docId w15:val="{9791F331-9E33-4C5F-B1F2-B59B1908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6C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CA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6CA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6CA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6CA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6CA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6CA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6C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E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E6CA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E6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E6CA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E6CA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E6CA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E6CA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E6C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6C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E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6C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E6C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E6C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6C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6C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E6C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6CA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47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47C2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47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47C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9</cp:revision>
  <dcterms:created xsi:type="dcterms:W3CDTF">2025-08-19T01:42:00Z</dcterms:created>
  <dcterms:modified xsi:type="dcterms:W3CDTF">2025-08-19T01:46:00Z</dcterms:modified>
</cp:coreProperties>
</file>