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section and parts of personalize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options, parts of personalize sections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more images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Figure out image responsive design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