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25C34" w14:textId="140F12E9" w:rsidR="00157BEF" w:rsidRPr="008701CE" w:rsidRDefault="00157BEF" w:rsidP="00157BEF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="Segoe UI"/>
          <w:b/>
          <w:bCs/>
          <w:color w:val="000000"/>
          <w:sz w:val="24"/>
          <w:szCs w:val="24"/>
          <w:lang w:eastAsia="en-GB"/>
        </w:rPr>
      </w:pPr>
      <w:r>
        <w:rPr>
          <w:rFonts w:eastAsia="Times New Roman" w:cs="Segoe UI"/>
          <w:b/>
          <w:bCs/>
          <w:color w:val="000000"/>
          <w:sz w:val="24"/>
          <w:szCs w:val="24"/>
          <w:lang w:eastAsia="en-GB"/>
        </w:rPr>
        <w:t>LOVE LANGUAGE CATEGORIES</w:t>
      </w:r>
      <w:r>
        <w:rPr>
          <w:rFonts w:eastAsia="Times New Roman" w:cs="Segoe UI"/>
          <w:b/>
          <w:bCs/>
          <w:color w:val="000000"/>
          <w:sz w:val="24"/>
          <w:szCs w:val="24"/>
          <w:lang w:eastAsia="en-GB"/>
        </w:rPr>
        <w:br/>
      </w:r>
      <w:r>
        <w:rPr>
          <w:rFonts w:eastAsia="Times New Roman" w:cs="Segoe UI"/>
          <w:b/>
          <w:bCs/>
          <w:color w:val="000000"/>
          <w:sz w:val="24"/>
          <w:szCs w:val="24"/>
          <w:lang w:eastAsia="en-GB"/>
        </w:rPr>
        <w:br/>
      </w:r>
      <w:r>
        <w:rPr>
          <w:rFonts w:eastAsia="Times New Roman" w:cs="Segoe UI"/>
          <w:b/>
          <w:bCs/>
          <w:color w:val="000000"/>
          <w:sz w:val="24"/>
          <w:szCs w:val="24"/>
          <w:lang w:eastAsia="en-GB"/>
        </w:rPr>
        <w:br/>
        <w:t xml:space="preserve">RECEIVING </w:t>
      </w:r>
      <w:r w:rsidRPr="008701CE">
        <w:rPr>
          <w:rFonts w:eastAsia="Times New Roman" w:cs="Segoe UI"/>
          <w:b/>
          <w:bCs/>
          <w:color w:val="000000"/>
          <w:sz w:val="24"/>
          <w:szCs w:val="24"/>
          <w:lang w:eastAsia="en-GB"/>
        </w:rPr>
        <w:t>GIFTS</w:t>
      </w:r>
    </w:p>
    <w:p w14:paraId="2E480591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</w:p>
    <w:p w14:paraId="1C0A5AE1" w14:textId="77777777" w:rsidR="00157BEF" w:rsidRPr="003E5930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</w:p>
    <w:p w14:paraId="544D1CFD" w14:textId="77777777" w:rsidR="00157BEF" w:rsidRPr="003E5930" w:rsidRDefault="00157BEF" w:rsidP="00157BEF">
      <w:pPr>
        <w:shd w:val="clear" w:color="auto" w:fill="FFFFFF"/>
        <w:spacing w:after="0" w:line="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3E5930">
        <w:rPr>
          <w:rFonts w:eastAsia="Times New Roman" w:cs="Segoe UI"/>
          <w:color w:val="000000"/>
          <w:sz w:val="24"/>
          <w:szCs w:val="24"/>
          <w:lang w:eastAsia="en-GB"/>
        </w:rPr>
        <w:t>… It’s the small things that matter!</w:t>
      </w:r>
    </w:p>
    <w:p w14:paraId="2D5DF90B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Find out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their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favourite flower and surprise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them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with some for no reason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0927DA64" w14:textId="77777777" w:rsidR="00157BEF" w:rsidRPr="0000080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00080D">
        <w:rPr>
          <w:rFonts w:eastAsia="Times New Roman" w:cs="Segoe UI"/>
          <w:color w:val="000000"/>
          <w:sz w:val="24"/>
          <w:szCs w:val="24"/>
          <w:lang w:eastAsia="en-GB"/>
        </w:rPr>
        <w:t xml:space="preserve">Buy their favourite tasty treat </w:t>
      </w:r>
    </w:p>
    <w:p w14:paraId="58F1D511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Hand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-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deliver a card to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their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home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/ work while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they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are 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out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5087C37E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Have flowers delivered to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their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home/ 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work </w:t>
      </w:r>
    </w:p>
    <w:p w14:paraId="03639C35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Find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their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favourite author and get one of their books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1F6C5228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Let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them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pay </w:t>
      </w:r>
    </w:p>
    <w:p w14:paraId="19988527" w14:textId="77777777" w:rsidR="00157BEF" w:rsidRPr="00E100EA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Send a small gift to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their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office randomly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0B38DAA0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Make time for them when they ask </w:t>
      </w:r>
    </w:p>
    <w:p w14:paraId="1F27DB1B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Be fully present with them </w:t>
      </w:r>
    </w:p>
    <w:p w14:paraId="570D7060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Make them a gift</w:t>
      </w:r>
    </w:p>
    <w:p w14:paraId="399CFD59" w14:textId="77777777" w:rsidR="00157BEF" w:rsidRPr="00F83951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Take them on a trip</w:t>
      </w:r>
    </w:p>
    <w:p w14:paraId="56B01D71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Take them for a c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andlelit dinner</w:t>
      </w:r>
    </w:p>
    <w:p w14:paraId="3D665749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Make them a little de-stress care package</w:t>
      </w:r>
    </w:p>
    <w:p w14:paraId="1A2F6031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Take them to the cinema </w:t>
      </w:r>
    </w:p>
    <w:p w14:paraId="2689F505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Take them to the theatre </w:t>
      </w:r>
    </w:p>
    <w:p w14:paraId="158983A8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Take them to an exhibition </w:t>
      </w:r>
    </w:p>
    <w:p w14:paraId="578C7868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Invest in something that matters to them </w:t>
      </w:r>
    </w:p>
    <w:p w14:paraId="42F40659" w14:textId="77777777" w:rsidR="00157BEF" w:rsidRPr="00E100EA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Make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them 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a playlist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26A452A2" w14:textId="5D8716D1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Let them have the last piece of</w:t>
      </w:r>
      <w:r w:rsidR="009F70F5">
        <w:rPr>
          <w:rFonts w:eastAsia="Times New Roman" w:cs="Segoe UI"/>
          <w:color w:val="000000"/>
          <w:sz w:val="24"/>
          <w:szCs w:val="24"/>
          <w:lang w:eastAsia="en-GB"/>
        </w:rPr>
        <w:t xml:space="preserve"> p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izza</w:t>
      </w:r>
    </w:p>
    <w:p w14:paraId="0902E393" w14:textId="27D236C3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Keep a collection of gifts when you see things they like</w:t>
      </w:r>
      <w:r w:rsidR="009F70F5">
        <w:rPr>
          <w:rFonts w:eastAsia="Times New Roman" w:cs="Segoe UI"/>
          <w:color w:val="000000"/>
          <w:sz w:val="24"/>
          <w:szCs w:val="24"/>
          <w:lang w:eastAsia="en-GB"/>
        </w:rPr>
        <w:t xml:space="preserve">,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to surprise them later </w:t>
      </w:r>
    </w:p>
    <w:p w14:paraId="4EE14642" w14:textId="77777777" w:rsidR="00157BEF" w:rsidRPr="000D28E8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Take them somewhere they have never been before </w:t>
      </w:r>
    </w:p>
    <w:p w14:paraId="3351333C" w14:textId="77777777" w:rsidR="00157BEF" w:rsidRPr="00BF3451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Take them out for lunch during their workday </w:t>
      </w:r>
    </w:p>
    <w:p w14:paraId="4D2755CB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Make a book/ collection of memories together</w:t>
      </w:r>
    </w:p>
    <w:p w14:paraId="79133425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Get them membership to something they want </w:t>
      </w:r>
    </w:p>
    <w:p w14:paraId="70C462C1" w14:textId="77777777" w:rsidR="00157BEF" w:rsidRPr="00C304BE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 w:rsidRPr="00C304BE">
        <w:rPr>
          <w:sz w:val="24"/>
          <w:szCs w:val="24"/>
        </w:rPr>
        <w:t xml:space="preserve">Take them shopping </w:t>
      </w:r>
    </w:p>
    <w:p w14:paraId="390D74EF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544BC12D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793EB8B5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7640DE07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3192B080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6389DF03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3B3D5EFD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3C71F524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7AD628C3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04E6B402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21946B3F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55E32468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05F87F6E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293D43AD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2E5A1DD7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52377A5A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355D9FD8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63C9F071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551A0A1F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630336C1" w14:textId="77777777" w:rsidR="00157BEF" w:rsidRPr="008701CE" w:rsidRDefault="00157BEF" w:rsidP="00157BEF">
      <w:pPr>
        <w:shd w:val="clear" w:color="auto" w:fill="FFFFFF"/>
        <w:spacing w:after="0" w:line="240" w:lineRule="auto"/>
        <w:jc w:val="center"/>
        <w:textAlignment w:val="baseline"/>
        <w:rPr>
          <w:b/>
          <w:bCs/>
          <w:sz w:val="24"/>
          <w:szCs w:val="24"/>
        </w:rPr>
      </w:pPr>
      <w:r w:rsidRPr="008701CE">
        <w:rPr>
          <w:b/>
          <w:bCs/>
          <w:sz w:val="24"/>
          <w:szCs w:val="24"/>
        </w:rPr>
        <w:t>ACTS OF SERVICE</w:t>
      </w:r>
    </w:p>
    <w:p w14:paraId="0D586EBF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149D46B1" w14:textId="77777777" w:rsidR="00157BEF" w:rsidRPr="002B6D27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70ADBBB4" w14:textId="77777777" w:rsidR="00157BEF" w:rsidRPr="00F92F03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sz w:val="24"/>
          <w:szCs w:val="24"/>
          <w:lang w:eastAsia="en-GB"/>
        </w:rPr>
      </w:pPr>
      <w:r w:rsidRPr="00F92F03">
        <w:rPr>
          <w:rFonts w:eastAsia="Times New Roman" w:cs="Segoe UI"/>
          <w:sz w:val="24"/>
          <w:szCs w:val="24"/>
          <w:lang w:eastAsia="en-GB"/>
        </w:rPr>
        <w:t xml:space="preserve">Fill their car with petrol </w:t>
      </w:r>
    </w:p>
    <w:p w14:paraId="5406EC90" w14:textId="77777777" w:rsidR="00157BEF" w:rsidRPr="00E100EA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Run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them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a hot bath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(with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candles/ music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) </w:t>
      </w:r>
    </w:p>
    <w:p w14:paraId="28AE3A0A" w14:textId="558C00FE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Be vulnerable</w:t>
      </w:r>
      <w:r w:rsidR="00640999">
        <w:rPr>
          <w:rFonts w:eastAsia="Times New Roman" w:cs="Segoe UI"/>
          <w:color w:val="000000"/>
          <w:sz w:val="24"/>
          <w:szCs w:val="24"/>
          <w:lang w:eastAsia="en-GB"/>
        </w:rPr>
        <w:t xml:space="preserve"> – </w:t>
      </w:r>
      <w:r w:rsidR="00640999" w:rsidRPr="00640999">
        <w:rPr>
          <w:rFonts w:eastAsia="Times New Roman" w:cs="Segoe UI"/>
          <w:color w:val="000000"/>
          <w:sz w:val="24"/>
          <w:szCs w:val="24"/>
          <w:highlight w:val="yellow"/>
          <w:lang w:eastAsia="en-GB"/>
        </w:rPr>
        <w:t>express your emotions</w:t>
      </w:r>
    </w:p>
    <w:p w14:paraId="3EF5506C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Be honest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641B2150" w14:textId="77777777" w:rsidR="00157BEF" w:rsidRPr="00F92F03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FF0000"/>
          <w:sz w:val="24"/>
          <w:szCs w:val="24"/>
          <w:lang w:eastAsia="en-GB"/>
        </w:rPr>
      </w:pPr>
      <w:r w:rsidRPr="00F92F03">
        <w:rPr>
          <w:rFonts w:eastAsia="Times New Roman" w:cs="Segoe UI"/>
          <w:color w:val="FF0000"/>
          <w:sz w:val="24"/>
          <w:szCs w:val="24"/>
          <w:lang w:eastAsia="en-GB"/>
        </w:rPr>
        <w:t xml:space="preserve">Don’t be afraid to cry </w:t>
      </w:r>
    </w:p>
    <w:p w14:paraId="7FD9F158" w14:textId="77777777" w:rsidR="00157BEF" w:rsidRPr="00E100EA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>
        <w:rPr>
          <w:sz w:val="24"/>
          <w:szCs w:val="24"/>
        </w:rPr>
        <w:t xml:space="preserve">Help them with something they find stressful </w:t>
      </w:r>
    </w:p>
    <w:p w14:paraId="670CC3C3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Make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them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breakfast in bed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6FBF0759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Remember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their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birthday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0E89D6AC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Hold the door open for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them </w:t>
      </w:r>
    </w:p>
    <w:p w14:paraId="58FD4958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Have their tea/ coffee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/ smoothie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ready when they wake up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07F38C0A" w14:textId="77777777" w:rsidR="00157BEF" w:rsidRPr="00E100EA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Never go to bed on an argument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255011A8" w14:textId="77777777" w:rsidR="00157BEF" w:rsidRPr="00E100EA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Cook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them a 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meal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0BC23273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Warm up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their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side of the bed before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they get in </w:t>
      </w:r>
    </w:p>
    <w:p w14:paraId="34162624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Pull out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their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chair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when sitting for a meal </w:t>
      </w:r>
    </w:p>
    <w:p w14:paraId="50C20E0A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Put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their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coat on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3FA1831A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Take the bins out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322F64BF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Make them a packed lunch </w:t>
      </w:r>
    </w:p>
    <w:p w14:paraId="5F38C73B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Try to stop habits that annoy them </w:t>
      </w:r>
    </w:p>
    <w:p w14:paraId="20400617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Respect their privacy </w:t>
      </w:r>
    </w:p>
    <w:p w14:paraId="53366A29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Make the bed</w:t>
      </w:r>
    </w:p>
    <w:p w14:paraId="69937D82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Check their tyres </w:t>
      </w:r>
    </w:p>
    <w:p w14:paraId="5A42E387" w14:textId="77777777" w:rsidR="00157BEF" w:rsidRPr="00A132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FF0000"/>
          <w:sz w:val="24"/>
          <w:szCs w:val="24"/>
          <w:lang w:eastAsia="en-GB"/>
        </w:rPr>
      </w:pPr>
      <w:r w:rsidRPr="00A1325D">
        <w:rPr>
          <w:rFonts w:eastAsia="Times New Roman" w:cs="Segoe UI"/>
          <w:color w:val="FF0000"/>
          <w:sz w:val="24"/>
          <w:szCs w:val="24"/>
          <w:lang w:eastAsia="en-GB"/>
        </w:rPr>
        <w:t>Defrost/ de-ice their car in cold weather and warm it up</w:t>
      </w:r>
    </w:p>
    <w:p w14:paraId="531FA32F" w14:textId="77777777" w:rsidR="00157BEF" w:rsidRPr="005D2A5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Bathroom hygiene –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clean up, seat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and lid 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down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7FC4268D" w14:textId="77777777" w:rsidR="00157BEF" w:rsidRPr="00C17FB4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FF0000"/>
          <w:sz w:val="24"/>
          <w:szCs w:val="24"/>
          <w:lang w:eastAsia="en-GB"/>
        </w:rPr>
      </w:pPr>
      <w:r w:rsidRPr="00C17FB4">
        <w:rPr>
          <w:rFonts w:eastAsia="Times New Roman" w:cs="Segoe UI"/>
          <w:color w:val="FF0000"/>
          <w:sz w:val="24"/>
          <w:szCs w:val="24"/>
          <w:lang w:eastAsia="en-GB"/>
        </w:rPr>
        <w:t xml:space="preserve">Clear your hair out of the drain </w:t>
      </w:r>
    </w:p>
    <w:p w14:paraId="2307DF51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Put away the dishes </w:t>
      </w:r>
    </w:p>
    <w:p w14:paraId="000EF614" w14:textId="77777777" w:rsidR="00157BEF" w:rsidRPr="00C17FB4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FF0000"/>
          <w:sz w:val="24"/>
          <w:szCs w:val="24"/>
          <w:lang w:eastAsia="en-GB"/>
        </w:rPr>
      </w:pPr>
      <w:r w:rsidRPr="00C17FB4">
        <w:rPr>
          <w:rFonts w:eastAsia="Times New Roman" w:cs="Segoe UI"/>
          <w:color w:val="FF0000"/>
          <w:sz w:val="24"/>
          <w:szCs w:val="24"/>
          <w:lang w:eastAsia="en-GB"/>
        </w:rPr>
        <w:t xml:space="preserve">Put the laundry away </w:t>
      </w:r>
    </w:p>
    <w:p w14:paraId="590313F6" w14:textId="77777777" w:rsidR="00157BEF" w:rsidRPr="00F83951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Clean their car </w:t>
      </w:r>
    </w:p>
    <w:p w14:paraId="6621B522" w14:textId="77777777" w:rsidR="00157BEF" w:rsidRPr="00E33302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Notice if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they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need anything repaired (bag/ zip etc.) and fix it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/ get it fixed </w:t>
      </w:r>
    </w:p>
    <w:p w14:paraId="362ECEFD" w14:textId="77777777" w:rsidR="00157BEF" w:rsidRPr="00C17FB4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FF0000"/>
          <w:sz w:val="24"/>
          <w:szCs w:val="24"/>
          <w:lang w:eastAsia="en-GB"/>
        </w:rPr>
      </w:pPr>
      <w:r w:rsidRPr="00C17FB4">
        <w:rPr>
          <w:rFonts w:eastAsia="Times New Roman" w:cs="Segoe UI"/>
          <w:color w:val="FF0000"/>
          <w:sz w:val="24"/>
          <w:szCs w:val="24"/>
          <w:lang w:eastAsia="en-GB"/>
        </w:rPr>
        <w:t>Do something for them you know they don’t want to do/ have been putting off A</w:t>
      </w:r>
    </w:p>
    <w:p w14:paraId="3CC7A07E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>
        <w:rPr>
          <w:rFonts w:eastAsia="Times New Roman" w:cs="Segoe UI"/>
          <w:color w:val="00000A"/>
          <w:sz w:val="24"/>
          <w:szCs w:val="24"/>
          <w:lang w:eastAsia="en-GB"/>
        </w:rPr>
        <w:t xml:space="preserve">Clean and tidy the home </w:t>
      </w:r>
    </w:p>
    <w:p w14:paraId="5164E0C8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26103EC9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58456E99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7AB0CBA7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6B81D155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6E4899E5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7244D54F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55B81FEC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13AD940D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05157F1B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24B9F41F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0CD6FD6A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2EC48F2B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45B53F49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5549A51E" w14:textId="77777777" w:rsidR="00157BEF" w:rsidRPr="008701CE" w:rsidRDefault="00157BEF" w:rsidP="00157BEF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="Segoe UI"/>
          <w:b/>
          <w:bCs/>
          <w:color w:val="00000A"/>
          <w:sz w:val="24"/>
          <w:szCs w:val="24"/>
          <w:lang w:eastAsia="en-GB"/>
        </w:rPr>
      </w:pPr>
      <w:r w:rsidRPr="008701CE">
        <w:rPr>
          <w:rFonts w:eastAsia="Times New Roman" w:cs="Segoe UI"/>
          <w:b/>
          <w:bCs/>
          <w:color w:val="00000A"/>
          <w:sz w:val="24"/>
          <w:szCs w:val="24"/>
          <w:lang w:eastAsia="en-GB"/>
        </w:rPr>
        <w:t>QUALITY TIME</w:t>
      </w:r>
    </w:p>
    <w:p w14:paraId="05504253" w14:textId="77777777" w:rsidR="00157BEF" w:rsidRPr="002B6D27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730D1622" w14:textId="77777777" w:rsidR="00157BEF" w:rsidRPr="002B6D27" w:rsidRDefault="00157BEF" w:rsidP="00157BEF">
      <w:p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</w:p>
    <w:p w14:paraId="58170817" w14:textId="70C0F72B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Take photos together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  <w:r w:rsidR="00640999">
        <w:rPr>
          <w:rFonts w:eastAsia="Times New Roman" w:cs="Segoe UI"/>
          <w:color w:val="000000"/>
          <w:sz w:val="24"/>
          <w:szCs w:val="24"/>
          <w:lang w:eastAsia="en-GB"/>
        </w:rPr>
        <w:t>– create a photo album</w:t>
      </w:r>
    </w:p>
    <w:p w14:paraId="069E505F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Play a sport together</w:t>
      </w:r>
    </w:p>
    <w:p w14:paraId="027E0337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Cook or bake together</w:t>
      </w:r>
    </w:p>
    <w:p w14:paraId="374DF906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Dance together</w:t>
      </w:r>
    </w:p>
    <w:p w14:paraId="45571CD2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Read a book together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39F97344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Put your phone away when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you are 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together</w:t>
      </w:r>
    </w:p>
    <w:p w14:paraId="31C7BC6A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Have a hobby together</w:t>
      </w:r>
    </w:p>
    <w:p w14:paraId="5693F7A3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Make something for your home together (pottery/ art)</w:t>
      </w:r>
    </w:p>
    <w:p w14:paraId="05900CD9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Go for a photoshoot </w:t>
      </w:r>
    </w:p>
    <w:p w14:paraId="02499224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Be silly with each other</w:t>
      </w:r>
    </w:p>
    <w:p w14:paraId="5B78101F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Get to know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their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friends</w:t>
      </w:r>
    </w:p>
    <w:p w14:paraId="280F5313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Let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them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get to know your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friends</w:t>
      </w:r>
    </w:p>
    <w:p w14:paraId="6EF2DA43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Watch a TV programme together and discuss it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75AC3EC9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Go for a walk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6BF1AE5C" w14:textId="77777777" w:rsidR="00157BEF" w:rsidRPr="00E100EA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See a film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they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want to see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31BAFDAD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Play board game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s together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(letting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them 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win is optional)</w:t>
      </w:r>
    </w:p>
    <w:p w14:paraId="6DA2B23B" w14:textId="68D21627" w:rsidR="00157BEF" w:rsidRPr="00E100EA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850B79">
        <w:rPr>
          <w:rFonts w:eastAsia="Times New Roman" w:cs="Segoe UI"/>
          <w:strike/>
          <w:color w:val="000000"/>
          <w:sz w:val="24"/>
          <w:szCs w:val="24"/>
          <w:lang w:eastAsia="en-GB"/>
        </w:rPr>
        <w:t>Wait on their friends for a dinner part</w:t>
      </w:r>
      <w:r w:rsidR="00640999" w:rsidRPr="00850B79">
        <w:rPr>
          <w:rFonts w:eastAsia="Times New Roman" w:cs="Segoe UI"/>
          <w:strike/>
          <w:color w:val="000000"/>
          <w:sz w:val="24"/>
          <w:szCs w:val="24"/>
          <w:lang w:eastAsia="en-GB"/>
        </w:rPr>
        <w:t>y –</w:t>
      </w:r>
      <w:r w:rsidR="00640999"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  <w:r w:rsidR="00A01EA3">
        <w:rPr>
          <w:rFonts w:eastAsia="Times New Roman" w:cs="Segoe UI"/>
          <w:color w:val="000000"/>
          <w:sz w:val="24"/>
          <w:szCs w:val="24"/>
          <w:lang w:eastAsia="en-GB"/>
        </w:rPr>
        <w:t>Share happy memories with each other</w:t>
      </w:r>
    </w:p>
    <w:p w14:paraId="159C8037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Leave parties together</w:t>
      </w:r>
    </w:p>
    <w:p w14:paraId="2FEF7E58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Plan your future together</w:t>
      </w:r>
    </w:p>
    <w:p w14:paraId="11CED0EF" w14:textId="77777777" w:rsidR="00157BEF" w:rsidRPr="00E100EA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Talk about your day together</w:t>
      </w:r>
    </w:p>
    <w:p w14:paraId="463227EE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Share some of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their 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interests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/ hobbies</w:t>
      </w:r>
    </w:p>
    <w:p w14:paraId="0D32BDC4" w14:textId="77777777" w:rsidR="00157BEF" w:rsidRPr="00F83951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Have a picnic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6EA6B5AF" w14:textId="77777777" w:rsidR="00157BEF" w:rsidRPr="007A41B1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Look deeply into their eyes without speaking </w:t>
      </w:r>
    </w:p>
    <w:p w14:paraId="0C94DE3B" w14:textId="77777777" w:rsidR="00157BEF" w:rsidRPr="002B6D27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Go to a spa together </w:t>
      </w:r>
    </w:p>
    <w:p w14:paraId="461E4763" w14:textId="77777777" w:rsidR="00157BEF" w:rsidRPr="00A132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 w:rsidRPr="00A1325D">
        <w:rPr>
          <w:rFonts w:eastAsia="Times New Roman" w:cs="Segoe UI"/>
          <w:color w:val="000000"/>
          <w:sz w:val="24"/>
          <w:szCs w:val="24"/>
          <w:lang w:eastAsia="en-GB"/>
        </w:rPr>
        <w:t xml:space="preserve">Go on an adventure together </w:t>
      </w:r>
    </w:p>
    <w:p w14:paraId="12A58586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73001003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647334FB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32C45E9F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326EC0A5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br/>
      </w:r>
    </w:p>
    <w:p w14:paraId="5DE14D56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2760BC74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452A6A4F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073D2D13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50F6D33F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2812EB35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78D6297E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4B02AD6D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40C402BE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3AAA0C30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28A26D1F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7A411660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2E045218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76CE27E0" w14:textId="77777777" w:rsidR="00157BEF" w:rsidRPr="008701CE" w:rsidRDefault="00157BEF" w:rsidP="00157BEF">
      <w:pPr>
        <w:shd w:val="clear" w:color="auto" w:fill="FFFFFF"/>
        <w:spacing w:after="0" w:line="240" w:lineRule="auto"/>
        <w:jc w:val="center"/>
        <w:textAlignment w:val="baseline"/>
        <w:rPr>
          <w:b/>
          <w:bCs/>
          <w:sz w:val="24"/>
          <w:szCs w:val="24"/>
        </w:rPr>
      </w:pPr>
      <w:r w:rsidRPr="008701CE">
        <w:rPr>
          <w:b/>
          <w:bCs/>
          <w:sz w:val="24"/>
          <w:szCs w:val="24"/>
        </w:rPr>
        <w:t>WORDS OF AFFIRMATION</w:t>
      </w:r>
    </w:p>
    <w:p w14:paraId="5DDCAF50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763E827A" w14:textId="77777777" w:rsidR="00157BEF" w:rsidRPr="002B6D27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57206A2B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Give them 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an endearing nickname</w:t>
      </w:r>
    </w:p>
    <w:p w14:paraId="1195EA89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Support and encourage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them</w:t>
      </w:r>
    </w:p>
    <w:p w14:paraId="3F53475C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Listen fully</w:t>
      </w:r>
    </w:p>
    <w:p w14:paraId="78E57A19" w14:textId="77777777" w:rsidR="00157BEF" w:rsidRPr="005410D2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 w:rsidRPr="006A3338">
        <w:rPr>
          <w:rFonts w:eastAsia="Times New Roman" w:cs="Segoe UI"/>
          <w:color w:val="000000"/>
          <w:sz w:val="24"/>
          <w:szCs w:val="24"/>
          <w:lang w:eastAsia="en-GB"/>
        </w:rPr>
        <w:t xml:space="preserve">Tell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them </w:t>
      </w:r>
      <w:r w:rsidRPr="006A3338">
        <w:rPr>
          <w:rFonts w:eastAsia="Times New Roman" w:cs="Segoe UI"/>
          <w:color w:val="000000"/>
          <w:sz w:val="24"/>
          <w:szCs w:val="24"/>
          <w:lang w:eastAsia="en-GB"/>
        </w:rPr>
        <w:t xml:space="preserve">what you admire about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them</w:t>
      </w:r>
    </w:p>
    <w:p w14:paraId="1689FD95" w14:textId="77777777" w:rsidR="00157BEF" w:rsidRPr="00177103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Admit when you are wrong and apologise</w:t>
      </w:r>
    </w:p>
    <w:p w14:paraId="46D1F134" w14:textId="77777777" w:rsidR="00157BEF" w:rsidRPr="00177103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Learn to disagree without being disagreeable</w:t>
      </w:r>
    </w:p>
    <w:p w14:paraId="7F1F3AF1" w14:textId="77777777" w:rsidR="00157BEF" w:rsidRPr="00177103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Stay calm when they are hurt/ upset/ angry</w:t>
      </w:r>
    </w:p>
    <w:p w14:paraId="6C2534B2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Don’t try to change them</w:t>
      </w:r>
    </w:p>
    <w:p w14:paraId="6A638853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Take time to ask them about their day</w:t>
      </w:r>
    </w:p>
    <w:p w14:paraId="0771B524" w14:textId="77777777" w:rsidR="00157BEF" w:rsidRPr="00F83951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Forgive them for their mistakes</w:t>
      </w:r>
    </w:p>
    <w:p w14:paraId="303EE984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Fill a jar with notes about things that you like about them</w:t>
      </w:r>
    </w:p>
    <w:p w14:paraId="789132B5" w14:textId="77777777" w:rsidR="00157BEF" w:rsidRPr="00F83951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Appreciate the things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they do – say thank you</w:t>
      </w:r>
    </w:p>
    <w:p w14:paraId="75534E13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Send them a love letter</w:t>
      </w:r>
    </w:p>
    <w:p w14:paraId="17E726B7" w14:textId="77777777" w:rsidR="00157BEF" w:rsidRPr="00F83951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Praise them in front of other people</w:t>
      </w:r>
    </w:p>
    <w:p w14:paraId="19C4FF0B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Tell them they are beautiful inside and out</w:t>
      </w:r>
    </w:p>
    <w:p w14:paraId="35790431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Don’t take life too seriously</w:t>
      </w:r>
    </w:p>
    <w:p w14:paraId="7EA2924E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Apologise even when you are not wrong</w:t>
      </w:r>
    </w:p>
    <w:p w14:paraId="3DD3B79E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Tell them you love them</w:t>
      </w:r>
    </w:p>
    <w:p w14:paraId="7E37F6D8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Write them a song</w:t>
      </w:r>
    </w:p>
    <w:p w14:paraId="4405C37D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Hide a little love note in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their bag</w:t>
      </w:r>
    </w:p>
    <w:p w14:paraId="2C29788A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Leave thoughtful notes in the fridge</w:t>
      </w:r>
    </w:p>
    <w:p w14:paraId="4E020FB6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Send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them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a text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4021A131" w14:textId="77777777" w:rsidR="00157BEF" w:rsidRPr="00E33302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Write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them 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a poem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6531BA1A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Talk about how great you think they are to their friends </w:t>
      </w:r>
    </w:p>
    <w:p w14:paraId="3FBD6777" w14:textId="77777777" w:rsidR="00157BEF" w:rsidRPr="00A132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 w:rsidRPr="00A1325D">
        <w:rPr>
          <w:sz w:val="24"/>
          <w:szCs w:val="24"/>
        </w:rPr>
        <w:t>Comfort them when they are sad</w:t>
      </w:r>
    </w:p>
    <w:p w14:paraId="603708E9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3A5DB3D4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37C8960C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25310F85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662D2DE4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6E467617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202D50A3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057B2F7F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61D9CA0A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7B28D698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68BD73D0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4710D04C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6B13D65D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7313970E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5196FC3B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28573EEC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3615B542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79D7706D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5901026D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16C7011E" w14:textId="77777777" w:rsidR="00157BEF" w:rsidRPr="008701CE" w:rsidRDefault="00157BEF" w:rsidP="00157BEF">
      <w:pPr>
        <w:shd w:val="clear" w:color="auto" w:fill="FFFFFF"/>
        <w:spacing w:after="0" w:line="240" w:lineRule="auto"/>
        <w:jc w:val="center"/>
        <w:textAlignment w:val="baseline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PHYSICAL </w:t>
      </w:r>
      <w:r w:rsidRPr="008701CE">
        <w:rPr>
          <w:b/>
          <w:bCs/>
          <w:sz w:val="24"/>
          <w:szCs w:val="24"/>
        </w:rPr>
        <w:t>TOUCH</w:t>
      </w:r>
    </w:p>
    <w:p w14:paraId="6B82967D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0BD43B44" w14:textId="77777777" w:rsidR="00157BEF" w:rsidRPr="002B6D27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67F24AEF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Make them feel safe</w:t>
      </w:r>
    </w:p>
    <w:p w14:paraId="5531AB9C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Smile at them when you catch their eye</w:t>
      </w:r>
    </w:p>
    <w:p w14:paraId="6D915204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Kiss their nose</w:t>
      </w:r>
    </w:p>
    <w:p w14:paraId="7B045531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Tickle them</w:t>
      </w:r>
    </w:p>
    <w:p w14:paraId="70452ECF" w14:textId="77777777" w:rsidR="00157BEF" w:rsidRPr="007A08E3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 w:rsidRPr="007A08E3">
        <w:rPr>
          <w:sz w:val="24"/>
          <w:szCs w:val="24"/>
        </w:rPr>
        <w:t>Have a bath together</w:t>
      </w:r>
    </w:p>
    <w:p w14:paraId="2921BEB3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Stroke their arm whilst talking to them</w:t>
      </w:r>
    </w:p>
    <w:p w14:paraId="0E9DAA7A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Give them a foot massage</w:t>
      </w:r>
    </w:p>
    <w:p w14:paraId="51A1CECE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Play with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their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hair</w:t>
      </w:r>
    </w:p>
    <w:p w14:paraId="47878F6D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Make love</w:t>
      </w:r>
    </w:p>
    <w:p w14:paraId="3696133A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Cuddle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whilst watching TV</w:t>
      </w:r>
    </w:p>
    <w:p w14:paraId="366C6E9D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Cuddle in bed before getting up</w:t>
      </w:r>
    </w:p>
    <w:p w14:paraId="78DC4F01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Snuggle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when it’s raining outside</w:t>
      </w:r>
    </w:p>
    <w:p w14:paraId="36CFCEA0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Kiss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them on their forehead</w:t>
      </w:r>
    </w:p>
    <w:p w14:paraId="5D36B44D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Kiss them passionately</w:t>
      </w:r>
    </w:p>
    <w:p w14:paraId="16AFE88F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A cheeky butt </w:t>
      </w:r>
      <w:proofErr w:type="gramStart"/>
      <w:r>
        <w:rPr>
          <w:rFonts w:eastAsia="Times New Roman" w:cs="Segoe UI"/>
          <w:color w:val="000000"/>
          <w:sz w:val="24"/>
          <w:szCs w:val="24"/>
          <w:lang w:eastAsia="en-GB"/>
        </w:rPr>
        <w:t>slap</w:t>
      </w:r>
      <w:proofErr w:type="gramEnd"/>
    </w:p>
    <w:p w14:paraId="75796FB7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Find reasons to touch them in a meaningful way</w:t>
      </w:r>
    </w:p>
    <w:p w14:paraId="4EBFC168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Brush their hair</w:t>
      </w:r>
    </w:p>
    <w:p w14:paraId="2D6B8B6C" w14:textId="77777777" w:rsid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Give them a head massage</w:t>
      </w:r>
    </w:p>
    <w:p w14:paraId="11D08382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0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Touch them gently just so they feel your presence</w:t>
      </w:r>
    </w:p>
    <w:p w14:paraId="0751BA78" w14:textId="331076B0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Hug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for 20</w:t>
      </w:r>
      <w:r w:rsidR="009F70F5"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seconds</w:t>
      </w:r>
    </w:p>
    <w:p w14:paraId="656B2F76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Kiss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them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when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they are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busy doing something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 </w:t>
      </w:r>
    </w:p>
    <w:p w14:paraId="5C089F9A" w14:textId="77777777" w:rsidR="00157BEF" w:rsidRPr="00DD395D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Give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>them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 a </w:t>
      </w:r>
      <w:r>
        <w:rPr>
          <w:rFonts w:eastAsia="Times New Roman" w:cs="Segoe UI"/>
          <w:color w:val="000000"/>
          <w:sz w:val="24"/>
          <w:szCs w:val="24"/>
          <w:lang w:eastAsia="en-GB"/>
        </w:rPr>
        <w:t xml:space="preserve">sensual body </w:t>
      </w: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 xml:space="preserve">massage </w:t>
      </w:r>
    </w:p>
    <w:p w14:paraId="51DFB9B3" w14:textId="77777777" w:rsidR="00157BEF" w:rsidRPr="00E33302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DD395D">
        <w:rPr>
          <w:rFonts w:eastAsia="Times New Roman" w:cs="Segoe UI"/>
          <w:color w:val="000000"/>
          <w:sz w:val="24"/>
          <w:szCs w:val="24"/>
          <w:lang w:eastAsia="en-GB"/>
        </w:rPr>
        <w:t>Hold hands in public</w:t>
      </w:r>
    </w:p>
    <w:p w14:paraId="0EE3F14E" w14:textId="77777777" w:rsidR="00157BEF" w:rsidRPr="002B6D27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>
        <w:rPr>
          <w:rFonts w:eastAsia="Times New Roman" w:cs="Segoe UI"/>
          <w:color w:val="000000"/>
          <w:sz w:val="24"/>
          <w:szCs w:val="24"/>
          <w:lang w:eastAsia="en-GB"/>
        </w:rPr>
        <w:t>Kiss them goodnight</w:t>
      </w:r>
    </w:p>
    <w:p w14:paraId="59ACF8AE" w14:textId="77777777" w:rsidR="00157BEF" w:rsidRPr="00157BEF" w:rsidRDefault="00157BEF" w:rsidP="00157B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00000A"/>
          <w:sz w:val="24"/>
          <w:szCs w:val="24"/>
          <w:lang w:eastAsia="en-GB"/>
        </w:rPr>
      </w:pPr>
      <w:r w:rsidRPr="00157BEF">
        <w:rPr>
          <w:rFonts w:eastAsia="Times New Roman" w:cs="Segoe UI"/>
          <w:color w:val="00000A"/>
          <w:sz w:val="24"/>
          <w:szCs w:val="24"/>
          <w:lang w:eastAsia="en-GB"/>
        </w:rPr>
        <w:t>Eskimo kiss</w:t>
      </w:r>
    </w:p>
    <w:p w14:paraId="5BCCFFA7" w14:textId="77777777" w:rsidR="00157BEF" w:rsidRDefault="00157BEF" w:rsidP="00157BEF">
      <w:pPr>
        <w:shd w:val="clear" w:color="auto" w:fill="FFFFFF"/>
        <w:spacing w:after="0" w:line="240" w:lineRule="auto"/>
        <w:textAlignment w:val="baseline"/>
        <w:rPr>
          <w:sz w:val="24"/>
          <w:szCs w:val="24"/>
        </w:rPr>
      </w:pPr>
    </w:p>
    <w:p w14:paraId="47D2F8B2" w14:textId="3FE7F07E" w:rsidR="00A36EA6" w:rsidRDefault="00000000" w:rsidP="00157BEF"/>
    <w:p w14:paraId="4001DE80" w14:textId="22C1AE57" w:rsidR="004F0154" w:rsidRDefault="004F0154" w:rsidP="00157BEF"/>
    <w:p w14:paraId="7B4A1146" w14:textId="4717AE4A" w:rsidR="004F0154" w:rsidRPr="004F0154" w:rsidRDefault="004F0154" w:rsidP="00157BEF">
      <w:pPr>
        <w:rPr>
          <w:b/>
          <w:bCs/>
          <w:sz w:val="24"/>
          <w:szCs w:val="24"/>
        </w:rPr>
      </w:pPr>
      <w:r w:rsidRPr="004F0154">
        <w:rPr>
          <w:b/>
          <w:bCs/>
          <w:sz w:val="24"/>
          <w:szCs w:val="24"/>
        </w:rPr>
        <w:t>Additional elements</w:t>
      </w:r>
    </w:p>
    <w:p w14:paraId="7398DA49" w14:textId="2B520FB3" w:rsidR="004F0154" w:rsidRPr="004F0154" w:rsidRDefault="004F0154" w:rsidP="00157BEF">
      <w:pPr>
        <w:rPr>
          <w:sz w:val="24"/>
          <w:szCs w:val="24"/>
        </w:rPr>
      </w:pPr>
      <w:r w:rsidRPr="004F0154">
        <w:rPr>
          <w:sz w:val="24"/>
          <w:szCs w:val="24"/>
        </w:rPr>
        <w:t>Protect your partner’s head when they bend over</w:t>
      </w:r>
      <w:r w:rsidRPr="004F0154">
        <w:rPr>
          <w:sz w:val="24"/>
          <w:szCs w:val="24"/>
        </w:rPr>
        <w:br/>
        <w:t>Pack their toothbrush as well as yours</w:t>
      </w:r>
    </w:p>
    <w:sectPr w:rsidR="004F0154" w:rsidRPr="004F0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5E0825"/>
    <w:multiLevelType w:val="hybridMultilevel"/>
    <w:tmpl w:val="298082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49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EF"/>
    <w:rsid w:val="00157BEF"/>
    <w:rsid w:val="00187D72"/>
    <w:rsid w:val="004705F4"/>
    <w:rsid w:val="00487351"/>
    <w:rsid w:val="004F0154"/>
    <w:rsid w:val="00550038"/>
    <w:rsid w:val="00640999"/>
    <w:rsid w:val="0079402B"/>
    <w:rsid w:val="00850B79"/>
    <w:rsid w:val="009260EE"/>
    <w:rsid w:val="009F70F5"/>
    <w:rsid w:val="00A01EA3"/>
    <w:rsid w:val="00B87ED0"/>
    <w:rsid w:val="00CB51F3"/>
    <w:rsid w:val="00D6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B205D0"/>
  <w15:chartTrackingRefBased/>
  <w15:docId w15:val="{6F84F34D-9159-6245-B92D-C2FF31C4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E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BEF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B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Seager</dc:creator>
  <cp:keywords/>
  <dc:description/>
  <cp:lastModifiedBy>Daryl Seager</cp:lastModifiedBy>
  <cp:revision>7</cp:revision>
  <dcterms:created xsi:type="dcterms:W3CDTF">2022-12-13T12:43:00Z</dcterms:created>
  <dcterms:modified xsi:type="dcterms:W3CDTF">2023-01-07T15:35:00Z</dcterms:modified>
</cp:coreProperties>
</file>