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40"/>
          <w:szCs w:val="40"/>
        </w:rPr>
        <w:t>Название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Авторы: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Кириченко Михаил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Вовнянко Дмитрий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 основу проекта взята игра жанра метроидвания </w:t>
      </w:r>
      <w:r>
        <w:rPr>
          <w:rFonts w:ascii="Times New Roman" w:hAnsi="Times New Roman"/>
          <w:sz w:val="28"/>
          <w:szCs w:val="28"/>
          <w:lang w:val="en-US"/>
        </w:rPr>
        <w:t xml:space="preserve">Hollow Knight. </w:t>
      </w:r>
      <w:r>
        <w:rPr>
          <w:rFonts w:ascii="Times New Roman" w:hAnsi="Times New Roman"/>
          <w:sz w:val="28"/>
          <w:szCs w:val="28"/>
          <w:lang w:val="ru-RU"/>
        </w:rPr>
        <w:t>Мы попытались реализовать различные особенности данной игры такие как: единая карта, которую нужно исследовать самостоятельно, находя различные секреты и сражаясь со врагами; возрождение врагов после смерти персонажа; возможность «выбивать» деньги с пораженных врагов. Так же на каждой локации игры присутствует босс, убийство которого открывает новый проход или даёт возможность получить какой либо особый предмет.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реализации проекта трудно подметить что-то необычное. В коде игры реализованы классы для всех игровых объектов на карте, в том числе сделаны классы для кнопок и для меню. Перемещение персонажа прописано частично в коде главного цикла игры и частично в классе.  Большинство классов унаследованы от класса </w:t>
      </w:r>
      <w:r>
        <w:rPr>
          <w:rFonts w:ascii="Times New Roman" w:hAnsi="Times New Roman"/>
          <w:sz w:val="28"/>
          <w:szCs w:val="28"/>
          <w:lang w:val="en-US"/>
        </w:rPr>
        <w:t>pygame.sprite.Sprite</w:t>
      </w:r>
      <w:r>
        <w:rPr>
          <w:rFonts w:ascii="Times New Roman" w:hAnsi="Times New Roman"/>
          <w:sz w:val="28"/>
          <w:szCs w:val="28"/>
          <w:lang w:val="ru-RU"/>
        </w:rPr>
        <w:t>. В игре в некоторых местах реализована коллизия(столкновение) с внутриигровыми объектами. Например сбор монет или «прилипание» к стенам. Достаточно интересно реализована механика атаки у главного героя. При нажатии на левую кнопку мыши перед персонажем создаётся прямоугольник(</w:t>
      </w:r>
      <w:r>
        <w:rPr>
          <w:rFonts w:ascii="Times New Roman" w:hAnsi="Times New Roman"/>
          <w:sz w:val="28"/>
          <w:szCs w:val="28"/>
          <w:lang w:val="en-US"/>
        </w:rPr>
        <w:t xml:space="preserve">pygame.Rect), </w:t>
      </w:r>
      <w:r>
        <w:rPr>
          <w:rFonts w:ascii="Times New Roman" w:hAnsi="Times New Roman"/>
          <w:sz w:val="28"/>
          <w:szCs w:val="28"/>
          <w:lang w:val="ru-RU"/>
        </w:rPr>
        <w:t>и если данный прямоугольник пересекается с врагом, то врагу наносится урон.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 же внимание было уделено визуальной части проекта. В игре используются наборы спрайтов из </w:t>
      </w:r>
      <w:r>
        <w:rPr>
          <w:rFonts w:ascii="Times New Roman" w:hAnsi="Times New Roman"/>
          <w:sz w:val="28"/>
          <w:szCs w:val="28"/>
          <w:lang w:val="en-US"/>
        </w:rPr>
        <w:t xml:space="preserve">Hollow Knight. </w:t>
      </w:r>
      <w:r>
        <w:rPr>
          <w:rFonts w:ascii="Times New Roman" w:hAnsi="Times New Roman"/>
          <w:sz w:val="28"/>
          <w:szCs w:val="28"/>
          <w:lang w:val="ru-RU"/>
        </w:rPr>
        <w:t>Мы не стали рисовать свои спрайты, по скольку это потребовало бы значительных усилий, поэтому считаем вполне обоснованным использование уже готовых спрайтов. В проекте сделаны различные анимации: бега, прыжка, атаки и так далее. Так же у нас присутствуют различные звуковые эффекты и музыка.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Библиотеки, используемые в проекте: </w:t>
      </w:r>
      <w:r>
        <w:rPr>
          <w:rFonts w:ascii="Times New Roman" w:hAnsi="Times New Roman"/>
          <w:sz w:val="28"/>
          <w:szCs w:val="28"/>
          <w:lang w:val="en-US"/>
        </w:rPr>
        <w:t xml:space="preserve">PyGame,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lang w:val="en-US"/>
        </w:rPr>
        <w:t xml:space="preserve">andom, screeninfo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LibreOffice/7.4.2.3$Windows_X86_64 LibreOffice_project/382eef1f22670f7f4118c8c2dd222ec7ad009daf</Application>
  <AppVersion>15.0000</AppVersion>
  <Pages>1</Pages>
  <Words>227</Words>
  <Characters>1460</Characters>
  <CharactersWithSpaces>1692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2024-01-08T02:05:33Z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