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> </w:t>
      </w:r>
      <w:r w:rsidRPr="0036654C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>009 산술 연산자 배우기(*, /, +, -)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예 :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select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+3000</w:t>
      </w:r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drawing>
          <wp:inline distT="0" distB="0" distL="0" distR="0" wp14:anchorId="7CDBC467" wp14:editId="160AAEB6">
            <wp:extent cx="2089221" cy="2648309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596" cy="26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b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>문제 22. 이름과 연봉(</w:t>
      </w:r>
      <w:proofErr w:type="spellStart"/>
      <w:r w:rsidRPr="0036654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>sal</w:t>
      </w:r>
      <w:proofErr w:type="spellEnd"/>
      <w:r w:rsidRPr="0036654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 xml:space="preserve">*12) 을 출력하는데 </w:t>
      </w:r>
      <w:proofErr w:type="spellStart"/>
      <w:r w:rsidRPr="0036654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>컬럼명을</w:t>
      </w:r>
      <w:proofErr w:type="spellEnd"/>
      <w:r w:rsidRPr="0036654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 xml:space="preserve"> 한글로 이름, 연봉으로 출력하시오!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-&gt;  select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as 이름</w:t>
      </w: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, 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>*12 as 연봉</w:t>
      </w:r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drawing>
          <wp:inline distT="0" distB="0" distL="0" distR="0" wp14:anchorId="0C14F66F" wp14:editId="1B3EB36E">
            <wp:extent cx="2535807" cy="219973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807" cy="2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b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>문제 23. 위의 결과를 다시 출력하는데 연봉이 36000 인 사원들의 이름과 연봉을 출력하시오!</w:t>
      </w:r>
      <w:bookmarkStart w:id="0" w:name="_GoBack"/>
      <w:bookmarkEnd w:id="0"/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-&gt;  select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as 이름,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>*12 as 연봉</w:t>
      </w:r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where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>*12 =36000 ;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CD7365" wp14:editId="4488FC84">
            <wp:extent cx="2495908" cy="169077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724" cy="16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54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</w:pP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 xml:space="preserve">-&gt;  select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>ename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 xml:space="preserve"> as 이름,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>sal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>*12 as 연봉</w:t>
      </w:r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>from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 xml:space="preserve">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>emp</w:t>
      </w:r>
      <w:proofErr w:type="spellEnd"/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>where 연봉 =</w:t>
      </w: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>36000 ;</w:t>
      </w:r>
      <w:proofErr w:type="gramEnd"/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  <w:shd w:val="clear" w:color="auto" w:fill="E5E0EC"/>
        </w:rPr>
        <w:t>: 실행되지 않는다.</w:t>
      </w: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drawing>
          <wp:inline distT="0" distB="0" distL="0" distR="0" wp14:anchorId="251EE45F" wp14:editId="0566376D">
            <wp:extent cx="2378914" cy="1725283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192" cy="17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※ </w:t>
      </w: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설명 :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위의 SQL이 수행되지 않는 이유는 실행 순서 때문입니다.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코딩순서 :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select -&gt; from -&gt; where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실행순서 :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from -&gt; where -&gt; select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b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>문제24. 이름과 연봉을 출력하는데 연봉이 높은 사원부터 출력하시오!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-&gt; select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as 이름,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>*12 as 연봉</w:t>
      </w:r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</w:p>
    <w:p w:rsid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order by </w:t>
      </w:r>
      <w:r w:rsidRPr="0036654C">
        <w:rPr>
          <w:rFonts w:ascii="맑은 고딕" w:eastAsia="맑은 고딕" w:hAnsi="맑은 고딕" w:cs="Calibri" w:hint="eastAsia"/>
          <w:sz w:val="18"/>
          <w:szCs w:val="18"/>
          <w:highlight w:val="yellow"/>
        </w:rPr>
        <w:t xml:space="preserve">연봉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  <w:highlight w:val="yellow"/>
        </w:rPr>
        <w:t>desc</w:t>
      </w:r>
      <w:proofErr w:type="spellEnd"/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06EA4BA" wp14:editId="2FB21E35">
            <wp:extent cx="2667000" cy="3048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54C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drawing>
          <wp:inline distT="0" distB="0" distL="0" distR="0" wp14:anchorId="6685BF8D" wp14:editId="41250CAC">
            <wp:extent cx="2063151" cy="21566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4710" cy="21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코딩순서 :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select -&gt; from -&gt; order by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실행순서 :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from  -&gt; select -&gt; order by</w:t>
      </w:r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b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>문제 25. 아래의 SQL 에서 더하기가 먼저 실행되게 하시오!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36654C" w:rsidRPr="0036654C" w:rsidRDefault="0036654C" w:rsidP="0036654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-&gt; </w:t>
      </w: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select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r w:rsidRPr="0036654C">
        <w:rPr>
          <w:rFonts w:ascii="맑은 고딕" w:eastAsia="맑은 고딕" w:hAnsi="맑은 고딕" w:cs="Calibri" w:hint="eastAsia"/>
          <w:sz w:val="18"/>
          <w:szCs w:val="18"/>
          <w:highlight w:val="yellow"/>
        </w:rPr>
        <w:t>(</w:t>
      </w:r>
      <w:r w:rsidRPr="0036654C">
        <w:rPr>
          <w:rFonts w:ascii="맑은 고딕" w:eastAsia="맑은 고딕" w:hAnsi="맑은 고딕" w:cs="Calibri" w:hint="eastAsia"/>
          <w:sz w:val="18"/>
          <w:szCs w:val="18"/>
        </w:rPr>
        <w:t>sal+200</w:t>
      </w:r>
      <w:r w:rsidRPr="0036654C">
        <w:rPr>
          <w:rFonts w:ascii="맑은 고딕" w:eastAsia="맑은 고딕" w:hAnsi="맑은 고딕" w:cs="Calibri" w:hint="eastAsia"/>
          <w:sz w:val="18"/>
          <w:szCs w:val="18"/>
          <w:highlight w:val="yellow"/>
        </w:rPr>
        <w:t>)</w:t>
      </w:r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* 2</w:t>
      </w:r>
    </w:p>
    <w:p w:rsidR="0036654C" w:rsidRPr="0036654C" w:rsidRDefault="0036654C" w:rsidP="0036654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36654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36654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36654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36654C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C44FC4" w:rsidRDefault="0036654C">
      <w:pPr>
        <w:rPr>
          <w:rFonts w:hint="eastAsia"/>
          <w:sz w:val="18"/>
          <w:szCs w:val="18"/>
        </w:rPr>
      </w:pPr>
    </w:p>
    <w:p w:rsidR="0036654C" w:rsidRPr="0036654C" w:rsidRDefault="0036654C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D5E6DA3" wp14:editId="0AA0F5F0">
            <wp:extent cx="2355011" cy="2691441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235" cy="26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4C" w:rsidRPr="00366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54C"/>
    <w:rsid w:val="0036654C"/>
    <w:rsid w:val="00687F83"/>
    <w:rsid w:val="00A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5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6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65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5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6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65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2020-11-20T11:02:00Z</dcterms:created>
  <dcterms:modified xsi:type="dcterms:W3CDTF">2020-11-20T11:14:00Z</dcterms:modified>
</cp:coreProperties>
</file>