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**40GB**.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40GB**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/ full-account sample (Drive 5GB + Gmail sample):**</w:t>
        <w:br/>
        <w:br/>
        <w:t>Creates `AI Labs Sample Set (date)` in admin My Drive (DWD), shares with the selected user, copies Drive as-is until **5GB** (walk + transfer finish first), then Gmail: first **100** messages → up to **20** threads (discovery order), **3GB** cap. Destination Gmail insert needs the operator's `gmail.insert` OAuth (same as Part 8).</w:t>
        <w:br/>
        <w:br/>
        <w:t>```</w:t>
        <w:br/>
        <w:t>python tools/build_quality_sample.py --full-account</w:t>
        <w:br/>
        <w:t>```</w:t>
        <w:br/>
        <w:br/>
        <w:t>Workspace: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**As-is until 40GB (no quality scan):**</w:t>
        <w:br/>
        <w:br/>
        <w:t>Same immediate transfer, walk order as-is, stops when **40GB** of file data is queued. Folder is shared with the selected user (writer).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40</w:t>
        <w:br/>
        <w:t>```</w:t>
        <w:br/>
        <w:br/>
        <w:t>### 5B — Whole Workspace (Service Account + Domain-Wide Delegation)</w:t>
        <w:br/>
        <w:br/>
        <w:t>Use this for `--full-account`, `--as-is`, or a whole-Workspace quality sample. Two people are involved:</w:t>
        <w:br/>
        <w:br/>
        <w:t>- **Operator** — creates the Google Cloud service account + JSON key (Parts A–C below).</w:t>
        <w:br/>
        <w:t>- **Workspace super-admin** — authorizes Domain-Wide Delegation in Admin Console (Part D).</w:t>
        <w:br/>
        <w:br/>
        <w:t>---</w:t>
        <w:br/>
        <w:br/>
        <w:t>#### A. Operator — create the Google Cloud project + enable APIs</w:t>
        <w:br/>
        <w:br/>
        <w:t>1. Open **https://console.cloud.google.com/** and sign in.</w:t>
        <w:br/>
        <w:t>2. Top bar → project dropdown → pick the project from Part 3, or **New Project** → name it → **Create** → select it.</w:t>
        <w:br/>
        <w:t>3. Left menu → **APIs &amp; Services** → **Library**.</w:t>
        <w:br/>
        <w:t>4. Search and **Enable** each of these (if not already enabled):</w:t>
        <w:br/>
        <w:t xml:space="preserve">   - **Google Drive API**</w:t>
        <w:br/>
        <w:t xml:space="preserve">   - **Admin SDK API**</w:t>
        <w:br/>
        <w:t xml:space="preserve">   - **Gmail API**</w:t>
        <w:br/>
        <w:br/>
        <w:t>---</w:t>
        <w:br/>
        <w:br/>
        <w:t>#### B. Operator — create the Service Account + JSON key</w:t>
        <w:br/>
        <w:br/>
        <w:t>1. Left menu → **IAM &amp; Admin** → **Service Accounts**.</w:t>
        <w:br/>
        <w:t>2. Click **+ Create Service Account**.</w:t>
        <w:br/>
        <w:t>3. **Service account name** — e.g. `ai-labs-samples` → **Create and Continue**.</w:t>
        <w:br/>
        <w:t>4. **Grant this service account access to project** — skip (click **Continue**). Optional roles are not required for DWD.</w:t>
        <w:br/>
        <w:t>5. **Grant users access** — skip → **Done**.</w:t>
        <w:br/>
        <w:t>6. In the service accounts list, click the new account (email looks like `ai-labs-samples@PROJECT_ID.iam.gserviceaccount.com`).</w:t>
        <w:br/>
        <w:t>7. Open the **Details** tab.</w:t>
        <w:br/>
        <w:t>8. Expand **Advanced settings** (or **Show domain-wide delegation**):</w:t>
        <w:br/>
        <w:t xml:space="preserve">   - Check **Enable Google Workspace Domain-wide Delegation** if a checkbox is shown.</w:t>
        <w:br/>
        <w:t xml:space="preserve">   - **Product name for the consent screen** — any name (e.g. `AI Labs Samples`) if asked → **Save**.</w:t>
        <w:br/>
        <w:t>9. Still on **Details**, copy the **Unique ID** / **Client ID** (long **numeric** string, e.g. `123456789012345678901`).</w:t>
        <w:br/>
        <w:t xml:space="preserve">   - This is the ID the super-admin pastes into Admin Console — **not** the service account email.</w:t>
        <w:br/>
        <w:t>10. Open the **Keys** tab → **Add Key** → **Create new key** → type **JSON** → **Create**.</w:t>
        <w:br/>
        <w:t>11. Save the downloaded file somewhere safe, e.g. `~/Downloads/service_account.json`.</w:t>
        <w:br/>
        <w:t>12. Send the Workspace super-admin **only**:</w:t>
        <w:br/>
        <w:t xml:space="preserve">    - the **Client ID** (numeric), and</w:t>
        <w:br/>
        <w:t xml:space="preserve">    - the **exact scopes list** from Part D below.  </w:t>
        <w:br/>
        <w:t xml:space="preserve">    Do **not** send the JSON key unless they are also the operator.</w:t>
        <w:br/>
        <w:br/>
        <w:t>---</w:t>
        <w:br/>
        <w:br/>
        <w:t>#### C. Operator — (optional) confirm Client ID location</w:t>
        <w:br/>
        <w:br/>
        <w:t>If you lost the Client ID:</w:t>
        <w:br/>
        <w:br/>
        <w:t>1. **IAM &amp; Admin** → **Service Accounts** → click the account.</w:t>
        <w:br/>
        <w:t>2. **Details** → **Unique ID** / **OAuth 2 Client ID** (digits only).</w:t>
        <w:br/>
        <w:br/>
        <w:t>Or: **APIs &amp; Services** → **Credentials** → under **OAuth 2.0 Client IDs**, find the service account’s client → copy **Client ID**.</w:t>
        <w:br/>
        <w:br/>
        <w:t>---</w:t>
        <w:br/>
        <w:br/>
        <w:t>#### D. Workspace super-admin — authorize Domain-Wide Delegation</w:t>
        <w:br/>
        <w:br/>
        <w:t>Must be signed in as a **super admin** of the Google Workspace domain.</w:t>
        <w:br/>
        <w:br/>
        <w:t>1. Open **https://admin.google.com/**.</w:t>
        <w:br/>
        <w:t>2. Left menu → **Security**.</w:t>
        <w:br/>
        <w:t xml:space="preserve">   - If you don’t see it: click **Show more** / **Directory** areas until **Security** appears (super-admin only).</w:t>
        <w:br/>
        <w:t>3. **Security** → **Access and data control** → **API controls**.</w:t>
        <w:br/>
        <w:t xml:space="preserve">   - Older UI path: **Security** → **API controls**.</w:t>
        <w:br/>
        <w:t>4. Under **Domain wide delegation**, click **Manage Domain Wide Delegation** (or **Manage domain-wide delegation**).</w:t>
        <w:br/>
        <w:t>5. Click **Add new**.</w:t>
        <w:br/>
        <w:t>6. **Client ID** — paste the **numeric** Client ID from the operator (Part B step 9).</w:t>
        <w:br/>
        <w:t>7. **OAuth scopes** — paste **exactly** this comma-separated list (one line, no spaces after commas is fine; spaces after commas also OK):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Same scopes, one per line for checking:</w:t>
        <w:br/>
        <w:br/>
        <w:t>| Scope | Why |</w:t>
        <w:br/>
        <w:t>| --- | --- |</w:t>
        <w:br/>
        <w:t>| `https://www.googleapis.com/auth/drive` | Create sample folder in **admin** My Drive, share it, and copy files as the selected user. **Must be full `drive`, not `drive.readonly`.** |</w:t>
        <w:br/>
        <w:t>| `https://www.googleapis.com/auth/admin.directory.user.readonly` | List Workspace users (whole-domain scan). Not required if you always pass `--users EMAIL`. |</w:t>
        <w:br/>
        <w:t>| `https://www.googleapis.com/auth/gmail.readonly` | Read the selected user’s mailbox for Gmail sample (`--full-account`). |</w:t>
        <w:br/>
        <w:br/>
        <w:t>8. Click **Authorise** (or **Authorize**).</w:t>
        <w:br/>
        <w:t>9. Confirm the new row appears in the Domain-wide delegation list with that Client ID and those scopes.</w:t>
        <w:br/>
        <w:t>10. Wait **5–10 minutes** before the first run. If you see `RefreshError: unauthorized_client` or `unauthorized_client`, wait and retry — scopes often need a few minutes to propagate. Double-check you used **full** `drive` (not `drive.readonly`) and the correct numeric Client ID.</w:t>
        <w:br/>
        <w:br/>
        <w:t>**Editing scopes later:** open the same Client ID row → **Edit** → replace the scopes string → **Authorise** again → wait 5–10 min.</w:t>
        <w:br/>
        <w:br/>
        <w:t>---</w:t>
        <w:br/>
        <w:br/>
        <w:t>#### E. Operator — save Service Account path (optional helper)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**super-admin** email (e.g. `admin@yourdomain.com`).</w:t>
        <w:br/>
        <w:br/>
        <w:t>You can also pass paths on every command with `--service-account` and `--admin-email` (examples below) without `setup.py`.</w:t>
        <w:br/>
        <w:br/>
        <w:t>**`--admin-email` must be a real super-admin (or admin) user in the domain** — the script impersonates that user to create the sample folder in **their** My Drive, then shares it with `--users`.</w:t>
        <w:br/>
        <w:br/>
        <w:t>---</w:t>
        <w:br/>
        <w:br/>
        <w:t>#### F. Run commands (after DWD is authorized)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Drive 5GB + Gmail sample (no quality scan)**</w:t>
        <w:br/>
        <w:br/>
        <w:t>Uses **Domain-Wide Delegation**. Creates `AI Labs Sample Set (date)` in the **admin** My Drive (shared with the selected user), copies Drive **as-is until 5GB** and waits until that transfer finishes, then Gmail sample: first **100** messages → up to **20** threads, **3GB** cap. Gmail insert uses the destination account's OAuth (`gmail.insert` — Part 8).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40GB (no quality scan)**</w:t>
        <w:br/>
        <w:br/>
        <w:t>Same DWD path; walk order as-is; stops at **40GB**. Folder lands in the **admin** My Drive and is **shared with the selected user** so they can open it too.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One account: Drive as-is to **5GB** + Gmail first **100** msgs → **20** threads (**3GB** cap) |</w:t>
        <w:br/>
        <w:t>| `--as-is` | off | Walk-order Drive copy until `--cap-gb` (default 40GB); no quality scan/Gmail |</w:t>
        <w:br/>
        <w:t>| `--cap-gb` | `5` / `40` | Drive byte cap (GB): default 5 with `--full-account`, 40 with `--as-is`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`unauthorized_client` / `RefreshError` with `--service-account` | Super-admin must authorize DWD (Part 5B §D). Use **numeric Client ID**, full `drive` scope (not `drive.readonly`), wait 5–10 min after Authorize |</w:t>
        <w:br/>
        <w:t>| DWD: wrong Client ID | Paste the service account **Unique ID** (digits), not the `...@....iam.gserviceaccount.com` email |</w:t>
        <w:br/>
        <w:t>| DWD: folder create / copy denied | Scopes must include `https://www.googleapis.com/auth/drive` (full). Edit the DWD row and re-authorize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Drive 5GB + Gmail (100 msgs → 20 threads, 3GB)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40GB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