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lang w:val="fr-FR"/>
        </w:rPr>
        <w:alias w:val="MOCK UNCLASSIFIED"/>
        <w:id w:val="1810666651"/>
        <w:placeholder>
          <w:docPart w:val="DefaultPlaceholder_-1854013440"/>
        </w:placeholder>
      </w:sdtPr>
      <w:sdtContent>
        <w:p w14:paraId="0091C859" w14:textId="6E6216D1" w:rsidR="0073406C" w:rsidRDefault="00FB0F1C">
          <w:pPr>
            <w:rPr>
              <w:lang w:val="fr-FR"/>
            </w:rPr>
          </w:pPr>
          <w:proofErr w:type="spellStart"/>
          <w:r>
            <w:rPr>
              <w:lang w:val="fr-FR"/>
            </w:rPr>
            <w:t>Erdgs</w:t>
          </w:r>
          <w:proofErr w:type="spellEnd"/>
        </w:p>
      </w:sdtContent>
    </w:sdt>
    <w:p w14:paraId="2933FC69" w14:textId="441238AD" w:rsidR="00FB0F1C" w:rsidRDefault="00FB0F1C">
      <w:pPr>
        <w:rPr>
          <w:lang w:val="fr-FR"/>
        </w:rPr>
      </w:pPr>
    </w:p>
    <w:p w14:paraId="0A151C4B" w14:textId="66EB1BBF" w:rsidR="00FB0F1C" w:rsidRDefault="00FB0F1C">
      <w:pPr>
        <w:rPr>
          <w:lang w:val="fr-FR"/>
        </w:rPr>
      </w:pPr>
    </w:p>
    <w:sdt>
      <w:sdtPr>
        <w:rPr>
          <w:lang w:val="fr-FR"/>
        </w:rPr>
        <w:alias w:val="MOCK RESTRICTED"/>
        <w:id w:val="1568299781"/>
        <w:placeholder>
          <w:docPart w:val="DefaultPlaceholder_-1854013440"/>
        </w:placeholder>
      </w:sdtPr>
      <w:sdtContent>
        <w:p w14:paraId="6494588F" w14:textId="52CE9541" w:rsidR="00FB0F1C" w:rsidRDefault="00FB0F1C">
          <w:pPr>
            <w:rPr>
              <w:lang w:val="fr-FR"/>
            </w:rPr>
          </w:pPr>
          <w:proofErr w:type="spellStart"/>
          <w:r>
            <w:rPr>
              <w:lang w:val="fr-FR"/>
            </w:rPr>
            <w:t>Xxfg</w:t>
          </w:r>
          <w:proofErr w:type="spellEnd"/>
        </w:p>
      </w:sdtContent>
    </w:sdt>
    <w:p w14:paraId="182DC3F8" w14:textId="5A40BF1F" w:rsidR="00FB0F1C" w:rsidRDefault="00FB0F1C">
      <w:pPr>
        <w:rPr>
          <w:lang w:val="fr-FR"/>
        </w:rPr>
      </w:pPr>
    </w:p>
    <w:sdt>
      <w:sdtPr>
        <w:rPr>
          <w:lang w:val="fr-FR"/>
        </w:rPr>
        <w:alias w:val="MOCK CONFIDENTIAL"/>
        <w:id w:val="861249956"/>
        <w:placeholder>
          <w:docPart w:val="DefaultPlaceholder_-1854013440"/>
        </w:placeholder>
      </w:sdtPr>
      <w:sdtContent>
        <w:p w14:paraId="00F0E04E" w14:textId="3F61FB60" w:rsidR="00FB0F1C" w:rsidRDefault="00FB0F1C">
          <w:pPr>
            <w:rPr>
              <w:lang w:val="fr-FR"/>
            </w:rPr>
          </w:pPr>
          <w:proofErr w:type="spellStart"/>
          <w:r>
            <w:rPr>
              <w:lang w:val="fr-FR"/>
            </w:rPr>
            <w:t>Fgh</w:t>
          </w:r>
          <w:sdt>
            <w:sdtPr>
              <w:rPr>
                <w:lang w:val="fr-FR"/>
              </w:rPr>
              <w:alias w:val="MOCK UNCLASSIFIED"/>
              <w:id w:val="1508555593"/>
              <w:placeholder>
                <w:docPart w:val="DefaultPlaceholder_-1854013440"/>
              </w:placeholder>
              <w15:color w:val="008000"/>
            </w:sdtPr>
            <w:sdtContent>
              <w:r>
                <w:rPr>
                  <w:lang w:val="fr-FR"/>
                </w:rPr>
                <w:t>xf</w:t>
              </w:r>
            </w:sdtContent>
          </w:sdt>
          <w:r>
            <w:rPr>
              <w:lang w:val="fr-FR"/>
            </w:rPr>
            <w:t>gh</w:t>
          </w:r>
          <w:proofErr w:type="spellEnd"/>
        </w:p>
      </w:sdtContent>
    </w:sdt>
    <w:p w14:paraId="30AE3448" w14:textId="4EC7321A" w:rsidR="00FB0F1C" w:rsidRDefault="00FB0F1C">
      <w:pPr>
        <w:rPr>
          <w:lang w:val="fr-FR"/>
        </w:rPr>
      </w:pPr>
    </w:p>
    <w:sdt>
      <w:sdtPr>
        <w:rPr>
          <w:lang w:val="fr-FR"/>
        </w:rPr>
        <w:alias w:val="MOCK SECRET"/>
        <w:id w:val="-1031951986"/>
        <w:placeholder>
          <w:docPart w:val="DefaultPlaceholder_-1854013440"/>
        </w:placeholder>
      </w:sdtPr>
      <w:sdtContent>
        <w:p w14:paraId="4AD9DF18" w14:textId="7F09A076" w:rsidR="00FB0F1C" w:rsidRDefault="00FB0F1C">
          <w:pPr>
            <w:rPr>
              <w:lang w:val="fr-FR"/>
            </w:rPr>
          </w:pPr>
          <w:proofErr w:type="spellStart"/>
          <w:r>
            <w:rPr>
              <w:lang w:val="fr-FR"/>
            </w:rPr>
            <w:t>Rgrge</w:t>
          </w:r>
          <w:proofErr w:type="spellEnd"/>
        </w:p>
      </w:sdtContent>
    </w:sdt>
    <w:p w14:paraId="4ED6F2E8" w14:textId="2F5DBA64" w:rsidR="00FB0F1C" w:rsidRDefault="00FB0F1C">
      <w:pPr>
        <w:rPr>
          <w:lang w:val="fr-FR"/>
        </w:rPr>
      </w:pPr>
    </w:p>
    <w:p w14:paraId="39C45AFB" w14:textId="4968EF5C" w:rsidR="00FB0F1C" w:rsidRDefault="00FB0F1C">
      <w:pPr>
        <w:rPr>
          <w:lang w:val="fr-FR"/>
        </w:rPr>
      </w:pPr>
      <w:proofErr w:type="spellStart"/>
      <w:r>
        <w:rPr>
          <w:lang w:val="fr-FR"/>
        </w:rPr>
        <w:t>Wae</w:t>
      </w:r>
      <w:proofErr w:type="spellEnd"/>
    </w:p>
    <w:p w14:paraId="06DB2601" w14:textId="7544356C" w:rsidR="00FB0F1C" w:rsidRDefault="00FB0F1C">
      <w:pPr>
        <w:rPr>
          <w:lang w:val="fr-FR"/>
        </w:rPr>
      </w:pPr>
    </w:p>
    <w:sdt>
      <w:sdtPr>
        <w:rPr>
          <w:lang w:val="fr-FR"/>
        </w:rPr>
        <w:alias w:val="MOCK CONFIDENTIAL"/>
        <w:id w:val="-1841237573"/>
        <w:placeholder>
          <w:docPart w:val="DefaultPlaceholder_-1854013440"/>
        </w:placeholder>
        <w15:color w:val="FF0000"/>
      </w:sdtPr>
      <w:sdtContent>
        <w:p w14:paraId="54C27502" w14:textId="085C1A8D" w:rsidR="00FB0F1C" w:rsidRDefault="00FB0F1C">
          <w:pPr>
            <w:rPr>
              <w:lang w:val="fr-FR"/>
            </w:rPr>
          </w:pPr>
          <w:proofErr w:type="spellStart"/>
          <w:r>
            <w:rPr>
              <w:lang w:val="fr-FR"/>
            </w:rPr>
            <w:t>Awegfwe</w:t>
          </w:r>
          <w:proofErr w:type="spellEnd"/>
        </w:p>
      </w:sdtContent>
    </w:sdt>
    <w:p w14:paraId="18705421" w14:textId="5073449A" w:rsidR="00FB0F1C" w:rsidRDefault="00FB0F1C">
      <w:pPr>
        <w:rPr>
          <w:lang w:val="fr-FR"/>
        </w:rPr>
      </w:pPr>
    </w:p>
    <w:sdt>
      <w:sdtPr>
        <w:rPr>
          <w:lang w:val="fr-FR"/>
        </w:rPr>
        <w:alias w:val="MOCK RESTRICTED"/>
        <w:id w:val="-1220202529"/>
        <w:placeholder>
          <w:docPart w:val="DefaultPlaceholder_-1854013440"/>
        </w:placeholder>
        <w15:color w:val="0000FF"/>
      </w:sdtPr>
      <w:sdtContent>
        <w:p w14:paraId="711B9651" w14:textId="1C8CABAE" w:rsidR="00FB0F1C" w:rsidRPr="00FB0F1C" w:rsidRDefault="00FB0F1C">
          <w:pPr>
            <w:rPr>
              <w:lang w:val="fr-FR"/>
            </w:rPr>
          </w:pPr>
          <w:proofErr w:type="spellStart"/>
          <w:r>
            <w:rPr>
              <w:lang w:val="fr-FR"/>
            </w:rPr>
            <w:t>wef</w:t>
          </w:r>
          <w:proofErr w:type="spellEnd"/>
        </w:p>
      </w:sdtContent>
    </w:sdt>
    <w:sectPr w:rsidR="00FB0F1C" w:rsidRPr="00FB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41"/>
    <w:rsid w:val="006912CF"/>
    <w:rsid w:val="0073406C"/>
    <w:rsid w:val="00E54D41"/>
    <w:rsid w:val="00ED1842"/>
    <w:rsid w:val="00FB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FC58E"/>
  <w15:chartTrackingRefBased/>
  <w15:docId w15:val="{273D53E3-77DF-46B0-9720-AD8BAE99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0F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677A5-56B5-486B-98D5-47897AE5EEB2}"/>
      </w:docPartPr>
      <w:docPartBody>
        <w:p w:rsidR="00000000" w:rsidRDefault="00370411">
          <w:r w:rsidRPr="00CD694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11"/>
    <w:rsid w:val="00370411"/>
    <w:rsid w:val="0096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04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" visibility="1" width="70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2091216-44e6-4ee0-b9f9-2e95e9b905ae}">
  <we:reference id="42091216-44e6-4ee0-b9f9-2e95e9b905ae" version="1.0.0.0" store="develop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indingInformation xmlns:xsd="http://www.w3.org/2001/XMLSchema" xmlns:xsi="http://www.w3.org/2001/XMLSchema-instance" xmlns="urn:nato:stanag:4778:bindinginformation:1:0">
  <MetadataBindingContainer>
    <MetadataBinding xml:id="id-25d10f65-49f9-4134-9042-3a3762e580ff">
      <Metadata>
        <slab:originatorConfidentialityLabel xmlns:slab="urn:nato:stanag:4774:confidentialitymetadatalabel:1:0">
          <slab:ConfidentialityInformation>
            <slab:PolicyIdentifier>MOCK</slab:PolicyIdentifier>
            <slab:Classification>CONFIDENTIAL</slab:Classification>
          </slab:ConfidentialityInformation>
          <slab:OriginatorID IDType="uniformResourceIdentifier">office-word-dcs-endpoint-labeller</slab:OriginatorID>
          <slab:CreationDataTime>2020-05-18T12:25:39.317Z</slab:CreationDataTime>
        </slab:originatorConfidentialityLabel>
      </Metadata>
      <DataReference URI="/word/document.xml">
        <Transforms xmlns="http://www.w3.org/2000/09/xmldsig#">
          <Transform Algorithm="http://www.w3.org/TR/1999/REC-xpath-19991116">
            <XPath>//*[namespace-uri()='http://schemas.openxmlformats.org/wordprocessingml/2006/main' and local-name()='sdt' and ./*[namespace-uri()='http://schemas.openxmlformats.org/wordprocessingml/2006/main' and local-name()='sdtPr']/*[namespace-uri()='http://schemas.openxmlformats.org/wordprocessingml/2006/main' and local-name()='id']/@*[namespace-uri()='http://schemas.openxmlformats.org/wordprocessingml/2006/main' and local-name()='val']='-1841237573']</XPath>
          </Transform>
        </Transforms>
      </DataReference>
    </MetadataBinding>
  </MetadataBindingContainer>
</BindingInformation>
</file>

<file path=customXml/item2.xml><?xml version="1.0" encoding="utf-8"?>
<BindingInformation xmlns:xsd="http://www.w3.org/2001/XMLSchema" xmlns:xsi="http://www.w3.org/2001/XMLSchema-instance" xmlns="urn:nato:stanag:4778:bindinginformation:1:0">
  <MetadataBindingContainer>
    <MetadataBinding xml:id="id-25d10f65-49f9-4134-9042-3a3762e580ff">
      <Metadata>
        <slab:originatorConfidentialityLabel xmlns:slab="urn:nato:stanag:4774:confidentialitymetadatalabel:1:0">
          <slab:ConfidentialityInformation>
            <slab:PolicyIdentifier>MOCK</slab:PolicyIdentifier>
            <slab:Classification>RESTRICTED</slab:Classification>
          </slab:ConfidentialityInformation>
          <slab:OriginatorID IDType="uniformResourceIdentifier">office-word-dcs-endpoint-labeller</slab:OriginatorID>
          <slab:CreationDataTime>2020-05-18T12:25:49.181Z</slab:CreationDataTime>
        </slab:originatorConfidentialityLabel>
      </Metadata>
      <DataReference URI="/word/document.xml">
        <Transforms xmlns="http://www.w3.org/2000/09/xmldsig#">
          <Transform Algorithm="http://www.w3.org/TR/1999/REC-xpath-19991116">
            <XPath>//*[namespace-uri()='http://schemas.openxmlformats.org/wordprocessingml/2006/main' and local-name()='sdt' and ./*[namespace-uri()='http://schemas.openxmlformats.org/wordprocessingml/2006/main' and local-name()='sdtPr']/*[namespace-uri()='http://schemas.openxmlformats.org/wordprocessingml/2006/main' and local-name()='id']/@*[namespace-uri()='http://schemas.openxmlformats.org/wordprocessingml/2006/main' and local-name()='val']='-1220202529']</XPath>
          </Transform>
        </Transforms>
      </DataReference>
    </MetadataBinding>
  </MetadataBindingContainer>
</BindingInformation>
</file>

<file path=customXml/item3.xml><?xml version="1.0" encoding="utf-8"?>
<BindingInformation xmlns:xsd="http://www.w3.org/2001/XMLSchema" xmlns:xsi="http://www.w3.org/2001/XMLSchema-instance" xmlns="urn:nato:stanag:4778:bindinginformation:1:0">
  <MetadataBindingContainer>
    <MetadataBinding xml:id="id-25d10f65-49f9-4134-9042-3a3762e580ff">
      <Metadata>
        <slab:originatorConfidentialityLabel xmlns:slab="urn:nato:stanag:4774:confidentialitymetadatalabel:1:0">
          <slab:ConfidentialityInformation>
            <slab:PolicyIdentifier>MOCK</slab:PolicyIdentifier>
            <slab:Classification>UNCLASSIFIED</slab:Classification>
          </slab:ConfidentialityInformation>
          <slab:OriginatorID IDType="uniformResourceIdentifier">office-word-dcs-endpoint-labeller</slab:OriginatorID>
          <slab:CreationDataTime>2020-05-18T12:25:58.512Z</slab:CreationDataTime>
        </slab:originatorConfidentialityLabel>
      </Metadata>
      <DataReference URI="/word/document.xml">
        <Transforms xmlns="http://www.w3.org/2000/09/xmldsig#">
          <Transform Algorithm="http://www.w3.org/TR/1999/REC-xpath-19991116">
            <XPath>//*[namespace-uri()='http://schemas.openxmlformats.org/wordprocessingml/2006/main' and local-name()='sdt' and ./*[namespace-uri()='http://schemas.openxmlformats.org/wordprocessingml/2006/main' and local-name()='sdtPr']/*[namespace-uri()='http://schemas.openxmlformats.org/wordprocessingml/2006/main' and local-name()='id']/@*[namespace-uri()='http://schemas.openxmlformats.org/wordprocessingml/2006/main' and local-name()='val']='1508555593']</XPath>
          </Transform>
        </Transforms>
      </DataReference>
    </MetadataBinding>
  </MetadataBindingContainer>
</BindingInformation>
</file>

<file path=customXml/item4.xml><?xml version="1.0" encoding="utf-8"?>
<BindingInformation xmlns:xsd="http://www.w3.org/2001/XMLSchema" xmlns:xsi="http://www.w3.org/2001/XMLSchema-instance" xmlns="urn:nato:stanag:4778:bindinginformation:1:0">
  <MetadataBindingContainer>
    <MetadataBinding xml:id="id-25d10f65-49f9-4134-9042-3a3762e580ff">
      <Metadata>
        <slab:originatorConfidentialityLabel xmlns:slab="urn:nato:stanag:4774:confidentialitymetadatalabel:1:0">
          <slab:ConfidentialityInformation>
            <slab:PolicyIdentifier>MOCK</slab:PolicyIdentifier>
            <slab:Classification>UNCLASSIFIED</slab:Classification>
          </slab:ConfidentialityInformation>
          <slab:OriginatorID IDType="uniformResourceIdentifier">office-word-dcs-endpoint-labeller</slab:OriginatorID>
          <slab:CreationDataTime>2020-05-18T12:34:15.966Z</slab:CreationDataTime>
        </slab:originatorConfidentialityLabel>
      </Metadata>
      <DataReference URI="/word/document.xml">
        <Transforms xmlns="http://www.w3.org/2000/09/xmldsig#">
          <Transform Algorithm="http://www.w3.org/TR/1999/REC-xpath-19991116">
            <XPath>//*[namespace-uri()='http://schemas.openxmlformats.org/wordprocessingml/2006/main' and local-name()='sdt' and ./*[namespace-uri()='http://schemas.openxmlformats.org/wordprocessingml/2006/main' and local-name()='sdtPr']/*[namespace-uri()='http://schemas.openxmlformats.org/wordprocessingml/2006/main' and local-name()='id']/@*[namespace-uri()='http://schemas.openxmlformats.org/wordprocessingml/2006/main' and local-name()='val']='247386134']</XPath>
          </Transform>
        </Transforms>
      </DataReference>
    </MetadataBinding>
  </MetadataBindingContainer>
</BindingInformation>
</file>

<file path=customXml/itemProps1.xml><?xml version="1.0" encoding="utf-8"?>
<ds:datastoreItem xmlns:ds="http://schemas.openxmlformats.org/officeDocument/2006/customXml" ds:itemID="{56AB69F8-61A0-4FDF-9C4A-36B4743BDE43}">
  <ds:schemaRefs>
    <ds:schemaRef ds:uri="http://www.w3.org/2001/XMLSchema"/>
    <ds:schemaRef ds:uri="urn:nato:stanag:4778:bindinginformation:1:0"/>
    <ds:schemaRef ds:uri="urn:nato:stanag:4774:confidentialitymetadatalabel:1:0"/>
    <ds:schemaRef ds:uri="http://www.w3.org/2000/09/xmldsig#"/>
  </ds:schemaRefs>
</ds:datastoreItem>
</file>

<file path=customXml/itemProps2.xml><?xml version="1.0" encoding="utf-8"?>
<ds:datastoreItem xmlns:ds="http://schemas.openxmlformats.org/officeDocument/2006/customXml" ds:itemID="{2F4B840F-5456-4D4C-9534-C51F10CD824B}">
  <ds:schemaRefs>
    <ds:schemaRef ds:uri="http://www.w3.org/2001/XMLSchema"/>
    <ds:schemaRef ds:uri="urn:nato:stanag:4778:bindinginformation:1:0"/>
    <ds:schemaRef ds:uri="urn:nato:stanag:4774:confidentialitymetadatalabel:1:0"/>
    <ds:schemaRef ds:uri="http://www.w3.org/2000/09/xmldsig#"/>
  </ds:schemaRefs>
</ds:datastoreItem>
</file>

<file path=customXml/itemProps3.xml><?xml version="1.0" encoding="utf-8"?>
<ds:datastoreItem xmlns:ds="http://schemas.openxmlformats.org/officeDocument/2006/customXml" ds:itemID="{AB17953F-6F3F-443C-AA64-CC72182A6084}">
  <ds:schemaRefs>
    <ds:schemaRef ds:uri="http://www.w3.org/2001/XMLSchema"/>
    <ds:schemaRef ds:uri="urn:nato:stanag:4778:bindinginformation:1:0"/>
    <ds:schemaRef ds:uri="urn:nato:stanag:4774:confidentialitymetadatalabel:1:0"/>
    <ds:schemaRef ds:uri="http://www.w3.org/2000/09/xmldsig#"/>
  </ds:schemaRefs>
</ds:datastoreItem>
</file>

<file path=customXml/itemProps4.xml><?xml version="1.0" encoding="utf-8"?>
<ds:datastoreItem xmlns:ds="http://schemas.openxmlformats.org/officeDocument/2006/customXml" ds:itemID="{0FC2990D-660A-4D16-89EE-A2FB383C8FC3}">
  <ds:schemaRefs>
    <ds:schemaRef ds:uri="http://www.w3.org/2001/XMLSchema"/>
    <ds:schemaRef ds:uri="urn:nato:stanag:4778:bindinginformation:1:0"/>
    <ds:schemaRef ds:uri="urn:nato:stanag:4774:confidentialitymetadatalabel:1:0"/>
    <ds:schemaRef ds:uri="http://www.w3.org/2000/09/xmldsig#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Dominic</dc:creator>
  <cp:lastModifiedBy>Dominic</cp:lastModifiedBy>
  <cp:revision>2</cp:revision>
  <dcterms:created xsi:type="dcterms:W3CDTF">2020-05-18T12:35:00Z</dcterms:created>
  <dcterms:modified xsi:type="dcterms:W3CDTF">2020-05-18T12:35:00Z</dcterms:modified>
</cp:coreProperties>
</file>