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B2E7" w14:textId="77777777" w:rsidR="001C7CB9" w:rsidRPr="001C7CB9" w:rsidRDefault="001C7CB9" w:rsidP="001C7CB9">
      <w:pPr>
        <w:spacing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1C7CB9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</w:rPr>
        <w:t>Normalizer</w:t>
      </w:r>
    </w:p>
    <w:p w14:paraId="7F852C8B" w14:textId="77777777" w:rsidR="001C7CB9" w:rsidRPr="001C7CB9" w:rsidRDefault="001C7CB9" w:rsidP="001C7CB9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The idea behind </w:t>
      </w:r>
      <w:hyperlink r:id="rId5" w:tgtFrame="_blank" w:history="1">
        <w:r w:rsidRPr="001C7CB9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normalizr</w:t>
        </w:r>
      </w:hyperlink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is to take an API response that has nested resources and flatten them. It's a simple idea with a great upside - </w:t>
      </w:r>
      <w:r w:rsidRPr="001C7CB9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it becomes much easier to query and manipulate data for your components</w:t>
      </w: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And this is even better combined with reselect, which we'll talk about soon.</w:t>
      </w:r>
    </w:p>
    <w:p w14:paraId="330ACE87" w14:textId="77777777" w:rsidR="001C7CB9" w:rsidRPr="001C7CB9" w:rsidRDefault="001C7CB9" w:rsidP="001C7CB9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Some quick rules and reasoning for using Normalizr:</w:t>
      </w:r>
    </w:p>
    <w:p w14:paraId="40A1D89A" w14:textId="77777777" w:rsidR="001C7CB9" w:rsidRPr="001C7CB9" w:rsidRDefault="001C7CB9" w:rsidP="001C7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Use it directly within a callback from your API in your actions</w:t>
      </w:r>
    </w:p>
    <w:p w14:paraId="1BFF5155" w14:textId="77777777" w:rsidR="001C7CB9" w:rsidRPr="001C7CB9" w:rsidRDefault="001C7CB9" w:rsidP="001C7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After normalizing data convert entities to </w:t>
      </w:r>
      <w:hyperlink r:id="rId6" w:anchor="/Record" w:tgtFrame="_blank" w:history="1">
        <w:r w:rsidRPr="001C7CB9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u w:val="single"/>
          </w:rPr>
          <w:t>Immutable.js records</w:t>
        </w:r>
      </w:hyperlink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 We'll introduce these in the next chapter</w:t>
      </w:r>
    </w:p>
    <w:p w14:paraId="2CDFE500" w14:textId="77777777" w:rsidR="001C7CB9" w:rsidRPr="001C7CB9" w:rsidRDefault="001C7CB9" w:rsidP="001C7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Pass the normalized records to reducers. Reducers should only store these</w:t>
      </w:r>
    </w:p>
    <w:p w14:paraId="2460F08B" w14:textId="77777777" w:rsidR="001C7CB9" w:rsidRPr="001C7CB9" w:rsidRDefault="001C7CB9" w:rsidP="001C7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When reducers only store normalized records it becomes super easy to query using reselect.</w:t>
      </w:r>
    </w:p>
    <w:p w14:paraId="35F8B92C" w14:textId="77777777" w:rsidR="001C7CB9" w:rsidRPr="001C7CB9" w:rsidRDefault="001C7CB9" w:rsidP="001C7CB9">
      <w:pPr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1C7CB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Essentially, Normalizr is a utility for making Reselect even easier.</w:t>
      </w:r>
    </w:p>
    <w:p w14:paraId="7E205622" w14:textId="77777777" w:rsidR="001C7CB9" w:rsidRDefault="001C7CB9" w:rsidP="001C7CB9">
      <w:pPr>
        <w:pStyle w:val="Heading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An example: building a blog</w:t>
      </w:r>
    </w:p>
    <w:p w14:paraId="39954FF6" w14:textId="77777777" w:rsidR="001C7CB9" w:rsidRDefault="001C7CB9" w:rsidP="001C7CB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Let's say you're building a blog, and the API response for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/posts/1</w:t>
      </w:r>
      <w:r>
        <w:rPr>
          <w:rFonts w:ascii="Helvetica" w:hAnsi="Helvetica" w:cs="Helvetica"/>
          <w:color w:val="333333"/>
          <w:spacing w:val="3"/>
        </w:rPr>
        <w:t> lists the post. The post embeds the post author and all comments, then each comment embeds an author. It might look like this:</w:t>
      </w:r>
    </w:p>
    <w:p w14:paraId="302962B7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14:paraId="3EBCD1D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"id": 1,</w:t>
      </w:r>
    </w:p>
    <w:p w14:paraId="6CCBB46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"title": "Blog Title",</w:t>
      </w:r>
    </w:p>
    <w:p w14:paraId="5DD5625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"content": "Some really short blog content.  Actually the least interesting post ever",</w:t>
      </w:r>
    </w:p>
    <w:p w14:paraId="5E2B361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"created_at": "2016-01-10T23:07:43.248Z",</w:t>
      </w:r>
    </w:p>
    <w:p w14:paraId="3AC6116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"updated_at": ""2016-01-10T23:07:43.248Z",</w:t>
      </w:r>
    </w:p>
    <w:p w14:paraId="5B9767F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"author": {</w:t>
      </w:r>
    </w:p>
    <w:p w14:paraId="5A7CB27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"id": 81,</w:t>
      </w:r>
    </w:p>
    <w:p w14:paraId="7CD683F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"name": "Mr Shelby"</w:t>
      </w:r>
    </w:p>
    <w:p w14:paraId="4C91C90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14:paraId="0FD9651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"comments": [</w:t>
      </w:r>
    </w:p>
    <w:p w14:paraId="2208C807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{</w:t>
      </w:r>
    </w:p>
    <w:p w14:paraId="45EE7AC0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"id": 352,</w:t>
      </w:r>
    </w:p>
    <w:p w14:paraId="68E7F92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"content": "First!",</w:t>
      </w:r>
    </w:p>
    <w:p w14:paraId="264E527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"author": {</w:t>
      </w:r>
    </w:p>
    <w:p w14:paraId="25BE7E64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"id": 41,</w:t>
      </w:r>
    </w:p>
    <w:p w14:paraId="1803900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"name": "Foo Bar"</w:t>
      </w:r>
    </w:p>
    <w:p w14:paraId="5BB9443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14:paraId="6D7BE75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</w:t>
      </w:r>
    </w:p>
    <w:p w14:paraId="45671F9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]</w:t>
      </w:r>
    </w:p>
    <w:p w14:paraId="2033D12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7EEC85B5" w14:textId="77777777" w:rsidR="001C7CB9" w:rsidRDefault="001C7CB9" w:rsidP="001C7CB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If we wanted to pull out all comment authors for a component we'd have to request the post, iterate through each comment, and pull out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author.name</w:t>
      </w:r>
      <w:r>
        <w:rPr>
          <w:rFonts w:ascii="Helvetica" w:hAnsi="Helvetica" w:cs="Helvetica"/>
          <w:color w:val="333333"/>
          <w:spacing w:val="3"/>
        </w:rPr>
        <w:t>. This gets tedious fast, and it's even worse with more deeply-nested resources.</w:t>
      </w:r>
    </w:p>
    <w:p w14:paraId="52D27334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Let's see how normalizr improves this.</w:t>
      </w:r>
    </w:p>
    <w:p w14:paraId="6E9A74DE" w14:textId="77777777" w:rsidR="001C7CB9" w:rsidRDefault="001C7CB9" w:rsidP="001C7CB9">
      <w:pPr>
        <w:pStyle w:val="Heading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lastRenderedPageBreak/>
        <w:t>Setting up normalizr</w:t>
      </w:r>
    </w:p>
    <w:p w14:paraId="368266D4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first thing to do so we can normalize this API response is set up normalizr. This means we need to describe our resource relationships:</w:t>
      </w:r>
    </w:p>
    <w:p w14:paraId="43AFA85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pi"/>
          <w:rFonts w:ascii="Consolas" w:hAnsi="Consolas"/>
          <w:color w:val="333333"/>
          <w:spacing w:val="3"/>
          <w:bdr w:val="none" w:sz="0" w:space="0" w:color="auto" w:frame="1"/>
        </w:rPr>
        <w:t>'use strict'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14:paraId="44DAA6F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1345226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{ Schema, arrayOf }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'normalizr'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;</w:t>
      </w:r>
    </w:p>
    <w:p w14:paraId="5E44E7B6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147A105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 xml:space="preserve">// Here we create the normalizr schemas.  These define the entity names </w:t>
      </w:r>
    </w:p>
    <w:p w14:paraId="29D2215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(entities.posts, for example) and how we get the ID for each entity.</w:t>
      </w:r>
    </w:p>
    <w:p w14:paraId="7D56D05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</w:t>
      </w:r>
    </w:p>
    <w:p w14:paraId="068468F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We could define a function for idAttribute which returns a key (such as</w:t>
      </w:r>
    </w:p>
    <w:p w14:paraId="20BC664A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combining two fields).</w:t>
      </w:r>
    </w:p>
    <w:p w14:paraId="76ACD715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postSchema =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Schema(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'posts'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{ idAttribute: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'id'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});</w:t>
      </w:r>
    </w:p>
    <w:p w14:paraId="5FC4354A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postAuthorSchema =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Schema(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'postAuthors'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{ idAttribute: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'id'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});</w:t>
      </w:r>
    </w:p>
    <w:p w14:paraId="053D510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commentSchema =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Schema(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'comments'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{ idAttribute: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'id'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});</w:t>
      </w:r>
    </w:p>
    <w:p w14:paraId="1C5AE1D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CommentAuthorSchema =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Schema(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'commentAuthors'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{ idAttribute: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'id'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});</w:t>
      </w:r>
    </w:p>
    <w:p w14:paraId="6596126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494DB0F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Here we define relationships between each resource/schema/entity</w:t>
      </w:r>
    </w:p>
    <w:p w14:paraId="448AFDF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(or whatever you feel like calling them these days)</w:t>
      </w:r>
    </w:p>
    <w:p w14:paraId="233E182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2031F3E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The post resource in our API response has an author and comments as children</w:t>
      </w:r>
    </w:p>
    <w:p w14:paraId="3765B27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postSchema.define({</w:t>
      </w:r>
    </w:p>
    <w:p w14:paraId="537B594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author: postAuthorSchema,</w:t>
      </w:r>
    </w:p>
    <w:p w14:paraId="3E1C52B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comments: arrayOf(commentSchema)</w:t>
      </w:r>
    </w:p>
    <w:p w14:paraId="5F9E9F4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});</w:t>
      </w:r>
    </w:p>
    <w:p w14:paraId="635174B5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46F71EA4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Each comment has an author</w:t>
      </w:r>
    </w:p>
    <w:p w14:paraId="115F6015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commentSchema.define({</w:t>
      </w:r>
    </w:p>
    <w:p w14:paraId="12F5CBB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author: commentAuthorSchema</w:t>
      </w:r>
    </w:p>
    <w:p w14:paraId="7A93F26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});</w:t>
      </w:r>
    </w:p>
    <w:p w14:paraId="18C766F6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Now this is set up Normalizr can do it's thing. When we call normalizr on a post it'll recursively extract all data. Calling normalizr like so:</w:t>
      </w:r>
    </w:p>
    <w:p w14:paraId="34C5A37D" w14:textId="77777777" w:rsidR="001C7CB9" w:rsidRDefault="001C7CB9" w:rsidP="001C7CB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normalize(response.body, postSchema);</w:t>
      </w:r>
    </w:p>
    <w:p w14:paraId="1D1DCE20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Will produce this:</w:t>
      </w:r>
    </w:p>
    <w:p w14:paraId="1B7961B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14:paraId="1AA58265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result: [1],</w:t>
      </w:r>
    </w:p>
    <w:p w14:paraId="5A880DE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entities: {</w:t>
      </w:r>
    </w:p>
    <w:p w14:paraId="308AD72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posts: {</w:t>
      </w:r>
    </w:p>
    <w:p w14:paraId="596D94EA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1: {</w:t>
      </w:r>
    </w:p>
    <w:p w14:paraId="5BF6BE5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"id": 1,</w:t>
      </w:r>
    </w:p>
    <w:p w14:paraId="23F191B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"title": "Blog Title",</w:t>
      </w:r>
    </w:p>
    <w:p w14:paraId="0570A9A0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"content": "Some really short blog content.  Actually the least           interesting post ever",</w:t>
      </w:r>
    </w:p>
    <w:p w14:paraId="4E2807CF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"created_at": "2016-01-10T23:07:43.248Z",</w:t>
      </w:r>
    </w:p>
    <w:p w14:paraId="70C0823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"updated_at": ""2016-01-10T23:07:43.248Z",</w:t>
      </w:r>
    </w:p>
    <w:p w14:paraId="2451498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"author": 81</w:t>
      </w:r>
    </w:p>
    <w:p w14:paraId="5D7ECB7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"comments": [352]</w:t>
      </w:r>
    </w:p>
    <w:p w14:paraId="64512F2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14:paraId="198B0CF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},</w:t>
      </w:r>
    </w:p>
    <w:p w14:paraId="067C3340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postAuthors: {</w:t>
      </w:r>
    </w:p>
    <w:p w14:paraId="65C6CC7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        81: {</w:t>
      </w:r>
    </w:p>
    <w:p w14:paraId="169F674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"id": 81,</w:t>
      </w:r>
    </w:p>
    <w:p w14:paraId="7C4A9590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"name": "Mr Shelby"</w:t>
      </w:r>
    </w:p>
    <w:p w14:paraId="5458B60A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14:paraId="6A4C79D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},</w:t>
      </w:r>
    </w:p>
    <w:p w14:paraId="12EC2A7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comments: {</w:t>
      </w:r>
    </w:p>
    <w:p w14:paraId="0926EC62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352: {</w:t>
      </w:r>
    </w:p>
    <w:p w14:paraId="35471F74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"id": 352,</w:t>
      </w:r>
    </w:p>
    <w:p w14:paraId="048E734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"content": "First!",</w:t>
      </w:r>
    </w:p>
    <w:p w14:paraId="67E9C907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"author": 41</w:t>
      </w:r>
    </w:p>
    <w:p w14:paraId="0ED20802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14:paraId="2A89EEDF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},</w:t>
      </w:r>
    </w:p>
    <w:p w14:paraId="089DB90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commentAuthors: {</w:t>
      </w:r>
    </w:p>
    <w:p w14:paraId="25D111F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41: {</w:t>
      </w:r>
    </w:p>
    <w:p w14:paraId="60AB46A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"id": 41,</w:t>
      </w:r>
    </w:p>
    <w:p w14:paraId="25C2ACF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"name": "Foo Bar"</w:t>
      </w:r>
    </w:p>
    <w:p w14:paraId="38735FD2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14:paraId="3D2FC312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</w:t>
      </w:r>
    </w:p>
    <w:p w14:paraId="6C5B63D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14:paraId="0911912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01F9AC62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Kinda magic! Let's see the three core features:</w:t>
      </w:r>
    </w:p>
    <w:p w14:paraId="6256D5B6" w14:textId="77777777" w:rsidR="001C7CB9" w:rsidRDefault="001C7CB9" w:rsidP="001C7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Each resource type is yanked into the entities object.</w:t>
      </w:r>
    </w:p>
    <w:p w14:paraId="3851841B" w14:textId="77777777" w:rsidR="001C7CB9" w:rsidRDefault="001C7CB9" w:rsidP="001C7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The 'Post' resource no longer embeds each comment. Instead it's replaced with an array of comment IDs. This makes it easy and fast to look up comments from entities.comments.</w:t>
      </w:r>
    </w:p>
    <w:p w14:paraId="2A45DA40" w14:textId="77777777" w:rsidR="001C7CB9" w:rsidRDefault="001C7CB9" w:rsidP="001C7CB9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hAnsi="Helvetica" w:cs="Helvetica"/>
          <w:color w:val="333333"/>
          <w:spacing w:val="3"/>
        </w:rPr>
      </w:pP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results</w:t>
      </w:r>
      <w:r>
        <w:rPr>
          <w:rFonts w:ascii="Helvetica" w:hAnsi="Helvetica" w:cs="Helvetica"/>
          <w:color w:val="333333"/>
          <w:spacing w:val="3"/>
        </w:rPr>
        <w:t> stores an array of IDs of posts in the order of the API response (objects do not guarantee orders)</w:t>
      </w:r>
    </w:p>
    <w:p w14:paraId="54D285F1" w14:textId="77777777" w:rsidR="001C7CB9" w:rsidRDefault="001C7CB9" w:rsidP="001C7CB9">
      <w:pPr>
        <w:pStyle w:val="Heading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Benefits</w:t>
      </w:r>
    </w:p>
    <w:p w14:paraId="2B694D56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Let's say we now wanted to list all comment authors. Instead of recursing through each comment and pulling the authors we already have a list defined. It's super easy to do. It's super easy to figure out just how many comments we also have.</w:t>
      </w:r>
    </w:p>
    <w:p w14:paraId="01C8AD78" w14:textId="77777777" w:rsidR="001C7CB9" w:rsidRDefault="001C7CB9" w:rsidP="001C7CB9">
      <w:pPr>
        <w:pStyle w:val="Heading5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Caveats</w:t>
      </w:r>
    </w:p>
    <w:p w14:paraId="0AB3842D" w14:textId="77777777" w:rsidR="001C7CB9" w:rsidRDefault="001C7CB9" w:rsidP="001C7CB9">
      <w:pPr>
        <w:pStyle w:val="Heading6"/>
        <w:spacing w:before="306" w:after="204"/>
        <w:rPr>
          <w:rFonts w:ascii="Helvetica" w:hAnsi="Helvetica" w:cs="Helvetica"/>
          <w:color w:val="777777"/>
          <w:spacing w:val="3"/>
          <w:sz w:val="24"/>
          <w:szCs w:val="24"/>
        </w:rPr>
      </w:pPr>
      <w:r>
        <w:rPr>
          <w:rFonts w:ascii="Helvetica" w:hAnsi="Helvetica" w:cs="Helvetica"/>
          <w:color w:val="777777"/>
          <w:spacing w:val="3"/>
          <w:sz w:val="24"/>
          <w:szCs w:val="24"/>
        </w:rPr>
        <w:t>Maintaining API ordering</w:t>
      </w:r>
    </w:p>
    <w:p w14:paraId="23E272F1" w14:textId="77777777" w:rsidR="001C7CB9" w:rsidRDefault="001C7CB9" w:rsidP="001C7CB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Normalizr places your data inside an object within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entities</w:t>
      </w:r>
      <w:r>
        <w:rPr>
          <w:rFonts w:ascii="Helvetica" w:hAnsi="Helvetica" w:cs="Helvetica"/>
          <w:color w:val="333333"/>
          <w:spacing w:val="3"/>
        </w:rPr>
        <w:t>. Unfortunately JS objects </w:t>
      </w:r>
      <w:r>
        <w:rPr>
          <w:rStyle w:val="Strong"/>
          <w:rFonts w:ascii="Helvetica" w:hAnsi="Helvetica" w:cs="Helvetica"/>
          <w:color w:val="333333"/>
          <w:spacing w:val="3"/>
        </w:rPr>
        <w:t>do not guarantee any specific order</w:t>
      </w:r>
      <w:r>
        <w:rPr>
          <w:rFonts w:ascii="Helvetica" w:hAnsi="Helvetica" w:cs="Helvetica"/>
          <w:color w:val="333333"/>
          <w:spacing w:val="3"/>
        </w:rPr>
        <w:t>. If you're normalizing a search result, for example, this might completely break the search results you display.</w:t>
      </w:r>
    </w:p>
    <w:p w14:paraId="416041B0" w14:textId="77777777" w:rsidR="001C7CB9" w:rsidRDefault="001C7CB9" w:rsidP="001C7CB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To maintain the order of data from the API you must </w:t>
      </w:r>
      <w:r>
        <w:rPr>
          <w:rStyle w:val="Strong"/>
          <w:rFonts w:ascii="Helvetica" w:hAnsi="Helvetica" w:cs="Helvetica"/>
          <w:color w:val="333333"/>
          <w:spacing w:val="3"/>
        </w:rPr>
        <w:t>iterate through the </w:t>
      </w:r>
      <w:r>
        <w:rPr>
          <w:rStyle w:val="HTMLCode"/>
          <w:rFonts w:ascii="Consolas" w:hAnsi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result</w:t>
      </w:r>
      <w:r>
        <w:rPr>
          <w:rStyle w:val="Strong"/>
          <w:rFonts w:ascii="Helvetica" w:hAnsi="Helvetica" w:cs="Helvetica"/>
          <w:color w:val="333333"/>
          <w:spacing w:val="3"/>
        </w:rPr>
        <w:t> property of the normalized object</w:t>
      </w:r>
      <w:r>
        <w:rPr>
          <w:rFonts w:ascii="Helvetica" w:hAnsi="Helvetica" w:cs="Helvetica"/>
          <w:color w:val="333333"/>
          <w:spacing w:val="3"/>
        </w:rPr>
        <w:t>. This is an array which lists the IDs of entities from the search result. And arrays safely guarantee the order of its values.</w:t>
      </w:r>
    </w:p>
    <w:p w14:paraId="24C4C5BB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If you're iterating through an embedded resource normalizr replaces these with an array of IDs also in the same order as the API — see below.</w:t>
      </w:r>
    </w:p>
    <w:p w14:paraId="2BE26F5A" w14:textId="77777777" w:rsidR="001C7CB9" w:rsidRDefault="001C7CB9" w:rsidP="001C7CB9">
      <w:pPr>
        <w:pStyle w:val="NormalWeb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For example:</w:t>
      </w:r>
    </w:p>
    <w:p w14:paraId="28D6900F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</w:t>
      </w:r>
    </w:p>
    <w:p w14:paraId="4A616A6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This is an array of the top-level schema passed to normalize()</w:t>
      </w:r>
    </w:p>
    <w:p w14:paraId="163C2B9E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result: [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],</w:t>
      </w:r>
    </w:p>
    <w:p w14:paraId="1D620E56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entities: {</w:t>
      </w:r>
    </w:p>
    <w:p w14:paraId="55CCCD16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posts: {</w:t>
      </w:r>
    </w:p>
    <w:p w14:paraId="2CE4A8A6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 {</w:t>
      </w:r>
    </w:p>
    <w:p w14:paraId="5B26B21C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...</w:t>
      </w:r>
    </w:p>
    <w:p w14:paraId="768BB2C9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This is an array of comment IDs in the same order</w:t>
      </w:r>
    </w:p>
    <w:p w14:paraId="6856C852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as the API. Iterate through entities.comments to pull</w:t>
      </w:r>
    </w:p>
    <w:p w14:paraId="644FE301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the resources out.</w:t>
      </w:r>
    </w:p>
    <w:p w14:paraId="67C488CF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"comments"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 [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352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14:paraId="79C1592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}</w:t>
      </w:r>
    </w:p>
    <w:p w14:paraId="0986BD03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},</w:t>
      </w:r>
    </w:p>
    <w:p w14:paraId="110DCF45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comments: {...}</w:t>
      </w:r>
    </w:p>
    <w:p w14:paraId="59D53FD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...</w:t>
      </w:r>
    </w:p>
    <w:p w14:paraId="64FFEB28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14:paraId="48ED509F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533ABD9A" w14:textId="77777777" w:rsidR="001C7CB9" w:rsidRDefault="001C7CB9" w:rsidP="001C7CB9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And here's some code to pull this out of the 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posts</w:t>
      </w:r>
      <w:r>
        <w:rPr>
          <w:rFonts w:ascii="Helvetica" w:hAnsi="Helvetica" w:cs="Helvetica"/>
          <w:color w:val="333333"/>
          <w:spacing w:val="3"/>
        </w:rPr>
        <w:t> reducer:</w:t>
      </w:r>
    </w:p>
    <w:p w14:paraId="0F888E9F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// Returns an array of page entities in order from the API response</w:t>
      </w:r>
    </w:p>
    <w:p w14:paraId="04D41CC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getPages = (state) =&gt; {</w:t>
      </w:r>
    </w:p>
    <w:p w14:paraId="58613F9B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result = state.posts.get(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'result'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);</w:t>
      </w:r>
    </w:p>
    <w:p w14:paraId="25D20F6D" w14:textId="77777777" w:rsidR="001C7CB9" w:rsidRDefault="001C7CB9" w:rsidP="001C7CB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result.map(id =&gt; state.entities.getIn([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'posts'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id]));</w:t>
      </w:r>
    </w:p>
    <w:p w14:paraId="06A69494" w14:textId="77777777" w:rsidR="001C7CB9" w:rsidRDefault="001C7CB9" w:rsidP="001C7CB9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4C78C49C" w14:textId="77777777" w:rsidR="001C7CB9" w:rsidRDefault="001C7CB9"/>
    <w:sectPr w:rsidR="001C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CEE"/>
    <w:multiLevelType w:val="multilevel"/>
    <w:tmpl w:val="1E40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B1BCA"/>
    <w:multiLevelType w:val="multilevel"/>
    <w:tmpl w:val="7BA4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613404">
    <w:abstractNumId w:val="0"/>
  </w:num>
  <w:num w:numId="2" w16cid:durableId="853963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B9"/>
    <w:rsid w:val="001C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91B9"/>
  <w15:chartTrackingRefBased/>
  <w15:docId w15:val="{38A541D3-3480-4414-9819-8B794383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7C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7C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B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1C7C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CB9"/>
    <w:rPr>
      <w:rFonts w:ascii="Courier New" w:eastAsia="Times New Roman" w:hAnsi="Courier New" w:cs="Courier New"/>
      <w:sz w:val="20"/>
      <w:szCs w:val="20"/>
    </w:rPr>
  </w:style>
  <w:style w:type="character" w:customStyle="1" w:styleId="hljs-pi">
    <w:name w:val="hljs-pi"/>
    <w:basedOn w:val="DefaultParagraphFont"/>
    <w:rsid w:val="001C7CB9"/>
  </w:style>
  <w:style w:type="character" w:customStyle="1" w:styleId="hljs-keyword">
    <w:name w:val="hljs-keyword"/>
    <w:basedOn w:val="DefaultParagraphFont"/>
    <w:rsid w:val="001C7CB9"/>
  </w:style>
  <w:style w:type="character" w:customStyle="1" w:styleId="hljs-string">
    <w:name w:val="hljs-string"/>
    <w:basedOn w:val="DefaultParagraphFont"/>
    <w:rsid w:val="001C7CB9"/>
  </w:style>
  <w:style w:type="character" w:customStyle="1" w:styleId="hljs-comment">
    <w:name w:val="hljs-comment"/>
    <w:basedOn w:val="DefaultParagraphFont"/>
    <w:rsid w:val="001C7CB9"/>
  </w:style>
  <w:style w:type="character" w:customStyle="1" w:styleId="hljs-number">
    <w:name w:val="hljs-number"/>
    <w:basedOn w:val="DefaultParagraphFont"/>
    <w:rsid w:val="001C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github.io/immutable-js/docs/" TargetMode="External"/><Relationship Id="rId5" Type="http://schemas.openxmlformats.org/officeDocument/2006/relationships/hyperlink" Target="https://github.com/gaearon/normali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1</cp:revision>
  <dcterms:created xsi:type="dcterms:W3CDTF">2022-08-09T03:58:00Z</dcterms:created>
  <dcterms:modified xsi:type="dcterms:W3CDTF">2022-08-09T03:59:00Z</dcterms:modified>
</cp:coreProperties>
</file>