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CB" w:rsidRPr="00074485" w:rsidRDefault="003A2BA2">
      <w:pPr>
        <w:rPr>
          <w:b/>
          <w:sz w:val="30"/>
        </w:rPr>
      </w:pPr>
      <w:r w:rsidRPr="00074485">
        <w:rPr>
          <w:b/>
          <w:sz w:val="30"/>
        </w:rPr>
        <w:t>Lab 7: Sử dụng AngularJS</w:t>
      </w:r>
    </w:p>
    <w:p w:rsidR="003A2BA2" w:rsidRPr="003A2BA2" w:rsidRDefault="003A2BA2" w:rsidP="00777FA6">
      <w:pPr>
        <w:pStyle w:val="Heading3"/>
      </w:pPr>
      <w:r w:rsidRPr="003A2BA2">
        <w:t xml:space="preserve">Bài 1 </w:t>
      </w:r>
    </w:p>
    <w:p w:rsidR="003A2BA2" w:rsidRPr="003A2BA2" w:rsidRDefault="003A2BA2" w:rsidP="00074485">
      <w:pPr>
        <w:spacing w:after="0" w:line="240" w:lineRule="auto"/>
      </w:pPr>
      <w:r w:rsidRPr="003A2BA2">
        <w:t>Hiển thị thông tin sinh viên gồm họ tên, ngày sinh, giới tính, hình ảnh và điểm</w:t>
      </w:r>
      <w:r>
        <w:t xml:space="preserve"> </w:t>
      </w:r>
      <w:r w:rsidRPr="003A2BA2">
        <w:t>trung bình. Các thông tin này được lưu trong $scope.</w:t>
      </w:r>
    </w:p>
    <w:p w:rsidR="003A2BA2" w:rsidRDefault="00074485" w:rsidP="00074485">
      <w:pPr>
        <w:spacing w:after="0"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51C30F0D" wp14:editId="2EF6804C">
            <wp:extent cx="2756848" cy="2756848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74" cy="2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73" w:rsidRDefault="003A2BA2" w:rsidP="003A2BA2">
      <w:r w:rsidRPr="003A2BA2">
        <w:t>Hướng dẫn:</w:t>
      </w:r>
    </w:p>
    <w:p w:rsidR="00D70773" w:rsidRDefault="00D70773" w:rsidP="00D70773">
      <w:pPr>
        <w:pStyle w:val="ListParagraph"/>
        <w:numPr>
          <w:ilvl w:val="0"/>
          <w:numId w:val="1"/>
        </w:numPr>
      </w:pPr>
      <w:r>
        <w:t>Tạo trang bai1.html</w:t>
      </w:r>
    </w:p>
    <w:p w:rsidR="00D70773" w:rsidRPr="007A198D" w:rsidRDefault="00D70773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Code script chèn angularjs vào trang</w:t>
      </w:r>
    </w:p>
    <w:p w:rsidR="00D70773" w:rsidRPr="00D70773" w:rsidRDefault="00D70773" w:rsidP="00940AE7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19"/>
          <w:szCs w:val="27"/>
        </w:rPr>
      </w:pPr>
      <w:r w:rsidRPr="00D70773">
        <w:rPr>
          <w:rFonts w:ascii="Consolas" w:eastAsia="Times New Roman" w:hAnsi="Consolas"/>
          <w:color w:val="F8F8F2"/>
          <w:sz w:val="19"/>
          <w:szCs w:val="27"/>
        </w:rPr>
        <w:t>&lt;</w:t>
      </w:r>
      <w:r w:rsidRPr="00D70773">
        <w:rPr>
          <w:rFonts w:ascii="Consolas" w:eastAsia="Times New Roman" w:hAnsi="Consolas"/>
          <w:color w:val="F92672"/>
          <w:sz w:val="19"/>
          <w:szCs w:val="27"/>
        </w:rPr>
        <w:t>script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 </w:t>
      </w:r>
      <w:r w:rsidRPr="00D70773">
        <w:rPr>
          <w:rFonts w:ascii="Consolas" w:eastAsia="Times New Roman" w:hAnsi="Consolas"/>
          <w:color w:val="A6E22E"/>
          <w:sz w:val="19"/>
          <w:szCs w:val="27"/>
        </w:rPr>
        <w:t>src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=</w:t>
      </w:r>
      <w:r w:rsidRPr="00D70773">
        <w:rPr>
          <w:rFonts w:ascii="Consolas" w:eastAsia="Times New Roman" w:hAnsi="Consolas"/>
          <w:color w:val="E6DB74"/>
          <w:sz w:val="19"/>
          <w:szCs w:val="27"/>
        </w:rPr>
        <w:t>"https://ajax.googleapis.com/ajax/libs/angularjs/1.7.9/angular.min.js"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&gt; &lt;/</w:t>
      </w:r>
      <w:r w:rsidRPr="00D70773">
        <w:rPr>
          <w:rFonts w:ascii="Consolas" w:eastAsia="Times New Roman" w:hAnsi="Consolas"/>
          <w:color w:val="F92672"/>
          <w:sz w:val="19"/>
          <w:szCs w:val="27"/>
        </w:rPr>
        <w:t>script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&gt;</w:t>
      </w:r>
    </w:p>
    <w:p w:rsidR="00940AE7" w:rsidRPr="007A198D" w:rsidRDefault="00940AE7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Code html cho trang</w:t>
      </w:r>
    </w:p>
    <w:p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</w:t>
      </w:r>
      <w:r w:rsidRPr="00940AE7">
        <w:rPr>
          <w:rFonts w:ascii="Consolas" w:eastAsia="Times New Roman" w:hAnsi="Consolas"/>
          <w:color w:val="F92672"/>
          <w:sz w:val="24"/>
        </w:rPr>
        <w:t>body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</w:t>
      </w:r>
      <w:r w:rsidRPr="00940AE7">
        <w:rPr>
          <w:rFonts w:ascii="Consolas" w:eastAsia="Times New Roman" w:hAnsi="Consolas"/>
          <w:color w:val="F92672"/>
          <w:sz w:val="24"/>
        </w:rPr>
        <w:t>div</w:t>
      </w:r>
      <w:r w:rsidRPr="00940AE7">
        <w:rPr>
          <w:rFonts w:ascii="Consolas" w:eastAsia="Times New Roman" w:hAnsi="Consolas"/>
          <w:color w:val="F8F8F2"/>
          <w:sz w:val="24"/>
        </w:rPr>
        <w:t> </w:t>
      </w:r>
      <w:r w:rsidRPr="00940AE7">
        <w:rPr>
          <w:rFonts w:ascii="Consolas" w:eastAsia="Times New Roman" w:hAnsi="Consolas"/>
          <w:color w:val="A6E22E"/>
          <w:sz w:val="24"/>
        </w:rPr>
        <w:t>class</w:t>
      </w:r>
      <w:r w:rsidRPr="00940AE7">
        <w:rPr>
          <w:rFonts w:ascii="Consolas" w:eastAsia="Times New Roman" w:hAnsi="Consolas"/>
          <w:color w:val="F8F8F2"/>
          <w:sz w:val="24"/>
        </w:rPr>
        <w:t>=</w:t>
      </w:r>
      <w:r w:rsidRPr="00940AE7">
        <w:rPr>
          <w:rFonts w:ascii="Consolas" w:eastAsia="Times New Roman" w:hAnsi="Consolas"/>
          <w:color w:val="E6DB74"/>
          <w:sz w:val="24"/>
        </w:rPr>
        <w:t>"container"</w:t>
      </w:r>
      <w:r w:rsidRPr="00940AE7">
        <w:rPr>
          <w:rFonts w:ascii="Consolas" w:eastAsia="Times New Roman" w:hAnsi="Consolas"/>
          <w:color w:val="F8F8F2"/>
          <w:sz w:val="24"/>
        </w:rPr>
        <w:t> &gt;</w:t>
      </w:r>
    </w:p>
    <w:p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    </w:t>
      </w:r>
    </w:p>
    <w:p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&lt;/</w:t>
      </w:r>
      <w:r w:rsidRPr="00940AE7">
        <w:rPr>
          <w:rFonts w:ascii="Consolas" w:eastAsia="Times New Roman" w:hAnsi="Consolas"/>
          <w:color w:val="F92672"/>
          <w:sz w:val="24"/>
        </w:rPr>
        <w:t>div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&lt;/</w:t>
      </w:r>
      <w:r w:rsidRPr="00940AE7">
        <w:rPr>
          <w:rFonts w:ascii="Consolas" w:eastAsia="Times New Roman" w:hAnsi="Consolas"/>
          <w:color w:val="F92672"/>
          <w:sz w:val="24"/>
        </w:rPr>
        <w:t>body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:rsidR="007A198D" w:rsidRPr="007A198D" w:rsidRDefault="007A198D" w:rsidP="007A198D">
      <w:pPr>
        <w:spacing w:before="120" w:after="0" w:line="240" w:lineRule="auto"/>
        <w:rPr>
          <w:b/>
        </w:rPr>
      </w:pPr>
      <w:r>
        <w:rPr>
          <w:b/>
        </w:rPr>
        <w:tab/>
      </w:r>
    </w:p>
    <w:p w:rsidR="00940AE7" w:rsidRPr="007A198D" w:rsidRDefault="00C10BCA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Tạo ứng dụng</w:t>
      </w:r>
      <w:r w:rsidR="007A198D" w:rsidRPr="007A198D">
        <w:rPr>
          <w:b/>
        </w:rPr>
        <w:t xml:space="preserve"> tên b1</w:t>
      </w:r>
    </w:p>
    <w:p w:rsidR="00C10BCA" w:rsidRDefault="00C10BCA" w:rsidP="00C10BCA">
      <w:pPr>
        <w:spacing w:after="0" w:line="240" w:lineRule="auto"/>
        <w:ind w:left="360"/>
      </w:pPr>
      <w:r>
        <w:t>Thêm thuộc tính  sau vào tag body</w:t>
      </w:r>
    </w:p>
    <w:p w:rsidR="00C10BCA" w:rsidRPr="00C10BCA" w:rsidRDefault="00C10BCA" w:rsidP="00C10BCA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"b1"</w:t>
      </w:r>
    </w:p>
    <w:p w:rsidR="006F5A20" w:rsidRDefault="006F5A20" w:rsidP="006F5A20">
      <w:pPr>
        <w:pStyle w:val="ListParagraph"/>
        <w:spacing w:before="120" w:after="0" w:line="240" w:lineRule="auto"/>
      </w:pPr>
    </w:p>
    <w:p w:rsidR="009A698F" w:rsidRPr="006F5A20" w:rsidRDefault="009A698F" w:rsidP="009A698F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6F5A20">
        <w:rPr>
          <w:b/>
        </w:rPr>
        <w:t>Tạo controller</w:t>
      </w:r>
      <w:r w:rsidR="007A198D" w:rsidRPr="006F5A20">
        <w:rPr>
          <w:b/>
        </w:rPr>
        <w:t xml:space="preserve"> tên </w:t>
      </w:r>
      <w:r w:rsidR="006F5A20" w:rsidRPr="006F5A20">
        <w:rPr>
          <w:b/>
        </w:rPr>
        <w:t>hienthi</w:t>
      </w:r>
    </w:p>
    <w:p w:rsidR="009A698F" w:rsidRDefault="009A698F" w:rsidP="009A698F">
      <w:pPr>
        <w:spacing w:after="0" w:line="240" w:lineRule="auto"/>
        <w:ind w:left="360"/>
      </w:pPr>
      <w:r>
        <w:t>Thêm thuộc tính  sau vào tag div</w:t>
      </w:r>
    </w:p>
    <w:p w:rsidR="009A698F" w:rsidRPr="009A698F" w:rsidRDefault="009A698F" w:rsidP="009A698F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"hienthi"</w:t>
      </w:r>
    </w:p>
    <w:p w:rsidR="00C10BCA" w:rsidRPr="009160D1" w:rsidRDefault="005D60B6" w:rsidP="005D60B6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9160D1">
        <w:rPr>
          <w:b/>
        </w:rPr>
        <w:t>Code khởi tạo</w:t>
      </w:r>
      <w:r w:rsidR="009160D1">
        <w:rPr>
          <w:b/>
        </w:rPr>
        <w:t xml:space="preserve"> angularjs </w:t>
      </w:r>
      <w:r w:rsidR="009160D1" w:rsidRPr="009160D1">
        <w:rPr>
          <w:i/>
          <w:sz w:val="24"/>
        </w:rPr>
        <w:t>(để tạo app, gắn controller vào hàm xử lý)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"b1"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"hienthi"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6B2A1B" w:rsidRDefault="006B2A1B" w:rsidP="006B2A1B"/>
    <w:p w:rsidR="005D60B6" w:rsidRDefault="006B2A1B" w:rsidP="00B02099">
      <w:pPr>
        <w:spacing w:after="0" w:line="240" w:lineRule="auto"/>
        <w:ind w:firstLine="360"/>
      </w:pPr>
      <w:r>
        <w:t>Kết quả phải như sau:</w:t>
      </w:r>
    </w:p>
    <w:p w:rsidR="006B2A1B" w:rsidRDefault="00B02099" w:rsidP="00260B42">
      <w:pPr>
        <w:spacing w:line="240" w:lineRule="auto"/>
        <w:ind w:firstLine="360"/>
      </w:pPr>
      <w:r>
        <w:rPr>
          <w:noProof/>
          <w:lang w:val="vi-VN" w:eastAsia="vi-VN"/>
        </w:rPr>
        <w:lastRenderedPageBreak/>
        <w:drawing>
          <wp:inline distT="0" distB="0" distL="0" distR="0" wp14:anchorId="7E618A99" wp14:editId="2A07BF2B">
            <wp:extent cx="6223379" cy="18808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611" cy="18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5" w:rsidRDefault="00CA2C75" w:rsidP="00CA2C75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>Code tạo và gán giá trị các biến</w:t>
      </w:r>
      <w:r w:rsidR="008F14F3">
        <w:rPr>
          <w:b/>
        </w:rPr>
        <w:t xml:space="preserve"> </w:t>
      </w:r>
      <w:r w:rsidR="008F14F3" w:rsidRPr="008F14F3">
        <w:rPr>
          <w:i/>
          <w:sz w:val="24"/>
        </w:rPr>
        <w:t>(viết trong hàm xử lý)</w:t>
      </w:r>
    </w:p>
    <w:p w:rsidR="00CA2C75" w:rsidRDefault="00912CD7" w:rsidP="00912CD7">
      <w:pPr>
        <w:pStyle w:val="ListParagraph"/>
        <w:spacing w:before="120" w:after="0" w:line="240" w:lineRule="auto"/>
        <w:ind w:left="450"/>
      </w:pPr>
      <w:r>
        <w:rPr>
          <w:noProof/>
          <w:lang w:val="vi-VN" w:eastAsia="vi-VN"/>
        </w:rPr>
        <w:drawing>
          <wp:inline distT="0" distB="0" distL="0" distR="0" wp14:anchorId="503895BA" wp14:editId="703F11A9">
            <wp:extent cx="3159457" cy="1140354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080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4A" w:rsidRPr="003616B5" w:rsidRDefault="00BE4B4A" w:rsidP="00912CD7">
      <w:pPr>
        <w:pStyle w:val="ListParagraph"/>
        <w:spacing w:before="120" w:after="0" w:line="240" w:lineRule="auto"/>
        <w:ind w:left="450"/>
        <w:rPr>
          <w:i/>
        </w:rPr>
      </w:pPr>
      <w:r w:rsidRPr="003616B5">
        <w:rPr>
          <w:i/>
        </w:rPr>
        <w:t>(Chú ý: phải thay giá trị của hoten, ngaysinh, gender thành thông tin củ</w:t>
      </w:r>
      <w:r w:rsidR="004E09DD" w:rsidRPr="003616B5">
        <w:rPr>
          <w:i/>
        </w:rPr>
        <w:t>a mình)</w:t>
      </w:r>
    </w:p>
    <w:p w:rsidR="00912CD7" w:rsidRPr="00260B42" w:rsidRDefault="00912CD7" w:rsidP="00912CD7">
      <w:pPr>
        <w:pStyle w:val="ListParagraph"/>
        <w:spacing w:before="120" w:after="0" w:line="240" w:lineRule="auto"/>
        <w:ind w:left="450"/>
        <w:rPr>
          <w:sz w:val="18"/>
        </w:rPr>
      </w:pPr>
    </w:p>
    <w:p w:rsidR="00912CD7" w:rsidRDefault="00912CD7" w:rsidP="00912CD7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</w:t>
      </w:r>
      <w:r>
        <w:rPr>
          <w:b/>
        </w:rPr>
        <w:t xml:space="preserve">hiện </w:t>
      </w:r>
      <w:r w:rsidRPr="00CA2C75">
        <w:rPr>
          <w:b/>
        </w:rPr>
        <w:t>giá trị các biến</w:t>
      </w:r>
      <w:r>
        <w:rPr>
          <w:b/>
        </w:rPr>
        <w:t xml:space="preserve"> </w:t>
      </w:r>
      <w:r w:rsidRPr="008F14F3">
        <w:rPr>
          <w:i/>
          <w:sz w:val="24"/>
        </w:rPr>
        <w:t xml:space="preserve">(viết trong </w:t>
      </w:r>
      <w:r w:rsidR="00E83753">
        <w:rPr>
          <w:i/>
          <w:sz w:val="24"/>
        </w:rPr>
        <w:t>div container</w:t>
      </w:r>
      <w:r w:rsidRPr="008F14F3">
        <w:rPr>
          <w:i/>
          <w:sz w:val="24"/>
        </w:rPr>
        <w:t>)</w:t>
      </w:r>
    </w:p>
    <w:p w:rsidR="003A2BA2" w:rsidRPr="003A2BA2" w:rsidRDefault="00074485" w:rsidP="00260B42">
      <w:pPr>
        <w:spacing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528BAC2B" wp14:editId="5C7709AE">
            <wp:extent cx="4374107" cy="151362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387" cy="15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A" w:rsidRPr="00A2495A" w:rsidRDefault="00A2495A" w:rsidP="00BA7113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Tạo </w:t>
      </w:r>
      <w:r w:rsidR="0002255B">
        <w:t xml:space="preserve">1 </w:t>
      </w:r>
      <w:r>
        <w:t xml:space="preserve">folder </w:t>
      </w:r>
      <w:r w:rsidR="0002255B">
        <w:t xml:space="preserve">tên </w:t>
      </w:r>
      <w:r w:rsidRPr="0002255B">
        <w:rPr>
          <w:b/>
        </w:rPr>
        <w:t>images</w:t>
      </w:r>
      <w:r>
        <w:t xml:space="preserve"> trong folder </w:t>
      </w:r>
      <w:r w:rsidR="00102E02">
        <w:t>l</w:t>
      </w:r>
      <w:r>
        <w:t xml:space="preserve">ab đang làm, sau đó </w:t>
      </w:r>
      <w:r w:rsidR="00102E02">
        <w:t xml:space="preserve">chụp </w:t>
      </w:r>
      <w:r>
        <w:t>hình selfie chính mình và lưu vào folder images vừa tạo, đặt tên file hìn</w:t>
      </w:r>
      <w:r w:rsidR="0000662A">
        <w:t>h</w:t>
      </w:r>
      <w:r>
        <w:t xml:space="preserve"> là gì vậy</w:t>
      </w:r>
      <w:r w:rsidR="0000662A">
        <w:t xml:space="preserve"> ta</w:t>
      </w:r>
      <w:r>
        <w:t>?</w:t>
      </w:r>
      <w:r w:rsidR="0002255B">
        <w:t xml:space="preserve"> </w:t>
      </w:r>
    </w:p>
    <w:p w:rsidR="00BA7113" w:rsidRDefault="00BA7113" w:rsidP="00777FA6">
      <w:pPr>
        <w:pStyle w:val="ListParagraph"/>
        <w:numPr>
          <w:ilvl w:val="0"/>
          <w:numId w:val="1"/>
        </w:numPr>
        <w:spacing w:before="120" w:after="0" w:line="240" w:lineRule="auto"/>
      </w:pPr>
      <w:r w:rsidRPr="009171A9">
        <w:t>Định dạng cho đẹp:</w:t>
      </w:r>
      <w:r>
        <w:t xml:space="preserve"> width, border, màu chữ, cách canh, margin….</w:t>
      </w:r>
    </w:p>
    <w:p w:rsidR="00BA6634" w:rsidRPr="003A2BA2" w:rsidRDefault="00BA6634" w:rsidP="00BA6634">
      <w:pPr>
        <w:pStyle w:val="Heading3"/>
      </w:pPr>
      <w:r w:rsidRPr="003A2BA2">
        <w:t>Bài</w:t>
      </w:r>
      <w:r>
        <w:t xml:space="preserve"> 2</w:t>
      </w:r>
    </w:p>
    <w:p w:rsidR="00BA6634" w:rsidRPr="003A2BA2" w:rsidRDefault="00BA6634" w:rsidP="00BA6634">
      <w:pPr>
        <w:spacing w:after="0" w:line="240" w:lineRule="auto"/>
      </w:pPr>
      <w:r w:rsidRPr="003A2BA2">
        <w:t xml:space="preserve">Tạo form nhập chiều dài và chiều rộng của hình chữ nhật. Viết </w:t>
      </w:r>
      <w:r>
        <w:t xml:space="preserve">hàm </w:t>
      </w:r>
      <w:r w:rsidRPr="003A2BA2">
        <w:t>tính</w:t>
      </w:r>
      <w:r>
        <w:t xml:space="preserve"> </w:t>
      </w:r>
      <w:r w:rsidRPr="003A2BA2">
        <w:t>chu vi và diện tich của hình chữ nhật như mô tả của hình sau.</w:t>
      </w:r>
    </w:p>
    <w:p w:rsidR="00BA6634" w:rsidRDefault="00BA6634" w:rsidP="00BA6634">
      <w:pPr>
        <w:spacing w:line="240" w:lineRule="auto"/>
        <w:contextualSpacing/>
        <w:jc w:val="center"/>
      </w:pPr>
      <w:r>
        <w:rPr>
          <w:noProof/>
          <w:lang w:val="vi-VN" w:eastAsia="vi-VN"/>
        </w:rPr>
        <w:drawing>
          <wp:inline distT="0" distB="0" distL="0" distR="0" wp14:anchorId="13BB9FED" wp14:editId="1FF312A1">
            <wp:extent cx="4114800" cy="283839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944" cy="28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Default="00BA6634" w:rsidP="00BA6634">
      <w:pPr>
        <w:pStyle w:val="ListParagraph"/>
        <w:numPr>
          <w:ilvl w:val="0"/>
          <w:numId w:val="2"/>
        </w:numPr>
      </w:pPr>
      <w:r>
        <w:t>Tạo trang bai2.html</w:t>
      </w:r>
    </w:p>
    <w:p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lastRenderedPageBreak/>
        <w:t>Code script chèn angularjs</w:t>
      </w:r>
      <w:r>
        <w:rPr>
          <w:b/>
        </w:rPr>
        <w:t xml:space="preserve"> và bootstrap</w:t>
      </w:r>
      <w:r w:rsidRPr="007A198D">
        <w:rPr>
          <w:b/>
        </w:rPr>
        <w:t xml:space="preserve"> vào trang</w:t>
      </w:r>
    </w:p>
    <w:p w:rsidR="00BA6634" w:rsidRPr="006853A9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6853A9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src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"https://ajax.googleapis.com/ajax/libs/angularjs/1.7.9/angular.min.js"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  <w:r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D70773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15"/>
          <w:szCs w:val="27"/>
        </w:rPr>
      </w:pPr>
      <w:r w:rsidRPr="006853A9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link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rel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"stylesheet"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href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"https://stackpath.bootstrapcdn.com/bootstrap/4.3.1/css/bootstrap.min.css"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t>Code html cho trang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FF5C10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=</w:t>
      </w:r>
      <w:r w:rsidRPr="00FF5C10">
        <w:rPr>
          <w:rFonts w:ascii="Consolas" w:eastAsia="Times New Roman" w:hAnsi="Consolas"/>
          <w:color w:val="E6DB74"/>
          <w:sz w:val="23"/>
          <w:szCs w:val="27"/>
        </w:rPr>
        <w:t>"container"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FF5C10">
        <w:rPr>
          <w:rFonts w:ascii="Consolas" w:eastAsia="Times New Roman" w:hAnsi="Consolas"/>
          <w:color w:val="88846F"/>
          <w:sz w:val="23"/>
          <w:szCs w:val="27"/>
        </w:rPr>
        <w:t>&lt;!-- vùng hiển thị--&gt;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0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t>Tạo ứng dụng</w:t>
      </w:r>
      <w:r>
        <w:rPr>
          <w:b/>
        </w:rPr>
        <w:t xml:space="preserve"> tên b2</w:t>
      </w:r>
    </w:p>
    <w:p w:rsidR="00BA6634" w:rsidRDefault="00BA6634" w:rsidP="00BA6634">
      <w:pPr>
        <w:spacing w:after="0" w:line="240" w:lineRule="auto"/>
        <w:ind w:left="360"/>
      </w:pPr>
      <w:r>
        <w:t>Thêm thuộc tính  sau vào tag body</w:t>
      </w:r>
    </w:p>
    <w:p w:rsidR="00BA6634" w:rsidRPr="00FF5C10" w:rsidRDefault="00BA6634" w:rsidP="00BA6634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>
        <w:rPr>
          <w:rFonts w:ascii="Consolas" w:eastAsia="Times New Roman" w:hAnsi="Consolas"/>
          <w:color w:val="E6DB74"/>
          <w:sz w:val="27"/>
          <w:szCs w:val="27"/>
        </w:rPr>
        <w:t>"b2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BA6634" w:rsidRPr="006F5A20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6F5A20">
        <w:rPr>
          <w:b/>
        </w:rPr>
        <w:t>Tạo controller tên hienthi</w:t>
      </w:r>
    </w:p>
    <w:p w:rsidR="00BA6634" w:rsidRDefault="00BA6634" w:rsidP="00BA6634">
      <w:pPr>
        <w:spacing w:after="0" w:line="240" w:lineRule="auto"/>
        <w:ind w:left="360"/>
      </w:pPr>
      <w:r>
        <w:t>Thêm thuộc tính  sau vào tag div</w:t>
      </w:r>
    </w:p>
    <w:p w:rsidR="00BA6634" w:rsidRPr="009A698F" w:rsidRDefault="00BA6634" w:rsidP="00BA6634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"hienthi"</w:t>
      </w:r>
    </w:p>
    <w:p w:rsidR="00BA6634" w:rsidRPr="009160D1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9160D1">
        <w:rPr>
          <w:b/>
        </w:rPr>
        <w:t>Code khởi tạo</w:t>
      </w:r>
      <w:r>
        <w:rPr>
          <w:b/>
        </w:rPr>
        <w:t xml:space="preserve"> angularjs </w:t>
      </w:r>
      <w:r w:rsidRPr="009160D1">
        <w:rPr>
          <w:i/>
          <w:sz w:val="24"/>
        </w:rPr>
        <w:t>(để tạo app, gắn controller vào hàm xử lý)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>
        <w:rPr>
          <w:rFonts w:ascii="Consolas" w:eastAsia="Times New Roman" w:hAnsi="Consolas"/>
          <w:color w:val="E6DB74"/>
          <w:sz w:val="23"/>
          <w:szCs w:val="27"/>
        </w:rPr>
        <w:t>"b2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"hienthi"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BA6634" w:rsidRDefault="00BA6634" w:rsidP="00BA6634">
      <w:pPr>
        <w:spacing w:before="240" w:after="0" w:line="240" w:lineRule="auto"/>
        <w:ind w:firstLine="360"/>
      </w:pPr>
      <w:r>
        <w:t>Kết quả phải như sau:</w:t>
      </w:r>
    </w:p>
    <w:p w:rsidR="00BA6634" w:rsidRDefault="00BA6634" w:rsidP="00BA6634">
      <w:pPr>
        <w:spacing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4B1E618F" wp14:editId="67919831">
            <wp:extent cx="4778860" cy="2150669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1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tạo </w:t>
      </w:r>
      <w:r>
        <w:rPr>
          <w:b/>
        </w:rPr>
        <w:t xml:space="preserve">tính toán </w:t>
      </w:r>
      <w:r w:rsidRPr="00CA2C75">
        <w:rPr>
          <w:b/>
        </w:rPr>
        <w:t>các biến</w:t>
      </w:r>
      <w:r>
        <w:rPr>
          <w:b/>
        </w:rPr>
        <w:t xml:space="preserve"> </w:t>
      </w:r>
      <w:r w:rsidRPr="008F14F3">
        <w:rPr>
          <w:i/>
          <w:sz w:val="24"/>
        </w:rPr>
        <w:t>(viết trong hàm xử lý)</w:t>
      </w:r>
    </w:p>
    <w:p w:rsidR="00BA6634" w:rsidRDefault="00BA6634" w:rsidP="00BA6634">
      <w:pPr>
        <w:pStyle w:val="ListParagraph"/>
        <w:spacing w:before="120" w:after="0" w:line="240" w:lineRule="auto"/>
        <w:ind w:left="450"/>
      </w:pPr>
      <w:r>
        <w:rPr>
          <w:noProof/>
          <w:lang w:val="vi-VN" w:eastAsia="vi-VN"/>
        </w:rPr>
        <w:drawing>
          <wp:inline distT="0" distB="0" distL="0" distR="0" wp14:anchorId="5788898F" wp14:editId="2C121329">
            <wp:extent cx="4781441" cy="14630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509" cy="14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Pr="00CA2C75" w:rsidRDefault="00BA6634" w:rsidP="00BA6634">
      <w:pPr>
        <w:pStyle w:val="ListParagraph"/>
        <w:spacing w:before="120" w:after="0" w:line="240" w:lineRule="auto"/>
        <w:ind w:left="450"/>
      </w:pPr>
    </w:p>
    <w:p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</w:t>
      </w:r>
      <w:r>
        <w:rPr>
          <w:b/>
        </w:rPr>
        <w:t xml:space="preserve">hiện form </w:t>
      </w:r>
      <w:r w:rsidRPr="008F14F3">
        <w:rPr>
          <w:i/>
          <w:sz w:val="24"/>
        </w:rPr>
        <w:t xml:space="preserve">(viết trong </w:t>
      </w:r>
      <w:r>
        <w:rPr>
          <w:i/>
          <w:sz w:val="24"/>
        </w:rPr>
        <w:t>tag form</w:t>
      </w:r>
      <w:r w:rsidRPr="008F14F3">
        <w:rPr>
          <w:i/>
          <w:sz w:val="24"/>
        </w:rPr>
        <w:t>)</w:t>
      </w:r>
    </w:p>
    <w:p w:rsidR="00BA6634" w:rsidRPr="003A2BA2" w:rsidRDefault="00BA6634" w:rsidP="00BA6634">
      <w:pPr>
        <w:spacing w:after="120" w:line="240" w:lineRule="auto"/>
        <w:ind w:firstLine="360"/>
      </w:pPr>
      <w:r>
        <w:rPr>
          <w:noProof/>
          <w:lang w:val="vi-VN" w:eastAsia="vi-VN"/>
        </w:rPr>
        <w:lastRenderedPageBreak/>
        <w:drawing>
          <wp:inline distT="0" distB="0" distL="0" distR="0" wp14:anchorId="4C75C810" wp14:editId="5D88E22E">
            <wp:extent cx="6452235" cy="32772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873" cy="32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Default="00BA6634" w:rsidP="00BA6634">
      <w:pPr>
        <w:spacing w:after="120" w:line="240" w:lineRule="auto"/>
        <w:ind w:firstLine="360"/>
      </w:pPr>
      <w:r>
        <w:t>Xem thử, nhập dài rộng rồi nhắp Tính toán sẽ hiện ra chu vi và diện tích</w:t>
      </w:r>
    </w:p>
    <w:p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Định dạng</w:t>
      </w:r>
    </w:p>
    <w:p w:rsidR="00BA6634" w:rsidRDefault="00BA6634" w:rsidP="00BA6634">
      <w:pPr>
        <w:pStyle w:val="ListParagraph"/>
        <w:numPr>
          <w:ilvl w:val="0"/>
          <w:numId w:val="3"/>
        </w:numPr>
        <w:spacing w:line="240" w:lineRule="auto"/>
      </w:pPr>
      <w:r>
        <w:t>Cho form nhỏ lại, canh giữa trang, border, màu chữ, màu nền…</w:t>
      </w:r>
    </w:p>
    <w:p w:rsidR="00BA6634" w:rsidRDefault="00BA6634" w:rsidP="00BA6634">
      <w:pPr>
        <w:pStyle w:val="ListParagraph"/>
        <w:numPr>
          <w:ilvl w:val="0"/>
          <w:numId w:val="3"/>
        </w:numPr>
        <w:spacing w:line="240" w:lineRule="auto"/>
      </w:pPr>
      <w:r>
        <w:t>Thêm vào chữ TínH diện tíCh chu vI hình chữ nHẬt  và định dạng cho đẹp.</w:t>
      </w:r>
    </w:p>
    <w:p w:rsidR="003A2BA2" w:rsidRDefault="000D091B" w:rsidP="00777FA6">
      <w:pPr>
        <w:pStyle w:val="Heading3"/>
      </w:pPr>
      <w:r>
        <w:t>Bài 3:</w:t>
      </w:r>
    </w:p>
    <w:p w:rsidR="000D091B" w:rsidRDefault="00870BA2" w:rsidP="0077764B">
      <w:pPr>
        <w:spacing w:after="0" w:line="240" w:lineRule="auto"/>
      </w:pPr>
      <w:r>
        <w:t>Tạo form và kiểm tra lỗi trong form</w:t>
      </w:r>
    </w:p>
    <w:p w:rsidR="00870BA2" w:rsidRDefault="00BA6634" w:rsidP="003A2BA2">
      <w:r>
        <w:rPr>
          <w:noProof/>
          <w:lang w:val="vi-VN" w:eastAsia="vi-VN"/>
        </w:rPr>
        <w:drawing>
          <wp:inline distT="0" distB="0" distL="0" distR="0" wp14:anchorId="2FAC74F2" wp14:editId="6E663860">
            <wp:extent cx="6623074" cy="46743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738" cy="46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43" w:rsidRDefault="00536E43" w:rsidP="003A2BA2"/>
    <w:p w:rsidR="005E430E" w:rsidRDefault="005E430E" w:rsidP="0012588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Chuẩn bị:</w:t>
      </w:r>
    </w:p>
    <w:p w:rsidR="0028414F" w:rsidRDefault="0028414F" w:rsidP="005E430E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Tạo file bai3.html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1F0F21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"frm"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"col-5 mx-auto border border-primary"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&gt;Tên SP&lt;/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"tensp"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&gt;Số lượng&lt;/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"soluong"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bg-warning"</w:t>
      </w:r>
      <w:r w:rsidR="00AB301D" w:rsidRPr="0028414F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   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&gt;Nhà sản xuất&lt;/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"nsx"</w:t>
      </w:r>
      <w:r w:rsidR="00D06562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bg-secondary text-white"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"0"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&gt;Chọn NSX&lt;/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&gt;Samsung&lt;/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&gt;Toshiba&lt;/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&gt;HTC&lt;/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1F0F21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1F0F21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   &lt;/</w:t>
      </w:r>
      <w:r w:rsidR="0028414F"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&gt;Tình trạng&lt;/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2D613A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cũ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mới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&gt;Màu sắc&lt;/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Đỏ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"den"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Đen 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Trắng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"btn btn-info"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&gt;Nhập sản phẩm&lt;/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0D77C9" w:rsidRDefault="00C67104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>
        <w:t>Chèn thư viện angular và css bootstrap vào đầu trang</w:t>
      </w:r>
    </w:p>
    <w:p w:rsidR="000D77C9" w:rsidRDefault="000D77C9" w:rsidP="000D77C9">
      <w:r>
        <w:rPr>
          <w:noProof/>
          <w:lang w:val="vi-VN" w:eastAsia="vi-VN"/>
        </w:rPr>
        <w:drawing>
          <wp:inline distT="0" distB="0" distL="0" distR="0" wp14:anchorId="78C982B3" wp14:editId="1838BD40">
            <wp:extent cx="6647815" cy="9194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>Tạo ứng dụng</w:t>
      </w:r>
      <w:r>
        <w:t xml:space="preserve"> tên </w:t>
      </w:r>
      <w:r w:rsidRPr="00AE7251">
        <w:rPr>
          <w:b/>
        </w:rPr>
        <w:t>b3</w:t>
      </w:r>
    </w:p>
    <w:p w:rsidR="00AE7251" w:rsidRDefault="00AE7251" w:rsidP="00AE7251">
      <w:pPr>
        <w:spacing w:after="0" w:line="240" w:lineRule="auto"/>
        <w:ind w:left="360"/>
      </w:pPr>
      <w:r>
        <w:t>Thêm thuộc tính  sau vào tag body</w:t>
      </w:r>
    </w:p>
    <w:p w:rsidR="00AE7251" w:rsidRPr="00C10BCA" w:rsidRDefault="00AE7251" w:rsidP="00AE7251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"b</w:t>
      </w:r>
      <w:r>
        <w:rPr>
          <w:rFonts w:ascii="Consolas" w:eastAsia="Times New Roman" w:hAnsi="Consolas"/>
          <w:color w:val="E6DB74"/>
          <w:sz w:val="27"/>
          <w:szCs w:val="27"/>
        </w:rPr>
        <w:t>3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 xml:space="preserve">Tạo controller tên </w:t>
      </w:r>
      <w:r w:rsidR="00077959" w:rsidRPr="00CC42A7">
        <w:rPr>
          <w:b/>
        </w:rPr>
        <w:t>ctr1</w:t>
      </w:r>
    </w:p>
    <w:p w:rsidR="00AE7251" w:rsidRDefault="00AE7251" w:rsidP="00AE7251">
      <w:pPr>
        <w:spacing w:after="0" w:line="240" w:lineRule="auto"/>
        <w:ind w:left="360"/>
      </w:pPr>
      <w:r>
        <w:t xml:space="preserve">Thêm thuộc tính  sau vào tag </w:t>
      </w:r>
      <w:r w:rsidR="00077959">
        <w:t>body</w:t>
      </w:r>
    </w:p>
    <w:p w:rsidR="00AE7251" w:rsidRPr="009A698F" w:rsidRDefault="00AE7251" w:rsidP="00AE7251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lastRenderedPageBreak/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  <w:r w:rsidR="00077959">
        <w:rPr>
          <w:rFonts w:ascii="Consolas" w:eastAsia="Times New Roman" w:hAnsi="Consolas"/>
          <w:color w:val="E6DB74"/>
          <w:sz w:val="25"/>
          <w:szCs w:val="27"/>
        </w:rPr>
        <w:t>ctr1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</w:p>
    <w:p w:rsidR="00AE7251" w:rsidRPr="009160D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  <w:rPr>
          <w:b/>
        </w:rPr>
      </w:pPr>
      <w:r w:rsidRPr="004174C4">
        <w:rPr>
          <w:b/>
        </w:rPr>
        <w:t>Code</w:t>
      </w:r>
      <w:r w:rsidRPr="009160D1">
        <w:rPr>
          <w:b/>
        </w:rPr>
        <w:t xml:space="preserve"> khởi tạo</w:t>
      </w:r>
      <w:r>
        <w:rPr>
          <w:b/>
        </w:rPr>
        <w:t xml:space="preserve"> angularjs </w:t>
      </w:r>
      <w:r w:rsidRPr="009160D1">
        <w:rPr>
          <w:i/>
          <w:sz w:val="24"/>
        </w:rPr>
        <w:t>(để tạo app, gắn controller vào hàm xử lý)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"b3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ctr1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AE7251" w:rsidRPr="00A41754" w:rsidRDefault="00AE7251" w:rsidP="000D77C9">
      <w:pPr>
        <w:rPr>
          <w:sz w:val="12"/>
        </w:rPr>
      </w:pPr>
    </w:p>
    <w:p w:rsidR="00F025DA" w:rsidRDefault="00F025DA" w:rsidP="008E64E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tensp</w:t>
      </w:r>
    </w:p>
    <w:p w:rsidR="00997FE2" w:rsidRDefault="008E64EB" w:rsidP="0023139F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 w:rsidR="0065076C">
        <w:t xml:space="preserve">giá trị của </w:t>
      </w:r>
      <w:r w:rsidRPr="00F025DA">
        <w:t>tensp</w:t>
      </w:r>
      <w:r w:rsidR="0065076C">
        <w:t xml:space="preserve"> </w:t>
      </w:r>
      <w:r>
        <w:t xml:space="preserve">vào scope </w:t>
      </w:r>
      <w:r w:rsidR="00E704FC">
        <w:t>:</w:t>
      </w:r>
    </w:p>
    <w:p w:rsidR="008E64EB" w:rsidRDefault="00997FE2" w:rsidP="00997FE2">
      <w:pPr>
        <w:pStyle w:val="ListParagraph"/>
        <w:spacing w:before="120" w:after="0" w:line="240" w:lineRule="auto"/>
        <w:ind w:left="360"/>
      </w:pPr>
      <w:r>
        <w:t>T</w:t>
      </w:r>
      <w:r w:rsidR="00E704FC">
        <w:t xml:space="preserve">hêm thuộc tính sau vào </w:t>
      </w:r>
      <w:r w:rsidR="008E64EB">
        <w:t>tag input có name là tensp</w:t>
      </w:r>
    </w:p>
    <w:p w:rsidR="008E64EB" w:rsidRPr="008E64EB" w:rsidRDefault="008E64EB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"tensp"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997FE2" w:rsidRDefault="00F15345" w:rsidP="00F15345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>Thêm quy tắc nhập liệu cho tensp</w:t>
      </w:r>
      <w:r w:rsidR="00997FE2">
        <w:t xml:space="preserve">: </w:t>
      </w:r>
      <w:r w:rsidR="00BE67F6">
        <w:t>bắt buộc nhập, từ 2 đến 30 ký tự</w:t>
      </w:r>
    </w:p>
    <w:p w:rsidR="00F15345" w:rsidRDefault="00997FE2" w:rsidP="00997FE2">
      <w:pPr>
        <w:pStyle w:val="ListParagraph"/>
        <w:spacing w:before="120" w:after="0" w:line="240" w:lineRule="auto"/>
        <w:ind w:left="360"/>
      </w:pPr>
      <w:r>
        <w:t>Bổ sung</w:t>
      </w:r>
      <w:r w:rsidR="008567E2">
        <w:t xml:space="preserve"> vào </w:t>
      </w:r>
      <w:r w:rsidR="00F15345">
        <w:t>tag input có name là tensp</w:t>
      </w:r>
      <w:r w:rsidR="00B338E5">
        <w:t xml:space="preserve"> các thuộc tính sau:</w:t>
      </w:r>
    </w:p>
    <w:p w:rsidR="00B219FD" w:rsidRPr="00B219FD" w:rsidRDefault="00B219FD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B219FD">
        <w:rPr>
          <w:rFonts w:ascii="Consolas" w:eastAsia="Times New Roman" w:hAnsi="Consolas"/>
          <w:color w:val="A6E22E"/>
          <w:sz w:val="29"/>
          <w:szCs w:val="27"/>
        </w:rPr>
        <w:t>required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minlength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"2"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maxlength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"30"</w:t>
      </w:r>
    </w:p>
    <w:p w:rsidR="00F025DA" w:rsidRDefault="00F025DA" w:rsidP="00E71148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</w:p>
    <w:p w:rsidR="00876E64" w:rsidRDefault="00876E64" w:rsidP="00876E64">
      <w:pPr>
        <w:pStyle w:val="ListParagraph"/>
        <w:spacing w:before="120" w:after="0" w:line="240" w:lineRule="auto"/>
        <w:ind w:left="360"/>
      </w:pPr>
      <w:r>
        <w:t>Code sau tag input có name là tensp</w:t>
      </w:r>
    </w:p>
    <w:p w:rsidR="001C71AD" w:rsidRPr="001C71AD" w:rsidRDefault="001C71AD" w:rsidP="001C71A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1C71A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"frm.tensp.$invalid"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&gt;Nhập tên sản phẩm từ 2 đến 30 ký tự&lt;/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434BE6" w:rsidRDefault="00434BE6" w:rsidP="00434BE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876E64" w:rsidRPr="00F025DA" w:rsidRDefault="00876E64" w:rsidP="00876E64">
      <w:pPr>
        <w:spacing w:before="120" w:after="0" w:line="240" w:lineRule="auto"/>
      </w:pPr>
    </w:p>
    <w:p w:rsidR="005E430E" w:rsidRDefault="005E430E" w:rsidP="005E430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Validate với </w:t>
      </w:r>
      <w:r w:rsidR="00CB710D">
        <w:rPr>
          <w:b/>
        </w:rPr>
        <w:t>soluong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992745">
        <w:t xml:space="preserve">soluong </w:t>
      </w:r>
      <w:r>
        <w:t>vào scope :</w:t>
      </w:r>
    </w:p>
    <w:p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Thêm thuộc tính sau vào tag input có name là </w:t>
      </w:r>
      <w:r w:rsidR="0068139F">
        <w:t>soluong</w:t>
      </w:r>
    </w:p>
    <w:p w:rsidR="005E430E" w:rsidRPr="008E64EB" w:rsidRDefault="005E430E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68139F">
        <w:rPr>
          <w:rFonts w:ascii="Consolas" w:eastAsia="Times New Roman" w:hAnsi="Consolas"/>
          <w:color w:val="E6DB74"/>
          <w:sz w:val="29"/>
          <w:szCs w:val="27"/>
        </w:rPr>
        <w:t>soluong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Thêm quy tắc nhập liệu cho </w:t>
      </w:r>
      <w:r w:rsidR="0068139F">
        <w:t>soluong</w:t>
      </w:r>
      <w:r>
        <w:t xml:space="preserve">: </w:t>
      </w:r>
      <w:r w:rsidR="0068139F">
        <w:t>kiểu số</w:t>
      </w:r>
      <w:r>
        <w:t>,</w:t>
      </w:r>
      <w:r w:rsidR="0068139F">
        <w:t xml:space="preserve"> nhỏ nhất là 1</w:t>
      </w:r>
      <w:r w:rsidR="00D557C6">
        <w:t xml:space="preserve"> </w:t>
      </w:r>
    </w:p>
    <w:p w:rsidR="005E430E" w:rsidRDefault="005E430E" w:rsidP="005E430E">
      <w:pPr>
        <w:pStyle w:val="ListParagraph"/>
        <w:spacing w:before="120" w:after="0" w:line="240" w:lineRule="auto"/>
        <w:ind w:left="360"/>
      </w:pPr>
      <w:r>
        <w:t xml:space="preserve">Bổ sung vào tag input có name là </w:t>
      </w:r>
      <w:r w:rsidR="0068139F">
        <w:t xml:space="preserve">soluong </w:t>
      </w:r>
      <w:r>
        <w:t>các thuộc tính sau:</w:t>
      </w:r>
    </w:p>
    <w:p w:rsidR="0068139F" w:rsidRPr="00B219FD" w:rsidRDefault="0068139F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68139F">
        <w:rPr>
          <w:rFonts w:ascii="Consolas" w:eastAsia="Times New Roman" w:hAnsi="Consolas"/>
          <w:color w:val="A6E22E"/>
          <w:sz w:val="27"/>
          <w:szCs w:val="27"/>
        </w:rPr>
        <w:t>type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"number"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68139F">
        <w:rPr>
          <w:rFonts w:ascii="Consolas" w:eastAsia="Times New Roman" w:hAnsi="Consolas"/>
          <w:color w:val="A6E22E"/>
          <w:sz w:val="27"/>
          <w:szCs w:val="27"/>
        </w:rPr>
        <w:t>min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"1"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 w:rsidR="00D557C6">
        <w:t>khi số lượng nhập ngoài giá trị 1-100</w:t>
      </w:r>
    </w:p>
    <w:p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Code sau tag input có name là </w:t>
      </w:r>
      <w:r w:rsidR="0068139F">
        <w:t>soluong</w:t>
      </w:r>
    </w:p>
    <w:p w:rsidR="0050130D" w:rsidRPr="001C71AD" w:rsidRDefault="0050130D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50130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"frm.soluong.$invalid || soluong&gt;100"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&gt;Nhập số lượng từ 1 đến 100&lt;/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F025DA" w:rsidRPr="008E64EB" w:rsidRDefault="00F025DA" w:rsidP="00F025DA">
      <w:pPr>
        <w:pStyle w:val="ListParagraph"/>
        <w:spacing w:after="0" w:line="240" w:lineRule="auto"/>
        <w:ind w:left="360"/>
        <w:rPr>
          <w:b/>
        </w:rPr>
      </w:pPr>
    </w:p>
    <w:p w:rsidR="0054784B" w:rsidRDefault="0054784B" w:rsidP="0054784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nhà sản xuất (selectbox)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F03AD8">
        <w:t>nsx</w:t>
      </w:r>
      <w:r>
        <w:t xml:space="preserve"> vào scope :</w:t>
      </w:r>
    </w:p>
    <w:p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Thêm thuộc tính sau vào tag </w:t>
      </w:r>
      <w:r w:rsidR="00481DA1">
        <w:t>select</w:t>
      </w:r>
      <w:r>
        <w:t xml:space="preserve"> có name là </w:t>
      </w:r>
      <w:r w:rsidR="00F03AD8">
        <w:t>nsx</w:t>
      </w:r>
    </w:p>
    <w:p w:rsidR="0054784B" w:rsidRPr="008E64EB" w:rsidRDefault="0054784B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5C5CE1">
        <w:rPr>
          <w:rFonts w:ascii="Consolas" w:eastAsia="Times New Roman" w:hAnsi="Consolas"/>
          <w:color w:val="E6DB74"/>
          <w:sz w:val="29"/>
          <w:szCs w:val="27"/>
        </w:rPr>
        <w:t>nsx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B7699C">
        <w:t xml:space="preserve">user không chọn mục nào hoặc chọn mục đầu tiên </w:t>
      </w:r>
      <w:r w:rsidR="007A7121">
        <w:t>trong selectbox</w:t>
      </w:r>
    </w:p>
    <w:p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Code sau tag </w:t>
      </w:r>
      <w:r w:rsidR="00481DA1">
        <w:t xml:space="preserve">select </w:t>
      </w:r>
      <w:r>
        <w:t xml:space="preserve">có name là </w:t>
      </w:r>
      <w:r w:rsidR="00F03AD8">
        <w:t>nsx</w:t>
      </w:r>
    </w:p>
    <w:p w:rsidR="00E2488A" w:rsidRPr="001C71AD" w:rsidRDefault="00E2488A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E2488A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"!nsx || nsx==0"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&gt;Hãy chọn 1 nhà sx&lt;/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54784B" w:rsidRPr="008E64EB" w:rsidRDefault="0054784B" w:rsidP="0054784B">
      <w:pPr>
        <w:pStyle w:val="ListParagraph"/>
        <w:spacing w:after="0" w:line="240" w:lineRule="auto"/>
        <w:ind w:left="360"/>
        <w:rPr>
          <w:b/>
        </w:rPr>
      </w:pPr>
    </w:p>
    <w:p w:rsidR="00A620BD" w:rsidRDefault="00A620BD" w:rsidP="00A620B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tinhtrang (radio button)</w:t>
      </w:r>
    </w:p>
    <w:p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lastRenderedPageBreak/>
        <w:t xml:space="preserve">Bind </w:t>
      </w:r>
      <w:r>
        <w:t xml:space="preserve">giá trị của </w:t>
      </w:r>
      <w:r w:rsidR="00B03FD6">
        <w:t>tinhtrang</w:t>
      </w:r>
      <w:r>
        <w:t xml:space="preserve"> vào scope :</w:t>
      </w:r>
    </w:p>
    <w:p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="005B5940" w:rsidRPr="005B5940">
        <w:rPr>
          <w:b/>
        </w:rPr>
        <w:t xml:space="preserve">2 </w:t>
      </w:r>
      <w:r w:rsidRPr="005B5940">
        <w:rPr>
          <w:b/>
        </w:rPr>
        <w:t>tag input</w:t>
      </w:r>
      <w:r>
        <w:t xml:space="preserve"> có name là </w:t>
      </w:r>
      <w:r w:rsidR="005B5940">
        <w:t>tinhtrang</w:t>
      </w:r>
    </w:p>
    <w:p w:rsidR="005B5940" w:rsidRPr="008E64EB" w:rsidRDefault="005B5940" w:rsidP="005B5940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"tinhtrang"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 </w:t>
      </w:r>
    </w:p>
    <w:p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6222CF">
        <w:t xml:space="preserve"> không chọn cái nào trong radio</w:t>
      </w:r>
    </w:p>
    <w:p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F347FE">
        <w:t xml:space="preserve">2 </w:t>
      </w:r>
      <w:r>
        <w:t xml:space="preserve">tag input có name là </w:t>
      </w:r>
      <w:r w:rsidR="00F347FE">
        <w:t>tinhtrang</w:t>
      </w:r>
    </w:p>
    <w:p w:rsidR="00AC52E0" w:rsidRPr="001C71AD" w:rsidRDefault="00AC52E0" w:rsidP="00A620B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AC52E0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"!tinhtrang"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br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&gt;Hàng cũ hay mới?&lt;/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</w:t>
      </w:r>
    </w:p>
    <w:p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B04D55" w:rsidRDefault="00B04D55" w:rsidP="00B04D55">
      <w:pPr>
        <w:spacing w:before="120" w:after="0" w:line="240" w:lineRule="auto"/>
      </w:pPr>
    </w:p>
    <w:p w:rsidR="00C90AA7" w:rsidRDefault="00C90AA7" w:rsidP="00C90AA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Validate với </w:t>
      </w:r>
      <w:r w:rsidR="0037740C">
        <w:rPr>
          <w:b/>
        </w:rPr>
        <w:t>màu sắc</w:t>
      </w:r>
      <w:r>
        <w:rPr>
          <w:b/>
        </w:rPr>
        <w:t xml:space="preserve"> (</w:t>
      </w:r>
      <w:r w:rsidR="0037740C">
        <w:rPr>
          <w:b/>
        </w:rPr>
        <w:t>chek box</w:t>
      </w:r>
      <w:r>
        <w:rPr>
          <w:b/>
        </w:rPr>
        <w:t>)</w:t>
      </w:r>
    </w:p>
    <w:p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>giá trị của tinhtrang vào scope :</w:t>
      </w:r>
    </w:p>
    <w:p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Pr="007450B3">
        <w:t>tag input</w:t>
      </w:r>
      <w:r>
        <w:t xml:space="preserve"> có </w:t>
      </w:r>
      <w:r w:rsidR="007450B3">
        <w:t xml:space="preserve">value </w:t>
      </w:r>
      <w:r>
        <w:t xml:space="preserve">là </w:t>
      </w:r>
      <w:r w:rsidR="007450B3" w:rsidRPr="005F4506">
        <w:rPr>
          <w:b/>
        </w:rPr>
        <w:t>do</w:t>
      </w:r>
    </w:p>
    <w:p w:rsidR="00C90AA7" w:rsidRDefault="00C90AA7" w:rsidP="00C90AA7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  <w:r w:rsidR="007450B3">
        <w:rPr>
          <w:rFonts w:ascii="Consolas" w:eastAsia="Times New Roman" w:hAnsi="Consolas"/>
          <w:color w:val="E6DB74"/>
          <w:sz w:val="27"/>
          <w:szCs w:val="27"/>
        </w:rPr>
        <w:t>maudo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den</w:t>
      </w:r>
    </w:p>
    <w:p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"mauden"</w:t>
      </w:r>
    </w:p>
    <w:p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trang</w:t>
      </w:r>
    </w:p>
    <w:p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  <w:r>
        <w:rPr>
          <w:rFonts w:ascii="Consolas" w:eastAsia="Times New Roman" w:hAnsi="Consolas"/>
          <w:color w:val="E6DB74"/>
          <w:sz w:val="27"/>
          <w:szCs w:val="27"/>
        </w:rPr>
        <w:t>mautrang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 không chọn cái nào trong </w:t>
      </w:r>
      <w:r w:rsidR="006F71A9">
        <w:t>các checkbox</w:t>
      </w:r>
    </w:p>
    <w:p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3E291C">
        <w:t>3</w:t>
      </w:r>
      <w:r>
        <w:t xml:space="preserve"> tag input có </w:t>
      </w:r>
      <w:r w:rsidR="003E291C">
        <w:t>checkbox</w:t>
      </w:r>
    </w:p>
    <w:p w:rsidR="00166D3C" w:rsidRPr="001C71AD" w:rsidRDefault="00166D3C" w:rsidP="00166D3C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166D3C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"!maudo &amp;&amp; !mauden &amp;&amp; !mautrang 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br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&gt;Màu gì vậy?&lt;/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3D1FB8" w:rsidRPr="003D1FB8" w:rsidRDefault="003D1FB8" w:rsidP="003D1FB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D1FB8">
        <w:rPr>
          <w:b/>
        </w:rPr>
        <w:t>Thông báo thành công</w:t>
      </w:r>
    </w:p>
    <w:p w:rsidR="003D1FB8" w:rsidRDefault="003D1FB8" w:rsidP="003D1FB8">
      <w:pPr>
        <w:spacing w:after="120" w:line="240" w:lineRule="auto"/>
        <w:contextualSpacing/>
      </w:pPr>
      <w:r>
        <w:t xml:space="preserve">Nếu user nhập đúng tất cả thì hiện dòng chữ </w:t>
      </w:r>
      <w:r w:rsidR="008A6355" w:rsidRPr="008A6355">
        <w:rPr>
          <w:b/>
        </w:rPr>
        <w:t>Tôi là &lt;ho tên sinh viên&gt;!</w:t>
      </w:r>
      <w:r w:rsidR="008A6355">
        <w:t xml:space="preserve"> </w:t>
      </w:r>
      <w:r w:rsidRPr="00334649">
        <w:rPr>
          <w:b/>
        </w:rPr>
        <w:t>Bạn nhập dữ liệ</w:t>
      </w:r>
      <w:r w:rsidR="008A6355">
        <w:rPr>
          <w:b/>
        </w:rPr>
        <w:t>u đã đúng yêu cầu</w:t>
      </w:r>
      <w:r w:rsidRPr="00334649">
        <w:rPr>
          <w:b/>
        </w:rPr>
        <w:t>.</w:t>
      </w:r>
      <w:r>
        <w:t xml:space="preserve">  </w:t>
      </w:r>
    </w:p>
    <w:p w:rsidR="00777FA6" w:rsidRDefault="00777FA6" w:rsidP="00777FA6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Định dạng </w:t>
      </w:r>
    </w:p>
    <w:p w:rsidR="007F582A" w:rsidRDefault="007F582A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 xml:space="preserve">Thêm dòng </w:t>
      </w:r>
      <w:bookmarkStart w:id="0" w:name="_GoBack"/>
      <w:r w:rsidRPr="0066500D">
        <w:rPr>
          <w:b/>
        </w:rPr>
        <w:t>Form nhập sản phẩm</w:t>
      </w:r>
      <w:r>
        <w:t xml:space="preserve"> </w:t>
      </w:r>
      <w:bookmarkEnd w:id="0"/>
      <w:r>
        <w:t xml:space="preserve">và định dạng như hình mẫu  ở đầu bài </w:t>
      </w:r>
    </w:p>
    <w:p w:rsidR="008E64EB" w:rsidRDefault="00777FA6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Định dạng màu nền trang, độ lớn font chữ</w:t>
      </w:r>
      <w:r w:rsidR="008313CA">
        <w:t>…..</w:t>
      </w:r>
    </w:p>
    <w:p w:rsidR="00777FA6" w:rsidRDefault="00777FA6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 xml:space="preserve">Nhập mã sinh viên và họ tên vào tag title của trang (để cho hiện </w:t>
      </w:r>
      <w:r w:rsidR="00C858CA">
        <w:t xml:space="preserve">trên thanh </w:t>
      </w:r>
      <w:r>
        <w:t xml:space="preserve">tiêu đề </w:t>
      </w:r>
      <w:r w:rsidR="00B13504">
        <w:t xml:space="preserve">của </w:t>
      </w:r>
      <w:r>
        <w:t>trang)</w:t>
      </w:r>
    </w:p>
    <w:p w:rsidR="00F67A01" w:rsidRDefault="00F67A01" w:rsidP="000D77C9"/>
    <w:p w:rsidR="00E4608F" w:rsidRPr="003A2BA2" w:rsidRDefault="00E4608F" w:rsidP="000D77C9"/>
    <w:sectPr w:rsidR="00E4608F" w:rsidRPr="003A2BA2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ABF"/>
    <w:multiLevelType w:val="hybridMultilevel"/>
    <w:tmpl w:val="4D7E3BFC"/>
    <w:lvl w:ilvl="0" w:tplc="00F037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2FCE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3A1F"/>
    <w:multiLevelType w:val="hybridMultilevel"/>
    <w:tmpl w:val="A1E69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54465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15E73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4C0C"/>
    <w:multiLevelType w:val="hybridMultilevel"/>
    <w:tmpl w:val="81F6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F8"/>
    <w:rsid w:val="0000662A"/>
    <w:rsid w:val="0002255B"/>
    <w:rsid w:val="00056384"/>
    <w:rsid w:val="000572C9"/>
    <w:rsid w:val="00074485"/>
    <w:rsid w:val="00077959"/>
    <w:rsid w:val="00090389"/>
    <w:rsid w:val="000C4532"/>
    <w:rsid w:val="000D091B"/>
    <w:rsid w:val="000D77C9"/>
    <w:rsid w:val="00102E02"/>
    <w:rsid w:val="00117266"/>
    <w:rsid w:val="00122F8D"/>
    <w:rsid w:val="0012588F"/>
    <w:rsid w:val="00143129"/>
    <w:rsid w:val="00166D3C"/>
    <w:rsid w:val="001A2528"/>
    <w:rsid w:val="001C71AD"/>
    <w:rsid w:val="001E48F0"/>
    <w:rsid w:val="001E5732"/>
    <w:rsid w:val="001F0F21"/>
    <w:rsid w:val="001F16A6"/>
    <w:rsid w:val="00245416"/>
    <w:rsid w:val="002503BA"/>
    <w:rsid w:val="00260B42"/>
    <w:rsid w:val="0028414F"/>
    <w:rsid w:val="00293B8C"/>
    <w:rsid w:val="00295022"/>
    <w:rsid w:val="002A03F8"/>
    <w:rsid w:val="002C4ED2"/>
    <w:rsid w:val="002D613A"/>
    <w:rsid w:val="002E4F42"/>
    <w:rsid w:val="002F001F"/>
    <w:rsid w:val="002F3D1B"/>
    <w:rsid w:val="00302DB0"/>
    <w:rsid w:val="00322F37"/>
    <w:rsid w:val="003616B5"/>
    <w:rsid w:val="0037740C"/>
    <w:rsid w:val="003A0EB2"/>
    <w:rsid w:val="003A2BA2"/>
    <w:rsid w:val="003B5593"/>
    <w:rsid w:val="003D1FB8"/>
    <w:rsid w:val="003D5DC3"/>
    <w:rsid w:val="003E291C"/>
    <w:rsid w:val="004174C4"/>
    <w:rsid w:val="00434BE6"/>
    <w:rsid w:val="00481DA1"/>
    <w:rsid w:val="004A49AB"/>
    <w:rsid w:val="004E09DD"/>
    <w:rsid w:val="0050130D"/>
    <w:rsid w:val="00504748"/>
    <w:rsid w:val="00536E43"/>
    <w:rsid w:val="00540AF4"/>
    <w:rsid w:val="005438CC"/>
    <w:rsid w:val="0054784B"/>
    <w:rsid w:val="00560E24"/>
    <w:rsid w:val="00567227"/>
    <w:rsid w:val="005A05F5"/>
    <w:rsid w:val="005B27A0"/>
    <w:rsid w:val="005B5940"/>
    <w:rsid w:val="005C5CE1"/>
    <w:rsid w:val="005D60B6"/>
    <w:rsid w:val="005E430E"/>
    <w:rsid w:val="005E4C76"/>
    <w:rsid w:val="005F4506"/>
    <w:rsid w:val="00601CBA"/>
    <w:rsid w:val="006106D6"/>
    <w:rsid w:val="006222CF"/>
    <w:rsid w:val="0065076C"/>
    <w:rsid w:val="0066500D"/>
    <w:rsid w:val="0068139F"/>
    <w:rsid w:val="006853A9"/>
    <w:rsid w:val="006B2A1B"/>
    <w:rsid w:val="006E2B7E"/>
    <w:rsid w:val="006F073D"/>
    <w:rsid w:val="006F5A20"/>
    <w:rsid w:val="006F71A9"/>
    <w:rsid w:val="00737E94"/>
    <w:rsid w:val="007450B3"/>
    <w:rsid w:val="00751F0A"/>
    <w:rsid w:val="0077764B"/>
    <w:rsid w:val="00777FA6"/>
    <w:rsid w:val="00786153"/>
    <w:rsid w:val="00790952"/>
    <w:rsid w:val="007A198D"/>
    <w:rsid w:val="007A7121"/>
    <w:rsid w:val="007D32D8"/>
    <w:rsid w:val="007F582A"/>
    <w:rsid w:val="008007BE"/>
    <w:rsid w:val="00830B0F"/>
    <w:rsid w:val="008313CA"/>
    <w:rsid w:val="00836281"/>
    <w:rsid w:val="00840D54"/>
    <w:rsid w:val="008567E2"/>
    <w:rsid w:val="00870BA2"/>
    <w:rsid w:val="00876E64"/>
    <w:rsid w:val="00876EC6"/>
    <w:rsid w:val="008A6355"/>
    <w:rsid w:val="008C731B"/>
    <w:rsid w:val="008E4FEA"/>
    <w:rsid w:val="008E64EB"/>
    <w:rsid w:val="008F14F3"/>
    <w:rsid w:val="00912CD7"/>
    <w:rsid w:val="009160D1"/>
    <w:rsid w:val="009171A9"/>
    <w:rsid w:val="00927A1D"/>
    <w:rsid w:val="00940AE7"/>
    <w:rsid w:val="00992745"/>
    <w:rsid w:val="00997FE2"/>
    <w:rsid w:val="009A698F"/>
    <w:rsid w:val="009C2A17"/>
    <w:rsid w:val="009F0FBD"/>
    <w:rsid w:val="00A2495A"/>
    <w:rsid w:val="00A41754"/>
    <w:rsid w:val="00A620BD"/>
    <w:rsid w:val="00A67B13"/>
    <w:rsid w:val="00AB197A"/>
    <w:rsid w:val="00AB301D"/>
    <w:rsid w:val="00AC52E0"/>
    <w:rsid w:val="00AE7251"/>
    <w:rsid w:val="00B02099"/>
    <w:rsid w:val="00B03FD6"/>
    <w:rsid w:val="00B04D55"/>
    <w:rsid w:val="00B05A0B"/>
    <w:rsid w:val="00B075F1"/>
    <w:rsid w:val="00B13504"/>
    <w:rsid w:val="00B219FD"/>
    <w:rsid w:val="00B338E5"/>
    <w:rsid w:val="00B53847"/>
    <w:rsid w:val="00B767ED"/>
    <w:rsid w:val="00B7699C"/>
    <w:rsid w:val="00B80A60"/>
    <w:rsid w:val="00BA6634"/>
    <w:rsid w:val="00BA7113"/>
    <w:rsid w:val="00BD2346"/>
    <w:rsid w:val="00BE4B4A"/>
    <w:rsid w:val="00BE67F6"/>
    <w:rsid w:val="00C10BCA"/>
    <w:rsid w:val="00C1336B"/>
    <w:rsid w:val="00C1795A"/>
    <w:rsid w:val="00C67104"/>
    <w:rsid w:val="00C76DAD"/>
    <w:rsid w:val="00C858CA"/>
    <w:rsid w:val="00C86F17"/>
    <w:rsid w:val="00C90AA7"/>
    <w:rsid w:val="00C92D4D"/>
    <w:rsid w:val="00CA2C75"/>
    <w:rsid w:val="00CB710D"/>
    <w:rsid w:val="00CC42A7"/>
    <w:rsid w:val="00CF2E25"/>
    <w:rsid w:val="00D06562"/>
    <w:rsid w:val="00D557C6"/>
    <w:rsid w:val="00D56A22"/>
    <w:rsid w:val="00D70773"/>
    <w:rsid w:val="00D81761"/>
    <w:rsid w:val="00DC1E0A"/>
    <w:rsid w:val="00DD684D"/>
    <w:rsid w:val="00DF30BE"/>
    <w:rsid w:val="00E004E4"/>
    <w:rsid w:val="00E24725"/>
    <w:rsid w:val="00E2488A"/>
    <w:rsid w:val="00E4608F"/>
    <w:rsid w:val="00E704FC"/>
    <w:rsid w:val="00E71148"/>
    <w:rsid w:val="00E83753"/>
    <w:rsid w:val="00E874EC"/>
    <w:rsid w:val="00EA1C65"/>
    <w:rsid w:val="00EB204B"/>
    <w:rsid w:val="00F0148E"/>
    <w:rsid w:val="00F025DA"/>
    <w:rsid w:val="00F03AD8"/>
    <w:rsid w:val="00F15345"/>
    <w:rsid w:val="00F347FE"/>
    <w:rsid w:val="00F67A01"/>
    <w:rsid w:val="00F77BDE"/>
    <w:rsid w:val="00FE6497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02C12"/>
  <w15:chartTrackingRefBased/>
  <w15:docId w15:val="{AB698E4C-1D88-413F-92C0-207D975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7FA6"/>
    <w:pPr>
      <w:keepNext/>
      <w:keepLines/>
      <w:spacing w:before="2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FA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3A2BA2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A2BA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A2BA2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3A2BA2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3A2BA2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3A2BA2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3A2BA2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3A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172</cp:revision>
  <dcterms:created xsi:type="dcterms:W3CDTF">2020-04-15T21:32:00Z</dcterms:created>
  <dcterms:modified xsi:type="dcterms:W3CDTF">2020-08-10T00:53:00Z</dcterms:modified>
</cp:coreProperties>
</file>