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98AE1" w14:textId="77777777" w:rsidR="006815AB" w:rsidRPr="006815AB" w:rsidRDefault="006815AB" w:rsidP="006815AB">
      <w:pPr>
        <w:rPr>
          <w:b/>
          <w:bCs/>
        </w:rPr>
      </w:pPr>
      <w:r w:rsidRPr="006815AB">
        <w:rPr>
          <w:b/>
          <w:bCs/>
        </w:rPr>
        <w:t>Các công cụ Speech-to-Text</w:t>
      </w:r>
    </w:p>
    <w:p w14:paraId="49C1CB1B" w14:textId="77777777" w:rsidR="006815AB" w:rsidRPr="006815AB" w:rsidRDefault="006815AB" w:rsidP="006815AB">
      <w:pPr>
        <w:numPr>
          <w:ilvl w:val="0"/>
          <w:numId w:val="1"/>
        </w:numPr>
      </w:pPr>
      <w:r w:rsidRPr="006815AB">
        <w:rPr>
          <w:b/>
          <w:bCs/>
        </w:rPr>
        <w:t>Google Cloud Speech-to-Text</w:t>
      </w:r>
    </w:p>
    <w:p w14:paraId="2A999DE8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Hỗ trợ nhiều ngôn ngữ và phương ngữ.</w:t>
      </w:r>
    </w:p>
    <w:p w14:paraId="624B919D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Cung cấp khả năng nhận diện giọng nói theo thời gian thực.</w:t>
      </w:r>
    </w:p>
    <w:p w14:paraId="081E270E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Có thể xử lý các âm thanh dài và có khả năng nhận dạng theo ngữ cảnh.</w:t>
      </w:r>
    </w:p>
    <w:p w14:paraId="07CCF099" w14:textId="77777777" w:rsidR="006815AB" w:rsidRPr="006815AB" w:rsidRDefault="006815AB" w:rsidP="006815AB">
      <w:pPr>
        <w:numPr>
          <w:ilvl w:val="0"/>
          <w:numId w:val="1"/>
        </w:numPr>
      </w:pPr>
      <w:r w:rsidRPr="006815AB">
        <w:rPr>
          <w:b/>
          <w:bCs/>
        </w:rPr>
        <w:t>Microsoft Azure Speech-to-Text</w:t>
      </w:r>
    </w:p>
    <w:p w14:paraId="5C36CD03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Hỗ trợ nhiều ngôn ngữ và giọng nói, cung cấp nhận diện giọng nói theo thời gian thực.</w:t>
      </w:r>
    </w:p>
    <w:p w14:paraId="3D63C51B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Khả năng tùy chỉnh mô hình với Custom Speech để cải thiện độ chính xác cho các ứng dụng cụ thể.</w:t>
      </w:r>
    </w:p>
    <w:p w14:paraId="378D6E8E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Tích hợp dễ dàng với các dịch vụ khác của Azure.</w:t>
      </w:r>
    </w:p>
    <w:p w14:paraId="47D71DF2" w14:textId="77777777" w:rsidR="006815AB" w:rsidRPr="006815AB" w:rsidRDefault="006815AB" w:rsidP="006815AB">
      <w:pPr>
        <w:numPr>
          <w:ilvl w:val="0"/>
          <w:numId w:val="1"/>
        </w:numPr>
      </w:pPr>
      <w:r w:rsidRPr="006815AB">
        <w:rPr>
          <w:b/>
          <w:bCs/>
        </w:rPr>
        <w:t>IBM Watson Speech to Text</w:t>
      </w:r>
    </w:p>
    <w:p w14:paraId="22A49705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Cung cấp khả năng chuyển đổi âm thanh thành văn bản theo thời gian thực.</w:t>
      </w:r>
    </w:p>
    <w:p w14:paraId="1F4266F2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Hỗ trợ nhiều ngôn ngữ và cung cấp khả năng tùy chỉnh từ điển và ngữ pháp.</w:t>
      </w:r>
    </w:p>
    <w:p w14:paraId="51741A5E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Có thể xử lý các tập tin âm thanh đã ghi âm sẵn hoặc streaming audio.</w:t>
      </w:r>
    </w:p>
    <w:p w14:paraId="6E247AC9" w14:textId="77777777" w:rsidR="006815AB" w:rsidRPr="006815AB" w:rsidRDefault="006815AB" w:rsidP="006815AB">
      <w:pPr>
        <w:numPr>
          <w:ilvl w:val="0"/>
          <w:numId w:val="1"/>
        </w:numPr>
      </w:pPr>
      <w:r w:rsidRPr="006815AB">
        <w:rPr>
          <w:b/>
          <w:bCs/>
        </w:rPr>
        <w:t>Amazon Transcribe</w:t>
      </w:r>
    </w:p>
    <w:p w14:paraId="08876DC7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Dịch vụ STT của AWS hỗ trợ nhiều ngôn ngữ và phương ngữ.</w:t>
      </w:r>
    </w:p>
    <w:p w14:paraId="4E8B2F67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Có khả năng nhận diện giọng nói trong các cuộc hội thoại đa chiều và đánh dấu người nói.</w:t>
      </w:r>
    </w:p>
    <w:p w14:paraId="4CA66087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Hỗ trợ các ứng dụng từ y tế, doanh nghiệp đến truyền thông với khả năng tích hợp cao.</w:t>
      </w:r>
    </w:p>
    <w:p w14:paraId="25D1FA47" w14:textId="77777777" w:rsidR="006815AB" w:rsidRPr="006815AB" w:rsidRDefault="006815AB" w:rsidP="006815AB">
      <w:pPr>
        <w:numPr>
          <w:ilvl w:val="0"/>
          <w:numId w:val="1"/>
        </w:numPr>
      </w:pPr>
      <w:r w:rsidRPr="006815AB">
        <w:rPr>
          <w:b/>
          <w:bCs/>
        </w:rPr>
        <w:t>DeepSpeech (Mozilla)</w:t>
      </w:r>
    </w:p>
    <w:p w14:paraId="037B4A77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Mô hình STT mã nguồn mở dựa trên deep learning.</w:t>
      </w:r>
    </w:p>
    <w:p w14:paraId="2BE47473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Được thiết kế để dễ dàng tích hợp vào các ứng dụng và có thể huấn luyện với dữ liệu của riêng bạn.</w:t>
      </w:r>
    </w:p>
    <w:p w14:paraId="7654229C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Hiệu quả trên cả phần cứng thông thường lẫn các thiết bị di động.</w:t>
      </w:r>
    </w:p>
    <w:p w14:paraId="14C0BBC7" w14:textId="77777777" w:rsidR="006815AB" w:rsidRPr="006815AB" w:rsidRDefault="006815AB" w:rsidP="006815AB">
      <w:pPr>
        <w:numPr>
          <w:ilvl w:val="0"/>
          <w:numId w:val="1"/>
        </w:numPr>
      </w:pPr>
      <w:r w:rsidRPr="006815AB">
        <w:rPr>
          <w:b/>
          <w:bCs/>
        </w:rPr>
        <w:t>Kaldi</w:t>
      </w:r>
    </w:p>
    <w:p w14:paraId="40F07392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lastRenderedPageBreak/>
        <w:t>Mô hình STT mã nguồn mở được sử dụng rộng rãi trong nghiên cứu và ứng dụng công nghiệp.</w:t>
      </w:r>
    </w:p>
    <w:p w14:paraId="638E7D4E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Hỗ trợ nhiều ngôn ngữ và có khả năng tùy chỉnh mạnh mẽ.</w:t>
      </w:r>
    </w:p>
    <w:p w14:paraId="6C6A0E4C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Phù hợp với các hệ thống lớn đòi hỏi sự linh hoạt và khả năng tùy chỉnh.</w:t>
      </w:r>
    </w:p>
    <w:p w14:paraId="3BB36834" w14:textId="77777777" w:rsidR="006815AB" w:rsidRPr="006815AB" w:rsidRDefault="006815AB" w:rsidP="006815AB">
      <w:pPr>
        <w:numPr>
          <w:ilvl w:val="0"/>
          <w:numId w:val="1"/>
        </w:numPr>
      </w:pPr>
      <w:r w:rsidRPr="006815AB">
        <w:rPr>
          <w:b/>
          <w:bCs/>
        </w:rPr>
        <w:t>Vosk</w:t>
      </w:r>
    </w:p>
    <w:p w14:paraId="6CB170A0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Công cụ STT mã nguồn mở với khả năng nhận diện giọng nói ngoại tuyến.</w:t>
      </w:r>
    </w:p>
    <w:p w14:paraId="6E3A8CE1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Hỗ trợ nhiều ngôn ngữ và có thể chạy trên các thiết bị nhỏ như Raspberry Pi.</w:t>
      </w:r>
    </w:p>
    <w:p w14:paraId="573B7D29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Được tối ưu hóa cho các ứng dụng yêu cầu hiệu suất cao và tiêu thụ tài nguyên thấp.</w:t>
      </w:r>
    </w:p>
    <w:p w14:paraId="203D7D9D" w14:textId="77777777" w:rsidR="006815AB" w:rsidRPr="006815AB" w:rsidRDefault="006815AB" w:rsidP="006815AB">
      <w:pPr>
        <w:numPr>
          <w:ilvl w:val="0"/>
          <w:numId w:val="1"/>
        </w:numPr>
      </w:pPr>
      <w:r w:rsidRPr="006815AB">
        <w:rPr>
          <w:b/>
          <w:bCs/>
        </w:rPr>
        <w:t>AssemblyAI</w:t>
      </w:r>
    </w:p>
    <w:p w14:paraId="7208C334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Dịch vụ API STT dựa trên AI, cung cấp khả năng nhận diện giọng nói với độ chính xác cao.</w:t>
      </w:r>
    </w:p>
    <w:p w14:paraId="5535938E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Hỗ trợ nhiều ngôn ngữ và các tính năng nâng cao như nhận diện từ khóa, phát hiện người nói, và đánh dấu thời gian.</w:t>
      </w:r>
    </w:p>
    <w:p w14:paraId="036A9D8F" w14:textId="77777777" w:rsidR="006815AB" w:rsidRPr="006815AB" w:rsidRDefault="006815AB" w:rsidP="006815AB">
      <w:pPr>
        <w:numPr>
          <w:ilvl w:val="0"/>
          <w:numId w:val="1"/>
        </w:numPr>
      </w:pPr>
      <w:r w:rsidRPr="006815AB">
        <w:rPr>
          <w:b/>
          <w:bCs/>
        </w:rPr>
        <w:t>Rev.ai</w:t>
      </w:r>
    </w:p>
    <w:p w14:paraId="2C2B2ACD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Dịch vụ STT từ Rev, hỗ trợ nhiều ngôn ngữ và cung cấp khả năng chuyển đổi âm thanh thành văn bản với độ chính xác cao.</w:t>
      </w:r>
    </w:p>
    <w:p w14:paraId="0F15C8A0" w14:textId="77777777" w:rsidR="006815AB" w:rsidRPr="006815AB" w:rsidRDefault="006815AB" w:rsidP="006815AB">
      <w:pPr>
        <w:numPr>
          <w:ilvl w:val="1"/>
          <w:numId w:val="1"/>
        </w:numPr>
      </w:pPr>
      <w:r w:rsidRPr="006815AB">
        <w:t>Tích hợp dễ dàng qua API và hỗ trợ nhiều định dạng âm thanh.</w:t>
      </w:r>
    </w:p>
    <w:p w14:paraId="51BE66E9" w14:textId="77777777" w:rsidR="006815AB" w:rsidRPr="006815AB" w:rsidRDefault="006815AB" w:rsidP="006815AB">
      <w:pPr>
        <w:rPr>
          <w:b/>
          <w:bCs/>
        </w:rPr>
      </w:pPr>
      <w:r w:rsidRPr="006815AB">
        <w:rPr>
          <w:b/>
          <w:bCs/>
        </w:rPr>
        <w:t>Các mô hình Speech-to-Text</w:t>
      </w:r>
    </w:p>
    <w:p w14:paraId="107EC8BF" w14:textId="77777777" w:rsidR="006815AB" w:rsidRPr="006815AB" w:rsidRDefault="006815AB" w:rsidP="006815AB">
      <w:pPr>
        <w:numPr>
          <w:ilvl w:val="0"/>
          <w:numId w:val="2"/>
        </w:numPr>
      </w:pPr>
      <w:r w:rsidRPr="006815AB">
        <w:rPr>
          <w:b/>
          <w:bCs/>
        </w:rPr>
        <w:t>DeepSpeech (Mozilla)</w:t>
      </w:r>
    </w:p>
    <w:p w14:paraId="6AE80187" w14:textId="77777777" w:rsidR="006815AB" w:rsidRPr="006815AB" w:rsidRDefault="006815AB" w:rsidP="006815AB">
      <w:pPr>
        <w:numPr>
          <w:ilvl w:val="1"/>
          <w:numId w:val="2"/>
        </w:numPr>
      </w:pPr>
      <w:r w:rsidRPr="006815AB">
        <w:t>Mô hình STT dựa trên deep learning sử dụng RNN, được tối ưu hóa cho tốc độ và độ chính xác.</w:t>
      </w:r>
    </w:p>
    <w:p w14:paraId="618F9672" w14:textId="77777777" w:rsidR="006815AB" w:rsidRPr="006815AB" w:rsidRDefault="006815AB" w:rsidP="006815AB">
      <w:pPr>
        <w:numPr>
          <w:ilvl w:val="1"/>
          <w:numId w:val="2"/>
        </w:numPr>
      </w:pPr>
      <w:r w:rsidRPr="006815AB">
        <w:t>Phù hợp với cả các ứng dụng trực tuyến và ngoại tuyến.</w:t>
      </w:r>
    </w:p>
    <w:p w14:paraId="5C8B7DBC" w14:textId="77777777" w:rsidR="006815AB" w:rsidRPr="006815AB" w:rsidRDefault="006815AB" w:rsidP="006815AB">
      <w:pPr>
        <w:numPr>
          <w:ilvl w:val="0"/>
          <w:numId w:val="2"/>
        </w:numPr>
      </w:pPr>
      <w:r w:rsidRPr="006815AB">
        <w:rPr>
          <w:b/>
          <w:bCs/>
        </w:rPr>
        <w:t>Wav2Vec 2.0 (Facebook AI)</w:t>
      </w:r>
    </w:p>
    <w:p w14:paraId="6E638BD5" w14:textId="77777777" w:rsidR="006815AB" w:rsidRPr="006815AB" w:rsidRDefault="006815AB" w:rsidP="006815AB">
      <w:pPr>
        <w:numPr>
          <w:ilvl w:val="1"/>
          <w:numId w:val="2"/>
        </w:numPr>
      </w:pPr>
      <w:r w:rsidRPr="006815AB">
        <w:t>Mô hình STT sử dụng Transformer và learning representations trực tiếp từ âm thanh mà không cần transcript.</w:t>
      </w:r>
    </w:p>
    <w:p w14:paraId="7BF851DA" w14:textId="77777777" w:rsidR="006815AB" w:rsidRPr="006815AB" w:rsidRDefault="006815AB" w:rsidP="006815AB">
      <w:pPr>
        <w:numPr>
          <w:ilvl w:val="1"/>
          <w:numId w:val="2"/>
        </w:numPr>
      </w:pPr>
      <w:r w:rsidRPr="006815AB">
        <w:t>Mang lại độ chính xác cao trong nhận diện giọng nói, đặc biệt trong các ngữ cảnh thiếu dữ liệu.</w:t>
      </w:r>
    </w:p>
    <w:p w14:paraId="0069128F" w14:textId="77777777" w:rsidR="006815AB" w:rsidRPr="006815AB" w:rsidRDefault="006815AB" w:rsidP="006815AB">
      <w:pPr>
        <w:numPr>
          <w:ilvl w:val="0"/>
          <w:numId w:val="2"/>
        </w:numPr>
      </w:pPr>
      <w:r w:rsidRPr="006815AB">
        <w:rPr>
          <w:b/>
          <w:bCs/>
        </w:rPr>
        <w:lastRenderedPageBreak/>
        <w:t>Jasper (NVIDIA)</w:t>
      </w:r>
    </w:p>
    <w:p w14:paraId="59F99CE3" w14:textId="77777777" w:rsidR="006815AB" w:rsidRPr="006815AB" w:rsidRDefault="006815AB" w:rsidP="006815AB">
      <w:pPr>
        <w:numPr>
          <w:ilvl w:val="1"/>
          <w:numId w:val="2"/>
        </w:numPr>
      </w:pPr>
      <w:r w:rsidRPr="006815AB">
        <w:t>Mô hình STT dựa trên Convolutional Neural Network (CNN) được thiết kế cho độ chính xác cao và khả năng huấn luyện nhanh chóng.</w:t>
      </w:r>
    </w:p>
    <w:p w14:paraId="58049F5C" w14:textId="77777777" w:rsidR="006815AB" w:rsidRPr="006815AB" w:rsidRDefault="006815AB" w:rsidP="006815AB">
      <w:pPr>
        <w:numPr>
          <w:ilvl w:val="1"/>
          <w:numId w:val="2"/>
        </w:numPr>
      </w:pPr>
      <w:r w:rsidRPr="006815AB">
        <w:t>Thường được sử dụng trong các ứng dụng yêu cầu thời gian thực và hiệu suất cao.</w:t>
      </w:r>
    </w:p>
    <w:p w14:paraId="44626E0E" w14:textId="77777777" w:rsidR="006815AB" w:rsidRPr="006815AB" w:rsidRDefault="006815AB" w:rsidP="006815AB">
      <w:pPr>
        <w:numPr>
          <w:ilvl w:val="0"/>
          <w:numId w:val="2"/>
        </w:numPr>
      </w:pPr>
      <w:r w:rsidRPr="006815AB">
        <w:rPr>
          <w:b/>
          <w:bCs/>
        </w:rPr>
        <w:t>Conformer (Google)</w:t>
      </w:r>
    </w:p>
    <w:p w14:paraId="0F24DC91" w14:textId="77777777" w:rsidR="006815AB" w:rsidRPr="006815AB" w:rsidRDefault="006815AB" w:rsidP="006815AB">
      <w:pPr>
        <w:numPr>
          <w:ilvl w:val="1"/>
          <w:numId w:val="2"/>
        </w:numPr>
      </w:pPr>
      <w:r w:rsidRPr="006815AB">
        <w:t>Kết hợp giữa Convolutional Neural Networks (CNN) và Transformer, mô hình này cải thiện độ chính xác và tốc độ xử lý trong STT.</w:t>
      </w:r>
    </w:p>
    <w:p w14:paraId="142E531C" w14:textId="77777777" w:rsidR="006815AB" w:rsidRPr="006815AB" w:rsidRDefault="006815AB" w:rsidP="006815AB">
      <w:pPr>
        <w:numPr>
          <w:ilvl w:val="1"/>
          <w:numId w:val="2"/>
        </w:numPr>
      </w:pPr>
      <w:r w:rsidRPr="006815AB">
        <w:t>Được sử dụng rộng rãi trong các ứng dụng yêu cầu độ chính xác cao như trợ lý ảo và dịch vụ khách hàng.</w:t>
      </w:r>
    </w:p>
    <w:p w14:paraId="503727FF" w14:textId="77777777" w:rsidR="006815AB" w:rsidRPr="006815AB" w:rsidRDefault="006815AB" w:rsidP="006815AB">
      <w:pPr>
        <w:numPr>
          <w:ilvl w:val="0"/>
          <w:numId w:val="2"/>
        </w:numPr>
      </w:pPr>
      <w:r w:rsidRPr="006815AB">
        <w:rPr>
          <w:b/>
          <w:bCs/>
        </w:rPr>
        <w:t>Listen, Attend and Spell (LAS)</w:t>
      </w:r>
    </w:p>
    <w:p w14:paraId="6F063EC5" w14:textId="77777777" w:rsidR="006815AB" w:rsidRPr="006815AB" w:rsidRDefault="006815AB" w:rsidP="006815AB">
      <w:pPr>
        <w:numPr>
          <w:ilvl w:val="1"/>
          <w:numId w:val="2"/>
        </w:numPr>
      </w:pPr>
      <w:r w:rsidRPr="006815AB">
        <w:t>Mô hình STT dựa trên sequence-to-sequence với cơ chế attention, tạo ra văn bản từ chuỗi âm thanh.</w:t>
      </w:r>
    </w:p>
    <w:p w14:paraId="5DA3034D" w14:textId="77777777" w:rsidR="006815AB" w:rsidRPr="006815AB" w:rsidRDefault="006815AB" w:rsidP="006815AB">
      <w:pPr>
        <w:numPr>
          <w:ilvl w:val="1"/>
          <w:numId w:val="2"/>
        </w:numPr>
      </w:pPr>
      <w:r w:rsidRPr="006815AB">
        <w:t>Được sử dụng rộng rãi trong nghiên cứu và phát triển STT.</w:t>
      </w:r>
    </w:p>
    <w:p w14:paraId="51C28500" w14:textId="77777777" w:rsidR="006815AB" w:rsidRPr="006815AB" w:rsidRDefault="006815AB" w:rsidP="006815AB">
      <w:pPr>
        <w:numPr>
          <w:ilvl w:val="0"/>
          <w:numId w:val="2"/>
        </w:numPr>
      </w:pPr>
      <w:r w:rsidRPr="006815AB">
        <w:rPr>
          <w:b/>
          <w:bCs/>
        </w:rPr>
        <w:t>QuartzNet (NVIDIA)</w:t>
      </w:r>
    </w:p>
    <w:p w14:paraId="2E753DA6" w14:textId="77777777" w:rsidR="006815AB" w:rsidRPr="006815AB" w:rsidRDefault="006815AB" w:rsidP="006815AB">
      <w:pPr>
        <w:numPr>
          <w:ilvl w:val="1"/>
          <w:numId w:val="2"/>
        </w:numPr>
      </w:pPr>
      <w:r w:rsidRPr="006815AB">
        <w:t>Một phiên bản nhẹ và nhanh của Jasper, được tối ưu hóa cho các thiết bị có tài nguyên hạn chế.</w:t>
      </w:r>
    </w:p>
    <w:p w14:paraId="62CACB51" w14:textId="77777777" w:rsidR="006815AB" w:rsidRPr="006815AB" w:rsidRDefault="006815AB" w:rsidP="006815AB">
      <w:pPr>
        <w:numPr>
          <w:ilvl w:val="1"/>
          <w:numId w:val="2"/>
        </w:numPr>
      </w:pPr>
      <w:r w:rsidRPr="006815AB">
        <w:t>Hiệu quả trong các ứng dụng thực tế, đặc biệt là trên thiết bị di động.</w:t>
      </w:r>
    </w:p>
    <w:p w14:paraId="78CFA721" w14:textId="77777777" w:rsidR="0032361C" w:rsidRDefault="0032361C"/>
    <w:sectPr w:rsidR="0032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10D2D"/>
    <w:multiLevelType w:val="multilevel"/>
    <w:tmpl w:val="67DA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F3C5A"/>
    <w:multiLevelType w:val="multilevel"/>
    <w:tmpl w:val="EE4A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835009">
    <w:abstractNumId w:val="0"/>
  </w:num>
  <w:num w:numId="2" w16cid:durableId="15580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5AB"/>
    <w:rsid w:val="0003131C"/>
    <w:rsid w:val="0014177F"/>
    <w:rsid w:val="002827D1"/>
    <w:rsid w:val="0032361C"/>
    <w:rsid w:val="003E372D"/>
    <w:rsid w:val="00424FFA"/>
    <w:rsid w:val="005326ED"/>
    <w:rsid w:val="00570FD3"/>
    <w:rsid w:val="0058547F"/>
    <w:rsid w:val="006815AB"/>
    <w:rsid w:val="00864300"/>
    <w:rsid w:val="00AA5709"/>
    <w:rsid w:val="00AE1D16"/>
    <w:rsid w:val="00BE2FEF"/>
    <w:rsid w:val="00BF6E1F"/>
    <w:rsid w:val="00E90121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7FE1"/>
  <w15:chartTrackingRefBased/>
  <w15:docId w15:val="{16A71FA4-4753-4188-9631-73D82320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Quốc Đạt</dc:creator>
  <cp:keywords/>
  <dc:description/>
  <cp:lastModifiedBy>Trương Quốc Đạt</cp:lastModifiedBy>
  <cp:revision>1</cp:revision>
  <dcterms:created xsi:type="dcterms:W3CDTF">2024-08-14T13:15:00Z</dcterms:created>
  <dcterms:modified xsi:type="dcterms:W3CDTF">2024-08-14T13:18:00Z</dcterms:modified>
</cp:coreProperties>
</file>