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A81D" w14:textId="5505185C" w:rsidR="00AF0EA2" w:rsidRDefault="00AF0EA2"/>
    <w:p w14:paraId="3F846DD8" w14:textId="5676CAF0" w:rsidR="00250784" w:rsidRDefault="00250784"/>
    <w:p w14:paraId="5CB6AA69" w14:textId="544B3F12" w:rsidR="00250784" w:rsidRDefault="00250784"/>
    <w:p w14:paraId="65BF7FB6" w14:textId="7E9351B7" w:rsidR="00250784" w:rsidRDefault="00250784"/>
    <w:p w14:paraId="74B2C932" w14:textId="09DD7CC7" w:rsidR="00250784" w:rsidRDefault="00250784"/>
    <w:p w14:paraId="11088A47" w14:textId="0FAD912D" w:rsidR="00250784" w:rsidRDefault="00250784"/>
    <w:p w14:paraId="10A7147D" w14:textId="74C9A82B" w:rsidR="00250784" w:rsidRDefault="00250784"/>
    <w:p w14:paraId="774572A1" w14:textId="3E4B71D1" w:rsidR="00250784" w:rsidRDefault="00250784"/>
    <w:p w14:paraId="6F5A24FB" w14:textId="7049AB04" w:rsidR="00250784" w:rsidRDefault="00250784"/>
    <w:p w14:paraId="55329FC7" w14:textId="122881B8" w:rsidR="00250784" w:rsidRDefault="00250784"/>
    <w:p w14:paraId="37051CF4" w14:textId="5A347D74" w:rsidR="00250784" w:rsidRDefault="00250784"/>
    <w:p w14:paraId="2ABDA98D" w14:textId="491E5AF7" w:rsidR="00250784" w:rsidRDefault="00250784"/>
    <w:p w14:paraId="2C94A048" w14:textId="5CD5A8DF" w:rsidR="00250784" w:rsidRDefault="00250784"/>
    <w:p w14:paraId="0BBC4E21" w14:textId="520DF6AB" w:rsidR="00250784" w:rsidRDefault="00250784"/>
    <w:p w14:paraId="7CBCDE2D" w14:textId="74A45F4D" w:rsidR="00250784" w:rsidRDefault="00250784"/>
    <w:p w14:paraId="60E91005" w14:textId="6818842E" w:rsidR="00250784" w:rsidRDefault="00250784"/>
    <w:p w14:paraId="0F93B5ED" w14:textId="30B6F713" w:rsidR="00250784" w:rsidRDefault="00250784"/>
    <w:p w14:paraId="763173A8" w14:textId="622EF97A" w:rsidR="00250784" w:rsidRDefault="00250784"/>
    <w:p w14:paraId="3F25AA7E" w14:textId="230A7034" w:rsidR="00250784" w:rsidRDefault="00250784"/>
    <w:p w14:paraId="627F38DB" w14:textId="45B50BB7" w:rsidR="00250784" w:rsidRDefault="00250784"/>
    <w:p w14:paraId="4D8F435F" w14:textId="0C186FD4" w:rsidR="00250784" w:rsidRDefault="00250784"/>
    <w:p w14:paraId="2086C31A" w14:textId="6CF780ED" w:rsidR="00250784" w:rsidRDefault="00250784"/>
    <w:p w14:paraId="6E1A050C" w14:textId="77408E6C" w:rsidR="00250784" w:rsidRDefault="00250784"/>
    <w:p w14:paraId="02A4C930" w14:textId="06C6E4F9" w:rsidR="00250784" w:rsidRDefault="00250784"/>
    <w:tbl>
      <w:tblPr>
        <w:tblStyle w:val="TableGrid"/>
        <w:tblpPr w:leftFromText="180" w:rightFromText="180" w:vertAnchor="page" w:horzAnchor="margin" w:tblpXSpec="center" w:tblpY="751"/>
        <w:tblW w:w="11767" w:type="dxa"/>
        <w:tblLook w:val="04A0" w:firstRow="1" w:lastRow="0" w:firstColumn="1" w:lastColumn="0" w:noHBand="0" w:noVBand="1"/>
      </w:tblPr>
      <w:tblGrid>
        <w:gridCol w:w="845"/>
        <w:gridCol w:w="1220"/>
        <w:gridCol w:w="1335"/>
        <w:gridCol w:w="1758"/>
        <w:gridCol w:w="1028"/>
        <w:gridCol w:w="1875"/>
        <w:gridCol w:w="1609"/>
        <w:gridCol w:w="1028"/>
        <w:gridCol w:w="1069"/>
      </w:tblGrid>
      <w:tr w:rsidR="00250784" w14:paraId="07AA86DA" w14:textId="77777777" w:rsidTr="00F7332A">
        <w:trPr>
          <w:trHeight w:val="3207"/>
        </w:trPr>
        <w:tc>
          <w:tcPr>
            <w:tcW w:w="845" w:type="dxa"/>
          </w:tcPr>
          <w:p w14:paraId="26866593" w14:textId="77777777" w:rsidR="00250784" w:rsidRDefault="00250784" w:rsidP="00250784">
            <w:r>
              <w:lastRenderedPageBreak/>
              <w:t>Steps</w:t>
            </w:r>
          </w:p>
        </w:tc>
        <w:tc>
          <w:tcPr>
            <w:tcW w:w="1220" w:type="dxa"/>
          </w:tcPr>
          <w:p w14:paraId="0CF38F06" w14:textId="77777777" w:rsidR="00250784" w:rsidRDefault="00250784" w:rsidP="00250784">
            <w:r>
              <w:t>Name of Parish</w:t>
            </w:r>
          </w:p>
        </w:tc>
        <w:tc>
          <w:tcPr>
            <w:tcW w:w="1335" w:type="dxa"/>
          </w:tcPr>
          <w:p w14:paraId="76C28BC1" w14:textId="77777777" w:rsidR="00250784" w:rsidRDefault="00250784" w:rsidP="00250784">
            <w:r>
              <w:t>Number of Vaccinated Persons</w:t>
            </w:r>
          </w:p>
        </w:tc>
        <w:tc>
          <w:tcPr>
            <w:tcW w:w="1758" w:type="dxa"/>
          </w:tcPr>
          <w:p w14:paraId="20785C42" w14:textId="77777777" w:rsidR="00250784" w:rsidRDefault="00250784" w:rsidP="00250784">
            <w:r>
              <w:t>Number of Unvaccinated Persons</w:t>
            </w:r>
          </w:p>
        </w:tc>
        <w:tc>
          <w:tcPr>
            <w:tcW w:w="1028" w:type="dxa"/>
          </w:tcPr>
          <w:p w14:paraId="44780E3E" w14:textId="77777777" w:rsidR="00250784" w:rsidRDefault="00250784" w:rsidP="00250784">
            <w:r>
              <w:t>Positive Cases</w:t>
            </w:r>
          </w:p>
        </w:tc>
        <w:tc>
          <w:tcPr>
            <w:tcW w:w="1875" w:type="dxa"/>
          </w:tcPr>
          <w:p w14:paraId="4CC73830" w14:textId="77777777" w:rsidR="00250784" w:rsidRDefault="00250784" w:rsidP="00250784">
            <w:r>
              <w:t>Total Number of Unvaccinated Persons</w:t>
            </w:r>
          </w:p>
        </w:tc>
        <w:tc>
          <w:tcPr>
            <w:tcW w:w="1609" w:type="dxa"/>
          </w:tcPr>
          <w:p w14:paraId="11C37736" w14:textId="77777777" w:rsidR="00250784" w:rsidRDefault="00250784" w:rsidP="00250784">
            <w:r>
              <w:t>Total Unvaccinated</w:t>
            </w:r>
          </w:p>
        </w:tc>
        <w:tc>
          <w:tcPr>
            <w:tcW w:w="1028" w:type="dxa"/>
          </w:tcPr>
          <w:p w14:paraId="12C10A11" w14:textId="77777777" w:rsidR="00250784" w:rsidRDefault="00250784" w:rsidP="00250784">
            <w:r>
              <w:t>Total Positive Cases</w:t>
            </w:r>
          </w:p>
        </w:tc>
        <w:tc>
          <w:tcPr>
            <w:tcW w:w="1069" w:type="dxa"/>
          </w:tcPr>
          <w:p w14:paraId="12ABF18A" w14:textId="77777777" w:rsidR="00250784" w:rsidRDefault="00250784" w:rsidP="00250784">
            <w:r>
              <w:t>Parish with the Highest Number of Positive Cases</w:t>
            </w:r>
          </w:p>
        </w:tc>
      </w:tr>
      <w:tr w:rsidR="00250784" w14:paraId="53F8A021" w14:textId="77777777" w:rsidTr="00F7332A">
        <w:trPr>
          <w:trHeight w:val="378"/>
        </w:trPr>
        <w:tc>
          <w:tcPr>
            <w:tcW w:w="845" w:type="dxa"/>
          </w:tcPr>
          <w:p w14:paraId="34041344" w14:textId="50C67C3E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1B63E8C7" w14:textId="5768D5A7" w:rsidR="00250784" w:rsidRDefault="00F7332A" w:rsidP="00250784">
            <w:r>
              <w:t>St. Patrick</w:t>
            </w:r>
          </w:p>
        </w:tc>
        <w:tc>
          <w:tcPr>
            <w:tcW w:w="1335" w:type="dxa"/>
          </w:tcPr>
          <w:p w14:paraId="62E5E24C" w14:textId="546C9FCB" w:rsidR="00250784" w:rsidRDefault="00F7332A" w:rsidP="00250784">
            <w:r>
              <w:t>541</w:t>
            </w:r>
          </w:p>
        </w:tc>
        <w:tc>
          <w:tcPr>
            <w:tcW w:w="1758" w:type="dxa"/>
          </w:tcPr>
          <w:p w14:paraId="28276CCE" w14:textId="2942A795" w:rsidR="00250784" w:rsidRDefault="00F7332A" w:rsidP="00250784">
            <w:r>
              <w:t>2840</w:t>
            </w:r>
          </w:p>
        </w:tc>
        <w:tc>
          <w:tcPr>
            <w:tcW w:w="1028" w:type="dxa"/>
          </w:tcPr>
          <w:p w14:paraId="0B85E398" w14:textId="7D23CC4D" w:rsidR="00250784" w:rsidRDefault="00F7332A" w:rsidP="00250784">
            <w:r>
              <w:t>1</w:t>
            </w:r>
          </w:p>
        </w:tc>
        <w:tc>
          <w:tcPr>
            <w:tcW w:w="1875" w:type="dxa"/>
          </w:tcPr>
          <w:p w14:paraId="2A790002" w14:textId="0589331A" w:rsidR="00250784" w:rsidRDefault="00F7332A" w:rsidP="00250784">
            <w:r>
              <w:t>2840</w:t>
            </w:r>
          </w:p>
        </w:tc>
        <w:tc>
          <w:tcPr>
            <w:tcW w:w="1609" w:type="dxa"/>
          </w:tcPr>
          <w:p w14:paraId="7F0212A2" w14:textId="6D59DB9A" w:rsidR="00250784" w:rsidRDefault="00F7332A" w:rsidP="00250784">
            <w:r>
              <w:t>2840</w:t>
            </w:r>
          </w:p>
        </w:tc>
        <w:tc>
          <w:tcPr>
            <w:tcW w:w="1028" w:type="dxa"/>
          </w:tcPr>
          <w:p w14:paraId="0D91BCC0" w14:textId="106C260D" w:rsidR="00250784" w:rsidRDefault="00F7332A" w:rsidP="00250784">
            <w:r>
              <w:t>1</w:t>
            </w:r>
          </w:p>
        </w:tc>
        <w:tc>
          <w:tcPr>
            <w:tcW w:w="1069" w:type="dxa"/>
          </w:tcPr>
          <w:p w14:paraId="2B02DACF" w14:textId="545239BB" w:rsidR="00250784" w:rsidRDefault="00F7332A" w:rsidP="00250784">
            <w:r>
              <w:t>St. Patrick</w:t>
            </w:r>
          </w:p>
        </w:tc>
      </w:tr>
      <w:tr w:rsidR="00250784" w14:paraId="54C10E84" w14:textId="77777777" w:rsidTr="00F7332A">
        <w:trPr>
          <w:trHeight w:val="401"/>
        </w:trPr>
        <w:tc>
          <w:tcPr>
            <w:tcW w:w="845" w:type="dxa"/>
          </w:tcPr>
          <w:p w14:paraId="0423F353" w14:textId="4C8080FD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723A68C1" w14:textId="5B93DD44" w:rsidR="00250784" w:rsidRDefault="00F7332A" w:rsidP="00250784">
            <w:r>
              <w:t>St. Andrew</w:t>
            </w:r>
          </w:p>
        </w:tc>
        <w:tc>
          <w:tcPr>
            <w:tcW w:w="1335" w:type="dxa"/>
          </w:tcPr>
          <w:p w14:paraId="45D19765" w14:textId="49A561EC" w:rsidR="00250784" w:rsidRDefault="00F7332A" w:rsidP="00250784">
            <w:r>
              <w:t>1973</w:t>
            </w:r>
          </w:p>
        </w:tc>
        <w:tc>
          <w:tcPr>
            <w:tcW w:w="1758" w:type="dxa"/>
          </w:tcPr>
          <w:p w14:paraId="14A9CB18" w14:textId="688387F7" w:rsidR="00250784" w:rsidRDefault="00F7332A" w:rsidP="00250784">
            <w:r>
              <w:t>2724</w:t>
            </w:r>
          </w:p>
        </w:tc>
        <w:tc>
          <w:tcPr>
            <w:tcW w:w="1028" w:type="dxa"/>
          </w:tcPr>
          <w:p w14:paraId="50E1238C" w14:textId="1903F23D" w:rsidR="00250784" w:rsidRDefault="00F7332A" w:rsidP="00250784">
            <w:r>
              <w:t>1</w:t>
            </w:r>
          </w:p>
        </w:tc>
        <w:tc>
          <w:tcPr>
            <w:tcW w:w="1875" w:type="dxa"/>
          </w:tcPr>
          <w:p w14:paraId="2CBD63A0" w14:textId="77777777" w:rsidR="00250784" w:rsidRDefault="00F7332A" w:rsidP="00250784">
            <w:r>
              <w:t>2840 + 2724</w:t>
            </w:r>
          </w:p>
          <w:p w14:paraId="3F355153" w14:textId="77777777" w:rsidR="00F7332A" w:rsidRDefault="00F7332A" w:rsidP="00250784"/>
          <w:p w14:paraId="681D84CE" w14:textId="65C90EF5" w:rsidR="00F7332A" w:rsidRDefault="00F7332A" w:rsidP="00250784">
            <w:r>
              <w:t>= 5564</w:t>
            </w:r>
          </w:p>
        </w:tc>
        <w:tc>
          <w:tcPr>
            <w:tcW w:w="1609" w:type="dxa"/>
          </w:tcPr>
          <w:p w14:paraId="4F7CAF99" w14:textId="14D5482E" w:rsidR="00250784" w:rsidRDefault="00F7332A" w:rsidP="00250784">
            <w:r>
              <w:t>5564</w:t>
            </w:r>
          </w:p>
        </w:tc>
        <w:tc>
          <w:tcPr>
            <w:tcW w:w="1028" w:type="dxa"/>
          </w:tcPr>
          <w:p w14:paraId="50777F49" w14:textId="77777777" w:rsidR="00250784" w:rsidRDefault="00F7332A" w:rsidP="00250784">
            <w:r>
              <w:t>1 + 1</w:t>
            </w:r>
          </w:p>
          <w:p w14:paraId="23A6C4B5" w14:textId="77777777" w:rsidR="00F7332A" w:rsidRDefault="00F7332A" w:rsidP="00250784"/>
          <w:p w14:paraId="7D695579" w14:textId="3BB10687" w:rsidR="00F7332A" w:rsidRDefault="00F7332A" w:rsidP="00250784">
            <w:r>
              <w:t>=2</w:t>
            </w:r>
          </w:p>
        </w:tc>
        <w:tc>
          <w:tcPr>
            <w:tcW w:w="1069" w:type="dxa"/>
          </w:tcPr>
          <w:p w14:paraId="4D00FB71" w14:textId="66FC719D" w:rsidR="00250784" w:rsidRDefault="00F7332A" w:rsidP="00250784">
            <w:r>
              <w:t>St. Patrick</w:t>
            </w:r>
          </w:p>
        </w:tc>
      </w:tr>
      <w:tr w:rsidR="00250784" w14:paraId="39A992F3" w14:textId="77777777" w:rsidTr="00F7332A">
        <w:trPr>
          <w:trHeight w:val="401"/>
        </w:trPr>
        <w:tc>
          <w:tcPr>
            <w:tcW w:w="845" w:type="dxa"/>
          </w:tcPr>
          <w:p w14:paraId="0D56BB2B" w14:textId="40F3B887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53571299" w14:textId="101FFBD0" w:rsidR="00250784" w:rsidRDefault="00F7332A" w:rsidP="00250784">
            <w:r>
              <w:t>St. George</w:t>
            </w:r>
          </w:p>
        </w:tc>
        <w:tc>
          <w:tcPr>
            <w:tcW w:w="1335" w:type="dxa"/>
          </w:tcPr>
          <w:p w14:paraId="4E715757" w14:textId="4741190F" w:rsidR="00250784" w:rsidRDefault="00F7332A" w:rsidP="00250784">
            <w:r>
              <w:t>1249</w:t>
            </w:r>
          </w:p>
        </w:tc>
        <w:tc>
          <w:tcPr>
            <w:tcW w:w="1758" w:type="dxa"/>
          </w:tcPr>
          <w:p w14:paraId="6D3083B0" w14:textId="5ACA019B" w:rsidR="00250784" w:rsidRDefault="00F7332A" w:rsidP="00250784">
            <w:r>
              <w:t>2320</w:t>
            </w:r>
          </w:p>
        </w:tc>
        <w:tc>
          <w:tcPr>
            <w:tcW w:w="1028" w:type="dxa"/>
          </w:tcPr>
          <w:p w14:paraId="7938E408" w14:textId="12AC8562" w:rsidR="00250784" w:rsidRDefault="00F7332A" w:rsidP="00250784">
            <w:r>
              <w:t>1</w:t>
            </w:r>
          </w:p>
        </w:tc>
        <w:tc>
          <w:tcPr>
            <w:tcW w:w="1875" w:type="dxa"/>
          </w:tcPr>
          <w:p w14:paraId="4D9CCB84" w14:textId="77777777" w:rsidR="00250784" w:rsidRDefault="00F7332A" w:rsidP="00250784">
            <w:r>
              <w:t>5564 + 2320</w:t>
            </w:r>
          </w:p>
          <w:p w14:paraId="759295A8" w14:textId="77777777" w:rsidR="00F7332A" w:rsidRDefault="00F7332A" w:rsidP="00250784"/>
          <w:p w14:paraId="1690F2BB" w14:textId="5A3C21D0" w:rsidR="00F7332A" w:rsidRDefault="00F7332A" w:rsidP="00250784">
            <w:r>
              <w:t>= 7884</w:t>
            </w:r>
          </w:p>
        </w:tc>
        <w:tc>
          <w:tcPr>
            <w:tcW w:w="1609" w:type="dxa"/>
          </w:tcPr>
          <w:p w14:paraId="51BCB218" w14:textId="7B342685" w:rsidR="00250784" w:rsidRDefault="00F7332A" w:rsidP="00250784">
            <w:r>
              <w:t>7884</w:t>
            </w:r>
          </w:p>
        </w:tc>
        <w:tc>
          <w:tcPr>
            <w:tcW w:w="1028" w:type="dxa"/>
          </w:tcPr>
          <w:p w14:paraId="2656B5ED" w14:textId="77777777" w:rsidR="00250784" w:rsidRDefault="00F7332A" w:rsidP="00250784">
            <w:r>
              <w:t>2 + 1</w:t>
            </w:r>
          </w:p>
          <w:p w14:paraId="4EED1566" w14:textId="77777777" w:rsidR="00F7332A" w:rsidRDefault="00F7332A" w:rsidP="00250784"/>
          <w:p w14:paraId="4F092B78" w14:textId="78936CD2" w:rsidR="00F7332A" w:rsidRDefault="00F7332A" w:rsidP="00250784">
            <w:r>
              <w:t>= 3</w:t>
            </w:r>
          </w:p>
        </w:tc>
        <w:tc>
          <w:tcPr>
            <w:tcW w:w="1069" w:type="dxa"/>
          </w:tcPr>
          <w:p w14:paraId="2DD571E3" w14:textId="22332407" w:rsidR="00250784" w:rsidRDefault="00F7332A" w:rsidP="00250784">
            <w:r>
              <w:t>St. Patrick</w:t>
            </w:r>
          </w:p>
        </w:tc>
      </w:tr>
      <w:tr w:rsidR="00250784" w14:paraId="7FEFBC37" w14:textId="77777777" w:rsidTr="00F7332A">
        <w:trPr>
          <w:trHeight w:val="378"/>
        </w:trPr>
        <w:tc>
          <w:tcPr>
            <w:tcW w:w="845" w:type="dxa"/>
          </w:tcPr>
          <w:p w14:paraId="39774BA5" w14:textId="12D296EC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309DCAD7" w14:textId="03824DE9" w:rsidR="00250784" w:rsidRDefault="00F7332A" w:rsidP="00250784">
            <w:r>
              <w:t>St. John</w:t>
            </w:r>
          </w:p>
        </w:tc>
        <w:tc>
          <w:tcPr>
            <w:tcW w:w="1335" w:type="dxa"/>
          </w:tcPr>
          <w:p w14:paraId="307B620A" w14:textId="2129B44C" w:rsidR="00250784" w:rsidRDefault="00F7332A" w:rsidP="00250784">
            <w:r>
              <w:t>845</w:t>
            </w:r>
          </w:p>
        </w:tc>
        <w:tc>
          <w:tcPr>
            <w:tcW w:w="1758" w:type="dxa"/>
          </w:tcPr>
          <w:p w14:paraId="086CDB80" w14:textId="06BF61A2" w:rsidR="00250784" w:rsidRDefault="00F7332A" w:rsidP="00250784">
            <w:r>
              <w:t>1973</w:t>
            </w:r>
          </w:p>
        </w:tc>
        <w:tc>
          <w:tcPr>
            <w:tcW w:w="1028" w:type="dxa"/>
          </w:tcPr>
          <w:p w14:paraId="532D6403" w14:textId="77113839" w:rsidR="00250784" w:rsidRDefault="00F7332A" w:rsidP="00250784">
            <w:r>
              <w:t>3</w:t>
            </w:r>
          </w:p>
        </w:tc>
        <w:tc>
          <w:tcPr>
            <w:tcW w:w="1875" w:type="dxa"/>
          </w:tcPr>
          <w:p w14:paraId="43F20AF7" w14:textId="77777777" w:rsidR="00250784" w:rsidRDefault="00F7332A" w:rsidP="00250784">
            <w:r>
              <w:t>7884 + 1973</w:t>
            </w:r>
          </w:p>
          <w:p w14:paraId="649668E8" w14:textId="77777777" w:rsidR="00F7332A" w:rsidRDefault="00F7332A" w:rsidP="00250784"/>
          <w:p w14:paraId="0F62AEDE" w14:textId="1B6BE1FA" w:rsidR="00F7332A" w:rsidRDefault="00F7332A" w:rsidP="00250784">
            <w:r>
              <w:t>= 9857</w:t>
            </w:r>
          </w:p>
        </w:tc>
        <w:tc>
          <w:tcPr>
            <w:tcW w:w="1609" w:type="dxa"/>
          </w:tcPr>
          <w:p w14:paraId="57DB4414" w14:textId="6FB5D8DB" w:rsidR="00250784" w:rsidRDefault="00F7332A" w:rsidP="00250784">
            <w:r>
              <w:t>9857</w:t>
            </w:r>
          </w:p>
        </w:tc>
        <w:tc>
          <w:tcPr>
            <w:tcW w:w="1028" w:type="dxa"/>
          </w:tcPr>
          <w:p w14:paraId="078E75CA" w14:textId="77777777" w:rsidR="00250784" w:rsidRDefault="00F7332A" w:rsidP="00250784">
            <w:r>
              <w:t>3 + 3</w:t>
            </w:r>
          </w:p>
          <w:p w14:paraId="4116DB9F" w14:textId="77777777" w:rsidR="00F7332A" w:rsidRDefault="00F7332A" w:rsidP="00250784"/>
          <w:p w14:paraId="11CF8D68" w14:textId="6B9212AF" w:rsidR="00F7332A" w:rsidRDefault="00F7332A" w:rsidP="00250784">
            <w:r>
              <w:t>= 6</w:t>
            </w:r>
          </w:p>
        </w:tc>
        <w:tc>
          <w:tcPr>
            <w:tcW w:w="1069" w:type="dxa"/>
          </w:tcPr>
          <w:p w14:paraId="627095F6" w14:textId="2B1C7B0D" w:rsidR="00250784" w:rsidRDefault="00F7332A" w:rsidP="00250784">
            <w:r>
              <w:t>St. John</w:t>
            </w:r>
          </w:p>
        </w:tc>
      </w:tr>
      <w:tr w:rsidR="00250784" w14:paraId="1BEB1BAA" w14:textId="77777777" w:rsidTr="00F7332A">
        <w:trPr>
          <w:trHeight w:val="401"/>
        </w:trPr>
        <w:tc>
          <w:tcPr>
            <w:tcW w:w="845" w:type="dxa"/>
          </w:tcPr>
          <w:p w14:paraId="2B1476B4" w14:textId="4144E260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4B1AA072" w14:textId="333924B6" w:rsidR="00250784" w:rsidRDefault="003C74DF" w:rsidP="00250784">
            <w:r>
              <w:t>St. Mark</w:t>
            </w:r>
          </w:p>
        </w:tc>
        <w:tc>
          <w:tcPr>
            <w:tcW w:w="1335" w:type="dxa"/>
          </w:tcPr>
          <w:p w14:paraId="578A1313" w14:textId="2BC519E6" w:rsidR="00250784" w:rsidRDefault="003C74DF" w:rsidP="00250784">
            <w:r>
              <w:t>376</w:t>
            </w:r>
          </w:p>
        </w:tc>
        <w:tc>
          <w:tcPr>
            <w:tcW w:w="1758" w:type="dxa"/>
          </w:tcPr>
          <w:p w14:paraId="670A9BB0" w14:textId="30183A36" w:rsidR="00250784" w:rsidRDefault="003C74DF" w:rsidP="00250784">
            <w:r>
              <w:t>1503</w:t>
            </w:r>
          </w:p>
        </w:tc>
        <w:tc>
          <w:tcPr>
            <w:tcW w:w="1028" w:type="dxa"/>
          </w:tcPr>
          <w:p w14:paraId="1D039C56" w14:textId="2C7DEAE2" w:rsidR="00250784" w:rsidRDefault="003C74DF" w:rsidP="00250784">
            <w:r>
              <w:t>1</w:t>
            </w:r>
          </w:p>
        </w:tc>
        <w:tc>
          <w:tcPr>
            <w:tcW w:w="1875" w:type="dxa"/>
          </w:tcPr>
          <w:p w14:paraId="0655A191" w14:textId="77777777" w:rsidR="00250784" w:rsidRDefault="003C74DF" w:rsidP="00250784">
            <w:r>
              <w:t>9857 + 1503</w:t>
            </w:r>
          </w:p>
          <w:p w14:paraId="654B6E75" w14:textId="77777777" w:rsidR="003C74DF" w:rsidRDefault="003C74DF" w:rsidP="00250784"/>
          <w:p w14:paraId="2E914A36" w14:textId="14A0AEB6" w:rsidR="003C74DF" w:rsidRDefault="003C74DF" w:rsidP="00250784">
            <w:r>
              <w:t>= 11360</w:t>
            </w:r>
          </w:p>
        </w:tc>
        <w:tc>
          <w:tcPr>
            <w:tcW w:w="1609" w:type="dxa"/>
          </w:tcPr>
          <w:p w14:paraId="16D8D196" w14:textId="7C479C03" w:rsidR="00250784" w:rsidRDefault="003C74DF" w:rsidP="00250784">
            <w:r>
              <w:t>11360</w:t>
            </w:r>
          </w:p>
        </w:tc>
        <w:tc>
          <w:tcPr>
            <w:tcW w:w="1028" w:type="dxa"/>
          </w:tcPr>
          <w:p w14:paraId="4A535711" w14:textId="77777777" w:rsidR="00250784" w:rsidRDefault="003C74DF" w:rsidP="00250784">
            <w:r>
              <w:t>6 + 1</w:t>
            </w:r>
          </w:p>
          <w:p w14:paraId="07762578" w14:textId="77777777" w:rsidR="003C74DF" w:rsidRDefault="003C74DF" w:rsidP="00250784"/>
          <w:p w14:paraId="16ED2469" w14:textId="7E6C09A2" w:rsidR="003C74DF" w:rsidRDefault="003C74DF" w:rsidP="00250784">
            <w:r>
              <w:t>= 7</w:t>
            </w:r>
          </w:p>
        </w:tc>
        <w:tc>
          <w:tcPr>
            <w:tcW w:w="1069" w:type="dxa"/>
          </w:tcPr>
          <w:p w14:paraId="229A9D79" w14:textId="0DC20124" w:rsidR="00250784" w:rsidRDefault="003C74DF" w:rsidP="00250784">
            <w:r>
              <w:t>St. John</w:t>
            </w:r>
          </w:p>
        </w:tc>
      </w:tr>
      <w:tr w:rsidR="00250784" w14:paraId="0973A3F9" w14:textId="77777777" w:rsidTr="00F7332A">
        <w:trPr>
          <w:trHeight w:val="378"/>
        </w:trPr>
        <w:tc>
          <w:tcPr>
            <w:tcW w:w="845" w:type="dxa"/>
          </w:tcPr>
          <w:p w14:paraId="2590FAE3" w14:textId="39A89EB3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45F59DCC" w14:textId="42784E00" w:rsidR="00250784" w:rsidRDefault="003C74DF" w:rsidP="00250784">
            <w:r>
              <w:t>St. David</w:t>
            </w:r>
          </w:p>
        </w:tc>
        <w:tc>
          <w:tcPr>
            <w:tcW w:w="1335" w:type="dxa"/>
          </w:tcPr>
          <w:p w14:paraId="7AB371F3" w14:textId="67328637" w:rsidR="00250784" w:rsidRDefault="003C74DF" w:rsidP="00250784">
            <w:r>
              <w:t>271</w:t>
            </w:r>
          </w:p>
        </w:tc>
        <w:tc>
          <w:tcPr>
            <w:tcW w:w="1758" w:type="dxa"/>
          </w:tcPr>
          <w:p w14:paraId="5127651F" w14:textId="5FC3EBF7" w:rsidR="00250784" w:rsidRDefault="003C74DF" w:rsidP="00250784">
            <w:r>
              <w:t>1232</w:t>
            </w:r>
          </w:p>
        </w:tc>
        <w:tc>
          <w:tcPr>
            <w:tcW w:w="1028" w:type="dxa"/>
          </w:tcPr>
          <w:p w14:paraId="6F5F3B30" w14:textId="7A403932" w:rsidR="00250784" w:rsidRDefault="003C74DF" w:rsidP="00250784">
            <w:r>
              <w:t>1</w:t>
            </w:r>
          </w:p>
        </w:tc>
        <w:tc>
          <w:tcPr>
            <w:tcW w:w="1875" w:type="dxa"/>
          </w:tcPr>
          <w:p w14:paraId="6023E72D" w14:textId="77777777" w:rsidR="00250784" w:rsidRDefault="003C74DF" w:rsidP="00250784">
            <w:r>
              <w:t>11360 + 1232</w:t>
            </w:r>
          </w:p>
          <w:p w14:paraId="3326DB76" w14:textId="77777777" w:rsidR="003C74DF" w:rsidRDefault="003C74DF" w:rsidP="00250784"/>
          <w:p w14:paraId="336E93FA" w14:textId="3AC75B11" w:rsidR="003C74DF" w:rsidRDefault="003C74DF" w:rsidP="00250784">
            <w:r>
              <w:t>= 12592</w:t>
            </w:r>
          </w:p>
        </w:tc>
        <w:tc>
          <w:tcPr>
            <w:tcW w:w="1609" w:type="dxa"/>
          </w:tcPr>
          <w:p w14:paraId="342FBB42" w14:textId="70FF15C3" w:rsidR="00250784" w:rsidRDefault="003C74DF" w:rsidP="00250784">
            <w:r>
              <w:t>12592</w:t>
            </w:r>
          </w:p>
        </w:tc>
        <w:tc>
          <w:tcPr>
            <w:tcW w:w="1028" w:type="dxa"/>
          </w:tcPr>
          <w:p w14:paraId="13BFBD13" w14:textId="77777777" w:rsidR="00250784" w:rsidRDefault="003C74DF" w:rsidP="00250784">
            <w:r>
              <w:t>7 + 1</w:t>
            </w:r>
          </w:p>
          <w:p w14:paraId="53E521A8" w14:textId="77777777" w:rsidR="003C74DF" w:rsidRDefault="003C74DF" w:rsidP="00250784"/>
          <w:p w14:paraId="262F99DC" w14:textId="1CF9B1CC" w:rsidR="003C74DF" w:rsidRDefault="003C74DF" w:rsidP="00250784">
            <w:r>
              <w:t>= 8</w:t>
            </w:r>
          </w:p>
        </w:tc>
        <w:tc>
          <w:tcPr>
            <w:tcW w:w="1069" w:type="dxa"/>
          </w:tcPr>
          <w:p w14:paraId="0B2E6052" w14:textId="72E3B2FA" w:rsidR="00250784" w:rsidRDefault="003C74DF" w:rsidP="00250784">
            <w:r>
              <w:t>St. John</w:t>
            </w:r>
          </w:p>
        </w:tc>
      </w:tr>
      <w:tr w:rsidR="00250784" w14:paraId="65E428B5" w14:textId="77777777" w:rsidTr="00F7332A">
        <w:trPr>
          <w:trHeight w:val="401"/>
        </w:trPr>
        <w:tc>
          <w:tcPr>
            <w:tcW w:w="845" w:type="dxa"/>
          </w:tcPr>
          <w:p w14:paraId="34664F2A" w14:textId="1E455AED" w:rsidR="00250784" w:rsidRDefault="00250784" w:rsidP="00F73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20" w:type="dxa"/>
          </w:tcPr>
          <w:p w14:paraId="53F7D194" w14:textId="054890B4" w:rsidR="00250784" w:rsidRDefault="003C74DF" w:rsidP="00250784">
            <w:proofErr w:type="spellStart"/>
            <w:r>
              <w:t>Carriacou</w:t>
            </w:r>
            <w:proofErr w:type="spellEnd"/>
          </w:p>
        </w:tc>
        <w:tc>
          <w:tcPr>
            <w:tcW w:w="1335" w:type="dxa"/>
          </w:tcPr>
          <w:p w14:paraId="652FF401" w14:textId="41967258" w:rsidR="00250784" w:rsidRDefault="003C74DF" w:rsidP="00250784">
            <w:r>
              <w:t>141</w:t>
            </w:r>
          </w:p>
        </w:tc>
        <w:tc>
          <w:tcPr>
            <w:tcW w:w="1758" w:type="dxa"/>
          </w:tcPr>
          <w:p w14:paraId="7BB0B103" w14:textId="6061ECD2" w:rsidR="00250784" w:rsidRDefault="003C74DF" w:rsidP="00250784">
            <w:r>
              <w:t>798</w:t>
            </w:r>
          </w:p>
        </w:tc>
        <w:tc>
          <w:tcPr>
            <w:tcW w:w="1028" w:type="dxa"/>
          </w:tcPr>
          <w:p w14:paraId="4483BA73" w14:textId="29E4DA54" w:rsidR="00250784" w:rsidRDefault="003C74DF" w:rsidP="00250784">
            <w:r>
              <w:t>2</w:t>
            </w:r>
          </w:p>
        </w:tc>
        <w:tc>
          <w:tcPr>
            <w:tcW w:w="1875" w:type="dxa"/>
          </w:tcPr>
          <w:p w14:paraId="4025B769" w14:textId="77777777" w:rsidR="00250784" w:rsidRDefault="003C74DF" w:rsidP="00250784">
            <w:r>
              <w:t>12592 + 798</w:t>
            </w:r>
          </w:p>
          <w:p w14:paraId="726FF973" w14:textId="77777777" w:rsidR="003C74DF" w:rsidRDefault="003C74DF" w:rsidP="00250784"/>
          <w:p w14:paraId="0C949915" w14:textId="4894AB96" w:rsidR="003C74DF" w:rsidRDefault="003C74DF" w:rsidP="00250784">
            <w:r>
              <w:t>= 13390</w:t>
            </w:r>
          </w:p>
        </w:tc>
        <w:tc>
          <w:tcPr>
            <w:tcW w:w="1609" w:type="dxa"/>
          </w:tcPr>
          <w:p w14:paraId="3BC18329" w14:textId="311D5896" w:rsidR="00250784" w:rsidRDefault="003C74DF" w:rsidP="00250784">
            <w:r>
              <w:t>13390</w:t>
            </w:r>
          </w:p>
        </w:tc>
        <w:tc>
          <w:tcPr>
            <w:tcW w:w="1028" w:type="dxa"/>
          </w:tcPr>
          <w:p w14:paraId="09B9BD28" w14:textId="77777777" w:rsidR="00250784" w:rsidRDefault="003C74DF" w:rsidP="00250784">
            <w:r>
              <w:t>8 + 2</w:t>
            </w:r>
          </w:p>
          <w:p w14:paraId="7ECD1FF2" w14:textId="77777777" w:rsidR="003C74DF" w:rsidRDefault="003C74DF" w:rsidP="00250784"/>
          <w:p w14:paraId="09D18F25" w14:textId="0D454605" w:rsidR="003C74DF" w:rsidRDefault="003C74DF" w:rsidP="00250784">
            <w:r>
              <w:t>= 10</w:t>
            </w:r>
          </w:p>
        </w:tc>
        <w:tc>
          <w:tcPr>
            <w:tcW w:w="1069" w:type="dxa"/>
          </w:tcPr>
          <w:p w14:paraId="476D2A59" w14:textId="478F0226" w:rsidR="00250784" w:rsidRDefault="003C74DF" w:rsidP="00250784">
            <w:r>
              <w:t>St. John</w:t>
            </w:r>
          </w:p>
        </w:tc>
      </w:tr>
    </w:tbl>
    <w:p w14:paraId="174AD038" w14:textId="2C22C1D0" w:rsidR="00250784" w:rsidRDefault="00250784"/>
    <w:p w14:paraId="4C720C1C" w14:textId="77777777" w:rsidR="00250784" w:rsidRDefault="00250784"/>
    <w:sectPr w:rsidR="0025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3141"/>
    <w:multiLevelType w:val="hybridMultilevel"/>
    <w:tmpl w:val="3E86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3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E4"/>
    <w:rsid w:val="00250784"/>
    <w:rsid w:val="003C74DF"/>
    <w:rsid w:val="006A78E4"/>
    <w:rsid w:val="00AF0EA2"/>
    <w:rsid w:val="00F7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A38C"/>
  <w15:chartTrackingRefBased/>
  <w15:docId w15:val="{7052E4FE-AB01-4F7C-B6B7-C83B8825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5</cp:revision>
  <dcterms:created xsi:type="dcterms:W3CDTF">2023-02-12T00:22:00Z</dcterms:created>
  <dcterms:modified xsi:type="dcterms:W3CDTF">2023-02-20T21:17:00Z</dcterms:modified>
</cp:coreProperties>
</file>