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DEBUG07-01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Each time a salesperson sells a car at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Pardeeville New and Used Auto Dealership,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a record is created containing the salesperson's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name and the amount of the sale.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Sales of new and used cars are kept in separate files,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sorted by salesperson ID number.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Management has requested a merged file so that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all of a salesperson's sales (both new and used cars)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are displayed together. The following code is intended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to merge the files.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string newSalesperson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num newAmount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string usedSalesperson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num usedAmount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string bothAtEof = "N"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string HIGH_NAME = "ZZZZZ"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InputFile newSales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InputFile usedSales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  <w:t xml:space="preserve">      OutputFile </w:t>
      </w:r>
      <w:r w:rsidDel="00000000" w:rsidR="00000000" w:rsidRPr="00000000">
        <w:rPr>
          <w:highlight w:val="yellow"/>
          <w:rtl w:val="0"/>
        </w:rPr>
        <w:t xml:space="preserve">allSales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should use camel casing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getReady()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rtl w:val="0"/>
        </w:rPr>
        <w:t xml:space="preserve">   while bothAtEof = </w:t>
      </w:r>
      <w:r w:rsidDel="00000000" w:rsidR="00000000" w:rsidRPr="00000000">
        <w:rPr>
          <w:highlight w:val="yellow"/>
          <w:rtl w:val="0"/>
        </w:rPr>
        <w:t xml:space="preserve">"N"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starting value should be 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detailLoop()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finish()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getReady()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open newSales "NewSales.dat"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open usedSales "UsedSales.dat"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open allSales "AllSales.dat"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input newSalesperson, newAmount from newSales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if eof then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newSalesperson</w:t>
      </w:r>
      <w:r w:rsidDel="00000000" w:rsidR="00000000" w:rsidRPr="00000000">
        <w:rPr>
          <w:rtl w:val="0"/>
        </w:rPr>
        <w:t xml:space="preserve"> = HIGH_NAME </w:t>
      </w:r>
      <w:r w:rsidDel="00000000" w:rsidR="00000000" w:rsidRPr="00000000">
        <w:rPr>
          <w:color w:val="ff0000"/>
          <w:rtl w:val="0"/>
        </w:rPr>
        <w:t xml:space="preserve">// should be newSalesperson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input usedSalesperson, usedAmount from usedSales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if eof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usedSalesperson = HIGH_NAME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if newSalesperson = HIGH_NAME AND usedSaleserson = HIGH_NAME 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bothAtEof = "Y"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detailLoop()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if newSalesperson &gt; usedSalesperson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output usedSalesperson, usedAmount to allSales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input </w:t>
      </w:r>
      <w:r w:rsidDel="00000000" w:rsidR="00000000" w:rsidRPr="00000000">
        <w:rPr>
          <w:highlight w:val="yellow"/>
          <w:rtl w:val="0"/>
        </w:rPr>
        <w:t xml:space="preserve">usedSalesperson, usedAmount from usedSales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need to read used after outputing</w:t>
      </w:r>
      <w:r w:rsidDel="00000000" w:rsidR="00000000" w:rsidRPr="00000000">
        <w:rPr>
          <w:rtl w:val="0"/>
        </w:rPr>
        <w:t xml:space="preserve"> used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if eof then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usedSalesperson = HIGH_NAME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endif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output newSalesperson, newAmount to allSales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rtl w:val="0"/>
        </w:rPr>
        <w:t xml:space="preserve">      input </w:t>
      </w:r>
      <w:r w:rsidDel="00000000" w:rsidR="00000000" w:rsidRPr="00000000">
        <w:rPr>
          <w:highlight w:val="yellow"/>
          <w:rtl w:val="0"/>
        </w:rPr>
        <w:t xml:space="preserve">newSalesperson, newAmount from newSales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need to read new after outputing new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if eof then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newSalesperson = HIGH_NAME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endif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if newSalesperson = HIGH_NAME AND usedSalesperson = HIGH_NAME then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bothAtEof = "Y"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finish()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close newSales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close usedSales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close allSales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DEBUG07-02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The two senior class homerooms at Littleville High School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are having a fundraising drive for the prom. Each time a student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solicits a contribution, a record is created with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student's name and the value. Two files have been created for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Homeroom A and Homeroom B. Each file is sorted in contribution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value order from highest to lowest. This program merges the two files.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string roomAName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num roomAValue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string roomBName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num roomBValue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string bothFilesDone = "N"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num HIGH_VALUE = 999999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InputFile roomAFile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InputFile roomBFile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OutputFile</w:t>
      </w:r>
      <w:r w:rsidDel="00000000" w:rsidR="00000000" w:rsidRPr="00000000">
        <w:rPr>
          <w:rtl w:val="0"/>
        </w:rPr>
        <w:t xml:space="preserve"> mergedFile </w:t>
      </w:r>
      <w:r w:rsidDel="00000000" w:rsidR="00000000" w:rsidRPr="00000000">
        <w:rPr>
          <w:color w:val="ff0000"/>
          <w:rtl w:val="0"/>
        </w:rPr>
        <w:t xml:space="preserve">// should be declared as an OutputFile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getReady()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while bothFilesDone = "N"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detailLoop()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allDone()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getReady()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open roomAFile "roomAFile.dat"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open roomBFile "roomBFile.dat"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open mergedFile "mergedFile.dat"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readA()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readB()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checkBoth()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readA()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input roomAName, roomAValue from roomAFile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if eof then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roomAValue = HIGH_VALUE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readB()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input roomBName, roomBValue from roomBFile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if eof then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roomBValue = HIGH_VALUE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checkBoth()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if roomAValue = HIGH_VALUE AND roomBValue = HIGH_VALUE then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bothFilesDone = "Y"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detailLoop()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if roomAValue &gt; roomBValue then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output roomBName, roomBValue to mergedFile</w:t>
      </w:r>
    </w:p>
    <w:p w:rsidR="00000000" w:rsidDel="00000000" w:rsidP="00000000" w:rsidRDefault="00000000" w:rsidRPr="00000000" w14:paraId="00000086">
      <w:pPr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readB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color w:val="ff0000"/>
          <w:rtl w:val="0"/>
        </w:rPr>
        <w:t xml:space="preserve"> // must read from file that was output from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output roomAName, roomAValue to mergedFile</w:t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readA(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ff0000"/>
          <w:rtl w:val="0"/>
        </w:rPr>
        <w:t xml:space="preserve">// must read from file that was output from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checkBoth()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need to call checkBoth or you'll have an infinite loop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allDone()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close roomAFile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close roomBFile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close mergeFile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DEBUG07-03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Cooper College maintains a master file of students and credits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earned. Each semester the master is updated with a transaction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 file that contains credits earned during the semester.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Each file is sorted in Student ID number order.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num masterID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string masterName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num masterCredits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num transID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num transCredits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string bothDone = "N"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num HIGH_VALUE = 999999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InputFile master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InputFile trans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OutputFile newMaster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getReady()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while bothDone = "N"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detailLoop()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allDone()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getReady()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open master "studentFile.dat"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open trans "semesterCredits.dat"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open newMaster "updatedStudentFile.dat"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readMaster()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readTrans()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checkBoth()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readMaster()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input masterID, masterName, masterCredits from master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if eof then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masterID = HIGH_VALUE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readTrans()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input transID, transCredits from trans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if eof then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transID = HIGH_VALUE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checkBoth()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if masterID = HIGH_VALUE AND transID = HIGH_VALUE then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bothDone = "Y"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detailLoop()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if masterID = transID then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match()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if masterID &gt; transID then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noMasterForTrans()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noTransForMaster()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endif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D6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checkBoth()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call checkBoth or cause an infinite loop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match()</w:t>
      </w:r>
    </w:p>
    <w:p w:rsidR="00000000" w:rsidDel="00000000" w:rsidP="00000000" w:rsidRDefault="00000000" w:rsidRPr="00000000" w14:paraId="000000DA">
      <w:pPr>
        <w:rPr>
          <w:color w:val="ff0000"/>
        </w:rPr>
      </w:pPr>
      <w:r w:rsidDel="00000000" w:rsidR="00000000" w:rsidRPr="00000000">
        <w:rPr>
          <w:rtl w:val="0"/>
        </w:rPr>
        <w:t xml:space="preserve">   masterCredits = </w:t>
      </w:r>
      <w:r w:rsidDel="00000000" w:rsidR="00000000" w:rsidRPr="00000000">
        <w:rPr>
          <w:highlight w:val="yellow"/>
          <w:rtl w:val="0"/>
        </w:rPr>
        <w:t xml:space="preserve">masterCredits + transCredits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credits must be added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output masterID, masterName, masterCredits to newMaster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readMaster()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readTrans()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noMasterForTrans()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output "No master file record matches transaction ", masterID</w:t>
      </w:r>
    </w:p>
    <w:p w:rsidR="00000000" w:rsidDel="00000000" w:rsidP="00000000" w:rsidRDefault="00000000" w:rsidRPr="00000000" w14:paraId="000000E2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readMaster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color w:val="ff0000"/>
          <w:rtl w:val="0"/>
        </w:rPr>
        <w:t xml:space="preserve"> // must call readMaster again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readTrans()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noTransForMaster()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output masterID, masterName, masterCredits to newMaster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allDone()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close master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close trans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close newMaster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