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Spaghetti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sequence, selection and loop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any number of tasks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loop structure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Boolean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nesting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stacking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single-alternative selection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loop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dual-alternative selection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They all have 1 entry and 1 exit point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each structure has only 1 point where it can stacked on top of another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priming input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block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all of these are acceptable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tested once at the beginning of the structure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tested either before or after the loop body executes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Structured programs are usually shorter than unstructured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if you use modules you can ignore the rules of structure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any task can be described using some combination of the 3 structures: sequence, selection and loop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