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Anand Silwal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838 HANCOCK ST APT 29, HAYWARD, CA 94544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Phone: (510) 707-4911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Alt Phone: (510) 342-2022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Email: anandsilwal123@hotmail.com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6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80" w:lineRule="auto"/>
        <w:rPr>
          <w:rFonts w:ascii="Arial" w:cs="Arial" w:eastAsia="Arial" w:hAnsi="Arial"/>
          <w:b w:val="1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4"/>
          <w:szCs w:val="24"/>
          <w:rtl w:val="0"/>
        </w:rPr>
        <w:t xml:space="preserve">Employment History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0"/>
        <w:gridCol w:w="7660"/>
        <w:tblGridChange w:id="0">
          <w:tblGrid>
            <w:gridCol w:w="1700"/>
            <w:gridCol w:w="7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09/2022 - 09/2022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4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Software Development Engineer III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605.0" w:type="dxa"/>
              <w:jc w:val="left"/>
              <w:tblInd w:w="1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605"/>
              <w:tblGridChange w:id="0">
                <w:tblGrid>
                  <w:gridCol w:w="76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HARVEYNASH</w:t>
                  </w: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REMOTE   Feb-Sept 2022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2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RESPONSIBILTIES</w:t>
                  </w: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 • Work on assigned user stories</w:t>
                  </w:r>
                </w:p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 • Basic modification to nginx server for traffic redirection</w:t>
                  </w:r>
                </w:p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• Modified existing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webform app</w:t>
                  </w: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 using .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Net</w:t>
                  </w: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 and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EntityFramework</w:t>
                  </w:r>
                </w:p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 • Basic use of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AWS</w:t>
                  </w: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 and codepipeline for application deployment</w:t>
                  </w:r>
                </w:p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 • Use docker to host various services</w:t>
                  </w:r>
                </w:p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 • Slight modification to graphQL based Api's</w:t>
                  </w:r>
                </w:p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 • Modified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javascript, CSS, HTML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and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 React code</w:t>
                  </w:r>
                </w:p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 •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Modified</w:t>
                  </w: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 unit tests for better code coverage</w:t>
                  </w:r>
                </w:p>
              </w:tc>
            </w:tr>
          </w:tbl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10/2021 - 04/2022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4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Consultant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76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620"/>
              <w:tblGridChange w:id="0">
                <w:tblGrid>
                  <w:gridCol w:w="76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ATOS</w:t>
                  </w: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REMOTE Oct 2021- April 2022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2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RESPONSIBILITIES: </w:t>
                  </w:r>
                </w:p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• Assist other developers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• Changed the Layout, Theme using HTML, CSS3, SASS, MATERIAL UI.</w:t>
                  </w:r>
                </w:p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• Used JavaScript,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angular9</w:t>
                  </w: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 for enhanced user experience</w:t>
                  </w:r>
                </w:p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.• Used token based Authentication and Authorization services for the application security. </w:t>
                  </w:r>
                </w:p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• Worked with DAPPER, WEB API</w:t>
                  </w:r>
                </w:p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• Designed and Developed Sql tables and Views</w:t>
                  </w:r>
                </w:p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• Developed loosely coupled modules using IOC containers </w:t>
                  </w:r>
                </w:p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• Used GIT, GITDesktop and SourceTree for version control </w:t>
                  </w:r>
                </w:p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• Experience with .NET Core Web App, Console App</w:t>
                  </w:r>
                </w:p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• Done code refactoring with existing codes /applications. </w:t>
                  </w:r>
                </w:p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• Done unit testing using MS Test </w:t>
                  </w:r>
                </w:p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• Used octopus deploy for deployment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12/2020 - 10/2021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4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Technology Analyst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6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620"/>
              <w:tblGridChange w:id="0">
                <w:tblGrid>
                  <w:gridCol w:w="76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InfoSYS</w:t>
                  </w: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, ,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Remote  Dec2020- Oct 2021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2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RESPONSIBILITIES: • Assist other developers and manage team • Used HTML, CSS3, SASS. • Used JavaScript, react and angular, Highchart. • Used token based Authentication and Authorization services for the security. • Worked with creating restful Web API • Designed and Developed Sql tables and Views • Designed and created sql tables to build the backend • Developed loosely coupled modules using Ninject/ AutoFac • Used GIT and SourceTree for version control • Experience with .NET Core Web App • Done code refactoring with existing codes /applications. • Created responsive web application • Done unit testing using NUNIT</w:t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08/2018 - 01/2019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4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76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620"/>
              <w:tblGridChange w:id="0">
                <w:tblGrid>
                  <w:gridCol w:w="76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NET Developer</w:t>
                  </w:r>
                </w:p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OM GROUP, Virginia, , None Selected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2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.NET Developer OM GROUP, Virginia Aug 2018 to Jan2019 Environment:.NET, C#, JavaScript, Angular 5, Typescript, HTML5, CSS, TFS, Entity Framework, SSRS, Report Viewer Control, WebForms Responsibilities: • Worked on Agile Framework for sprint planning. • Built the web application for clients using Angular 5 and Web API in the backend. • Provided Support to hundreds of the client • Worked with Report Viewer Control and SSRS • Worked on stored procedures, views and triggers • Designed and created sql tables to build the backend • Heavily used ADO entity framework to develop data access layer • Developed loosely coupled modules using Ninject as the DI framework • Used GIT and SourceTree for version control • Develop user interfaces from UI design provided by designers • Worked with DevOps on application development. • Supported various legacy applications.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05/2017 - 06/2018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4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6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620"/>
              <w:tblGridChange w:id="0">
                <w:tblGrid>
                  <w:gridCol w:w="76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UI Developer</w:t>
                  </w:r>
                </w:p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Tek Systems, California, Washington, DC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2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UI Developer Tek Systems, California - Washington, DC May 2017 to June 2018 Environment: ECLIPSE, JAVA, Tomcat, Jenkins, Angular, AWS, HTML, CSS, SASS, JavaScript, GIT, JIRA, Adobe DTM, Adobe Analytics/Omniture, Bootstrap, Splunk, Android Apps Responsibilities: • Worked on the website using AngularJS as a front-end framework • Create responsive web pages using SASS, CSS • Used GIT for source code management. • Used Adobe Omniture for gathering web analytics data • Used DTM for tag management • Worked on modifying the android apps and deployment • Develop user interfaces from UI design provided by designers.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10/2015 - 02/2017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4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Sr. Application Developer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6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620"/>
              <w:tblGridChange w:id="0">
                <w:tblGrid>
                  <w:gridCol w:w="76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NEORA LLC, Addison, TX - Oct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2015 to Feb 2017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2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ENVIRONMENT: Angular, MVC 3.0, SQL SERVER 2015, Entity Framework, RALLY, Underscore JS, CSS, HTML, jQuery, JavaScript, GIT, SourceTree, WebAPI, C#, HangFire JOBs, SASS, Foundation, NINJECT, Blue Hornet, Exigo, AutoMapper</w:t>
                  </w:r>
                </w:p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 Responsibilities: </w:t>
                  </w:r>
                </w:p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• Built the internal web application using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AngularJS</w:t>
                  </w: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 with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TypeScript</w:t>
                  </w: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 and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WebAPI</w:t>
                  </w:r>
                </w:p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 • Wrote various console apps and jobs for different processes </w:t>
                  </w:r>
                </w:p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• Designed and created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sql</w:t>
                  </w: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 tables to build the backend </w:t>
                  </w:r>
                </w:p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• Worked on fulfillment api for DHL and other vendors using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WebAPI</w:t>
                  </w: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• Heavily used entity framework to develop data access layer</w:t>
                  </w:r>
                </w:p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 • Developed loosely coupled modules using Ninject as the DI framework </w:t>
                  </w:r>
                </w:p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• Used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GIT</w:t>
                  </w: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 and SourceTree for version control</w:t>
                  </w:r>
                </w:p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 • Develop user interfaces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using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HTML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to match </w:t>
                  </w: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design provided by designers. </w:t>
                  </w:r>
                </w:p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• Worked with DevOps on application development. </w:t>
                  </w:r>
                </w:p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• Supported various legacy applications.</w:t>
                  </w:r>
                </w:p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 • Rewrote modules and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backend using</w:t>
                  </w: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C#/.NET</w:t>
                  </w: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 application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07/2014 - 10/2015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4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Sr .Net Developer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76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620"/>
              <w:tblGridChange w:id="0">
                <w:tblGrid>
                  <w:gridCol w:w="76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National Bankruptcy Services</w:t>
                  </w: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, Addison, TX -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July 2014 - Oct 2015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2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Environment:, MVC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3.</w:t>
                  </w: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0, C#, SQL SERVER 2012, Web Api, TFS, ANGULAR JS, UnderScoreJs, JIRA, NServiceBUS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&amp; </w:t>
                  </w: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MSMQ, SAAS, WORKFLOW, AS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P.net identity</w:t>
                  </w:r>
                </w:p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u w:val="single"/>
                      <w:vertAlign w:val="baseline"/>
                      <w:rtl w:val="0"/>
                    </w:rPr>
                    <w:t xml:space="preserve">RESPONSIBILITIES</w:t>
                  </w: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: </w:t>
                  </w:r>
                </w:p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• Worked on building a bankruptcy servicing application using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AngularJS</w:t>
                  </w: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• Integrated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Bootstrap 3</w:t>
                  </w: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, third party Bootstrap theme to this application</w:t>
                  </w:r>
                </w:p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• Used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Ninject</w:t>
                  </w: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 to develop loosely coupled modules.</w:t>
                  </w:r>
                </w:p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 • Maintained existing application using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MVC 4.0</w:t>
                  </w: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 and webform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</w:t>
                  </w:r>
                </w:p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 • Heavily used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Entity Framework</w:t>
                  </w: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 5 to develop data access layer </w:t>
                  </w:r>
                </w:p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• used Report Builder for reports.</w:t>
                  </w:r>
                </w:p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 • Used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Web Apis, </w:t>
                  </w: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WCF for consuming and providing services to various apps</w:t>
                  </w:r>
                </w:p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 • Experience with unit testin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 </w:t>
                  </w: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and integration testing </w:t>
                  </w:r>
                </w:p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• Done code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refactoring</w:t>
                  </w: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•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Managed</w:t>
                  </w: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 and assisted a team of two other developers.</w:t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12/2013 - 05/2014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4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Sr Web Developer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76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620"/>
              <w:tblGridChange w:id="0">
                <w:tblGrid>
                  <w:gridCol w:w="76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MedLanding, </w:t>
                  </w: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Dallas, TX  -  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Dec 2013 to May 2014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2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u w:val="single"/>
                      <w:vertAlign w:val="baseline"/>
                      <w:rtl w:val="0"/>
                    </w:rPr>
                    <w:t xml:space="preserve">Responsibilities</w:t>
                  </w: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: </w:t>
                  </w:r>
                </w:p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• Worked on external website to add and enhance existing functionality </w:t>
                  </w:r>
                </w:p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• Used HTML,JavaScript, jQuery and Jquery Ajax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to develop</w:t>
                  </w: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 front end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• Used ASP.NET Authentication and Authorization services for the application security.</w:t>
                  </w:r>
                </w:p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• Worked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on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MVC 3.0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and</w:t>
                  </w: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ADO.NET Entity Framework </w:t>
                  </w:r>
                </w:p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• Designed and Developed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SQL</w:t>
                  </w: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 tables and Views to store website data like images, customer data etc. </w:t>
                  </w:r>
                </w:p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• Integrated Google Map API, Twitter API, Facebook API, Indeed API to the company website.</w:t>
                  </w:r>
                </w:p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• Wrote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CSS</w:t>
                  </w: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 - media queries to make the responsive website </w:t>
                  </w:r>
                </w:p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• Done code refactoring with existing codes /applications.</w:t>
                  </w:r>
                </w:p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• Added Payment Service to the website using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AUTHORIZE.NET</w:t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12/2012 - 12/2013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 Developer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76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620"/>
              <w:tblGridChange w:id="0">
                <w:tblGrid>
                  <w:gridCol w:w="76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Butler Burgher Group, Dallas, TX -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Dec 2012 to Dec 2013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2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Responsibilities: • Used .NET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InstallShield,</w:t>
                  </w: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 Clickonce to create application</w:t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60" w:line="24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80" w:lineRule="auto"/>
        <w:rPr>
          <w:rFonts w:ascii="Arial" w:cs="Arial" w:eastAsia="Arial" w:hAnsi="Arial"/>
          <w:b w:val="1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4"/>
          <w:szCs w:val="24"/>
          <w:rtl w:val="0"/>
        </w:rPr>
        <w:t xml:space="preserve">Education History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Bachelor's Degree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93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320"/>
              <w:tblGridChange w:id="0">
                <w:tblGrid>
                  <w:gridCol w:w="93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Engineering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- </w:t>
                  </w: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Kantipur engineering College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Degree Awarded -Jan, 2012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60" w:line="24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b w:val="1"/>
          <w:i w:val="0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ENVIRONMENT: MS Visual Studio 2012/ 2013/2015, ASP.NET 4.5,Webforms, MVC 5/4/3, C#, Sql Server 2012/ 2014/,   LINQ, HTML5, CSS, HandleBars, Javascript, UnderscoreJS , JQUERY, AJAX, TFS, JIRA, RALLY, Angular 9/8/6/2/1, Entity Framework 6/5, AUTHORIZE.NET, WebAPI, NINJECT, GIT, GITLAB, GITHUB, Mattermost, SourceTree, SAAS, SASS, Foundation, Bootstrap 3, React and Redux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80" w:line="20" w:lineRule="auto"/>
    </w:pPr>
    <w:rPr>
      <w:b w:val="1"/>
      <w:i w:val="0"/>
      <w:sz w:val="24"/>
      <w:szCs w:val="24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j4vgusydH/iV8aMokvqu8QjsOw==">AMUW2mWfXli9m8P4o9CukUpfcln+sHMP63o3gh2y1BOSbgdogpaeinB+Fd/0o01XaWowzz0hueF92JS/vIRVYaw1AfTHp1fmKd849IGux7bl/FlrQt+vg2A=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