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B7" w:rsidRPr="00366962" w:rsidRDefault="00901AB7" w:rsidP="00366962">
      <w:pPr>
        <w:pStyle w:val="ListParagraph"/>
        <w:numPr>
          <w:ilvl w:val="0"/>
          <w:numId w:val="2"/>
        </w:numPr>
        <w:rPr>
          <w:b/>
          <w:sz w:val="32"/>
        </w:rPr>
      </w:pPr>
      <w:r w:rsidRPr="00366962">
        <w:rPr>
          <w:b/>
          <w:sz w:val="32"/>
        </w:rPr>
        <w:t>Natural Sum</w:t>
      </w:r>
    </w:p>
    <w:p w:rsidR="00901AB7" w:rsidRDefault="00901AB7" w:rsidP="00901AB7">
      <w:r>
        <w:t xml:space="preserve">Link : </w:t>
      </w:r>
      <w:hyperlink r:id="rId5" w:history="1">
        <w:r w:rsidRPr="00901AB7">
          <w:rPr>
            <w:rStyle w:val="Hyperlink"/>
          </w:rPr>
          <w:t>https://practice.geeksforgeeks.org/problems/stuti-and-her-problem5846/1</w:t>
        </w:r>
      </w:hyperlink>
    </w:p>
    <w:p w:rsidR="00366962" w:rsidRDefault="00366962" w:rsidP="00901AB7"/>
    <w:p w:rsidR="00901AB7" w:rsidRPr="00901AB7" w:rsidRDefault="00901AB7" w:rsidP="00901AB7">
      <w:pPr>
        <w:rPr>
          <w:b/>
        </w:rPr>
      </w:pPr>
      <w:r w:rsidRPr="00901AB7">
        <w:rPr>
          <w:b/>
        </w:rPr>
        <w:t>My Initial Approach:</w:t>
      </w:r>
      <w:bookmarkStart w:id="0" w:name="_GoBack"/>
      <w:bookmarkEnd w:id="0"/>
    </w:p>
    <w:p w:rsidR="00901AB7" w:rsidRDefault="00901AB7" w:rsidP="00901AB7">
      <w:r>
        <w:t>I initially used two variables, one for sum and another for counter. I employed a for loop to iterate and accumulate the sum. However, this approach didn't pass several test cases.</w:t>
      </w:r>
    </w:p>
    <w:p w:rsidR="00901AB7" w:rsidRDefault="00901AB7" w:rsidP="00901AB7"/>
    <w:p w:rsidR="00901AB7" w:rsidRPr="00901AB7" w:rsidRDefault="00901AB7" w:rsidP="00901AB7">
      <w:pPr>
        <w:rPr>
          <w:b/>
        </w:rPr>
      </w:pPr>
      <w:r w:rsidRPr="00901AB7">
        <w:rPr>
          <w:b/>
        </w:rPr>
        <w:t>Correct Approach:</w:t>
      </w:r>
    </w:p>
    <w:p w:rsidR="00901AB7" w:rsidRDefault="00901AB7" w:rsidP="00901AB7">
      <w:r>
        <w:t>The correct approach is much more elegant. By utilizing a single for loop and the formula for the sum of the first N natural numbers (N * (N + 1) / 2), we can achieve the desired result more efficiently.</w:t>
      </w:r>
    </w:p>
    <w:p w:rsidR="00901AB7" w:rsidRDefault="00901AB7" w:rsidP="00901AB7"/>
    <w:p w:rsidR="00AE6E9F" w:rsidRPr="00366962" w:rsidRDefault="00901AB7" w:rsidP="00901AB7">
      <w:pPr>
        <w:rPr>
          <w:b/>
        </w:rPr>
      </w:pPr>
      <w:r w:rsidRPr="00366962">
        <w:rPr>
          <w:b/>
        </w:rPr>
        <w:t>Time complexity : O(N)</w:t>
      </w:r>
      <w:r w:rsidRPr="00366962">
        <w:rPr>
          <w:b/>
        </w:rPr>
        <w:br/>
      </w:r>
    </w:p>
    <w:p w:rsidR="00366962" w:rsidRPr="00366962" w:rsidRDefault="00366962" w:rsidP="00366962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Prime Number</w:t>
      </w:r>
    </w:p>
    <w:p w:rsidR="00901AB7" w:rsidRDefault="00366962" w:rsidP="00901AB7">
      <w:r>
        <w:t xml:space="preserve">Link : </w:t>
      </w:r>
      <w:hyperlink r:id="rId6" w:history="1">
        <w:r w:rsidRPr="00366962">
          <w:rPr>
            <w:rStyle w:val="Hyperlink"/>
          </w:rPr>
          <w:t>https://practice.geeksforgeeks.org/problems/prime-number2314/1</w:t>
        </w:r>
      </w:hyperlink>
    </w:p>
    <w:p w:rsidR="00D4472D" w:rsidRDefault="00D4472D" w:rsidP="00D4472D"/>
    <w:p w:rsidR="00D4472D" w:rsidRPr="00D4472D" w:rsidRDefault="00D4472D" w:rsidP="00D4472D">
      <w:pPr>
        <w:rPr>
          <w:b/>
        </w:rPr>
      </w:pPr>
      <w:r w:rsidRPr="00D4472D">
        <w:rPr>
          <w:b/>
        </w:rPr>
        <w:t>Initial Approach:</w:t>
      </w:r>
    </w:p>
    <w:p w:rsidR="00D4472D" w:rsidRDefault="00D4472D" w:rsidP="00D4472D">
      <w:r w:rsidRPr="00D4472D">
        <w:t>My first attempt involved looping from 2 to N/2 and checking if N is divisible. While functional, this approach turned out inefficient, causing test cases to stumble due to time constraints.</w:t>
      </w:r>
    </w:p>
    <w:p w:rsidR="00D4472D" w:rsidRPr="00D4472D" w:rsidRDefault="00D4472D" w:rsidP="00D4472D"/>
    <w:p w:rsidR="00D4472D" w:rsidRPr="00D4472D" w:rsidRDefault="00D4472D" w:rsidP="00D4472D">
      <w:pPr>
        <w:rPr>
          <w:b/>
        </w:rPr>
      </w:pPr>
      <w:r w:rsidRPr="00D4472D">
        <w:rPr>
          <w:b/>
        </w:rPr>
        <w:t>Optimized Technique:</w:t>
      </w:r>
    </w:p>
    <w:p w:rsidR="00D4472D" w:rsidRPr="00D4472D" w:rsidRDefault="00D4472D" w:rsidP="00D4472D">
      <w:r w:rsidRPr="00D4472D">
        <w:t>The lightbulb moment arrived when I realized that checking up to N/2 wasn't necessary. By running a loop up to the square root of N, I could efficiently identify divisors. If a divisor is found, the number isn't prime.</w:t>
      </w:r>
    </w:p>
    <w:p w:rsidR="00D4472D" w:rsidRDefault="00D4472D" w:rsidP="00901AB7"/>
    <w:sectPr w:rsidR="00D44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A14F9"/>
    <w:multiLevelType w:val="hybridMultilevel"/>
    <w:tmpl w:val="7A906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C04A1"/>
    <w:multiLevelType w:val="hybridMultilevel"/>
    <w:tmpl w:val="4222A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B7"/>
    <w:rsid w:val="00366962"/>
    <w:rsid w:val="00901AB7"/>
    <w:rsid w:val="00AE6E9F"/>
    <w:rsid w:val="00C526D5"/>
    <w:rsid w:val="00D4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D0CC"/>
  <w15:chartTrackingRefBased/>
  <w15:docId w15:val="{3582410C-891E-420F-976E-4B28E817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A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prime-number2314/1" TargetMode="External"/><Relationship Id="rId5" Type="http://schemas.openxmlformats.org/officeDocument/2006/relationships/hyperlink" Target="https://practice.geeksforgeeks.org/problems/stuti-and-her-problem5846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Surbhit Dave</dc:creator>
  <cp:keywords/>
  <dc:description/>
  <cp:lastModifiedBy>Surbhit Dave</cp:lastModifiedBy>
  <cp:revision>2</cp:revision>
  <dcterms:created xsi:type="dcterms:W3CDTF">2023-08-19T10:49:00Z</dcterms:created>
  <dcterms:modified xsi:type="dcterms:W3CDTF">2023-08-19T12:09:00Z</dcterms:modified>
</cp:coreProperties>
</file>