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C0AA" w14:textId="2F7A50DB" w:rsidR="00D471C1" w:rsidRDefault="006C7CE6">
      <w:r>
        <w:t>Lab 6</w:t>
      </w:r>
    </w:p>
    <w:p w14:paraId="068165FB" w14:textId="13F346C4" w:rsidR="006C7CE6" w:rsidRDefault="006C7CE6">
      <w:r>
        <w:t>Part 1 – EER Diagram</w:t>
      </w:r>
    </w:p>
    <w:p w14:paraId="3680A83F" w14:textId="69578BE1" w:rsidR="006C7CE6" w:rsidRDefault="006C7CE6">
      <w:r w:rsidRPr="006C7CE6">
        <w:rPr>
          <w:noProof/>
        </w:rPr>
        <w:drawing>
          <wp:inline distT="0" distB="0" distL="0" distR="0" wp14:anchorId="5E9E2FAC" wp14:editId="734885A8">
            <wp:extent cx="5943600" cy="2678430"/>
            <wp:effectExtent l="0" t="0" r="0" b="7620"/>
            <wp:docPr id="1567860061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60061" name="Picture 1" descr="A diagram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6DF" w14:textId="20A51E88" w:rsidR="006C7CE6" w:rsidRDefault="006C7CE6">
      <w:r>
        <w:t xml:space="preserve">Part 1 – Relational Schema </w:t>
      </w:r>
    </w:p>
    <w:p w14:paraId="4B17D4B6" w14:textId="6479147B" w:rsidR="006C7CE6" w:rsidRDefault="00851FE7">
      <w:r w:rsidRPr="00851FE7">
        <w:rPr>
          <w:noProof/>
        </w:rPr>
        <w:drawing>
          <wp:inline distT="0" distB="0" distL="0" distR="0" wp14:anchorId="1413A10E" wp14:editId="50165EEA">
            <wp:extent cx="4791110" cy="3448075"/>
            <wp:effectExtent l="0" t="0" r="9525" b="0"/>
            <wp:docPr id="1758202827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02827" name="Picture 1" descr="A screenshot of a pro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34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D9B9" w14:textId="77777777" w:rsidR="005A4132" w:rsidRDefault="005A4132"/>
    <w:p w14:paraId="64550690" w14:textId="77777777" w:rsidR="005A4132" w:rsidRDefault="005A4132"/>
    <w:p w14:paraId="1C7F4EA8" w14:textId="77777777" w:rsidR="005A4132" w:rsidRDefault="005A4132"/>
    <w:p w14:paraId="094EFCF7" w14:textId="2CE9B2DB" w:rsidR="006C7CE6" w:rsidRDefault="006C7CE6">
      <w:r>
        <w:lastRenderedPageBreak/>
        <w:t>Part 2 – Relational Schema w/ Data Modeler</w:t>
      </w:r>
    </w:p>
    <w:p w14:paraId="608FB68C" w14:textId="7835687D" w:rsidR="006C7CE6" w:rsidRDefault="008A7FD8">
      <w:r w:rsidRPr="008A7FD8">
        <w:rPr>
          <w:noProof/>
        </w:rPr>
        <w:drawing>
          <wp:inline distT="0" distB="0" distL="0" distR="0" wp14:anchorId="6F2D0D9A" wp14:editId="5102EC70">
            <wp:extent cx="5943600" cy="3337560"/>
            <wp:effectExtent l="0" t="0" r="0" b="0"/>
            <wp:docPr id="503470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707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A0CD" w14:textId="12D37368" w:rsidR="008A7FD8" w:rsidRDefault="008A7FD8">
      <w:r>
        <w:t>Part 3 – Design Rules Screenshot</w:t>
      </w:r>
    </w:p>
    <w:p w14:paraId="6E629F57" w14:textId="5DFA7780" w:rsidR="008A7FD8" w:rsidRDefault="008A7FD8">
      <w:r>
        <w:rPr>
          <w:noProof/>
        </w:rPr>
        <w:lastRenderedPageBreak/>
        <w:drawing>
          <wp:inline distT="0" distB="0" distL="0" distR="0" wp14:anchorId="5C0612EA" wp14:editId="708808F9">
            <wp:extent cx="5943600" cy="4319270"/>
            <wp:effectExtent l="0" t="0" r="0" b="5080"/>
            <wp:docPr id="1567048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4830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D21D" w14:textId="28550A60" w:rsidR="008A7FD8" w:rsidRDefault="008A7FD8" w:rsidP="008A7FD8">
      <w:pPr>
        <w:pStyle w:val="ListParagraph"/>
        <w:numPr>
          <w:ilvl w:val="0"/>
          <w:numId w:val="1"/>
        </w:numPr>
      </w:pPr>
      <w:r>
        <w:t>Could not remove the “X”’s on the left side due but commented each entity.</w:t>
      </w:r>
    </w:p>
    <w:p w14:paraId="2833ADCD" w14:textId="77777777" w:rsidR="005A4132" w:rsidRDefault="005A4132"/>
    <w:sectPr w:rsidR="005A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6B58"/>
    <w:multiLevelType w:val="hybridMultilevel"/>
    <w:tmpl w:val="849A774E"/>
    <w:lvl w:ilvl="0" w:tplc="6A0A77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E6"/>
    <w:rsid w:val="005A4132"/>
    <w:rsid w:val="006C7CE6"/>
    <w:rsid w:val="00851FE7"/>
    <w:rsid w:val="008A7FD8"/>
    <w:rsid w:val="00A72207"/>
    <w:rsid w:val="00D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D2F"/>
  <w15:chartTrackingRefBased/>
  <w15:docId w15:val="{00726B79-4CF4-43C1-A4D8-2F08BD8D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Loder</dc:creator>
  <cp:keywords/>
  <dc:description/>
  <cp:lastModifiedBy>David Loder</cp:lastModifiedBy>
  <cp:revision>2</cp:revision>
  <dcterms:created xsi:type="dcterms:W3CDTF">2024-03-22T19:45:00Z</dcterms:created>
  <dcterms:modified xsi:type="dcterms:W3CDTF">2024-03-28T13:48:00Z</dcterms:modified>
</cp:coreProperties>
</file>