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9C7CC" w14:textId="07A66328" w:rsidR="00AE290F" w:rsidRPr="00FD36C3" w:rsidRDefault="00FD36C3">
      <w:pPr>
        <w:rPr>
          <w:b/>
          <w:bCs/>
        </w:rPr>
      </w:pPr>
      <w:r w:rsidRPr="00FD36C3">
        <w:rPr>
          <w:b/>
          <w:bCs/>
        </w:rPr>
        <w:t>Brief Fear of Negative Evaluation-II (Parent Report)</w:t>
      </w:r>
    </w:p>
    <w:p w14:paraId="15369887" w14:textId="6A861FD9" w:rsidR="00FD36C3" w:rsidRDefault="00FD36C3"/>
    <w:p w14:paraId="3680B980" w14:textId="6DCC375D" w:rsidR="00FD36C3" w:rsidRDefault="00FD36C3">
      <w:r w:rsidRPr="00FD36C3">
        <w:t>Please select the option that best corresponds to how much you agree with each item.</w:t>
      </w:r>
    </w:p>
    <w:p w14:paraId="4E74DC60" w14:textId="743736CC" w:rsidR="00FD36C3" w:rsidRDefault="00FD36C3"/>
    <w:p w14:paraId="497FB575" w14:textId="77777777" w:rsidR="00FD36C3" w:rsidRDefault="00FD36C3" w:rsidP="00FD36C3">
      <w:pPr>
        <w:pStyle w:val="ListParagraph"/>
        <w:numPr>
          <w:ilvl w:val="0"/>
          <w:numId w:val="1"/>
        </w:numPr>
      </w:pPr>
      <w:r w:rsidRPr="00FD36C3">
        <w:t>Not at all characteristic of my child</w:t>
      </w:r>
    </w:p>
    <w:p w14:paraId="7D69EB69" w14:textId="77777777" w:rsidR="00FD36C3" w:rsidRDefault="00FD36C3" w:rsidP="00FD36C3">
      <w:pPr>
        <w:pStyle w:val="ListParagraph"/>
        <w:numPr>
          <w:ilvl w:val="0"/>
          <w:numId w:val="1"/>
        </w:numPr>
      </w:pPr>
      <w:r w:rsidRPr="00FD36C3">
        <w:t>A little characteristic of my child</w:t>
      </w:r>
    </w:p>
    <w:p w14:paraId="5AEAEA05" w14:textId="77777777" w:rsidR="00FD36C3" w:rsidRDefault="00FD36C3" w:rsidP="00FD36C3">
      <w:pPr>
        <w:pStyle w:val="ListParagraph"/>
        <w:numPr>
          <w:ilvl w:val="0"/>
          <w:numId w:val="1"/>
        </w:numPr>
      </w:pPr>
      <w:r w:rsidRPr="00FD36C3">
        <w:t>Somewhat characteristic of my child</w:t>
      </w:r>
    </w:p>
    <w:p w14:paraId="0A45B7FD" w14:textId="77777777" w:rsidR="00FD36C3" w:rsidRDefault="00FD36C3" w:rsidP="00FD36C3">
      <w:pPr>
        <w:pStyle w:val="ListParagraph"/>
        <w:numPr>
          <w:ilvl w:val="0"/>
          <w:numId w:val="1"/>
        </w:numPr>
      </w:pPr>
      <w:r w:rsidRPr="00FD36C3">
        <w:t>Very characteristic of my child</w:t>
      </w:r>
    </w:p>
    <w:p w14:paraId="053E2DD8" w14:textId="5B98A6D9" w:rsidR="00FD36C3" w:rsidRDefault="00FD36C3" w:rsidP="00FD36C3">
      <w:pPr>
        <w:pStyle w:val="ListParagraph"/>
        <w:numPr>
          <w:ilvl w:val="0"/>
          <w:numId w:val="1"/>
        </w:numPr>
      </w:pPr>
      <w:r w:rsidRPr="00FD36C3">
        <w:t>Entirely characteristic of my child</w:t>
      </w:r>
    </w:p>
    <w:p w14:paraId="0E864964" w14:textId="50BA31CE" w:rsidR="00FD36C3" w:rsidRDefault="00FD36C3"/>
    <w:p w14:paraId="121599AF" w14:textId="6FA04995" w:rsidR="00FD36C3" w:rsidRDefault="00FD36C3" w:rsidP="00FD36C3">
      <w:pPr>
        <w:pStyle w:val="ListParagraph"/>
        <w:numPr>
          <w:ilvl w:val="0"/>
          <w:numId w:val="2"/>
        </w:numPr>
      </w:pPr>
      <w:r>
        <w:t xml:space="preserve">My child worries about what other people will think of </w:t>
      </w:r>
      <w:r w:rsidR="00042E40">
        <w:t>them</w:t>
      </w:r>
      <w:r>
        <w:t xml:space="preserve"> even when </w:t>
      </w:r>
      <w:r w:rsidR="00042E40">
        <w:t>they</w:t>
      </w:r>
      <w:r>
        <w:t xml:space="preserve"> know it doesn’t make any difference.</w:t>
      </w:r>
    </w:p>
    <w:p w14:paraId="67EAE9A6" w14:textId="6FC24359" w:rsidR="005157A4" w:rsidRDefault="005157A4" w:rsidP="00FD36C3">
      <w:pPr>
        <w:pStyle w:val="ListParagraph"/>
        <w:numPr>
          <w:ilvl w:val="0"/>
          <w:numId w:val="2"/>
        </w:numPr>
      </w:pPr>
      <w:r>
        <w:t xml:space="preserve">It bothers my child when people form an unfavorable impression of </w:t>
      </w:r>
      <w:r w:rsidR="00042E40">
        <w:t>them</w:t>
      </w:r>
      <w:r>
        <w:t>.</w:t>
      </w:r>
    </w:p>
    <w:p w14:paraId="21E0E5DC" w14:textId="7F28A5EA" w:rsidR="005157A4" w:rsidRDefault="005157A4" w:rsidP="00FD36C3">
      <w:pPr>
        <w:pStyle w:val="ListParagraph"/>
        <w:numPr>
          <w:ilvl w:val="0"/>
          <w:numId w:val="2"/>
        </w:numPr>
      </w:pPr>
      <w:r>
        <w:t xml:space="preserve">My child is frequently afraid of other people noticing </w:t>
      </w:r>
      <w:r w:rsidR="00042E40">
        <w:t>their</w:t>
      </w:r>
      <w:r>
        <w:t xml:space="preserve"> shortcomings.</w:t>
      </w:r>
    </w:p>
    <w:p w14:paraId="39B157D0" w14:textId="13BDD237" w:rsidR="005157A4" w:rsidRDefault="005157A4" w:rsidP="00FD36C3">
      <w:pPr>
        <w:pStyle w:val="ListParagraph"/>
        <w:numPr>
          <w:ilvl w:val="0"/>
          <w:numId w:val="2"/>
        </w:numPr>
      </w:pPr>
      <w:r>
        <w:t xml:space="preserve">My child worries about what kind of impression </w:t>
      </w:r>
      <w:r w:rsidR="00042E40">
        <w:t>they</w:t>
      </w:r>
      <w:r>
        <w:t xml:space="preserve"> make on people.</w:t>
      </w:r>
    </w:p>
    <w:p w14:paraId="089E490A" w14:textId="3BB83864" w:rsidR="005157A4" w:rsidRDefault="005157A4" w:rsidP="00FD36C3">
      <w:pPr>
        <w:pStyle w:val="ListParagraph"/>
        <w:numPr>
          <w:ilvl w:val="0"/>
          <w:numId w:val="2"/>
        </w:numPr>
      </w:pPr>
      <w:r>
        <w:t>My child is afraid that other</w:t>
      </w:r>
      <w:r w:rsidR="00372820">
        <w:t>s</w:t>
      </w:r>
      <w:r>
        <w:t xml:space="preserve"> will not approve of </w:t>
      </w:r>
      <w:r w:rsidR="00042E40">
        <w:t>them</w:t>
      </w:r>
      <w:r>
        <w:t>.</w:t>
      </w:r>
    </w:p>
    <w:p w14:paraId="61A9B75B" w14:textId="6FE7F14A" w:rsidR="005157A4" w:rsidRDefault="005157A4" w:rsidP="00FD36C3">
      <w:pPr>
        <w:pStyle w:val="ListParagraph"/>
        <w:numPr>
          <w:ilvl w:val="0"/>
          <w:numId w:val="2"/>
        </w:numPr>
      </w:pPr>
      <w:r>
        <w:t xml:space="preserve">My child is afraid that other people will find fault with </w:t>
      </w:r>
      <w:r w:rsidR="00042E40">
        <w:t>them</w:t>
      </w:r>
      <w:r>
        <w:t>.</w:t>
      </w:r>
    </w:p>
    <w:p w14:paraId="30099BEA" w14:textId="05DB56FE" w:rsidR="005157A4" w:rsidRDefault="005157A4" w:rsidP="00FD36C3">
      <w:pPr>
        <w:pStyle w:val="ListParagraph"/>
        <w:numPr>
          <w:ilvl w:val="0"/>
          <w:numId w:val="2"/>
        </w:numPr>
      </w:pPr>
      <w:r>
        <w:t xml:space="preserve">My child is concerned about other people’s opinions of </w:t>
      </w:r>
      <w:r w:rsidR="00042E40">
        <w:t>them</w:t>
      </w:r>
      <w:r>
        <w:t>.</w:t>
      </w:r>
    </w:p>
    <w:p w14:paraId="1E536636" w14:textId="5A3FA87E" w:rsidR="005157A4" w:rsidRDefault="005157A4" w:rsidP="00FD36C3">
      <w:pPr>
        <w:pStyle w:val="ListParagraph"/>
        <w:numPr>
          <w:ilvl w:val="0"/>
          <w:numId w:val="2"/>
        </w:numPr>
      </w:pPr>
      <w:r>
        <w:t xml:space="preserve">When my child is talking to someone, </w:t>
      </w:r>
      <w:r w:rsidR="00042E40">
        <w:t>they worry</w:t>
      </w:r>
      <w:r>
        <w:t xml:space="preserve"> about what </w:t>
      </w:r>
      <w:r w:rsidR="00042E40">
        <w:t>this person</w:t>
      </w:r>
      <w:r>
        <w:t xml:space="preserve"> may be thinking about </w:t>
      </w:r>
      <w:r w:rsidR="007732A5">
        <w:t>t</w:t>
      </w:r>
      <w:r w:rsidR="00042E40">
        <w:t>hem</w:t>
      </w:r>
      <w:r>
        <w:t>.</w:t>
      </w:r>
    </w:p>
    <w:p w14:paraId="38B206B6" w14:textId="1FAFE773" w:rsidR="005157A4" w:rsidRDefault="005157A4" w:rsidP="00FD36C3">
      <w:pPr>
        <w:pStyle w:val="ListParagraph"/>
        <w:numPr>
          <w:ilvl w:val="0"/>
          <w:numId w:val="2"/>
        </w:numPr>
      </w:pPr>
      <w:r>
        <w:t xml:space="preserve">My child is usually worried about what kind of impression </w:t>
      </w:r>
      <w:r w:rsidR="00042E40">
        <w:t>they make</w:t>
      </w:r>
      <w:r>
        <w:t>.</w:t>
      </w:r>
    </w:p>
    <w:p w14:paraId="676EFDEC" w14:textId="05FE7207" w:rsidR="005157A4" w:rsidRDefault="005157A4" w:rsidP="00FD36C3">
      <w:pPr>
        <w:pStyle w:val="ListParagraph"/>
        <w:numPr>
          <w:ilvl w:val="0"/>
          <w:numId w:val="2"/>
        </w:numPr>
      </w:pPr>
      <w:r>
        <w:t xml:space="preserve">If my child knows someone is judging </w:t>
      </w:r>
      <w:r w:rsidR="00042E40">
        <w:t>them</w:t>
      </w:r>
      <w:r>
        <w:t xml:space="preserve">, it tends to bother </w:t>
      </w:r>
      <w:r w:rsidR="00042E40">
        <w:t>them</w:t>
      </w:r>
      <w:r>
        <w:t>.</w:t>
      </w:r>
    </w:p>
    <w:p w14:paraId="3E7E5EF3" w14:textId="37692AF0" w:rsidR="005157A4" w:rsidRDefault="005157A4" w:rsidP="00FD36C3">
      <w:pPr>
        <w:pStyle w:val="ListParagraph"/>
        <w:numPr>
          <w:ilvl w:val="0"/>
          <w:numId w:val="2"/>
        </w:numPr>
      </w:pPr>
      <w:r>
        <w:t xml:space="preserve">Sometimes my child thinks </w:t>
      </w:r>
      <w:r w:rsidR="00042E40">
        <w:t>they are</w:t>
      </w:r>
      <w:r>
        <w:t xml:space="preserve"> too concerned with what other people think of </w:t>
      </w:r>
      <w:r w:rsidR="00042E40">
        <w:t>them</w:t>
      </w:r>
      <w:r>
        <w:t>.</w:t>
      </w:r>
    </w:p>
    <w:p w14:paraId="7245E40B" w14:textId="46F63544" w:rsidR="005157A4" w:rsidRDefault="005157A4" w:rsidP="00FD36C3">
      <w:pPr>
        <w:pStyle w:val="ListParagraph"/>
        <w:numPr>
          <w:ilvl w:val="0"/>
          <w:numId w:val="2"/>
        </w:numPr>
      </w:pPr>
      <w:r>
        <w:t xml:space="preserve">My child often worries that </w:t>
      </w:r>
      <w:r w:rsidR="00042E40">
        <w:t>they</w:t>
      </w:r>
      <w:r>
        <w:t xml:space="preserve"> will say or do wrong things.</w:t>
      </w:r>
    </w:p>
    <w:sectPr w:rsidR="005157A4" w:rsidSect="006F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50F3E"/>
    <w:multiLevelType w:val="hybridMultilevel"/>
    <w:tmpl w:val="37BEF9F4"/>
    <w:lvl w:ilvl="0" w:tplc="77EE7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46CA3"/>
    <w:multiLevelType w:val="hybridMultilevel"/>
    <w:tmpl w:val="D336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426857">
    <w:abstractNumId w:val="1"/>
  </w:num>
  <w:num w:numId="2" w16cid:durableId="137562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C3"/>
    <w:rsid w:val="00042E40"/>
    <w:rsid w:val="00372820"/>
    <w:rsid w:val="005157A4"/>
    <w:rsid w:val="005370B6"/>
    <w:rsid w:val="006F6B41"/>
    <w:rsid w:val="007732A5"/>
    <w:rsid w:val="00A83A16"/>
    <w:rsid w:val="00FD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BFBA2"/>
  <w15:chartTrackingRefBased/>
  <w15:docId w15:val="{386FB536-4563-8C4A-B538-E00CAFBD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4</cp:revision>
  <dcterms:created xsi:type="dcterms:W3CDTF">2022-06-30T15:06:00Z</dcterms:created>
  <dcterms:modified xsi:type="dcterms:W3CDTF">2022-09-26T15:57:00Z</dcterms:modified>
</cp:coreProperties>
</file>