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FB79" w14:textId="77777777" w:rsidR="001E0EF6" w:rsidRDefault="001E0EF6">
      <w:pPr>
        <w:rPr>
          <w:lang w:val="es-ES_tradnl"/>
        </w:rPr>
      </w:pPr>
      <w:r>
        <w:rPr>
          <w:lang w:val="es-ES_tradnl"/>
        </w:rPr>
        <w:sym w:font="Symbol" w:char="F0E3"/>
      </w:r>
      <w:r>
        <w:rPr>
          <w:lang w:val="es-ES_tradnl"/>
        </w:rPr>
        <w:t xml:space="preserve"> Lesa K. Ellis y Mary K. Rothbart, 1999</w:t>
      </w:r>
    </w:p>
    <w:p w14:paraId="147C4FAA" w14:textId="77777777" w:rsidR="001E0EF6" w:rsidRDefault="001E0EF6">
      <w:pPr>
        <w:rPr>
          <w:lang w:val="es-ES_tradnl"/>
        </w:rPr>
      </w:pPr>
    </w:p>
    <w:p w14:paraId="0008E628" w14:textId="77777777" w:rsidR="001E0EF6" w:rsidRDefault="001E0EF6">
      <w:pPr>
        <w:jc w:val="center"/>
        <w:rPr>
          <w:sz w:val="36"/>
          <w:lang w:val="es-ES_tradnl"/>
        </w:rPr>
      </w:pPr>
    </w:p>
    <w:p w14:paraId="70724540" w14:textId="77777777" w:rsidR="001E0EF6" w:rsidRDefault="001E0EF6">
      <w:pPr>
        <w:jc w:val="center"/>
        <w:rPr>
          <w:b/>
          <w:sz w:val="36"/>
          <w:lang w:val="es-ES_tradnl"/>
        </w:rPr>
      </w:pPr>
      <w:r>
        <w:rPr>
          <w:b/>
          <w:sz w:val="36"/>
          <w:lang w:val="es-ES_tradnl"/>
        </w:rPr>
        <w:t>Cuestionario de Temperamento para Adolescentes</w:t>
      </w:r>
      <w:r w:rsidR="009F55AB">
        <w:rPr>
          <w:rStyle w:val="FootnoteReference"/>
          <w:b/>
          <w:sz w:val="36"/>
          <w:lang w:val="es-ES_tradnl"/>
        </w:rPr>
        <w:footnoteReference w:id="1"/>
      </w:r>
    </w:p>
    <w:p w14:paraId="6AD79558" w14:textId="77777777" w:rsidR="001E0EF6" w:rsidRDefault="001E0EF6">
      <w:pPr>
        <w:jc w:val="center"/>
        <w:rPr>
          <w:b/>
          <w:sz w:val="36"/>
          <w:lang w:val="es-ES_tradnl"/>
        </w:rPr>
      </w:pPr>
      <w:r>
        <w:rPr>
          <w:b/>
          <w:sz w:val="36"/>
          <w:lang w:val="es-ES_tradnl"/>
        </w:rPr>
        <w:t>Informe de los padres</w:t>
      </w:r>
    </w:p>
    <w:p w14:paraId="6B894A93" w14:textId="77777777" w:rsidR="001E0EF6" w:rsidRDefault="001E0EF6">
      <w:pPr>
        <w:rPr>
          <w:sz w:val="36"/>
          <w:lang w:val="es-ES_tradnl"/>
        </w:rPr>
      </w:pPr>
    </w:p>
    <w:p w14:paraId="0CFEE21E" w14:textId="77777777" w:rsidR="001E0EF6" w:rsidRDefault="001E0EF6">
      <w:pPr>
        <w:rPr>
          <w:sz w:val="26"/>
          <w:lang w:val="es-ES_tradnl"/>
        </w:rPr>
      </w:pPr>
      <w:r>
        <w:rPr>
          <w:sz w:val="28"/>
          <w:lang w:val="es-ES_tradnl"/>
        </w:rPr>
        <w:tab/>
      </w:r>
      <w:r>
        <w:rPr>
          <w:sz w:val="26"/>
          <w:lang w:val="es-ES_tradnl"/>
        </w:rPr>
        <w:t>En las páginas siguientes usted encontrará una serie de frases que la gente puede utilizar para describir a su hijo/a. Las frases se refieren a un amplio rango de actividades y actitudes.</w:t>
      </w:r>
    </w:p>
    <w:p w14:paraId="29353DFD" w14:textId="77777777" w:rsidR="001E0EF6" w:rsidRDefault="001E0EF6">
      <w:pPr>
        <w:rPr>
          <w:sz w:val="26"/>
          <w:lang w:val="es-ES_tradnl"/>
        </w:rPr>
      </w:pPr>
    </w:p>
    <w:p w14:paraId="7A97E960" w14:textId="309CB836" w:rsidR="001E0EF6" w:rsidRDefault="001E0EF6">
      <w:pPr>
        <w:rPr>
          <w:sz w:val="26"/>
          <w:lang w:val="es-ES_tradnl"/>
        </w:rPr>
      </w:pPr>
      <w:r>
        <w:rPr>
          <w:sz w:val="26"/>
          <w:lang w:val="es-ES_tradnl"/>
        </w:rPr>
        <w:tab/>
        <w:t xml:space="preserve">Por favor, </w:t>
      </w:r>
      <w:r w:rsidR="002E3F27">
        <w:rPr>
          <w:sz w:val="26"/>
          <w:lang w:val="es-ES_tradnl"/>
        </w:rPr>
        <w:t>seleccione</w:t>
      </w:r>
      <w:r>
        <w:rPr>
          <w:sz w:val="26"/>
          <w:lang w:val="es-ES_tradnl"/>
        </w:rPr>
        <w:t xml:space="preserve"> la respuesta que mejor describa </w:t>
      </w:r>
      <w:r w:rsidR="00474E26">
        <w:rPr>
          <w:sz w:val="26"/>
          <w:lang w:val="es-ES_tradnl"/>
        </w:rPr>
        <w:t>qué tan</w:t>
      </w:r>
      <w:r>
        <w:rPr>
          <w:sz w:val="26"/>
          <w:lang w:val="es-ES_tradnl"/>
        </w:rPr>
        <w:t xml:space="preserve"> verdadera </w:t>
      </w:r>
      <w:r w:rsidR="00474E26">
        <w:rPr>
          <w:sz w:val="26"/>
          <w:lang w:val="es-ES_tradnl"/>
        </w:rPr>
        <w:t xml:space="preserve">es </w:t>
      </w:r>
      <w:r>
        <w:rPr>
          <w:sz w:val="26"/>
          <w:lang w:val="es-ES_tradnl"/>
        </w:rPr>
        <w:t xml:space="preserve">cada frase </w:t>
      </w:r>
      <w:r>
        <w:rPr>
          <w:b/>
          <w:sz w:val="26"/>
          <w:lang w:val="es-ES_tradnl"/>
        </w:rPr>
        <w:t xml:space="preserve">para describir a su </w:t>
      </w:r>
      <w:r w:rsidR="00474E26">
        <w:rPr>
          <w:b/>
          <w:sz w:val="26"/>
          <w:lang w:val="es-ES_tradnl"/>
        </w:rPr>
        <w:t>niñ</w:t>
      </w:r>
      <w:r>
        <w:rPr>
          <w:b/>
          <w:sz w:val="26"/>
          <w:lang w:val="es-ES_tradnl"/>
        </w:rPr>
        <w:t>o/a</w:t>
      </w:r>
      <w:r>
        <w:rPr>
          <w:sz w:val="26"/>
          <w:lang w:val="es-ES_tradnl"/>
        </w:rPr>
        <w:t xml:space="preserve">. No hay respuestas malas ni buenas. Cada persona se identifica de forma diferente por cada una de estas frases. Por favor, </w:t>
      </w:r>
      <w:r w:rsidR="002E3F27">
        <w:rPr>
          <w:sz w:val="26"/>
          <w:lang w:val="es-ES_tradnl"/>
        </w:rPr>
        <w:t xml:space="preserve">seleccione </w:t>
      </w:r>
      <w:r>
        <w:rPr>
          <w:sz w:val="26"/>
          <w:lang w:val="es-ES_tradnl"/>
        </w:rPr>
        <w:t xml:space="preserve">la primera respuesta que venga a su mente. </w:t>
      </w:r>
    </w:p>
    <w:p w14:paraId="30E0F93E" w14:textId="77777777" w:rsidR="001E0EF6" w:rsidRDefault="001E0EF6">
      <w:pPr>
        <w:rPr>
          <w:sz w:val="26"/>
          <w:lang w:val="es-ES_tradnl"/>
        </w:rPr>
      </w:pPr>
    </w:p>
    <w:p w14:paraId="41C6929E" w14:textId="77777777" w:rsidR="001E0EF6" w:rsidRDefault="001E0EF6">
      <w:pPr>
        <w:rPr>
          <w:sz w:val="26"/>
          <w:lang w:val="es-ES_tradnl"/>
        </w:rPr>
      </w:pPr>
      <w:r>
        <w:rPr>
          <w:sz w:val="26"/>
          <w:lang w:val="es-ES_tradnl"/>
        </w:rPr>
        <w:tab/>
        <w:t>Utilice la siguiente escala para describir cómo de verdadera o de falsa es cada frase para describir a su hijo/a.</w:t>
      </w:r>
    </w:p>
    <w:p w14:paraId="79F3A218" w14:textId="77777777" w:rsidR="001E0EF6" w:rsidRDefault="001E0EF6">
      <w:pPr>
        <w:rPr>
          <w:sz w:val="26"/>
          <w:lang w:val="es-ES_tradnl"/>
        </w:rPr>
      </w:pPr>
    </w:p>
    <w:p w14:paraId="129E65BD" w14:textId="77777777" w:rsidR="001E0EF6" w:rsidRDefault="001E0EF6">
      <w:pPr>
        <w:rPr>
          <w:sz w:val="26"/>
          <w:u w:val="single"/>
          <w:lang w:val="es-ES_tradnl"/>
        </w:rPr>
      </w:pPr>
      <w:r>
        <w:rPr>
          <w:sz w:val="26"/>
          <w:lang w:val="es-ES_tradnl"/>
        </w:rPr>
        <w:tab/>
        <w:t xml:space="preserve">     </w:t>
      </w:r>
      <w:r>
        <w:rPr>
          <w:sz w:val="26"/>
          <w:u w:val="single"/>
          <w:lang w:val="es-ES_tradnl"/>
        </w:rPr>
        <w:t>Rodee el círculo si la frase es:</w:t>
      </w:r>
    </w:p>
    <w:p w14:paraId="61B1B03E" w14:textId="77777777" w:rsidR="001E0EF6" w:rsidRDefault="004D5D85">
      <w:pPr>
        <w:rPr>
          <w:sz w:val="26"/>
          <w:lang w:val="es-ES_tradnl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6B20D15" wp14:editId="67ACBE29">
                <wp:simplePos x="0" y="0"/>
                <wp:positionH relativeFrom="column">
                  <wp:posOffset>603885</wp:posOffset>
                </wp:positionH>
                <wp:positionV relativeFrom="paragraph">
                  <wp:posOffset>94615</wp:posOffset>
                </wp:positionV>
                <wp:extent cx="4632960" cy="1935480"/>
                <wp:effectExtent l="12700" t="12700" r="254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296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AD67F" id="Rectangle 2" o:spid="_x0000_s1026" style="position:absolute;margin-left:47.55pt;margin-top:7.45pt;width:364.8pt;height:152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PhrAQIAAAEEAAAOAAAAZHJzL2Uyb0RvYy54bWysU9tuGjEQfa/Uf7D8XhYIEFixRFVSqkpp&#13;&#10;WintBwxeL2vV63E9hiX9+o4NIfTyVHUfLM/O+PjMmePlzaGzYq8DGXSVHA2GUminsDZuW8mvX9Zv&#13;&#10;5lJQBFeDRacr+aRJ3qxev1r2vtRjbNHWOggGcVT2vpJtjL4sClKt7oAG6LXjZIOhg8hh2BZ1gJ7R&#13;&#10;O1uMh8NZ0WOofUClifjv3TEpVxm/abSKn5qGdBS2kswt5jXkdZPWYrWEchvAt0adaMA/sOjAOL70&#13;&#10;DHUHEcQumD+gOqMCEjZxoLArsGmM0rkH7mY0/K2bxxa8zr2wOOTPMtH/g1UP+0f/OSTq5O9RfSNW&#13;&#10;pOg9ledMCohrxKb/iDXPEHYRc7OHJnTpJLchDlnTp7Om+hCF4p+T2dV4MWPpFedGi6vpZJ5VL6B8&#13;&#10;Pu4DxfcaO5E2lQw8tAwP+3uKiQ6UzyWZJ1pTr421OQjbza0NYg884HX+0kz5CF2WWSf6So7n0+tp&#13;&#10;hv4lSZcYw/z9DaMzka1qTVfJ+bkIylZD/c7V2UgRjD3umYB1JyWTeMmQVG6wfmIhAx59yO+GNy2G&#13;&#10;H1L07MFK0vcdBC2F/eB4yIvRZJJMm4PJ9HrMQbjMbC4z4BRDVTJKcdzexqPRdz6Ybcs3jXLvDt/y&#13;&#10;ABuTpX1hdSLLPsvynd5EMvJlnKteXu7qJwAAAP//AwBQSwMEFAAGAAgAAAAhAFerhUHjAAAADgEA&#13;&#10;AA8AAABkcnMvZG93bnJldi54bWxMT01PwzAMvSPtP0SexI2l3QZru6YTH0KCAwdGJa5p47XVGqc0&#13;&#10;2Vb+PeYEF0v2e34f+W6yvTjj6DtHCuJFBAKpdqajRkH58XyTgPBBk9G9I1TwjR52xewq15lxF3rH&#13;&#10;8z40gkXIZ1pBG8KQSenrFq32CzcgMXZwo9WB17GRZtQXFre9XEbRnbS6I3Zo9YCPLdbH/ckqOL6h&#13;&#10;joI5fFYP/us1JC/lqvSlUtfz6WnL434LIuAU/j7gtwPnh4KDVe5ExoteQXobM5Pv6xQE48lyvQFR&#13;&#10;KVjF6QZkkcv/NYofAAAA//8DAFBLAQItABQABgAIAAAAIQC2gziS/gAAAOEBAAATAAAAAAAAAAAA&#13;&#10;AAAAAAAAAABbQ29udGVudF9UeXBlc10ueG1sUEsBAi0AFAAGAAgAAAAhADj9If/WAAAAlAEAAAsA&#13;&#10;AAAAAAAAAAAAAAAALwEAAF9yZWxzLy5yZWxzUEsBAi0AFAAGAAgAAAAhAGQ0+GsBAgAAAQQAAA4A&#13;&#10;AAAAAAAAAAAAAAAALgIAAGRycy9lMm9Eb2MueG1sUEsBAi0AFAAGAAgAAAAhAFerhUHjAAAADgEA&#13;&#10;AA8AAAAAAAAAAAAAAAAAWwQAAGRycy9kb3ducmV2LnhtbFBLBQYAAAAABAAEAPMAAABrBQAAAAA=&#13;&#10;" o:allowincell="f" strokeweight="2.25pt">
                <v:path arrowok="t"/>
              </v:rect>
            </w:pict>
          </mc:Fallback>
        </mc:AlternateContent>
      </w:r>
    </w:p>
    <w:p w14:paraId="78C31748" w14:textId="77777777" w:rsidR="001E0EF6" w:rsidRDefault="001E0EF6">
      <w:pPr>
        <w:rPr>
          <w:caps/>
          <w:sz w:val="26"/>
          <w:lang w:val="es-ES_tradnl"/>
        </w:rPr>
      </w:pPr>
      <w:r>
        <w:rPr>
          <w:sz w:val="26"/>
          <w:lang w:val="es-ES_tradnl"/>
        </w:rPr>
        <w:tab/>
      </w:r>
      <w:r>
        <w:rPr>
          <w:sz w:val="26"/>
          <w:lang w:val="es-ES_tradnl"/>
        </w:rPr>
        <w:tab/>
        <w:t>1</w:t>
      </w:r>
      <w:r>
        <w:rPr>
          <w:sz w:val="26"/>
          <w:lang w:val="es-ES_tradnl"/>
        </w:rPr>
        <w:tab/>
      </w:r>
      <w:r>
        <w:rPr>
          <w:caps/>
          <w:sz w:val="26"/>
          <w:lang w:val="es-ES_tradnl"/>
        </w:rPr>
        <w:t xml:space="preserve">Casi siempre falsa </w:t>
      </w:r>
    </w:p>
    <w:p w14:paraId="6F612069" w14:textId="77777777" w:rsidR="001E0EF6" w:rsidRDefault="001E0EF6">
      <w:pPr>
        <w:rPr>
          <w:caps/>
          <w:sz w:val="26"/>
          <w:lang w:val="es-ES_tradnl"/>
        </w:rPr>
      </w:pPr>
      <w:r>
        <w:rPr>
          <w:caps/>
          <w:sz w:val="26"/>
          <w:lang w:val="es-ES_tradnl"/>
        </w:rPr>
        <w:tab/>
      </w:r>
      <w:r>
        <w:rPr>
          <w:caps/>
          <w:sz w:val="26"/>
          <w:lang w:val="es-ES_tradnl"/>
        </w:rPr>
        <w:tab/>
      </w:r>
    </w:p>
    <w:p w14:paraId="7C2554B3" w14:textId="77777777" w:rsidR="001E0EF6" w:rsidRDefault="001E0EF6">
      <w:pPr>
        <w:rPr>
          <w:caps/>
          <w:sz w:val="26"/>
          <w:lang w:val="es-ES_tradnl"/>
        </w:rPr>
      </w:pPr>
      <w:r>
        <w:rPr>
          <w:caps/>
          <w:sz w:val="26"/>
          <w:lang w:val="es-ES_tradnl"/>
        </w:rPr>
        <w:tab/>
      </w:r>
      <w:r>
        <w:rPr>
          <w:caps/>
          <w:sz w:val="26"/>
          <w:lang w:val="es-ES_tradnl"/>
        </w:rPr>
        <w:tab/>
        <w:t>2</w:t>
      </w:r>
      <w:r>
        <w:rPr>
          <w:caps/>
          <w:sz w:val="26"/>
          <w:lang w:val="es-ES_tradnl"/>
        </w:rPr>
        <w:tab/>
        <w:t xml:space="preserve">Generalmente falsa </w:t>
      </w:r>
    </w:p>
    <w:p w14:paraId="3F2F6145" w14:textId="77777777" w:rsidR="001E0EF6" w:rsidRDefault="001E0EF6">
      <w:pPr>
        <w:rPr>
          <w:caps/>
          <w:sz w:val="26"/>
          <w:lang w:val="es-ES_tradnl"/>
        </w:rPr>
      </w:pPr>
    </w:p>
    <w:p w14:paraId="17B372DA" w14:textId="77777777" w:rsidR="001E0EF6" w:rsidRDefault="001E0EF6">
      <w:pPr>
        <w:rPr>
          <w:caps/>
          <w:sz w:val="26"/>
          <w:lang w:val="es-ES_tradnl"/>
        </w:rPr>
      </w:pPr>
      <w:r>
        <w:rPr>
          <w:caps/>
          <w:sz w:val="26"/>
          <w:lang w:val="es-ES_tradnl"/>
        </w:rPr>
        <w:tab/>
      </w:r>
      <w:r>
        <w:rPr>
          <w:caps/>
          <w:sz w:val="26"/>
          <w:lang w:val="es-ES_tradnl"/>
        </w:rPr>
        <w:tab/>
        <w:t>3</w:t>
      </w:r>
      <w:r>
        <w:rPr>
          <w:caps/>
          <w:sz w:val="26"/>
          <w:lang w:val="es-ES_tradnl"/>
        </w:rPr>
        <w:tab/>
        <w:t>Algunas veces falsa, otras veces cierta</w:t>
      </w:r>
    </w:p>
    <w:p w14:paraId="5A49E66B" w14:textId="77777777" w:rsidR="001E0EF6" w:rsidRDefault="001E0EF6">
      <w:pPr>
        <w:rPr>
          <w:caps/>
          <w:sz w:val="26"/>
          <w:lang w:val="es-ES_tradnl"/>
        </w:rPr>
      </w:pPr>
    </w:p>
    <w:p w14:paraId="60196CD0" w14:textId="77777777" w:rsidR="001E0EF6" w:rsidRDefault="001E0EF6">
      <w:pPr>
        <w:rPr>
          <w:caps/>
          <w:sz w:val="26"/>
          <w:lang w:val="es-ES_tradnl"/>
        </w:rPr>
      </w:pPr>
      <w:r>
        <w:rPr>
          <w:caps/>
          <w:sz w:val="26"/>
          <w:lang w:val="es-ES_tradnl"/>
        </w:rPr>
        <w:tab/>
      </w:r>
      <w:r>
        <w:rPr>
          <w:caps/>
          <w:sz w:val="26"/>
          <w:lang w:val="es-ES_tradnl"/>
        </w:rPr>
        <w:tab/>
        <w:t>4</w:t>
      </w:r>
      <w:r>
        <w:rPr>
          <w:caps/>
          <w:sz w:val="26"/>
          <w:lang w:val="es-ES_tradnl"/>
        </w:rPr>
        <w:tab/>
        <w:t xml:space="preserve">Generalmente cierta </w:t>
      </w:r>
      <w:r>
        <w:rPr>
          <w:caps/>
          <w:sz w:val="26"/>
          <w:lang w:val="es-ES_tradnl"/>
        </w:rPr>
        <w:tab/>
      </w:r>
      <w:r>
        <w:rPr>
          <w:caps/>
          <w:sz w:val="26"/>
          <w:lang w:val="es-ES_tradnl"/>
        </w:rPr>
        <w:tab/>
      </w:r>
      <w:r>
        <w:rPr>
          <w:caps/>
          <w:sz w:val="26"/>
          <w:lang w:val="es-ES_tradnl"/>
        </w:rPr>
        <w:tab/>
      </w:r>
    </w:p>
    <w:p w14:paraId="4A704E83" w14:textId="77777777" w:rsidR="001E0EF6" w:rsidRDefault="001E0EF6">
      <w:pPr>
        <w:rPr>
          <w:caps/>
          <w:sz w:val="26"/>
          <w:lang w:val="es-ES_tradnl"/>
        </w:rPr>
      </w:pPr>
    </w:p>
    <w:p w14:paraId="5180E775" w14:textId="77777777" w:rsidR="001E0EF6" w:rsidRDefault="001E0EF6">
      <w:pPr>
        <w:rPr>
          <w:caps/>
          <w:sz w:val="26"/>
          <w:lang w:val="es-ES_tradnl"/>
        </w:rPr>
      </w:pPr>
      <w:r>
        <w:rPr>
          <w:caps/>
          <w:sz w:val="26"/>
          <w:lang w:val="es-ES_tradnl"/>
        </w:rPr>
        <w:tab/>
      </w:r>
      <w:r>
        <w:rPr>
          <w:caps/>
          <w:sz w:val="26"/>
          <w:lang w:val="es-ES_tradnl"/>
        </w:rPr>
        <w:tab/>
        <w:t>5</w:t>
      </w:r>
      <w:r>
        <w:rPr>
          <w:caps/>
          <w:sz w:val="26"/>
          <w:lang w:val="es-ES_tradnl"/>
        </w:rPr>
        <w:tab/>
        <w:t xml:space="preserve">Casi siempre cierta </w:t>
      </w:r>
    </w:p>
    <w:p w14:paraId="593C549C" w14:textId="77777777" w:rsidR="001E0EF6" w:rsidRDefault="001E0EF6">
      <w:pPr>
        <w:rPr>
          <w:sz w:val="26"/>
          <w:lang w:val="es-ES_tradnl"/>
        </w:rPr>
      </w:pPr>
    </w:p>
    <w:p w14:paraId="7A86CE18" w14:textId="77777777" w:rsidR="001E0EF6" w:rsidRDefault="001E0EF6">
      <w:pPr>
        <w:rPr>
          <w:sz w:val="26"/>
          <w:lang w:val="es-ES_tradnl"/>
        </w:rPr>
      </w:pPr>
    </w:p>
    <w:p w14:paraId="209D5E5D" w14:textId="77777777" w:rsidR="001E0EF6" w:rsidRDefault="001E0EF6">
      <w:pPr>
        <w:rPr>
          <w:sz w:val="26"/>
          <w:lang w:val="es-ES_tradnl"/>
        </w:rPr>
      </w:pPr>
      <w:r>
        <w:rPr>
          <w:sz w:val="26"/>
          <w:lang w:val="es-ES_tradnl"/>
        </w:rPr>
        <w:t>Por favor, complete los siguientes datos de su hijo/a:</w:t>
      </w:r>
    </w:p>
    <w:p w14:paraId="5039E223" w14:textId="77777777" w:rsidR="001E0EF6" w:rsidRDefault="001E0EF6">
      <w:pPr>
        <w:rPr>
          <w:sz w:val="26"/>
          <w:lang w:val="es-ES_tradnl"/>
        </w:rPr>
      </w:pPr>
    </w:p>
    <w:p w14:paraId="57A53613" w14:textId="77777777" w:rsidR="001E0EF6" w:rsidRDefault="001E0EF6">
      <w:pPr>
        <w:rPr>
          <w:sz w:val="26"/>
          <w:lang w:val="es-ES_tradnl"/>
        </w:rPr>
      </w:pPr>
      <w:r>
        <w:rPr>
          <w:sz w:val="26"/>
          <w:lang w:val="es-ES_tradnl"/>
        </w:rPr>
        <w:t>Nombre _______________________________________________________</w:t>
      </w:r>
    </w:p>
    <w:p w14:paraId="78185D2D" w14:textId="77777777" w:rsidR="001E0EF6" w:rsidRDefault="001E0EF6">
      <w:pPr>
        <w:rPr>
          <w:sz w:val="26"/>
          <w:lang w:val="es-ES_tradnl"/>
        </w:rPr>
      </w:pPr>
    </w:p>
    <w:p w14:paraId="59BB853A" w14:textId="77777777" w:rsidR="001E0EF6" w:rsidRDefault="001E0EF6">
      <w:pPr>
        <w:rPr>
          <w:sz w:val="26"/>
          <w:lang w:val="es-ES_tradnl"/>
        </w:rPr>
      </w:pPr>
      <w:r>
        <w:rPr>
          <w:sz w:val="26"/>
          <w:lang w:val="es-ES_tradnl"/>
        </w:rPr>
        <w:t>Edad de Nacimiento _________________</w:t>
      </w:r>
      <w:proofErr w:type="gramStart"/>
      <w:r>
        <w:rPr>
          <w:sz w:val="26"/>
          <w:lang w:val="es-ES_tradnl"/>
        </w:rPr>
        <w:t>_  Sexo</w:t>
      </w:r>
      <w:proofErr w:type="gramEnd"/>
      <w:r>
        <w:rPr>
          <w:sz w:val="26"/>
          <w:lang w:val="es-ES_tradnl"/>
        </w:rPr>
        <w:t xml:space="preserve"> _________</w:t>
      </w:r>
    </w:p>
    <w:p w14:paraId="09F2E1E8" w14:textId="77777777" w:rsidR="001E0EF6" w:rsidRDefault="001E0EF6">
      <w:pPr>
        <w:rPr>
          <w:sz w:val="26"/>
          <w:lang w:val="es-ES_tradnl"/>
        </w:rPr>
      </w:pPr>
    </w:p>
    <w:p w14:paraId="45D140F8" w14:textId="77777777" w:rsidR="001E0EF6" w:rsidRDefault="001E0EF6">
      <w:pPr>
        <w:rPr>
          <w:sz w:val="26"/>
          <w:lang w:val="es-ES_tradnl"/>
        </w:rPr>
      </w:pPr>
      <w:r>
        <w:rPr>
          <w:sz w:val="26"/>
          <w:lang w:val="es-ES_tradnl"/>
        </w:rPr>
        <w:t>Código de Identificación ______________   Fecha de hoy ____________</w:t>
      </w:r>
    </w:p>
    <w:p w14:paraId="07B65312" w14:textId="77777777" w:rsidR="001E0EF6" w:rsidRDefault="001E0EF6">
      <w:pPr>
        <w:rPr>
          <w:sz w:val="28"/>
          <w:lang w:val="es-ES_tradnl"/>
        </w:rPr>
      </w:pPr>
    </w:p>
    <w:p w14:paraId="789D9F5E" w14:textId="1188CE61" w:rsidR="001E0EF6" w:rsidRDefault="001E0EF6">
      <w:pPr>
        <w:rPr>
          <w:sz w:val="28"/>
          <w:lang w:val="es-ES_tradnl"/>
        </w:rPr>
      </w:pPr>
      <w:r>
        <w:rPr>
          <w:sz w:val="28"/>
          <w:lang w:val="es-ES_tradnl"/>
        </w:rPr>
        <w:br w:type="page"/>
      </w:r>
      <w:r>
        <w:rPr>
          <w:sz w:val="28"/>
          <w:lang w:val="es-ES_tradnl"/>
        </w:rPr>
        <w:lastRenderedPageBreak/>
        <w:t xml:space="preserve">Su </w:t>
      </w:r>
      <w:r w:rsidR="00364DF6">
        <w:rPr>
          <w:sz w:val="28"/>
          <w:lang w:val="es-ES_tradnl"/>
        </w:rPr>
        <w:t>niñ</w:t>
      </w:r>
      <w:r>
        <w:rPr>
          <w:sz w:val="28"/>
          <w:lang w:val="es-ES_tradnl"/>
        </w:rPr>
        <w:t>o/a:</w:t>
      </w:r>
    </w:p>
    <w:p w14:paraId="51F7E470" w14:textId="77777777" w:rsidR="001E0EF6" w:rsidRDefault="001E0EF6">
      <w:pPr>
        <w:rPr>
          <w:sz w:val="28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426"/>
        <w:gridCol w:w="425"/>
        <w:gridCol w:w="425"/>
        <w:gridCol w:w="425"/>
        <w:gridCol w:w="401"/>
      </w:tblGrid>
      <w:tr w:rsidR="001E0EF6" w14:paraId="067C8091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2E03904E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1. Le preocupa meterse en problemas</w:t>
            </w:r>
          </w:p>
        </w:tc>
        <w:tc>
          <w:tcPr>
            <w:tcW w:w="426" w:type="dxa"/>
          </w:tcPr>
          <w:p w14:paraId="59C3BE3A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4565924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64A8C9FD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3A59CAD9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21C7BBC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3A9F62E3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715CED06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2. Si está furioso/a con alguien, tiende a decir cosas para herir sus sentimientos</w:t>
            </w:r>
          </w:p>
        </w:tc>
        <w:tc>
          <w:tcPr>
            <w:tcW w:w="426" w:type="dxa"/>
          </w:tcPr>
          <w:p w14:paraId="14FE01C8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6F972035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13BB873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1C3E390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1A1F3776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3B9F63D3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0FA18113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3. Le cuesta trabajo terminar las cosas a tiempo</w:t>
            </w:r>
          </w:p>
        </w:tc>
        <w:tc>
          <w:tcPr>
            <w:tcW w:w="426" w:type="dxa"/>
          </w:tcPr>
          <w:p w14:paraId="41E16AE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7FCDFD5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1C7C2CDA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62D156A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13F51125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6821C08F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6CC57602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4. Pensar en viajar a Africa o a la India le parece emocionante o divertido</w:t>
            </w:r>
          </w:p>
        </w:tc>
        <w:tc>
          <w:tcPr>
            <w:tcW w:w="426" w:type="dxa"/>
          </w:tcPr>
          <w:p w14:paraId="6E4D1B3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1F19195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20EEFAA6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0B12816F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5FFC2B9B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61853CDA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71E51353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5. Si tiene un problema con alguien, generalmente intenta arreglarlo rapidamente</w:t>
            </w:r>
          </w:p>
        </w:tc>
        <w:tc>
          <w:tcPr>
            <w:tcW w:w="426" w:type="dxa"/>
          </w:tcPr>
          <w:p w14:paraId="7C234E2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71797FA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5D2271D8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0D765F6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11360C5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4C0CAA19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4F7C54B5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6. Cuando está nervioso/a, le cuesta trabajo esperar su turno para hablar</w:t>
            </w:r>
          </w:p>
        </w:tc>
        <w:tc>
          <w:tcPr>
            <w:tcW w:w="426" w:type="dxa"/>
          </w:tcPr>
          <w:p w14:paraId="6FCA719A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44751695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5AF032D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4BDC0ED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54333888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1C95B81F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1CE6621E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7. Parece que sus amigos se lo pasan mejor que él/ella</w:t>
            </w:r>
          </w:p>
        </w:tc>
        <w:tc>
          <w:tcPr>
            <w:tcW w:w="426" w:type="dxa"/>
          </w:tcPr>
          <w:p w14:paraId="4D4ED4F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644DE1A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1AD775AD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56CA40CB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2824888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4F0659F3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36C54F62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8. Abre los regalos antes de tiempo</w:t>
            </w:r>
          </w:p>
        </w:tc>
        <w:tc>
          <w:tcPr>
            <w:tcW w:w="426" w:type="dxa"/>
          </w:tcPr>
          <w:p w14:paraId="4A833F7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2825878D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42CDFA39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730539EA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2A8BC4B7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75C3B559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41B5A554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9. Le daría miedo la idea de esquiar rápido sobre una pendiente muy inclinada</w:t>
            </w:r>
          </w:p>
        </w:tc>
        <w:tc>
          <w:tcPr>
            <w:tcW w:w="426" w:type="dxa"/>
          </w:tcPr>
          <w:p w14:paraId="7094707D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09AC579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33A9BA3D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115A8357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586D5787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3FC6A27A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70111954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10. Algunos días le dan ganas de llorar por pequeñas cosas</w:t>
            </w:r>
          </w:p>
        </w:tc>
        <w:tc>
          <w:tcPr>
            <w:tcW w:w="426" w:type="dxa"/>
          </w:tcPr>
          <w:p w14:paraId="5B05B169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0473F9C4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704187E7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1D078F7F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4618C83D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1A950C06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425405C0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11. Si se pusiera muy furioso/a con alguien, podría llegar a pegarle</w:t>
            </w:r>
          </w:p>
        </w:tc>
        <w:tc>
          <w:tcPr>
            <w:tcW w:w="426" w:type="dxa"/>
          </w:tcPr>
          <w:p w14:paraId="2C6D7204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7DBBC01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26C44A5B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53655A67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7249F6F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20EBEE7C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62FAFA00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12. Le gusta cuidar de otras personas</w:t>
            </w:r>
          </w:p>
        </w:tc>
        <w:tc>
          <w:tcPr>
            <w:tcW w:w="426" w:type="dxa"/>
          </w:tcPr>
          <w:p w14:paraId="5155B834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6088737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6DC173A4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317E404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5373EA2F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65BB8DD6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1628C39F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13. Le gusta compartir sus sentimientos con otra persona</w:t>
            </w:r>
          </w:p>
        </w:tc>
        <w:tc>
          <w:tcPr>
            <w:tcW w:w="426" w:type="dxa"/>
          </w:tcPr>
          <w:p w14:paraId="34E5638F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5F2932A6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4A88F20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02B8F93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0D3C84B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6BC7AD53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673D2E29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14. Aunque no deba, le gusta divertirse por un rato antes de comenzar a hacer los deberes</w:t>
            </w:r>
          </w:p>
        </w:tc>
        <w:tc>
          <w:tcPr>
            <w:tcW w:w="426" w:type="dxa"/>
          </w:tcPr>
          <w:p w14:paraId="3120CD3D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526E57A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6E2682BA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5672159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71B299EA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27FC68BF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66514B27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15. Le resulta fácil concentrarse para resolver un problema</w:t>
            </w:r>
          </w:p>
        </w:tc>
        <w:tc>
          <w:tcPr>
            <w:tcW w:w="426" w:type="dxa"/>
          </w:tcPr>
          <w:p w14:paraId="57BCF6B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0751219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4E81B12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6075500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0F8CCF6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71394EC5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194B3D2F" w14:textId="266EB714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 xml:space="preserve">16. Piensa que sería </w:t>
            </w:r>
            <w:r w:rsidR="00474E26">
              <w:rPr>
                <w:sz w:val="22"/>
                <w:lang w:val="es-ES_tradnl"/>
              </w:rPr>
              <w:t>emocionante</w:t>
            </w:r>
            <w:r w:rsidR="00474E26">
              <w:rPr>
                <w:sz w:val="22"/>
                <w:lang w:val="es-ES_tradnl"/>
              </w:rPr>
              <w:t xml:space="preserve"> </w:t>
            </w:r>
            <w:r>
              <w:rPr>
                <w:sz w:val="22"/>
                <w:lang w:val="es-ES_tradnl"/>
              </w:rPr>
              <w:t>trasladarse a otra ciudad</w:t>
            </w:r>
          </w:p>
        </w:tc>
        <w:tc>
          <w:tcPr>
            <w:tcW w:w="426" w:type="dxa"/>
          </w:tcPr>
          <w:p w14:paraId="7676E6B9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4A7E3F5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684FE6DB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5C5856F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440E3CA5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7DB3AE2C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3E8FCAAF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17. Cuando alguien le pide que haga algo, lo hace enseguida, incluso aunque no quiera hacerlo</w:t>
            </w:r>
          </w:p>
        </w:tc>
        <w:tc>
          <w:tcPr>
            <w:tcW w:w="426" w:type="dxa"/>
          </w:tcPr>
          <w:p w14:paraId="2D5F83CD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44501C59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505C6A1B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045F7D9B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5E625715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233008A1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712DBD40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18. Le gustaría poder pasar un rato con un buen amigo cada día</w:t>
            </w:r>
          </w:p>
        </w:tc>
        <w:tc>
          <w:tcPr>
            <w:tcW w:w="426" w:type="dxa"/>
          </w:tcPr>
          <w:p w14:paraId="02C2366A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6FAE4537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0BA23E7B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6A43A3A9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3FEA8654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55977C94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04C7C03D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19. Tiende a ser brusco/a con la gente que no le gusta</w:t>
            </w:r>
          </w:p>
        </w:tc>
        <w:tc>
          <w:tcPr>
            <w:tcW w:w="426" w:type="dxa"/>
          </w:tcPr>
          <w:p w14:paraId="7E269D07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2A631094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357FBB2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003AD82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6C82161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181AD9E3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2F930F69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20. Se molesta por pequeñas cosas que otros hacen</w:t>
            </w:r>
          </w:p>
        </w:tc>
        <w:tc>
          <w:tcPr>
            <w:tcW w:w="426" w:type="dxa"/>
          </w:tcPr>
          <w:p w14:paraId="37C2FA39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4E0636B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5F6D2A45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79FB909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42E64CBD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4C7D3FF5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59258A2B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21. Se enfada mucho cuando alguien le critica</w:t>
            </w:r>
          </w:p>
        </w:tc>
        <w:tc>
          <w:tcPr>
            <w:tcW w:w="426" w:type="dxa"/>
          </w:tcPr>
          <w:p w14:paraId="1032700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79FFD524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66A0ACC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3D1235E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7EA9A07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2ED620B1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7C0B6E4B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22. Si le interrumpen o le distraen, se olvida de lo que iba a decir</w:t>
            </w:r>
          </w:p>
        </w:tc>
        <w:tc>
          <w:tcPr>
            <w:tcW w:w="426" w:type="dxa"/>
          </w:tcPr>
          <w:p w14:paraId="5D9340B6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75265D8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5BE00FD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3DCB88E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444F3CA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6385FF8F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67B0FA38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23. Cuanto más intenta retenerse para no hacer algo que no debe, más cae en hacerlo</w:t>
            </w:r>
          </w:p>
        </w:tc>
        <w:tc>
          <w:tcPr>
            <w:tcW w:w="426" w:type="dxa"/>
          </w:tcPr>
          <w:p w14:paraId="0B7C20F8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34098FC7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6DDD9C48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69C171F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3D3CE0B9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1FB47355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26A9EF70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24. Disfruta dando abrazos a la gente que le agrada</w:t>
            </w:r>
          </w:p>
        </w:tc>
        <w:tc>
          <w:tcPr>
            <w:tcW w:w="426" w:type="dxa"/>
          </w:tcPr>
          <w:p w14:paraId="60535109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58ACB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1FE60E1F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57B86CA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592C9DF4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7DC141A5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68B9479D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25. Tiende a echar la culpa de los errores a los demás</w:t>
            </w:r>
          </w:p>
        </w:tc>
        <w:tc>
          <w:tcPr>
            <w:tcW w:w="426" w:type="dxa"/>
          </w:tcPr>
          <w:p w14:paraId="26FD33AB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5AB3F498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44BB646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6406AC1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6F03BEF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543C1A58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7A006155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26. Se pone triste más a menudo de lo que la gente piensa</w:t>
            </w:r>
          </w:p>
        </w:tc>
        <w:tc>
          <w:tcPr>
            <w:tcW w:w="426" w:type="dxa"/>
          </w:tcPr>
          <w:p w14:paraId="7BA2E699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33756B0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3A96BCB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43D35B0D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1E58EB0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5CFF4457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20CB766A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27. Generalmente se le ocurre algo que decir, incluso estando con desconocidos</w:t>
            </w:r>
          </w:p>
        </w:tc>
        <w:tc>
          <w:tcPr>
            <w:tcW w:w="426" w:type="dxa"/>
          </w:tcPr>
          <w:p w14:paraId="388A8F2F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36A3CD46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4506D00B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3168192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0198C66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246B92D0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47ED93ED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28. No le daría miedo probar un deporte arriesgado, como el esquí acuático</w:t>
            </w:r>
          </w:p>
        </w:tc>
        <w:tc>
          <w:tcPr>
            <w:tcW w:w="426" w:type="dxa"/>
          </w:tcPr>
          <w:p w14:paraId="0050B3A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3307FAB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542AD09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099043D7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7E87379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531F7835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4DEC0702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29. Expresa deseos de viajar a lugares exóticos cuando oye hablar de ellos</w:t>
            </w:r>
          </w:p>
        </w:tc>
        <w:tc>
          <w:tcPr>
            <w:tcW w:w="426" w:type="dxa"/>
          </w:tcPr>
          <w:p w14:paraId="72D5C29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0D965BF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5C53E9FA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1A43F955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3CC0FFBB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263EC37E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795369D5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30. Se preocupa por nuestra familia cuando no está con nosotros</w:t>
            </w:r>
          </w:p>
        </w:tc>
        <w:tc>
          <w:tcPr>
            <w:tcW w:w="426" w:type="dxa"/>
          </w:tcPr>
          <w:p w14:paraId="101015C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541F4CE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4FD51D5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3DD2948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5297D7CD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552102A4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50DE8174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31. Se enfada si no vamos a algún sitio donde el/ella quiere ir</w:t>
            </w:r>
          </w:p>
        </w:tc>
        <w:tc>
          <w:tcPr>
            <w:tcW w:w="426" w:type="dxa"/>
          </w:tcPr>
          <w:p w14:paraId="03192054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75F9DA2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0D34023D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1F469B6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72C39B1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5F417DF6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6E6F2637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32. Da portazos cuando se enfada</w:t>
            </w:r>
          </w:p>
        </w:tc>
        <w:tc>
          <w:tcPr>
            <w:tcW w:w="426" w:type="dxa"/>
          </w:tcPr>
          <w:p w14:paraId="391A079D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36A2E0C9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2196553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1F4EE7EF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312478F8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66135F23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6E8A2539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33. Es difícil verle triste, incluso cuando muchas cosas le van mal</w:t>
            </w:r>
          </w:p>
        </w:tc>
        <w:tc>
          <w:tcPr>
            <w:tcW w:w="426" w:type="dxa"/>
          </w:tcPr>
          <w:p w14:paraId="44C2FA4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0707AE3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4CB42217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358CB495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71F8850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255996BA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1035B196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34. Le gustaría conducir en una carrera de coches</w:t>
            </w:r>
          </w:p>
        </w:tc>
        <w:tc>
          <w:tcPr>
            <w:tcW w:w="426" w:type="dxa"/>
          </w:tcPr>
          <w:p w14:paraId="76EA823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1D932139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306E511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1328A5F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19747FDA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5CC262A5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78F830D0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 xml:space="preserve">35. Cuando intenta estudiar, le cuesta trabajo aislarse de los ruidos y concentrarse </w:t>
            </w:r>
          </w:p>
        </w:tc>
        <w:tc>
          <w:tcPr>
            <w:tcW w:w="426" w:type="dxa"/>
          </w:tcPr>
          <w:p w14:paraId="6475943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0DC32D17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13A5868D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502795BB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19A7FDDA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79405D1C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284F349A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36. Generalmente termina sus deberes antes de la fecha de entrega</w:t>
            </w:r>
          </w:p>
        </w:tc>
        <w:tc>
          <w:tcPr>
            <w:tcW w:w="426" w:type="dxa"/>
          </w:tcPr>
          <w:p w14:paraId="01A1B79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340BCAF5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4375E2F6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1C90C11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784B3BC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16D8E345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35410112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37. Le agrada que ocurra algo emocionante o diferente en el instituto</w:t>
            </w:r>
          </w:p>
        </w:tc>
        <w:tc>
          <w:tcPr>
            <w:tcW w:w="426" w:type="dxa"/>
          </w:tcPr>
          <w:p w14:paraId="19D2D9C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48FA1ACF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3DE35DC7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5691685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235BE124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50D520FB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19938298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38. Cuando le encargan algo difícil de hacer, se pone enseguida con ello</w:t>
            </w:r>
          </w:p>
        </w:tc>
        <w:tc>
          <w:tcPr>
            <w:tcW w:w="426" w:type="dxa"/>
          </w:tcPr>
          <w:p w14:paraId="4B05C15B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36D7AC7B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0B00BE28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368BC558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2B1E9F6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</w:tbl>
    <w:p w14:paraId="1B5F27BC" w14:textId="77777777" w:rsidR="001E0EF6" w:rsidRDefault="001E0EF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426"/>
        <w:gridCol w:w="425"/>
        <w:gridCol w:w="425"/>
        <w:gridCol w:w="425"/>
        <w:gridCol w:w="401"/>
      </w:tblGrid>
      <w:tr w:rsidR="001E0EF6" w14:paraId="4C826C9F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2C841603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lastRenderedPageBreak/>
              <w:t>39. Se le da bien seguir la pista a cosas diferentes que están ocurriendo a su alrededor</w:t>
            </w:r>
          </w:p>
        </w:tc>
        <w:tc>
          <w:tcPr>
            <w:tcW w:w="426" w:type="dxa"/>
          </w:tcPr>
          <w:p w14:paraId="624D4C3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4A713BEF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75151FE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4674F5B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10028A5B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7A99F0DE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428DE601" w14:textId="00723EFB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 xml:space="preserve">40. Se </w:t>
            </w:r>
            <w:r w:rsidR="00474E26">
              <w:rPr>
                <w:sz w:val="22"/>
                <w:lang w:val="es-ES_tradnl"/>
              </w:rPr>
              <w:t>emociona</w:t>
            </w:r>
            <w:r w:rsidR="00474E26">
              <w:rPr>
                <w:sz w:val="22"/>
                <w:lang w:val="es-ES_tradnl"/>
              </w:rPr>
              <w:t xml:space="preserve"> </w:t>
            </w:r>
            <w:r>
              <w:rPr>
                <w:sz w:val="22"/>
                <w:lang w:val="es-ES_tradnl"/>
              </w:rPr>
              <w:t>cuando se encuentra en una aglomeración de personas</w:t>
            </w:r>
          </w:p>
        </w:tc>
        <w:tc>
          <w:tcPr>
            <w:tcW w:w="426" w:type="dxa"/>
          </w:tcPr>
          <w:p w14:paraId="58BD90D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7B69CE08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251211E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414499B6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7FC9C51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50E22378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7EBA70CD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41. Se ríe de las apariencias de otras personas</w:t>
            </w:r>
          </w:p>
        </w:tc>
        <w:tc>
          <w:tcPr>
            <w:tcW w:w="426" w:type="dxa"/>
          </w:tcPr>
          <w:p w14:paraId="518667ED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2C4DC7E4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3EFA32A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1F76B6D8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2851457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12D5D29A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0E779281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42. No critica a otras personas</w:t>
            </w:r>
          </w:p>
        </w:tc>
        <w:tc>
          <w:tcPr>
            <w:tcW w:w="426" w:type="dxa"/>
          </w:tcPr>
          <w:p w14:paraId="1C3C2586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4A78442B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02DC123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4FB2C335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17F7A73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305D5F2A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2FFD2295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43. Le gusta tener relaciones cercanas con otras personas</w:t>
            </w:r>
          </w:p>
        </w:tc>
        <w:tc>
          <w:tcPr>
            <w:tcW w:w="426" w:type="dxa"/>
          </w:tcPr>
          <w:p w14:paraId="1D24704B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19F4AFA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5B02B124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1152A35F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2A523F9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44962F3A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09189EA9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44. Es tímido/a</w:t>
            </w:r>
          </w:p>
        </w:tc>
        <w:tc>
          <w:tcPr>
            <w:tcW w:w="426" w:type="dxa"/>
          </w:tcPr>
          <w:p w14:paraId="108B690D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4F49DF47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6007928A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1D8D999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5C4B01F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143755A5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509E9225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45. Le irrita tener que dejar de hacer algo que le gusta</w:t>
            </w:r>
          </w:p>
        </w:tc>
        <w:tc>
          <w:tcPr>
            <w:tcW w:w="426" w:type="dxa"/>
          </w:tcPr>
          <w:p w14:paraId="6E59799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799B9CFA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61E2295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3C57E41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12D51946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3FE75B5D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29DD4BCC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46. Generalmente retrasa hacer los trabajos hasta que es el momento de entregarlos</w:t>
            </w:r>
          </w:p>
        </w:tc>
        <w:tc>
          <w:tcPr>
            <w:tcW w:w="426" w:type="dxa"/>
          </w:tcPr>
          <w:p w14:paraId="29B1951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1CB0A3B7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3F856498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7B70EF2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3692FC57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69E7785D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29A8DCBF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47. Puede contener la risa en momentos en que no es apropiado reirse</w:t>
            </w:r>
          </w:p>
        </w:tc>
        <w:tc>
          <w:tcPr>
            <w:tcW w:w="426" w:type="dxa"/>
          </w:tcPr>
          <w:p w14:paraId="4E295CAF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23D5827D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50FBB1E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62E3CE9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587A60F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6E46706A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7001794D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48. Le da miedo la idea de que yo muera o le abandone</w:t>
            </w:r>
          </w:p>
        </w:tc>
        <w:tc>
          <w:tcPr>
            <w:tcW w:w="426" w:type="dxa"/>
          </w:tcPr>
          <w:p w14:paraId="03975FEF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61480919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2391E38B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2ED30EB5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71E80CF8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2439C353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1F53891F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49. Tiende a dejar algo a medio para ponerse a hacer otra cosa</w:t>
            </w:r>
          </w:p>
        </w:tc>
        <w:tc>
          <w:tcPr>
            <w:tcW w:w="426" w:type="dxa"/>
          </w:tcPr>
          <w:p w14:paraId="62C0326A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025B09A4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798D9917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4836F04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7EABE9EA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28CA5F8F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570710CE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50. No es tímido/a</w:t>
            </w:r>
          </w:p>
        </w:tc>
        <w:tc>
          <w:tcPr>
            <w:tcW w:w="426" w:type="dxa"/>
          </w:tcPr>
          <w:p w14:paraId="451C9DE1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75E1A1EB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6C0DA4C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6276B85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7F8B946F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49679CAE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76C0C6E4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51. Es una persona bastante cálida y amigable</w:t>
            </w:r>
          </w:p>
        </w:tc>
        <w:tc>
          <w:tcPr>
            <w:tcW w:w="426" w:type="dxa"/>
          </w:tcPr>
          <w:p w14:paraId="5C9AFFC7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</w:p>
        </w:tc>
        <w:tc>
          <w:tcPr>
            <w:tcW w:w="425" w:type="dxa"/>
          </w:tcPr>
          <w:p w14:paraId="4153655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</w:p>
        </w:tc>
        <w:tc>
          <w:tcPr>
            <w:tcW w:w="425" w:type="dxa"/>
          </w:tcPr>
          <w:p w14:paraId="376276B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</w:p>
        </w:tc>
        <w:tc>
          <w:tcPr>
            <w:tcW w:w="425" w:type="dxa"/>
          </w:tcPr>
          <w:p w14:paraId="57723834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</w:p>
        </w:tc>
        <w:tc>
          <w:tcPr>
            <w:tcW w:w="401" w:type="dxa"/>
          </w:tcPr>
          <w:p w14:paraId="53E31348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</w:p>
        </w:tc>
      </w:tr>
      <w:tr w:rsidR="001E0EF6" w14:paraId="5C46AF2D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26F28BCA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52. A veces parece triste incluso cuando debería estar disfrutando, como en Navidades o en un viaje</w:t>
            </w:r>
          </w:p>
        </w:tc>
        <w:tc>
          <w:tcPr>
            <w:tcW w:w="426" w:type="dxa"/>
          </w:tcPr>
          <w:p w14:paraId="41E99049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38511A6F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1A6FECF8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52E294FF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597AEF99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6F5847F6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1EBB2F16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53. No le gusta jugar al futbol o al baloncesto porque le da miedo la pelota</w:t>
            </w:r>
          </w:p>
        </w:tc>
        <w:tc>
          <w:tcPr>
            <w:tcW w:w="426" w:type="dxa"/>
          </w:tcPr>
          <w:p w14:paraId="0E0A1B6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34C967E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2DA2DE15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5C2EA01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03BFC795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42137E72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28CDA859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54. Le gusta conocer gente nueva</w:t>
            </w:r>
          </w:p>
        </w:tc>
        <w:tc>
          <w:tcPr>
            <w:tcW w:w="426" w:type="dxa"/>
          </w:tcPr>
          <w:p w14:paraId="74C01B19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08DC73D7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0C54A5FF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2670E588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5422473B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140EDBFE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00E6B75B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55. Siente miedo cuando entra en una habitación oscura por la noche</w:t>
            </w:r>
          </w:p>
        </w:tc>
        <w:tc>
          <w:tcPr>
            <w:tcW w:w="426" w:type="dxa"/>
          </w:tcPr>
          <w:p w14:paraId="2E14CCAA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6EFC6ED9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65355F0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4B8C3A48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5DA4BDB6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4037D70C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191A4FD4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56. No le gustaría montarse en las atracciones de miedo en la feria</w:t>
            </w:r>
          </w:p>
        </w:tc>
        <w:tc>
          <w:tcPr>
            <w:tcW w:w="426" w:type="dxa"/>
          </w:tcPr>
          <w:p w14:paraId="21754678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2B1D23E4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17F6A17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6B9C4E0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666B5F67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30A3FBA4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3941BF07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57. Odia que la gente no esté de acuerdo con él/ella</w:t>
            </w:r>
          </w:p>
        </w:tc>
        <w:tc>
          <w:tcPr>
            <w:tcW w:w="426" w:type="dxa"/>
          </w:tcPr>
          <w:p w14:paraId="2A4A36F4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7C2AE616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14C9C3B8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1B6628B6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393490C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6B3407D0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1DF97D06" w14:textId="36D96F19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58. Se frust</w:t>
            </w:r>
            <w:r w:rsidR="00474E26">
              <w:rPr>
                <w:sz w:val="22"/>
                <w:lang w:val="es-ES_tradnl"/>
              </w:rPr>
              <w:t>r</w:t>
            </w:r>
            <w:r>
              <w:rPr>
                <w:sz w:val="22"/>
                <w:lang w:val="es-ES_tradnl"/>
              </w:rPr>
              <w:t>a mucho cuando comete algun error en el trabajo del instituto</w:t>
            </w:r>
          </w:p>
        </w:tc>
        <w:tc>
          <w:tcPr>
            <w:tcW w:w="426" w:type="dxa"/>
          </w:tcPr>
          <w:p w14:paraId="073E1CB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74E10BB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788A9CBA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78AB8F84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68ADB635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48AE1F25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461C9A5E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59. Generalmente es capaz de persistir en sus planes y sus objetivos</w:t>
            </w:r>
          </w:p>
        </w:tc>
        <w:tc>
          <w:tcPr>
            <w:tcW w:w="426" w:type="dxa"/>
          </w:tcPr>
          <w:p w14:paraId="525ADFE4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034BFC35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15173095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35AF87D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29FC21E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0B70AA76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5AEDA20F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60. Presta mucha atención cuando alguien le explica cómo hacer algo</w:t>
            </w:r>
          </w:p>
        </w:tc>
        <w:tc>
          <w:tcPr>
            <w:tcW w:w="426" w:type="dxa"/>
          </w:tcPr>
          <w:p w14:paraId="696F0E8F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648E807A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49E3C42D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41E9D5DA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42BDEE6D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5DA7A163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7C4822B1" w14:textId="7777777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61. Se pone nervioso/a cuando se queda solo/a en casa</w:t>
            </w:r>
          </w:p>
        </w:tc>
        <w:tc>
          <w:tcPr>
            <w:tcW w:w="426" w:type="dxa"/>
          </w:tcPr>
          <w:p w14:paraId="7667D87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08E8F460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6BF3CCEE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0309C04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2822E49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  <w:tr w:rsidR="001E0EF6" w14:paraId="35191ABE" w14:textId="77777777">
        <w:tblPrEx>
          <w:tblCellMar>
            <w:top w:w="0" w:type="dxa"/>
            <w:bottom w:w="0" w:type="dxa"/>
          </w:tblCellMar>
        </w:tblPrEx>
        <w:tc>
          <w:tcPr>
            <w:tcW w:w="6874" w:type="dxa"/>
          </w:tcPr>
          <w:p w14:paraId="02E73679" w14:textId="69C13BA7" w:rsidR="001E0EF6" w:rsidRDefault="001E0EF6">
            <w:pPr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 xml:space="preserve">62. </w:t>
            </w:r>
            <w:r w:rsidR="00474E26">
              <w:rPr>
                <w:sz w:val="22"/>
                <w:lang w:val="es-ES_tradnl"/>
              </w:rPr>
              <w:t>Es tímido</w:t>
            </w:r>
            <w:r w:rsidR="002E3F27">
              <w:rPr>
                <w:sz w:val="22"/>
                <w:lang w:val="es-ES_tradnl"/>
              </w:rPr>
              <w:t>/a</w:t>
            </w:r>
            <w:r w:rsidR="00474E26">
              <w:rPr>
                <w:sz w:val="22"/>
                <w:lang w:val="es-ES_tradnl"/>
              </w:rPr>
              <w:t xml:space="preserve"> al </w:t>
            </w:r>
            <w:r>
              <w:rPr>
                <w:sz w:val="22"/>
                <w:lang w:val="es-ES_tradnl"/>
              </w:rPr>
              <w:t>conocer gente nueva</w:t>
            </w:r>
          </w:p>
        </w:tc>
        <w:tc>
          <w:tcPr>
            <w:tcW w:w="426" w:type="dxa"/>
          </w:tcPr>
          <w:p w14:paraId="7B217BD2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</w:p>
        </w:tc>
        <w:tc>
          <w:tcPr>
            <w:tcW w:w="425" w:type="dxa"/>
          </w:tcPr>
          <w:p w14:paraId="4E982C83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</w:p>
        </w:tc>
        <w:tc>
          <w:tcPr>
            <w:tcW w:w="425" w:type="dxa"/>
          </w:tcPr>
          <w:p w14:paraId="3EF08CDC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3</w:t>
            </w:r>
          </w:p>
        </w:tc>
        <w:tc>
          <w:tcPr>
            <w:tcW w:w="425" w:type="dxa"/>
          </w:tcPr>
          <w:p w14:paraId="2D58A3A6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4</w:t>
            </w:r>
          </w:p>
        </w:tc>
        <w:tc>
          <w:tcPr>
            <w:tcW w:w="401" w:type="dxa"/>
          </w:tcPr>
          <w:p w14:paraId="3C8AD4F9" w14:textId="77777777" w:rsidR="001E0EF6" w:rsidRDefault="001E0EF6">
            <w:pPr>
              <w:jc w:val="center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5</w:t>
            </w:r>
          </w:p>
        </w:tc>
      </w:tr>
    </w:tbl>
    <w:p w14:paraId="1F23AD0A" w14:textId="77777777" w:rsidR="001E0EF6" w:rsidRDefault="001E0EF6">
      <w:pPr>
        <w:rPr>
          <w:sz w:val="28"/>
          <w:lang w:val="es-ES_tradnl"/>
        </w:rPr>
      </w:pPr>
    </w:p>
    <w:sectPr w:rsidR="001E0EF6"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DD2F" w14:textId="77777777" w:rsidR="00893198" w:rsidRDefault="00893198">
      <w:r>
        <w:separator/>
      </w:r>
    </w:p>
  </w:endnote>
  <w:endnote w:type="continuationSeparator" w:id="0">
    <w:p w14:paraId="34F4FE6A" w14:textId="77777777" w:rsidR="00893198" w:rsidRDefault="0089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0DCBF" w14:textId="77777777" w:rsidR="00893198" w:rsidRDefault="00893198">
      <w:r>
        <w:separator/>
      </w:r>
    </w:p>
  </w:footnote>
  <w:footnote w:type="continuationSeparator" w:id="0">
    <w:p w14:paraId="2BC64D9C" w14:textId="77777777" w:rsidR="00893198" w:rsidRDefault="00893198">
      <w:r>
        <w:continuationSeparator/>
      </w:r>
    </w:p>
  </w:footnote>
  <w:footnote w:id="1">
    <w:p w14:paraId="10798B6F" w14:textId="77777777" w:rsidR="007E7A3A" w:rsidRDefault="007E7A3A">
      <w:pPr>
        <w:pStyle w:val="FootnoteText"/>
      </w:pPr>
      <w:r>
        <w:rPr>
          <w:rStyle w:val="FootnoteReference"/>
        </w:rPr>
        <w:footnoteRef/>
      </w:r>
      <w:r>
        <w:t xml:space="preserve"> Traducción al castellano por el Grupo de Investigación en Psicología Evolutiva de la Universidad de Murcia (España), con permiso de las autoras.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eatq-r-padres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9F55AB"/>
    <w:rsid w:val="001E0EF6"/>
    <w:rsid w:val="002E3F27"/>
    <w:rsid w:val="00364DF6"/>
    <w:rsid w:val="00412363"/>
    <w:rsid w:val="00474E26"/>
    <w:rsid w:val="004D5D85"/>
    <w:rsid w:val="005B3105"/>
    <w:rsid w:val="007E7A3A"/>
    <w:rsid w:val="00893198"/>
    <w:rsid w:val="009F55AB"/>
    <w:rsid w:val="00B43425"/>
    <w:rsid w:val="00BA4E88"/>
    <w:rsid w:val="00C9124F"/>
    <w:rsid w:val="00C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AA01C"/>
  <w15:chartTrackingRefBased/>
  <w15:docId w15:val="{EEB2930C-064F-A847-A511-C62018D0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rsid w:val="009F55AB"/>
  </w:style>
  <w:style w:type="character" w:styleId="FootnoteReference">
    <w:name w:val="footnote reference"/>
    <w:basedOn w:val="DefaultParagraphFont"/>
    <w:semiHidden/>
    <w:rsid w:val="009F55AB"/>
    <w:rPr>
      <w:vertAlign w:val="superscript"/>
    </w:rPr>
  </w:style>
  <w:style w:type="paragraph" w:styleId="Revision">
    <w:name w:val="Revision"/>
    <w:hidden/>
    <w:uiPriority w:val="99"/>
    <w:semiHidden/>
    <w:rsid w:val="00474E26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 Lesa K</vt:lpstr>
    </vt:vector>
  </TitlesOfParts>
  <Company> </Company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 Lesa K</dc:title>
  <dc:subject/>
  <dc:creator>carmen</dc:creator>
  <cp:keywords/>
  <cp:lastModifiedBy>Jessica Alexander</cp:lastModifiedBy>
  <cp:revision>6</cp:revision>
  <cp:lastPrinted>2001-08-04T02:44:00Z</cp:lastPrinted>
  <dcterms:created xsi:type="dcterms:W3CDTF">2023-01-20T19:47:00Z</dcterms:created>
  <dcterms:modified xsi:type="dcterms:W3CDTF">2023-01-20T20:13:00Z</dcterms:modified>
</cp:coreProperties>
</file>