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operations practitioner focused on reliable data, connected systems, and usable reporting.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Microsoft Ads • Google Analytics 4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gecko-job:fa878846-7426-44d5-bd1a-129a8aaeb392</dc:identifier>
</cp:coreProperties>
</file>