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0A98" w:rsidRPr="00A171BF" w:rsidRDefault="00A171BF" w:rsidP="003A33B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71BF">
        <w:rPr>
          <w:rFonts w:ascii="Times New Roman" w:hAnsi="Times New Roman" w:cs="Times New Roman"/>
          <w:b/>
          <w:sz w:val="24"/>
          <w:szCs w:val="24"/>
        </w:rPr>
        <w:t>Application Information</w:t>
      </w:r>
    </w:p>
    <w:p w:rsidR="00A171BF" w:rsidRPr="00A171BF" w:rsidRDefault="00A171BF" w:rsidP="003A33B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A171BF">
        <w:rPr>
          <w:rFonts w:ascii="Times New Roman" w:hAnsi="Times New Roman" w:cs="Times New Roman"/>
          <w:sz w:val="24"/>
          <w:szCs w:val="24"/>
        </w:rPr>
        <w:t>David Vasquez</w:t>
      </w:r>
    </w:p>
    <w:p w:rsidR="00A171BF" w:rsidRPr="00A171BF" w:rsidRDefault="00A171BF" w:rsidP="003A33B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Vasquezd@oregonstate.edu</w:t>
      </w:r>
    </w:p>
    <w:p w:rsidR="00A171BF" w:rsidRPr="00A171BF" w:rsidRDefault="00A171BF" w:rsidP="003A33B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171BF" w:rsidRPr="00A171BF" w:rsidRDefault="00A171BF" w:rsidP="00A171B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171BF" w:rsidRDefault="00A171BF" w:rsidP="00A171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 did not see a way to attach my Cover Letter so am including it in this file with my transcripts. Please let me know if there are any questions.</w:t>
      </w:r>
    </w:p>
    <w:p w:rsidR="00CF40ED" w:rsidRDefault="00CF40ED" w:rsidP="00A171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Includes:</w:t>
      </w:r>
    </w:p>
    <w:p w:rsidR="00CF40ED" w:rsidRPr="00CF40ED" w:rsidRDefault="00CF40ED" w:rsidP="00CF40E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F40ED">
        <w:rPr>
          <w:rFonts w:ascii="Times New Roman" w:hAnsi="Times New Roman" w:cs="Times New Roman"/>
          <w:sz w:val="24"/>
          <w:szCs w:val="24"/>
        </w:rPr>
        <w:t>Cover Letter</w:t>
      </w:r>
      <w:bookmarkStart w:id="0" w:name="_GoBack"/>
      <w:bookmarkEnd w:id="0"/>
    </w:p>
    <w:p w:rsidR="00CF40ED" w:rsidRPr="00CF40ED" w:rsidRDefault="00CF40ED" w:rsidP="00CF40E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F40ED">
        <w:rPr>
          <w:rFonts w:ascii="Times New Roman" w:hAnsi="Times New Roman" w:cs="Times New Roman"/>
          <w:sz w:val="24"/>
          <w:szCs w:val="24"/>
        </w:rPr>
        <w:t xml:space="preserve">Transcripts </w:t>
      </w:r>
    </w:p>
    <w:p w:rsidR="00CF40ED" w:rsidRPr="00A171BF" w:rsidRDefault="00CF40ED" w:rsidP="00A171B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73355" w:rsidRPr="00A171BF" w:rsidRDefault="00173355">
      <w:pPr>
        <w:rPr>
          <w:b/>
          <w:sz w:val="24"/>
          <w:szCs w:val="24"/>
        </w:rPr>
      </w:pPr>
    </w:p>
    <w:sectPr w:rsidR="00173355" w:rsidRPr="00A17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36365"/>
    <w:multiLevelType w:val="hybridMultilevel"/>
    <w:tmpl w:val="E1CAB5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556CBD"/>
    <w:multiLevelType w:val="hybridMultilevel"/>
    <w:tmpl w:val="D6CAA0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A98"/>
    <w:rsid w:val="00173355"/>
    <w:rsid w:val="003A33B6"/>
    <w:rsid w:val="00655FB0"/>
    <w:rsid w:val="006D0A7E"/>
    <w:rsid w:val="00A171BF"/>
    <w:rsid w:val="00CC0A98"/>
    <w:rsid w:val="00CF40ED"/>
    <w:rsid w:val="00FA6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7C489"/>
  <w15:chartTrackingRefBased/>
  <w15:docId w15:val="{3E49BAED-A34A-4293-9B4F-0DF5D9D20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0A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CC0A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David Charles</dc:creator>
  <cp:keywords/>
  <dc:description/>
  <cp:lastModifiedBy>Vasquez, David Charles</cp:lastModifiedBy>
  <cp:revision>5</cp:revision>
  <cp:lastPrinted>2018-05-22T17:39:00Z</cp:lastPrinted>
  <dcterms:created xsi:type="dcterms:W3CDTF">2018-06-11T03:39:00Z</dcterms:created>
  <dcterms:modified xsi:type="dcterms:W3CDTF">2018-06-12T05:33:00Z</dcterms:modified>
</cp:coreProperties>
</file>