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CB" w:rsidRPr="00364BCB" w:rsidRDefault="00364BCB" w:rsidP="00871C00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In Class Activity </w:t>
      </w:r>
      <w:r w:rsidR="0025460F">
        <w:rPr>
          <w:b/>
          <w:bCs/>
          <w:sz w:val="28"/>
          <w:szCs w:val="24"/>
        </w:rPr>
        <w:t>4</w:t>
      </w:r>
    </w:p>
    <w:p w:rsidR="00E82038" w:rsidRDefault="0025460F" w:rsidP="00E82038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Financial Ratios</w:t>
      </w:r>
    </w:p>
    <w:p w:rsidR="0025460F" w:rsidRDefault="0025460F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What is there Net Income</w:t>
      </w:r>
      <w:r w:rsidR="00697ABA">
        <w:rPr>
          <w:bCs/>
          <w:sz w:val="24"/>
          <w:szCs w:val="24"/>
        </w:rPr>
        <w:t xml:space="preserve"> </w:t>
      </w:r>
      <w:r w:rsidR="00D70B95">
        <w:rPr>
          <w:bCs/>
          <w:sz w:val="24"/>
          <w:szCs w:val="24"/>
        </w:rPr>
        <w:t xml:space="preserve">for Starbucks </w:t>
      </w:r>
      <w:r w:rsidR="00697ABA">
        <w:rPr>
          <w:bCs/>
          <w:sz w:val="24"/>
          <w:szCs w:val="24"/>
        </w:rPr>
        <w:t xml:space="preserve">for the last three </w:t>
      </w:r>
      <w:r w:rsidR="00D70B95">
        <w:rPr>
          <w:bCs/>
          <w:sz w:val="24"/>
          <w:szCs w:val="24"/>
        </w:rPr>
        <w:t>years?</w:t>
      </w:r>
      <w:r w:rsidR="00697ABA">
        <w:rPr>
          <w:bCs/>
          <w:sz w:val="24"/>
          <w:szCs w:val="24"/>
        </w:rPr>
        <w:t xml:space="preserve"> </w:t>
      </w:r>
    </w:p>
    <w:p w:rsidR="0025460F" w:rsidRDefault="0025460F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25460F" w:rsidRDefault="0025460F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70B95" w:rsidRDefault="00D70B95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70B95" w:rsidRDefault="00D70B95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4A385B" w:rsidRDefault="004A385B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25460F" w:rsidRDefault="0025460F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/>
        <w:t xml:space="preserve">What is their </w:t>
      </w:r>
      <w:r w:rsidR="003B17B5" w:rsidRPr="003B17B5">
        <w:rPr>
          <w:bCs/>
          <w:sz w:val="24"/>
          <w:szCs w:val="24"/>
        </w:rPr>
        <w:t>Net Profit Margin</w:t>
      </w:r>
      <w:r w:rsidR="00D70B95">
        <w:rPr>
          <w:bCs/>
          <w:sz w:val="24"/>
          <w:szCs w:val="24"/>
        </w:rPr>
        <w:t xml:space="preserve"> </w:t>
      </w:r>
      <w:r w:rsidR="00697ABA">
        <w:rPr>
          <w:bCs/>
          <w:sz w:val="24"/>
          <w:szCs w:val="24"/>
        </w:rPr>
        <w:t xml:space="preserve">for the last three years </w:t>
      </w:r>
      <w:r w:rsidR="00D70B95">
        <w:rPr>
          <w:bCs/>
          <w:sz w:val="24"/>
          <w:szCs w:val="24"/>
        </w:rPr>
        <w:t>for Starbucks?</w:t>
      </w:r>
    </w:p>
    <w:p w:rsidR="00D70B95" w:rsidRDefault="00D70B95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70B95" w:rsidRDefault="00D70B95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4A385B" w:rsidRDefault="004A385B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70B95" w:rsidRDefault="00D70B95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70B95" w:rsidRDefault="00D70B95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70B95" w:rsidRDefault="00D70B95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70B95" w:rsidRDefault="00D70B95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is the Net Profit Margin for the company you were assigned for the last three years? </w:t>
      </w:r>
    </w:p>
    <w:p w:rsidR="00D70B95" w:rsidRDefault="00D70B95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AD7F19" w:rsidRDefault="00AD7F19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AD7F19" w:rsidRDefault="00AD7F19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4A385B" w:rsidRDefault="004A385B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bookmarkStart w:id="0" w:name="_GoBack"/>
      <w:bookmarkEnd w:id="0"/>
    </w:p>
    <w:p w:rsidR="00AD7F19" w:rsidRDefault="00AD7F19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AD7F19" w:rsidRDefault="00AD7F19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AD7F19" w:rsidRDefault="00AD7F19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is the average Net Profit Margin for those three years? </w:t>
      </w:r>
    </w:p>
    <w:p w:rsidR="00D70B95" w:rsidRPr="0025460F" w:rsidRDefault="00D70B95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Pr="00364BCB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sectPr w:rsidR="00E82038" w:rsidRPr="00364BCB" w:rsidSect="00E8203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038" w:rsidRDefault="00E82038" w:rsidP="00E82038">
    <w:pPr>
      <w:pStyle w:val="Header"/>
      <w:jc w:val="right"/>
    </w:pPr>
    <w:r>
      <w:t>Your Names___________________________________________</w:t>
    </w:r>
  </w:p>
  <w:p w:rsidR="00E82038" w:rsidRDefault="00E82038" w:rsidP="00E82038">
    <w:pPr>
      <w:pStyle w:val="Header"/>
      <w:jc w:val="right"/>
    </w:pPr>
    <w:r>
      <w:t>_____________________________________________________</w:t>
    </w:r>
  </w:p>
  <w:p w:rsidR="00E82038" w:rsidRDefault="00E820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CBD"/>
    <w:multiLevelType w:val="hybridMultilevel"/>
    <w:tmpl w:val="F4C49092"/>
    <w:lvl w:ilvl="0" w:tplc="CE4AAD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D26A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C67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E6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C2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CE2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C22A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293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0C4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E13AF3"/>
    <w:multiLevelType w:val="hybridMultilevel"/>
    <w:tmpl w:val="5E987BA8"/>
    <w:lvl w:ilvl="0" w:tplc="622CC6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FE4B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45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54FB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0E0E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66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63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2D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9C87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37427C"/>
    <w:multiLevelType w:val="hybridMultilevel"/>
    <w:tmpl w:val="7E842AFC"/>
    <w:lvl w:ilvl="0" w:tplc="5E9CFD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C043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6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07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867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2F8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81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DA28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04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8F79E7"/>
    <w:multiLevelType w:val="hybridMultilevel"/>
    <w:tmpl w:val="C728EC20"/>
    <w:lvl w:ilvl="0" w:tplc="1318F2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06C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8E6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E39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849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8CF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4F8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9E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088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015B0A"/>
    <w:rsid w:val="0025460F"/>
    <w:rsid w:val="00364BCB"/>
    <w:rsid w:val="003B17B5"/>
    <w:rsid w:val="004A385B"/>
    <w:rsid w:val="0050788C"/>
    <w:rsid w:val="00697ABA"/>
    <w:rsid w:val="00871C00"/>
    <w:rsid w:val="00AD7F19"/>
    <w:rsid w:val="00C02879"/>
    <w:rsid w:val="00D70B95"/>
    <w:rsid w:val="00E729FC"/>
    <w:rsid w:val="00E82038"/>
    <w:rsid w:val="00E92A9B"/>
    <w:rsid w:val="00F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855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066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14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8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17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2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8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12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89A5-D4A5-4036-94CA-3BCD917A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12</cp:revision>
  <cp:lastPrinted>2015-06-25T19:33:00Z</cp:lastPrinted>
  <dcterms:created xsi:type="dcterms:W3CDTF">2015-06-16T20:40:00Z</dcterms:created>
  <dcterms:modified xsi:type="dcterms:W3CDTF">2015-06-25T19:36:00Z</dcterms:modified>
</cp:coreProperties>
</file>